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318BF" w14:textId="4A2CABD4" w:rsidR="00983CF9" w:rsidRDefault="002D0401">
      <w:r>
        <w:t>Sarcina nr 1</w:t>
      </w:r>
    </w:p>
    <w:p w14:paraId="693BE8CB" w14:textId="77777777" w:rsidR="002D0401" w:rsidRDefault="002D0401"/>
    <w:p w14:paraId="3469C7D4" w14:textId="77777777" w:rsidR="002D0401" w:rsidRDefault="002D0401" w:rsidP="002D04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1. Cautati toate fisierele de tip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 xml:space="preserve">xls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ce pot fi accesate de pe site-ul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>xyz</w:t>
      </w:r>
    </w:p>
    <w:p w14:paraId="5B9AE06F" w14:textId="17AD4F5B" w:rsidR="002D0401" w:rsidRDefault="002D0401">
      <w:r w:rsidRPr="002D0401">
        <w:drawing>
          <wp:inline distT="0" distB="0" distL="0" distR="0" wp14:anchorId="6ECA251B" wp14:editId="0E7EA21F">
            <wp:extent cx="5943600" cy="3502025"/>
            <wp:effectExtent l="0" t="0" r="0" b="3175"/>
            <wp:docPr id="971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0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FCA7" w14:textId="77777777" w:rsidR="002D0401" w:rsidRDefault="002D0401" w:rsidP="002D04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2. Verificati daca pe site-ul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 xml:space="preserve">xyz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>se poate face directory browsing</w:t>
      </w:r>
    </w:p>
    <w:p w14:paraId="391C3418" w14:textId="77777777" w:rsidR="002D0401" w:rsidRDefault="002D0401"/>
    <w:p w14:paraId="05C9A9EC" w14:textId="1E1D9C8D" w:rsidR="002D0401" w:rsidRDefault="002D0401">
      <w:r w:rsidRPr="002D0401">
        <w:lastRenderedPageBreak/>
        <w:drawing>
          <wp:inline distT="0" distB="0" distL="0" distR="0" wp14:anchorId="710B89E9" wp14:editId="60EE4A1C">
            <wp:extent cx="5943600" cy="3689985"/>
            <wp:effectExtent l="0" t="0" r="0" b="5715"/>
            <wp:docPr id="19232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8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AD3D" w14:textId="77777777" w:rsidR="002D0401" w:rsidRDefault="002D0401" w:rsidP="002D04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3. Gasiti adrese de email ale angajatilor din firma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>xyz</w:t>
      </w:r>
    </w:p>
    <w:p w14:paraId="41DEC802" w14:textId="685CDA1F" w:rsidR="002D0401" w:rsidRDefault="00DC6B23">
      <w:r w:rsidRPr="00DC6B23">
        <w:drawing>
          <wp:inline distT="0" distB="0" distL="0" distR="0" wp14:anchorId="4D28BDB0" wp14:editId="779BB0EA">
            <wp:extent cx="5943600" cy="3942080"/>
            <wp:effectExtent l="0" t="0" r="0" b="1270"/>
            <wp:docPr id="2315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5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C308" w14:textId="77777777" w:rsidR="00A24FEC" w:rsidRDefault="00A24FEC" w:rsidP="00A24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4. Cautati toate posturile pe site-ul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 xml:space="preserve">softpedia.com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>ale unei persoane gasite</w:t>
      </w:r>
    </w:p>
    <w:p w14:paraId="7D7DE1CB" w14:textId="77777777" w:rsidR="00A24FEC" w:rsidRDefault="00A24FEC" w:rsidP="00A24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lastRenderedPageBreak/>
        <w:t>la cautarea anterioara</w:t>
      </w:r>
    </w:p>
    <w:p w14:paraId="33D391FC" w14:textId="77777777" w:rsidR="00A24FEC" w:rsidRDefault="00A24FEC"/>
    <w:p w14:paraId="0A5C6AB7" w14:textId="674A236D" w:rsidR="00A24FEC" w:rsidRDefault="00A24FEC">
      <w:r w:rsidRPr="00A24FEC">
        <w:drawing>
          <wp:inline distT="0" distB="0" distL="0" distR="0" wp14:anchorId="223DEAA3" wp14:editId="75C39CCC">
            <wp:extent cx="5943600" cy="3770630"/>
            <wp:effectExtent l="0" t="0" r="0" b="1270"/>
            <wp:docPr id="148806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2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01" w14:textId="77777777" w:rsidR="00A24FEC" w:rsidRDefault="00A24FEC" w:rsidP="00A24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5. Gasiti subdomenii ale domeniului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>xyz</w:t>
      </w:r>
    </w:p>
    <w:p w14:paraId="73950FCD" w14:textId="77777777" w:rsidR="008C763F" w:rsidRDefault="008C763F" w:rsidP="00A24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</w:p>
    <w:p w14:paraId="11F30DC2" w14:textId="77777777" w:rsidR="008C763F" w:rsidRDefault="008C763F" w:rsidP="00A24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Pentru a gasi subdomenii ale fcim.utm.md, am folosit instrumentul open-source </w:t>
      </w:r>
      <w:r w:rsidRPr="008C763F">
        <w:rPr>
          <w:rFonts w:ascii="Times New Roman" w:hAnsi="Times New Roman" w:cs="Times New Roman"/>
          <w:b/>
          <w:bCs/>
          <w:color w:val="292929"/>
          <w:sz w:val="24"/>
          <w:szCs w:val="24"/>
          <w:lang w:val="ro-RO"/>
        </w:rPr>
        <w:t>Sublist3r</w:t>
      </w:r>
      <w:r>
        <w:rPr>
          <w:rFonts w:ascii="Times New Roman" w:hAnsi="Times New Roman" w:cs="Times New Roman"/>
          <w:b/>
          <w:bCs/>
          <w:color w:val="292929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scris in Python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br/>
        <w:t xml:space="preserve">Pentru aceasta, am folosit comanda </w:t>
      </w:r>
    </w:p>
    <w:p w14:paraId="7468DE1C" w14:textId="1E6228B5" w:rsidR="008C763F" w:rsidRDefault="008C763F" w:rsidP="008C76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92929"/>
          <w:lang w:val="ro-RO"/>
        </w:rPr>
      </w:pPr>
      <w:r w:rsidRPr="008C763F">
        <w:rPr>
          <w:rFonts w:ascii="Courier New" w:hAnsi="Courier New" w:cs="Courier New"/>
          <w:color w:val="292929"/>
          <w:lang w:val="ro-RO"/>
        </w:rPr>
        <w:t>&gt;</w:t>
      </w:r>
      <w:r>
        <w:rPr>
          <w:rFonts w:ascii="Courier New" w:hAnsi="Courier New" w:cs="Courier New"/>
          <w:color w:val="292929"/>
          <w:lang w:val="ro-RO"/>
        </w:rPr>
        <w:t xml:space="preserve"> </w:t>
      </w:r>
      <w:r w:rsidRPr="008C763F">
        <w:rPr>
          <w:rFonts w:ascii="Courier New" w:hAnsi="Courier New" w:cs="Courier New"/>
          <w:color w:val="292929"/>
          <w:lang w:val="ro-RO"/>
        </w:rPr>
        <w:t>python.exe .\sublist3r.py -d fcim.utm.md</w:t>
      </w:r>
    </w:p>
    <w:p w14:paraId="09852F63" w14:textId="77777777" w:rsidR="008C763F" w:rsidRPr="008C763F" w:rsidRDefault="008C763F" w:rsidP="008C76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lang w:val="ro-RO"/>
        </w:rPr>
      </w:pPr>
    </w:p>
    <w:p w14:paraId="422A9FAE" w14:textId="43936C8C" w:rsidR="00A24FEC" w:rsidRDefault="008C763F">
      <w:r>
        <w:rPr>
          <w:noProof/>
        </w:rPr>
        <w:lastRenderedPageBreak/>
        <w:drawing>
          <wp:inline distT="0" distB="0" distL="0" distR="0" wp14:anchorId="4A2B3F30" wp14:editId="69F3A87B">
            <wp:extent cx="5943600" cy="4629150"/>
            <wp:effectExtent l="0" t="0" r="0" b="0"/>
            <wp:docPr id="56720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6731" w14:textId="77777777" w:rsidR="008C763F" w:rsidRDefault="008C763F"/>
    <w:p w14:paraId="20B4AF3A" w14:textId="77777777" w:rsidR="008C763F" w:rsidRDefault="008C763F" w:rsidP="008C76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6. Faceti o cautare dupa expresia: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 xml:space="preserve">mysql dump filetype:sql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. Ce obtineti? </w:t>
      </w:r>
    </w:p>
    <w:p w14:paraId="23B99A41" w14:textId="74DBA9B0" w:rsidR="008C763F" w:rsidRDefault="008C763F">
      <w:r w:rsidRPr="008C763F">
        <w:lastRenderedPageBreak/>
        <w:drawing>
          <wp:inline distT="0" distB="0" distL="0" distR="0" wp14:anchorId="2A09BB53" wp14:editId="12D187C1">
            <wp:extent cx="5943600" cy="3843655"/>
            <wp:effectExtent l="0" t="0" r="0" b="4445"/>
            <wp:docPr id="174045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4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8C1" w14:textId="77777777" w:rsidR="008C763F" w:rsidRDefault="008C763F" w:rsidP="008C76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7. Cautati camere live pe web: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>inurl:/view/index.shtml</w:t>
      </w:r>
    </w:p>
    <w:p w14:paraId="16118813" w14:textId="77777777" w:rsidR="008C763F" w:rsidRDefault="008C763F" w:rsidP="008C763F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 xml:space="preserve">  inurl:viewerFrame?Mode=</w:t>
      </w:r>
    </w:p>
    <w:p w14:paraId="570A3487" w14:textId="1128D61E" w:rsidR="008C763F" w:rsidRDefault="008C763F">
      <w:pPr>
        <w:rPr>
          <w:rFonts w:ascii="Courier New" w:hAnsi="Courier New" w:cs="Courier New"/>
        </w:rPr>
      </w:pPr>
      <w:r>
        <w:lastRenderedPageBreak/>
        <w:t xml:space="preserve">In urma cautarii am gasit site-ul web  </w:t>
      </w:r>
      <w:r w:rsidRPr="008C763F">
        <w:rPr>
          <w:rFonts w:ascii="Courier New" w:hAnsi="Courier New" w:cs="Courier New"/>
        </w:rPr>
        <w:t>https://www.webcamplaza.net/</w:t>
      </w:r>
      <w:r w:rsidRPr="008C763F">
        <w:br/>
      </w:r>
      <w:r w:rsidRPr="008C763F">
        <w:drawing>
          <wp:inline distT="0" distB="0" distL="0" distR="0" wp14:anchorId="26E11CC4" wp14:editId="0340FA2A">
            <wp:extent cx="5943600" cy="4361815"/>
            <wp:effectExtent l="0" t="0" r="0" b="635"/>
            <wp:docPr id="46221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15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EB46" w14:textId="00244DE2" w:rsidR="00F77933" w:rsidRPr="00F77933" w:rsidRDefault="00F77933" w:rsidP="00F779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Identificati spatiile de adrese IP alocate firmei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>xyz</w:t>
      </w:r>
    </w:p>
    <w:p w14:paraId="56EEA2EE" w14:textId="555C8F4F" w:rsidR="00F77933" w:rsidRDefault="00F77933">
      <w:r w:rsidRPr="00F77933">
        <w:drawing>
          <wp:inline distT="0" distB="0" distL="0" distR="0" wp14:anchorId="5AF2BA17" wp14:editId="2CD9EFE1">
            <wp:extent cx="3524742" cy="1076475"/>
            <wp:effectExtent l="0" t="0" r="0" b="9525"/>
            <wp:docPr id="145884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8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4894" w14:textId="77777777" w:rsidR="00F77933" w:rsidRDefault="00F77933" w:rsidP="00F779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9A9A33"/>
          <w:sz w:val="24"/>
          <w:szCs w:val="24"/>
          <w:lang w:val="ro-RO"/>
        </w:rPr>
        <w:t xml:space="preserve">1.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Care sunt serverele de nume ale domeniului </w:t>
      </w:r>
      <w:r>
        <w:rPr>
          <w:rFonts w:ascii="Times New Roman" w:hAnsi="Times New Roman" w:cs="Times New Roman"/>
          <w:i/>
          <w:iCs/>
          <w:color w:val="292929"/>
          <w:sz w:val="24"/>
          <w:szCs w:val="24"/>
          <w:lang w:val="ro-RO"/>
        </w:rPr>
        <w:t>xyz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>?</w:t>
      </w:r>
    </w:p>
    <w:p w14:paraId="3EFEB7AF" w14:textId="77777777" w:rsidR="00F77933" w:rsidRDefault="00F77933"/>
    <w:p w14:paraId="504D38C6" w14:textId="4EEDB799" w:rsidR="00F77933" w:rsidRDefault="00F77933">
      <w:r w:rsidRPr="00F77933">
        <w:drawing>
          <wp:inline distT="0" distB="0" distL="0" distR="0" wp14:anchorId="10A93BDE" wp14:editId="476A762F">
            <wp:extent cx="3972479" cy="1343212"/>
            <wp:effectExtent l="0" t="0" r="9525" b="9525"/>
            <wp:docPr id="68209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3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01A7" w14:textId="58EF40ED" w:rsidR="0023654D" w:rsidRDefault="0023654D" w:rsidP="002365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929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9A9A33"/>
          <w:sz w:val="24"/>
          <w:szCs w:val="24"/>
          <w:lang w:val="ro-RO"/>
        </w:rPr>
        <w:t xml:space="preserve">2.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>Pentru fiecare server de nume descoperit anterior, faceti cerere de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color w:val="292929"/>
          <w:sz w:val="24"/>
          <w:szCs w:val="24"/>
          <w:lang w:val="ro-RO"/>
        </w:rPr>
        <w:t>transfer de zona (type=axfr)</w:t>
      </w:r>
    </w:p>
    <w:p w14:paraId="4101F491" w14:textId="77777777" w:rsidR="0023654D" w:rsidRDefault="0023654D"/>
    <w:p w14:paraId="1D809238" w14:textId="112999E6" w:rsidR="0023654D" w:rsidRDefault="0023654D">
      <w:r w:rsidRPr="0023654D">
        <w:drawing>
          <wp:inline distT="0" distB="0" distL="0" distR="0" wp14:anchorId="0401B6BE" wp14:editId="50CC549D">
            <wp:extent cx="4191585" cy="2229161"/>
            <wp:effectExtent l="0" t="0" r="0" b="0"/>
            <wp:docPr id="183367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75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925" w14:textId="77777777" w:rsidR="00426944" w:rsidRDefault="00426944"/>
    <w:p w14:paraId="7F97CC62" w14:textId="78112AFF" w:rsidR="00426944" w:rsidRDefault="00426944">
      <w:r>
        <w:t>Sarcina 2</w:t>
      </w:r>
    </w:p>
    <w:p w14:paraId="5D420D8B" w14:textId="186833F6" w:rsidR="00426944" w:rsidRDefault="00426944">
      <w:r>
        <w:t xml:space="preserve">Vulnerabilitate </w:t>
      </w:r>
      <w:r w:rsidRPr="00426944">
        <w:t>VU#488902</w:t>
      </w:r>
      <w:r>
        <w:t xml:space="preserve"> de pe </w:t>
      </w:r>
      <w:hyperlink r:id="rId15" w:history="1">
        <w:r>
          <w:rPr>
            <w:rStyle w:val="Hyperlink"/>
            <w:lang w:val="ro-RO"/>
          </w:rPr>
          <w:t>http://www.kb.cert.org/vuls/</w:t>
        </w:r>
      </w:hyperlink>
    </w:p>
    <w:p w14:paraId="14959C0D" w14:textId="1443176C" w:rsidR="00426944" w:rsidRDefault="00426944">
      <w:r>
        <w:t xml:space="preserve">Descriere: </w:t>
      </w:r>
      <w:r w:rsidRPr="00426944">
        <w:t xml:space="preserve">CPU </w:t>
      </w:r>
      <w:r>
        <w:t xml:space="preserve">hardware </w:t>
      </w:r>
      <w:r w:rsidRPr="00426944">
        <w:t xml:space="preserve">care utilizează execuția speculativă poate fi vulnerabil la </w:t>
      </w:r>
      <w:r>
        <w:t>race condition</w:t>
      </w:r>
      <w:r w:rsidR="00065CDF">
        <w:t xml:space="preserve"> (condi</w:t>
      </w:r>
      <w:r w:rsidR="00065CDF">
        <w:rPr>
          <w:lang w:val="ro-RO"/>
        </w:rPr>
        <w:t>ți</w:t>
      </w:r>
      <w:r w:rsidR="00065CDF">
        <w:t>e de cursă)</w:t>
      </w:r>
      <w:r>
        <w:t>.</w:t>
      </w:r>
    </w:p>
    <w:p w14:paraId="7EA44E24" w14:textId="2EC083CC" w:rsidR="00065CDF" w:rsidRDefault="00065CDF">
      <w:r w:rsidRPr="00065CDF">
        <w:t>Un atacator cu acces la resursele CPU poate citi date privilegiate arbitrare sau valori ale registrului de sistem utilizând condiția de cursă, denumită condiție de cursă speculativă.</w:t>
      </w:r>
      <w:r>
        <w:t xml:space="preserve"> </w:t>
      </w:r>
      <w:r w:rsidRPr="00065CDF">
        <w:t>Hardware-ul CPU care utilizează execuția speculativă care este vulnerabil la Spectre v1 este probabil afectat. Un atacator neautentificat poate exploata această vulnerabilitate pentru a dezvălui date arbitrare de la CPU folosind condiții de cursă pentru a accesa căile de cod executabil speculativ. Cercetătorii de securitate au etichetat această variantă a vulnerabilității Spectre v1 „GhostRace”, pentru ușurința comunicării.</w:t>
      </w:r>
    </w:p>
    <w:p w14:paraId="59754E4B" w14:textId="6A372B5B" w:rsidR="00065CDF" w:rsidRDefault="00065CDF">
      <w:r>
        <w:t>Soluție: Utilizatorii trebuie să-și actualizeze</w:t>
      </w:r>
      <w:r w:rsidRPr="00065CDF">
        <w:t xml:space="preserve"> software-ul conform recomandărilor furnizorilor respectivi cu cele mai recente atenuări disponibile pentru a aborda această vulnerabilitate și variantele acesteia.</w:t>
      </w:r>
    </w:p>
    <w:p w14:paraId="7B10BFFA" w14:textId="77777777" w:rsidR="00065CDF" w:rsidRDefault="00065CDF"/>
    <w:p w14:paraId="77A35072" w14:textId="6454AC25" w:rsidR="00065CDF" w:rsidRDefault="00065CDF">
      <w:r>
        <w:t xml:space="preserve">Vulnerabilitatea </w:t>
      </w:r>
      <w:r w:rsidRPr="00065CDF">
        <w:t>CVE-2024-2815</w:t>
      </w:r>
      <w:r>
        <w:t xml:space="preserve"> de pe </w:t>
      </w:r>
      <w:hyperlink r:id="rId16" w:history="1">
        <w:r>
          <w:rPr>
            <w:rStyle w:val="Hyperlink"/>
            <w:lang w:val="ro-RO"/>
          </w:rPr>
          <w:t>http://nvd.nist.gov/</w:t>
        </w:r>
      </w:hyperlink>
    </w:p>
    <w:p w14:paraId="33DA9518" w14:textId="483614B9" w:rsidR="00065CDF" w:rsidRDefault="00065CDF">
      <w:r>
        <w:t>Descriere:</w:t>
      </w:r>
      <w:r w:rsidRPr="00065CDF">
        <w:t xml:space="preserve"> </w:t>
      </w:r>
      <w:r w:rsidRPr="00065CDF">
        <w:t>O vulnerabilitate clasificată ca critică a fost găsită în Tenda AC15 15.03.20_multi. Afectată este funcția R7WebsSecurityHandler a fișierului /goform/execCommand a componentei Cookie Handler. Manipularea parolei argument duce la depășirea tamponului bazat pe stivă. Este posibil să lansați atacul de la distanță.</w:t>
      </w:r>
    </w:p>
    <w:p w14:paraId="5ACB0386" w14:textId="28771897" w:rsidR="00065CDF" w:rsidRDefault="00065CDF">
      <w:r w:rsidRPr="00065CDF">
        <w:t xml:space="preserve">Firmware-ul Tenda AC15 V15.03.05.18 are o vulnerabilitate de depășire a stivei în funcția R7WebsSecurityHandler. Variabila src primește parametrul de parolă dintr-o solicitare POST și este atribuită ulterior variabilei v35, care este fixată la 128 de octeți. Cu toate acestea, deoarece utilizatorul poate controla introducerea parolei, instrucțiunea strcpy(v35, src); poate provoca o depășire a </w:t>
      </w:r>
      <w:r>
        <w:t>buffer-ului</w:t>
      </w:r>
      <w:r w:rsidRPr="00065CDF">
        <w:t>. Parola furnizată de utilizator poate depăși capacitatea matricei v35, declanșând această vulnerabilitate de securitate.</w:t>
      </w:r>
    </w:p>
    <w:p w14:paraId="52726A17" w14:textId="087F6498" w:rsidR="00065CDF" w:rsidRDefault="00065CDF">
      <w:r>
        <w:lastRenderedPageBreak/>
        <w:t>Soluție: Utilizatorii sunt îndemnați să pună versiunea actualizată a firmware-ului.</w:t>
      </w:r>
    </w:p>
    <w:p w14:paraId="61E9EE01" w14:textId="77777777" w:rsidR="0037462E" w:rsidRDefault="0037462E"/>
    <w:p w14:paraId="050FB07B" w14:textId="33B48F0B" w:rsidR="0037462E" w:rsidRDefault="0037462E">
      <w:r>
        <w:t>Sarcina nr 3</w:t>
      </w:r>
    </w:p>
    <w:p w14:paraId="1F43BE68" w14:textId="77777777" w:rsidR="00402D25" w:rsidRDefault="00402D25" w:rsidP="00402D25">
      <w:r>
        <w:t>2. Testul propus de Google</w:t>
      </w:r>
    </w:p>
    <w:p w14:paraId="1FFECB72" w14:textId="788A8965" w:rsidR="00402D25" w:rsidRDefault="00402D25">
      <w:r w:rsidRPr="00402D25">
        <w:drawing>
          <wp:inline distT="0" distB="0" distL="0" distR="0" wp14:anchorId="75C5E604" wp14:editId="1D7DC5BB">
            <wp:extent cx="5943600" cy="3542665"/>
            <wp:effectExtent l="0" t="0" r="0" b="635"/>
            <wp:docPr id="97143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30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7D84" w14:textId="09B58C13" w:rsidR="00402D25" w:rsidRDefault="00402D25">
      <w:r w:rsidRPr="00402D25">
        <w:lastRenderedPageBreak/>
        <w:drawing>
          <wp:inline distT="0" distB="0" distL="0" distR="0" wp14:anchorId="14CB6C0D" wp14:editId="0ACCC5F9">
            <wp:extent cx="5943600" cy="3925570"/>
            <wp:effectExtent l="0" t="0" r="0" b="0"/>
            <wp:docPr id="8023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7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48F3" w14:textId="39273CF4" w:rsidR="002836DF" w:rsidRDefault="00402D25">
      <w:r w:rsidRPr="00402D25">
        <w:drawing>
          <wp:inline distT="0" distB="0" distL="0" distR="0" wp14:anchorId="470A9B9D" wp14:editId="63E95CAB">
            <wp:extent cx="5943600" cy="3576320"/>
            <wp:effectExtent l="0" t="0" r="0" b="5080"/>
            <wp:docPr id="143265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9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23CA" w14:textId="323CA785" w:rsidR="002836DF" w:rsidRDefault="002836DF">
      <w:r w:rsidRPr="002836DF">
        <w:lastRenderedPageBreak/>
        <w:drawing>
          <wp:inline distT="0" distB="0" distL="0" distR="0" wp14:anchorId="5BF36B36" wp14:editId="1FD13D3E">
            <wp:extent cx="5943600" cy="3479165"/>
            <wp:effectExtent l="0" t="0" r="0" b="6985"/>
            <wp:docPr id="171646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68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CA02" w14:textId="5A3A168B" w:rsidR="002836DF" w:rsidRDefault="002836DF">
      <w:r w:rsidRPr="002836DF">
        <w:drawing>
          <wp:inline distT="0" distB="0" distL="0" distR="0" wp14:anchorId="017FBBB3" wp14:editId="4E2C4DBD">
            <wp:extent cx="5943600" cy="3664585"/>
            <wp:effectExtent l="0" t="0" r="0" b="0"/>
            <wp:docPr id="185459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99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E861" w14:textId="46B5D0C1" w:rsidR="002836DF" w:rsidRDefault="002836DF">
      <w:r w:rsidRPr="002836DF">
        <w:lastRenderedPageBreak/>
        <w:drawing>
          <wp:inline distT="0" distB="0" distL="0" distR="0" wp14:anchorId="4816586D" wp14:editId="6A616A13">
            <wp:extent cx="5943600" cy="3938905"/>
            <wp:effectExtent l="0" t="0" r="0" b="4445"/>
            <wp:docPr id="17251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02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41CD" w14:textId="77777777" w:rsidR="002836DF" w:rsidRDefault="002836DF">
      <w:r w:rsidRPr="002836DF">
        <w:drawing>
          <wp:inline distT="0" distB="0" distL="0" distR="0" wp14:anchorId="31BEFDA4" wp14:editId="31D3D0A6">
            <wp:extent cx="5943600" cy="3357880"/>
            <wp:effectExtent l="0" t="0" r="0" b="0"/>
            <wp:docPr id="18006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02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722C" w14:textId="7699E229" w:rsidR="002836DF" w:rsidRDefault="002836DF">
      <w:r w:rsidRPr="002836DF">
        <w:lastRenderedPageBreak/>
        <w:drawing>
          <wp:inline distT="0" distB="0" distL="0" distR="0" wp14:anchorId="77B48492" wp14:editId="02DD15CC">
            <wp:extent cx="5943600" cy="4352290"/>
            <wp:effectExtent l="0" t="0" r="0" b="0"/>
            <wp:docPr id="108030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26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73D" w14:textId="315A36C8" w:rsidR="0037462E" w:rsidRDefault="0037462E"/>
    <w:p w14:paraId="2AB202EF" w14:textId="0A2746C5" w:rsidR="00402D25" w:rsidRDefault="00402D25">
      <w:r>
        <w:t>3</w:t>
      </w:r>
    </w:p>
    <w:p w14:paraId="712B0DF9" w14:textId="18763868" w:rsidR="00402D25" w:rsidRDefault="00402D25">
      <w:r w:rsidRPr="00402D25">
        <w:drawing>
          <wp:inline distT="0" distB="0" distL="0" distR="0" wp14:anchorId="0A5EB4D1" wp14:editId="65B8D6A1">
            <wp:extent cx="5943600" cy="3138805"/>
            <wp:effectExtent l="0" t="0" r="0" b="4445"/>
            <wp:docPr id="58882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0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F068" w14:textId="6A0CB8F6" w:rsidR="00402D25" w:rsidRDefault="00402D25">
      <w:r w:rsidRPr="00402D25">
        <w:lastRenderedPageBreak/>
        <w:drawing>
          <wp:inline distT="0" distB="0" distL="0" distR="0" wp14:anchorId="05209A00" wp14:editId="1D20B11B">
            <wp:extent cx="5943600" cy="2106930"/>
            <wp:effectExtent l="0" t="0" r="0" b="7620"/>
            <wp:docPr id="78788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83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2AA9" w14:textId="57082B14" w:rsidR="00402D25" w:rsidRDefault="00402D25">
      <w:r w:rsidRPr="00402D25">
        <w:drawing>
          <wp:inline distT="0" distB="0" distL="0" distR="0" wp14:anchorId="06072BD0" wp14:editId="47E17C23">
            <wp:extent cx="5943600" cy="2527300"/>
            <wp:effectExtent l="0" t="0" r="0" b="6350"/>
            <wp:docPr id="151903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38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D25">
        <w:drawing>
          <wp:inline distT="0" distB="0" distL="0" distR="0" wp14:anchorId="6F698511" wp14:editId="069A2E79">
            <wp:extent cx="5943600" cy="1800225"/>
            <wp:effectExtent l="0" t="0" r="0" b="9525"/>
            <wp:docPr id="105066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631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64F9" w14:textId="13D675F2" w:rsidR="00402D25" w:rsidRDefault="00402D25">
      <w:r w:rsidRPr="00402D25">
        <w:lastRenderedPageBreak/>
        <w:drawing>
          <wp:inline distT="0" distB="0" distL="0" distR="0" wp14:anchorId="25778894" wp14:editId="7E866BE9">
            <wp:extent cx="5943600" cy="2090420"/>
            <wp:effectExtent l="0" t="0" r="0" b="5080"/>
            <wp:docPr id="151059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978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074" w14:textId="6AFBFACB" w:rsidR="004011E9" w:rsidRDefault="004011E9">
      <w:r>
        <w:t>Sarcina nr4</w:t>
      </w:r>
    </w:p>
    <w:p w14:paraId="76B8C240" w14:textId="5E98B73A" w:rsidR="004011E9" w:rsidRDefault="002A6059" w:rsidP="002A6059">
      <w:pPr>
        <w:pStyle w:val="ListParagraph"/>
        <w:numPr>
          <w:ilvl w:val="0"/>
          <w:numId w:val="4"/>
        </w:numPr>
      </w:pPr>
      <w:r>
        <w:t>Textul clar NUMAR este criptat ˆın ”Orice vant nu bate seara”. Sa se descrie sistemul</w:t>
      </w:r>
      <w:r>
        <w:t xml:space="preserve"> </w:t>
      </w:r>
      <w:r>
        <w:t>de criptare.</w:t>
      </w:r>
    </w:p>
    <w:p w14:paraId="2614897C" w14:textId="65704189" w:rsidR="004011E9" w:rsidRDefault="004011E9">
      <w:r>
        <w:t xml:space="preserve">Este folosit </w:t>
      </w:r>
      <w:r w:rsidRPr="004011E9">
        <w:t xml:space="preserve">un tip de </w:t>
      </w:r>
      <w:r>
        <w:t>criptare</w:t>
      </w:r>
      <w:r w:rsidRPr="004011E9">
        <w:t xml:space="preserve"> de substituție în care fiecare literă din textul simplu este înlocuită cu un cuvânt corespunzător din textul cifrat.</w:t>
      </w:r>
      <w:r>
        <w:t xml:space="preserve"> Astfel,</w:t>
      </w:r>
    </w:p>
    <w:p w14:paraId="4EA7E70C" w14:textId="77777777" w:rsidR="004011E9" w:rsidRDefault="004011E9" w:rsidP="004011E9">
      <w:r>
        <w:t>„N” corespunde cu „Orice”</w:t>
      </w:r>
      <w:r>
        <w:t xml:space="preserve"> </w:t>
      </w:r>
    </w:p>
    <w:p w14:paraId="79C3EAC2" w14:textId="69615B55" w:rsidR="004011E9" w:rsidRDefault="004011E9" w:rsidP="004011E9">
      <w:r>
        <w:t>„U” corespunde cu „vant”</w:t>
      </w:r>
    </w:p>
    <w:p w14:paraId="6C120385" w14:textId="7D34F769" w:rsidR="004011E9" w:rsidRDefault="004011E9" w:rsidP="004011E9">
      <w:r>
        <w:t>„M” corespunde cu „nu”</w:t>
      </w:r>
    </w:p>
    <w:p w14:paraId="0A1DE6A7" w14:textId="11AA5540" w:rsidR="004011E9" w:rsidRDefault="004011E9" w:rsidP="004011E9">
      <w:r>
        <w:t>„A” corespunde cu „bate”</w:t>
      </w:r>
    </w:p>
    <w:p w14:paraId="703D47A8" w14:textId="03E9FCFB" w:rsidR="004011E9" w:rsidRDefault="004011E9" w:rsidP="004011E9">
      <w:r>
        <w:t xml:space="preserve">„R” corespunde </w:t>
      </w:r>
      <w:r w:rsidR="002A6059">
        <w:t xml:space="preserve">cu </w:t>
      </w:r>
      <w:r>
        <w:t>„seara”</w:t>
      </w:r>
    </w:p>
    <w:p w14:paraId="5501C014" w14:textId="41030E2F" w:rsidR="002A6059" w:rsidRDefault="009E5B84" w:rsidP="009E5B84">
      <w:pPr>
        <w:pStyle w:val="ListParagraph"/>
        <w:numPr>
          <w:ilvl w:val="0"/>
          <w:numId w:val="4"/>
        </w:numPr>
      </w:pPr>
      <w:r>
        <w:t>Folosind atacul prin forta bruta, decriptati mesajul WYPTBSJBYZ criptat cu un</w:t>
      </w:r>
      <w:r>
        <w:t xml:space="preserve"> </w:t>
      </w:r>
      <w:r>
        <w:t>sistem Cezar.</w:t>
      </w:r>
    </w:p>
    <w:p w14:paraId="5956DBAF" w14:textId="17F4CD3E" w:rsidR="009E5B84" w:rsidRDefault="009E5B84" w:rsidP="009E5B84">
      <w:r>
        <w:t>În cazul unui alfabet standard de 26 de litere, există 25 de posibile deplasări (de la 1 la 25).</w:t>
      </w:r>
    </w:p>
    <w:p w14:paraId="688EB08C" w14:textId="77777777" w:rsidR="009E5B84" w:rsidRDefault="009E5B84" w:rsidP="009E5B84">
      <w:r>
        <w:t>Deplasare 1: VXOSARIAXY</w:t>
      </w:r>
    </w:p>
    <w:p w14:paraId="4517CDB1" w14:textId="77777777" w:rsidR="009E5B84" w:rsidRDefault="009E5B84" w:rsidP="009E5B84">
      <w:r>
        <w:t>Deplasare 2: UWNRZQHZWX</w:t>
      </w:r>
    </w:p>
    <w:p w14:paraId="3D3AC92E" w14:textId="77777777" w:rsidR="009E5B84" w:rsidRDefault="009E5B84" w:rsidP="009E5B84">
      <w:r>
        <w:t>Deplasare 3: TVMQYPGYVW</w:t>
      </w:r>
    </w:p>
    <w:p w14:paraId="1344C74D" w14:textId="77777777" w:rsidR="009E5B84" w:rsidRDefault="009E5B84" w:rsidP="009E5B84">
      <w:r>
        <w:t>Deplasare 4: SULPXOFXUV</w:t>
      </w:r>
    </w:p>
    <w:p w14:paraId="509E836D" w14:textId="77777777" w:rsidR="009E5B84" w:rsidRDefault="009E5B84" w:rsidP="009E5B84">
      <w:r>
        <w:t>Deplasare 5: RTKOWNEWTU</w:t>
      </w:r>
    </w:p>
    <w:p w14:paraId="6C24DE1D" w14:textId="77777777" w:rsidR="009E5B84" w:rsidRDefault="009E5B84" w:rsidP="009E5B84">
      <w:r>
        <w:t>Deplasare 6: QSJNVMDVST</w:t>
      </w:r>
    </w:p>
    <w:p w14:paraId="5D69DF7E" w14:textId="77777777" w:rsidR="009E5B84" w:rsidRDefault="009E5B84" w:rsidP="009E5B84">
      <w:r>
        <w:t>Deplasare 7: PRIMUMCURS</w:t>
      </w:r>
    </w:p>
    <w:p w14:paraId="41AFC069" w14:textId="77777777" w:rsidR="009E5B84" w:rsidRDefault="009E5B84" w:rsidP="009E5B84">
      <w:r>
        <w:t>Deplasare 8: OQHLTLBTQR</w:t>
      </w:r>
    </w:p>
    <w:p w14:paraId="0E755B9B" w14:textId="77777777" w:rsidR="009E5B84" w:rsidRDefault="009E5B84" w:rsidP="009E5B84">
      <w:r>
        <w:t>Deplasare 9: NGGKSKASPQ</w:t>
      </w:r>
    </w:p>
    <w:p w14:paraId="47480C85" w14:textId="77777777" w:rsidR="009E5B84" w:rsidRDefault="009E5B84" w:rsidP="009E5B84">
      <w:r>
        <w:t>Deplasare 10: MFFJRJZROP</w:t>
      </w:r>
    </w:p>
    <w:p w14:paraId="32152189" w14:textId="77777777" w:rsidR="009E5B84" w:rsidRDefault="009E5B84" w:rsidP="009E5B84">
      <w:r>
        <w:lastRenderedPageBreak/>
        <w:t>Deplasare 11: LEEIQIYQNO</w:t>
      </w:r>
    </w:p>
    <w:p w14:paraId="6FB448BA" w14:textId="77777777" w:rsidR="009E5B84" w:rsidRDefault="009E5B84" w:rsidP="009E5B84">
      <w:r>
        <w:t>Deplasare 12: KDDHPHXPNM</w:t>
      </w:r>
    </w:p>
    <w:p w14:paraId="7256FE1B" w14:textId="77777777" w:rsidR="009E5B84" w:rsidRDefault="009E5B84" w:rsidP="009E5B84">
      <w:r>
        <w:t>Deplasare 13: JCCGOGWOML</w:t>
      </w:r>
    </w:p>
    <w:p w14:paraId="0E5F3970" w14:textId="77777777" w:rsidR="009E5B84" w:rsidRDefault="009E5B84" w:rsidP="009E5B84">
      <w:r>
        <w:t>Deplasare 14: IBBFNFVNLK</w:t>
      </w:r>
    </w:p>
    <w:p w14:paraId="762B3941" w14:textId="77777777" w:rsidR="009E5B84" w:rsidRDefault="009E5B84" w:rsidP="009E5B84">
      <w:r>
        <w:t>Deplasare 15: HAAEMEUMKJ</w:t>
      </w:r>
    </w:p>
    <w:p w14:paraId="73405BF6" w14:textId="77777777" w:rsidR="009E5B84" w:rsidRDefault="009E5B84" w:rsidP="009E5B84">
      <w:r>
        <w:t>Deplasare 16: GZZDLDTLJI</w:t>
      </w:r>
    </w:p>
    <w:p w14:paraId="0714D532" w14:textId="77777777" w:rsidR="009E5B84" w:rsidRDefault="009E5B84" w:rsidP="009E5B84">
      <w:r>
        <w:t>Deplasare 17: FYYCKCSKIH</w:t>
      </w:r>
    </w:p>
    <w:p w14:paraId="45439723" w14:textId="77777777" w:rsidR="009E5B84" w:rsidRDefault="009E5B84" w:rsidP="009E5B84">
      <w:r>
        <w:t>Deplasare 18: EXXBJBRJHG</w:t>
      </w:r>
    </w:p>
    <w:p w14:paraId="4D09E77D" w14:textId="77777777" w:rsidR="009E5B84" w:rsidRDefault="009E5B84" w:rsidP="009E5B84">
      <w:r>
        <w:t>Deplasare 19: DWWAIQQIGF</w:t>
      </w:r>
    </w:p>
    <w:p w14:paraId="10029515" w14:textId="77777777" w:rsidR="009E5B84" w:rsidRDefault="009E5B84" w:rsidP="009E5B84">
      <w:r>
        <w:t>Deplasare 20: CVVZHPPHFE</w:t>
      </w:r>
    </w:p>
    <w:p w14:paraId="4E1E04F8" w14:textId="77777777" w:rsidR="009E5B84" w:rsidRDefault="009E5B84" w:rsidP="009E5B84">
      <w:r>
        <w:t>Deplasare 21: BUUGGOOGED</w:t>
      </w:r>
    </w:p>
    <w:p w14:paraId="70B17CBA" w14:textId="77777777" w:rsidR="009E5B84" w:rsidRDefault="009E5B84" w:rsidP="009E5B84">
      <w:r>
        <w:t>Deplasare 22: ATTFFNNFDC</w:t>
      </w:r>
    </w:p>
    <w:p w14:paraId="640AD538" w14:textId="77777777" w:rsidR="009E5B84" w:rsidRDefault="009E5B84" w:rsidP="009E5B84">
      <w:r>
        <w:t>Deplasare 23: ZSSEEMMECB</w:t>
      </w:r>
    </w:p>
    <w:p w14:paraId="0EA2A3AF" w14:textId="77777777" w:rsidR="009E5B84" w:rsidRDefault="009E5B84" w:rsidP="009E5B84">
      <w:r>
        <w:t>Deplasare 24: YRRDDLLDBA</w:t>
      </w:r>
    </w:p>
    <w:p w14:paraId="22150AAB" w14:textId="106E17FD" w:rsidR="009E5B84" w:rsidRDefault="009E5B84" w:rsidP="009E5B84">
      <w:r>
        <w:t>Deplasare 25: XQQCCKKCZA</w:t>
      </w:r>
    </w:p>
    <w:p w14:paraId="3B2EB330" w14:textId="3F393834" w:rsidR="009E5B84" w:rsidRDefault="009E5B84" w:rsidP="009E5B84">
      <w:r>
        <w:t>Cel mai evident cuvânt existent este la încercarea 7: PRIMUMCURS</w:t>
      </w:r>
    </w:p>
    <w:p w14:paraId="46470198" w14:textId="77777777" w:rsidR="0078210C" w:rsidRDefault="0078210C" w:rsidP="009E5B84"/>
    <w:p w14:paraId="67374674" w14:textId="77777777" w:rsidR="0078210C" w:rsidRDefault="0078210C" w:rsidP="0078210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 w:rsidRPr="0078210C">
        <w:rPr>
          <w:rFonts w:ascii="CMTI12" w:hAnsi="CMTI12" w:cs="CMTI12"/>
          <w:sz w:val="24"/>
          <w:szCs w:val="24"/>
          <w:lang w:val="ro-RO"/>
        </w:rPr>
        <w:t>Sa se cripteze textul clar INAINTE SI LA DREAPTA folosind sistemul de criptare</w:t>
      </w:r>
      <w:r>
        <w:rPr>
          <w:rFonts w:ascii="CMTI12" w:hAnsi="CMTI12" w:cs="CMTI12"/>
          <w:sz w:val="24"/>
          <w:szCs w:val="24"/>
          <w:lang w:val="ro-RO"/>
        </w:rPr>
        <w:t xml:space="preserve"> </w:t>
      </w:r>
      <w:r w:rsidRPr="0078210C">
        <w:rPr>
          <w:rFonts w:ascii="CMTI12" w:hAnsi="CMTI12" w:cs="CMTI12"/>
          <w:sz w:val="24"/>
          <w:szCs w:val="24"/>
          <w:lang w:val="ro-RO"/>
        </w:rPr>
        <w:t>Hill cu matricea</w:t>
      </w:r>
    </w:p>
    <w:p w14:paraId="1B07043E" w14:textId="63B30E45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 w:rsidRPr="0078210C">
        <w:rPr>
          <w:rFonts w:ascii="CMTI12" w:hAnsi="CMTI12" w:cs="CMTI12"/>
          <w:sz w:val="24"/>
          <w:szCs w:val="24"/>
          <w:lang w:val="ro-RO"/>
        </w:rPr>
        <w:t xml:space="preserve"> </w:t>
      </w:r>
      <w:r>
        <w:rPr>
          <w:noProof/>
          <w:lang w:val="ro-RO" w:eastAsia="ro-RO"/>
        </w:rPr>
        <w:drawing>
          <wp:inline distT="0" distB="0" distL="0" distR="0" wp14:anchorId="06703812" wp14:editId="7DD73615">
            <wp:extent cx="2495550" cy="485775"/>
            <wp:effectExtent l="0" t="0" r="0" b="9525"/>
            <wp:docPr id="415717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05B1" w14:textId="771196F3" w:rsidR="0078210C" w:rsidRDefault="0078210C" w:rsidP="0078210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Asociem fiecare literă din text cu numărul corespunzător de ordine din alfabet</w:t>
      </w:r>
    </w:p>
    <w:p w14:paraId="342AAAB4" w14:textId="4C04299E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I = 8, N = 13, A = 1, T = 20, E = 5, S = 19, L = 12, D = 4, R = 18, P = 16</w:t>
      </w:r>
    </w:p>
    <w:p w14:paraId="3E521D63" w14:textId="3363CE12" w:rsidR="0078210C" w:rsidRPr="0078210C" w:rsidRDefault="0078210C" w:rsidP="0078210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>
        <w:t>Împărțim textul clar în grupuri de câte trei litere</w:t>
      </w:r>
    </w:p>
    <w:p w14:paraId="113E6F88" w14:textId="753E8C3B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"INA", "INT", "ESI", "LAD", "REA", "PTA"</w:t>
      </w:r>
    </w:p>
    <w:p w14:paraId="67A3FA9F" w14:textId="1E695365" w:rsidR="0078210C" w:rsidRDefault="0078210C" w:rsidP="0078210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Convertim fiecare grup cu vectorul de numere corespunzător</w:t>
      </w:r>
    </w:p>
    <w:p w14:paraId="281DB314" w14:textId="63AC4F0B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"INA" devine [8, 13, 0]</w:t>
      </w:r>
    </w:p>
    <w:p w14:paraId="692C8636" w14:textId="181D3904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"INT" devine [8, 13, 19]</w:t>
      </w:r>
    </w:p>
    <w:p w14:paraId="46940A07" w14:textId="7182853E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"ESI" devine [4, 18, 8]</w:t>
      </w:r>
    </w:p>
    <w:p w14:paraId="39125D79" w14:textId="15C33130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"LAD" devine [11, 0, 3]</w:t>
      </w:r>
    </w:p>
    <w:p w14:paraId="75C64312" w14:textId="0AD5F8BE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"REA" devine [17, 4, 0]</w:t>
      </w:r>
    </w:p>
    <w:p w14:paraId="2C7D3965" w14:textId="3060BE23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"PTA" devine [15, 19, 0]</w:t>
      </w:r>
    </w:p>
    <w:p w14:paraId="00FB1085" w14:textId="2EAEDC70" w:rsidR="0078210C" w:rsidRPr="0078210C" w:rsidRDefault="0078210C" w:rsidP="0078210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>
        <w:t xml:space="preserve">Înmulțim fiecare vector de litere cu matricea de criptare </w:t>
      </w:r>
      <w:r>
        <w:t>M</w:t>
      </w:r>
    </w:p>
    <w:p w14:paraId="3D65B133" w14:textId="44FA5209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 xml:space="preserve">"INA" </w:t>
      </w:r>
      <w:r>
        <w:t xml:space="preserve">devine </w:t>
      </w:r>
      <w:r w:rsidRPr="0078210C">
        <w:t>[ 423, 385, 320 ]</w:t>
      </w:r>
    </w:p>
    <w:p w14:paraId="57AAE12E" w14:textId="2D6AC984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 xml:space="preserve"> </w:t>
      </w:r>
      <w:r>
        <w:t xml:space="preserve">"INT" </w:t>
      </w:r>
      <w:r>
        <w:t xml:space="preserve">devine </w:t>
      </w:r>
      <w:r w:rsidRPr="0078210C">
        <w:t>[ 609, 599, 706 ]</w:t>
      </w:r>
    </w:p>
    <w:p w14:paraId="3F983446" w14:textId="5D64928C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lastRenderedPageBreak/>
        <w:t>"ESI"</w:t>
      </w:r>
      <w:r>
        <w:t xml:space="preserve"> devine </w:t>
      </w:r>
      <w:r w:rsidRPr="0078210C">
        <w:t>[ 592, 553, 423 ]</w:t>
      </w:r>
    </w:p>
    <w:p w14:paraId="33F02DDC" w14:textId="57FE57B1" w:rsidR="0078210C" w:rsidRDefault="0078210C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"LAD"</w:t>
      </w:r>
      <w:r>
        <w:t xml:space="preserve"> devine </w:t>
      </w:r>
      <w:r w:rsidR="00357E59" w:rsidRPr="00357E59">
        <w:t>[ 213, 213, 74 ]</w:t>
      </w:r>
    </w:p>
    <w:p w14:paraId="1693257F" w14:textId="350A3E19" w:rsidR="00357E59" w:rsidRDefault="00357E59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"REA"</w:t>
      </w:r>
      <w:r>
        <w:t xml:space="preserve"> devine </w:t>
      </w:r>
      <w:r w:rsidRPr="00357E59">
        <w:t>[ 433, 427, 169 ]</w:t>
      </w:r>
    </w:p>
    <w:p w14:paraId="23725C3D" w14:textId="074447F4" w:rsidR="00357E59" w:rsidRDefault="00357E59" w:rsidP="0078210C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"PTA"</w:t>
      </w:r>
      <w:r>
        <w:t xml:space="preserve"> devine </w:t>
      </w:r>
      <w:r w:rsidRPr="00357E59">
        <w:t>[ 475, 472, 380 ]</w:t>
      </w:r>
    </w:p>
    <w:p w14:paraId="634F1579" w14:textId="49AA54C5" w:rsidR="00357E59" w:rsidRDefault="00357E59" w:rsidP="00357E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Împărțim fiecare element al vectorului rezultat la 26 și reținem restul</w:t>
      </w:r>
    </w:p>
    <w:p w14:paraId="0882BF76" w14:textId="002D0012" w:rsidR="00357E59" w:rsidRDefault="00357E59" w:rsidP="00357E59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 xml:space="preserve">Exemplu: pentru </w:t>
      </w:r>
      <w:r>
        <w:t>"INA"</w:t>
      </w:r>
      <w:r>
        <w:t xml:space="preserve"> </w:t>
      </w:r>
    </w:p>
    <w:p w14:paraId="3646891A" w14:textId="77777777" w:rsidR="00357E59" w:rsidRDefault="00357E59" w:rsidP="00357E59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423 devine 423 mod 26 = 21,</w:t>
      </w:r>
    </w:p>
    <w:p w14:paraId="5438D440" w14:textId="77777777" w:rsidR="00357E59" w:rsidRDefault="00357E59" w:rsidP="00357E59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 xml:space="preserve">385 devine 385 mod 26 = 15, </w:t>
      </w:r>
    </w:p>
    <w:p w14:paraId="125B58F2" w14:textId="2333838D" w:rsidR="00357E59" w:rsidRDefault="00357E59" w:rsidP="00357E59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320 devine 320 mod 26 = 16</w:t>
      </w:r>
    </w:p>
    <w:p w14:paraId="68EC4BD4" w14:textId="1979AAE7" w:rsidR="00357E59" w:rsidRDefault="00357E59" w:rsidP="00357E5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Asociem fiecărui număr rezultat o literă din alfabetul englezesc</w:t>
      </w:r>
    </w:p>
    <w:p w14:paraId="7EB4DAD2" w14:textId="77777777" w:rsidR="00357E59" w:rsidRDefault="00357E59" w:rsidP="00357E59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21 = V</w:t>
      </w:r>
    </w:p>
    <w:p w14:paraId="7A214494" w14:textId="77777777" w:rsidR="00357E59" w:rsidRDefault="00357E59" w:rsidP="00357E59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15 = P</w:t>
      </w:r>
    </w:p>
    <w:p w14:paraId="2BC22B33" w14:textId="17F70255" w:rsidR="00357E59" w:rsidRDefault="00357E59" w:rsidP="00357E59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>16 = Q</w:t>
      </w:r>
    </w:p>
    <w:p w14:paraId="51E83F8F" w14:textId="370C25CB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>Textul criptat:</w:t>
      </w:r>
    </w:p>
    <w:p w14:paraId="74A9FC6E" w14:textId="77777777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 xml:space="preserve">    "INA" devine "VPU"</w:t>
      </w:r>
    </w:p>
    <w:p w14:paraId="3845F847" w14:textId="77777777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 xml:space="preserve">    "INT" devine "VSQ"</w:t>
      </w:r>
    </w:p>
    <w:p w14:paraId="6F52A06B" w14:textId="77777777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 xml:space="preserve">    "ESI" devine "FSR"</w:t>
      </w:r>
    </w:p>
    <w:p w14:paraId="4FE126E6" w14:textId="77777777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 xml:space="preserve">    "LAD" devine "SQN"</w:t>
      </w:r>
    </w:p>
    <w:p w14:paraId="0B9E337A" w14:textId="77777777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 xml:space="preserve">    "REA" devine "PSM"</w:t>
      </w:r>
    </w:p>
    <w:p w14:paraId="2FF395AD" w14:textId="4F2994B4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 xml:space="preserve">    "PTA" devine "VPZ"</w:t>
      </w:r>
    </w:p>
    <w:p w14:paraId="28EDB6EA" w14:textId="2BDD71C6" w:rsidR="00357E59" w:rsidRDefault="00357E59" w:rsidP="00357E59">
      <w:pPr>
        <w:autoSpaceDE w:val="0"/>
        <w:autoSpaceDN w:val="0"/>
        <w:adjustRightInd w:val="0"/>
        <w:spacing w:after="0" w:line="240" w:lineRule="auto"/>
      </w:pPr>
      <w:r>
        <w:t xml:space="preserve">"INAINTE SI LA DREAPTA" criptat folosind matricea </w:t>
      </w:r>
      <w:r>
        <w:t>M</w:t>
      </w:r>
      <w:r>
        <w:t xml:space="preserve"> este "VPUVSQFSRSQNPSMVPZ"</w:t>
      </w:r>
    </w:p>
    <w:p w14:paraId="4D2524EE" w14:textId="1840184C" w:rsidR="007F13CB" w:rsidRDefault="007F13CB" w:rsidP="001B6495">
      <w:pPr>
        <w:autoSpaceDE w:val="0"/>
        <w:autoSpaceDN w:val="0"/>
        <w:adjustRightInd w:val="0"/>
        <w:spacing w:after="0" w:line="240" w:lineRule="auto"/>
        <w:ind w:left="360"/>
      </w:pPr>
    </w:p>
    <w:p w14:paraId="500629E8" w14:textId="143D0787" w:rsidR="001B6495" w:rsidRPr="001B6495" w:rsidRDefault="001B6495" w:rsidP="001B649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 w:rsidRPr="001B6495">
        <w:rPr>
          <w:rFonts w:ascii="CMTI12" w:hAnsi="CMTI12" w:cs="CMTI12"/>
          <w:sz w:val="24"/>
          <w:szCs w:val="24"/>
          <w:lang w:val="ro-RO"/>
        </w:rPr>
        <w:t xml:space="preserve">Consideram urmatorul cifru de permutare: Se fixeaza numerele naturale </w:t>
      </w:r>
      <w:r w:rsidRPr="001B6495">
        <w:rPr>
          <w:rFonts w:ascii="CMMI12" w:hAnsi="CMMI12" w:cs="CMMI12"/>
          <w:sz w:val="24"/>
          <w:szCs w:val="24"/>
          <w:lang w:val="ro-RO"/>
        </w:rPr>
        <w:t>p, q</w:t>
      </w:r>
      <w:r w:rsidRPr="001B6495">
        <w:rPr>
          <w:rFonts w:ascii="CMTI12" w:hAnsi="CMTI12" w:cs="CMTI12"/>
          <w:sz w:val="24"/>
          <w:szCs w:val="24"/>
          <w:lang w:val="ro-RO"/>
        </w:rPr>
        <w:t>. Textul</w:t>
      </w:r>
      <w:r w:rsidRPr="001B6495">
        <w:rPr>
          <w:rFonts w:ascii="CMTI12" w:hAnsi="CMTI12" w:cs="CMTI12"/>
          <w:sz w:val="24"/>
          <w:szCs w:val="24"/>
          <w:lang w:val="ro-RO"/>
        </w:rPr>
        <w:t xml:space="preserve"> </w:t>
      </w:r>
      <w:r w:rsidRPr="001B6495">
        <w:rPr>
          <w:rFonts w:ascii="CMTI12" w:hAnsi="CMTI12" w:cs="CMTI12"/>
          <w:sz w:val="24"/>
          <w:szCs w:val="24"/>
          <w:lang w:val="ro-RO"/>
        </w:rPr>
        <w:t xml:space="preserve">clar se ımparte ın blocuri de cate </w:t>
      </w:r>
      <w:r w:rsidRPr="001B6495">
        <w:rPr>
          <w:rFonts w:ascii="CMMI12" w:hAnsi="CMMI12" w:cs="CMMI12"/>
          <w:sz w:val="24"/>
          <w:szCs w:val="24"/>
          <w:lang w:val="ro-RO"/>
        </w:rPr>
        <w:t>p</w:t>
      </w:r>
      <w:r w:rsidRPr="001B6495">
        <w:rPr>
          <w:rFonts w:ascii="CMSY10" w:hAnsi="CMSY10" w:cs="CMSY10"/>
          <w:sz w:val="24"/>
          <w:szCs w:val="24"/>
          <w:lang w:val="ro-RO"/>
        </w:rPr>
        <w:t xml:space="preserve">· </w:t>
      </w:r>
      <w:r w:rsidRPr="001B6495">
        <w:rPr>
          <w:rFonts w:ascii="CMMI12" w:hAnsi="CMMI12" w:cs="CMMI12"/>
          <w:sz w:val="24"/>
          <w:szCs w:val="24"/>
          <w:lang w:val="ro-RO"/>
        </w:rPr>
        <w:t xml:space="preserve">q </w:t>
      </w:r>
      <w:r w:rsidRPr="001B6495">
        <w:rPr>
          <w:rFonts w:ascii="CMTI12" w:hAnsi="CMTI12" w:cs="CMTI12"/>
          <w:sz w:val="24"/>
          <w:szCs w:val="24"/>
          <w:lang w:val="ro-RO"/>
        </w:rPr>
        <w:t>caractere. Fiecare astfel de bloc se scrie pe liniile</w:t>
      </w:r>
      <w:r>
        <w:rPr>
          <w:rFonts w:ascii="CMTI12" w:hAnsi="CMTI12" w:cs="CMTI12"/>
          <w:sz w:val="24"/>
          <w:szCs w:val="24"/>
          <w:lang w:val="ro-RO"/>
        </w:rPr>
        <w:t xml:space="preserve"> </w:t>
      </w:r>
      <w:r w:rsidRPr="001B6495">
        <w:rPr>
          <w:rFonts w:ascii="CMTI12" w:hAnsi="CMTI12" w:cs="CMTI12"/>
          <w:sz w:val="24"/>
          <w:szCs w:val="24"/>
          <w:lang w:val="ro-RO"/>
        </w:rPr>
        <w:t xml:space="preserve">unei matrici de </w:t>
      </w:r>
      <w:r w:rsidRPr="001B6495">
        <w:rPr>
          <w:rFonts w:ascii="CMMI12" w:hAnsi="CMMI12" w:cs="CMMI12"/>
          <w:sz w:val="24"/>
          <w:szCs w:val="24"/>
          <w:lang w:val="ro-RO"/>
        </w:rPr>
        <w:t xml:space="preserve">p </w:t>
      </w:r>
      <w:r w:rsidRPr="001B6495">
        <w:rPr>
          <w:rFonts w:ascii="CMTI12" w:hAnsi="CMTI12" w:cs="CMTI12"/>
          <w:sz w:val="24"/>
          <w:szCs w:val="24"/>
          <w:lang w:val="ro-RO"/>
        </w:rPr>
        <w:t xml:space="preserve">linii ¸si </w:t>
      </w:r>
      <w:r w:rsidRPr="001B6495">
        <w:rPr>
          <w:rFonts w:ascii="CMMI12" w:hAnsi="CMMI12" w:cs="CMMI12"/>
          <w:sz w:val="24"/>
          <w:szCs w:val="24"/>
          <w:lang w:val="ro-RO"/>
        </w:rPr>
        <w:t xml:space="preserve">q </w:t>
      </w:r>
      <w:r w:rsidRPr="001B6495">
        <w:rPr>
          <w:rFonts w:ascii="CMTI12" w:hAnsi="CMTI12" w:cs="CMTI12"/>
          <w:sz w:val="24"/>
          <w:szCs w:val="24"/>
          <w:lang w:val="ro-RO"/>
        </w:rPr>
        <w:t>coloane. Criptarea blocului se realizeaza scriind aceste matrici</w:t>
      </w:r>
      <w:r>
        <w:rPr>
          <w:rFonts w:ascii="CMTI12" w:hAnsi="CMTI12" w:cs="CMTI12"/>
          <w:sz w:val="24"/>
          <w:szCs w:val="24"/>
          <w:lang w:val="ro-RO"/>
        </w:rPr>
        <w:t xml:space="preserve"> </w:t>
      </w:r>
      <w:r w:rsidRPr="001B6495">
        <w:rPr>
          <w:rFonts w:ascii="CMTI12" w:hAnsi="CMTI12" w:cs="CMTI12"/>
          <w:sz w:val="24"/>
          <w:szCs w:val="24"/>
          <w:lang w:val="ro-RO"/>
        </w:rPr>
        <w:t>pe coloane.</w:t>
      </w:r>
    </w:p>
    <w:p w14:paraId="17828406" w14:textId="77777777" w:rsidR="001B6495" w:rsidRPr="001B6495" w:rsidRDefault="001B6495" w:rsidP="001B6495">
      <w:pPr>
        <w:pStyle w:val="ListParagraph"/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 w:rsidRPr="001B6495">
        <w:rPr>
          <w:rFonts w:ascii="CMTI12" w:hAnsi="CMTI12" w:cs="CMTI12"/>
          <w:sz w:val="24"/>
          <w:szCs w:val="24"/>
          <w:lang w:val="ro-RO"/>
        </w:rPr>
        <w:t xml:space="preserve">De exemplu, pentru </w:t>
      </w:r>
      <w:r w:rsidRPr="001B6495">
        <w:rPr>
          <w:rFonts w:ascii="CMMI12" w:hAnsi="CMMI12" w:cs="CMMI12"/>
          <w:sz w:val="24"/>
          <w:szCs w:val="24"/>
          <w:lang w:val="ro-RO"/>
        </w:rPr>
        <w:t xml:space="preserve">p </w:t>
      </w:r>
      <w:r w:rsidRPr="001B6495">
        <w:rPr>
          <w:rFonts w:ascii="CMR12" w:hAnsi="CMR12" w:cs="CMR12"/>
          <w:sz w:val="24"/>
          <w:szCs w:val="24"/>
          <w:lang w:val="ro-RO"/>
        </w:rPr>
        <w:t>= 3</w:t>
      </w:r>
      <w:r w:rsidRPr="001B6495">
        <w:rPr>
          <w:rFonts w:ascii="CMMI12" w:hAnsi="CMMI12" w:cs="CMMI12"/>
          <w:sz w:val="24"/>
          <w:szCs w:val="24"/>
          <w:lang w:val="ro-RO"/>
        </w:rPr>
        <w:t xml:space="preserve">, q </w:t>
      </w:r>
      <w:r w:rsidRPr="001B6495">
        <w:rPr>
          <w:rFonts w:ascii="CMR12" w:hAnsi="CMR12" w:cs="CMR12"/>
          <w:sz w:val="24"/>
          <w:szCs w:val="24"/>
          <w:lang w:val="ro-RO"/>
        </w:rPr>
        <w:t>= 4</w:t>
      </w:r>
      <w:r w:rsidRPr="001B6495">
        <w:rPr>
          <w:rFonts w:ascii="CMTI12" w:hAnsi="CMTI12" w:cs="CMTI12"/>
          <w:sz w:val="24"/>
          <w:szCs w:val="24"/>
          <w:lang w:val="ro-RO"/>
        </w:rPr>
        <w:t>, textul clar MAINI CURATE se scrie</w:t>
      </w:r>
    </w:p>
    <w:p w14:paraId="050F8C63" w14:textId="77777777" w:rsidR="001B6495" w:rsidRPr="001B6495" w:rsidRDefault="001B6495" w:rsidP="001B6495">
      <w:pPr>
        <w:pStyle w:val="ListParagraph"/>
        <w:autoSpaceDE w:val="0"/>
        <w:autoSpaceDN w:val="0"/>
        <w:adjustRightInd w:val="0"/>
        <w:spacing w:after="0" w:line="240" w:lineRule="auto"/>
        <w:rPr>
          <w:rFonts w:ascii="CMMI12" w:hAnsi="CMMI12" w:cs="CMMI12"/>
          <w:sz w:val="24"/>
          <w:szCs w:val="24"/>
          <w:lang w:val="ro-RO"/>
        </w:rPr>
      </w:pPr>
      <w:r w:rsidRPr="001B6495">
        <w:rPr>
          <w:rFonts w:ascii="CMMI12" w:hAnsi="CMMI12" w:cs="CMMI12"/>
          <w:sz w:val="24"/>
          <w:szCs w:val="24"/>
          <w:lang w:val="ro-RO"/>
        </w:rPr>
        <w:t>M A I N</w:t>
      </w:r>
    </w:p>
    <w:p w14:paraId="408959E7" w14:textId="77777777" w:rsidR="001B6495" w:rsidRPr="001B6495" w:rsidRDefault="001B6495" w:rsidP="001B6495">
      <w:pPr>
        <w:pStyle w:val="ListParagraph"/>
        <w:autoSpaceDE w:val="0"/>
        <w:autoSpaceDN w:val="0"/>
        <w:adjustRightInd w:val="0"/>
        <w:spacing w:after="0" w:line="240" w:lineRule="auto"/>
        <w:rPr>
          <w:rFonts w:ascii="CMMI12" w:hAnsi="CMMI12" w:cs="CMMI12"/>
          <w:sz w:val="24"/>
          <w:szCs w:val="24"/>
          <w:lang w:val="ro-RO"/>
        </w:rPr>
      </w:pPr>
      <w:r w:rsidRPr="001B6495">
        <w:rPr>
          <w:rFonts w:ascii="CMMI12" w:hAnsi="CMMI12" w:cs="CMMI12"/>
          <w:sz w:val="24"/>
          <w:szCs w:val="24"/>
          <w:lang w:val="ro-RO"/>
        </w:rPr>
        <w:t>I C U R</w:t>
      </w:r>
    </w:p>
    <w:p w14:paraId="704AC5A3" w14:textId="77777777" w:rsidR="001B6495" w:rsidRPr="001B6495" w:rsidRDefault="001B6495" w:rsidP="001B6495">
      <w:pPr>
        <w:pStyle w:val="ListParagraph"/>
        <w:autoSpaceDE w:val="0"/>
        <w:autoSpaceDN w:val="0"/>
        <w:adjustRightInd w:val="0"/>
        <w:spacing w:after="0" w:line="240" w:lineRule="auto"/>
        <w:rPr>
          <w:rFonts w:ascii="CMMI12" w:hAnsi="CMMI12" w:cs="CMMI12"/>
          <w:sz w:val="24"/>
          <w:szCs w:val="24"/>
          <w:lang w:val="ro-RO"/>
        </w:rPr>
      </w:pPr>
      <w:r w:rsidRPr="001B6495">
        <w:rPr>
          <w:rFonts w:ascii="CMMI12" w:hAnsi="CMMI12" w:cs="CMMI12"/>
          <w:sz w:val="24"/>
          <w:szCs w:val="24"/>
          <w:lang w:val="ro-RO"/>
        </w:rPr>
        <w:t>A T E X</w:t>
      </w:r>
    </w:p>
    <w:p w14:paraId="7F8CEC6E" w14:textId="77777777" w:rsidR="001B6495" w:rsidRPr="001B6495" w:rsidRDefault="001B6495" w:rsidP="001B6495">
      <w:pPr>
        <w:pStyle w:val="ListParagraph"/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 w:rsidRPr="001B6495">
        <w:rPr>
          <w:rFonts w:ascii="CMTI12" w:hAnsi="CMTI12" w:cs="CMTI12"/>
          <w:sz w:val="24"/>
          <w:szCs w:val="24"/>
          <w:lang w:val="ro-RO"/>
        </w:rPr>
        <w:t xml:space="preserve">(textul s-a completat cu litera </w:t>
      </w:r>
      <w:r w:rsidRPr="001B6495">
        <w:rPr>
          <w:rFonts w:ascii="CMMI12" w:hAnsi="CMMI12" w:cs="CMMI12"/>
          <w:sz w:val="24"/>
          <w:szCs w:val="24"/>
          <w:lang w:val="ro-RO"/>
        </w:rPr>
        <w:t>X</w:t>
      </w:r>
      <w:r w:rsidRPr="001B6495">
        <w:rPr>
          <w:rFonts w:ascii="CMTI12" w:hAnsi="CMTI12" w:cs="CMTI12"/>
          <w:sz w:val="24"/>
          <w:szCs w:val="24"/>
          <w:lang w:val="ro-RO"/>
        </w:rPr>
        <w:t>). Textul criptat va fi MIAACTIUENRX.</w:t>
      </w:r>
    </w:p>
    <w:p w14:paraId="3460F971" w14:textId="67E6E037" w:rsidR="001B6495" w:rsidRDefault="001B6495" w:rsidP="001B6495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 w:rsidRPr="001B6495">
        <w:rPr>
          <w:rFonts w:ascii="CMTI12" w:hAnsi="CMTI12" w:cs="CMTI12"/>
          <w:sz w:val="24"/>
          <w:szCs w:val="24"/>
          <w:lang w:val="ro-RO"/>
        </w:rPr>
        <w:t>Decriptati urmatorul text DJNOUDNAINPAPANONZ criptat ıntr-un mod similar</w:t>
      </w:r>
    </w:p>
    <w:p w14:paraId="1ECC61ED" w14:textId="77777777" w:rsidR="007F1F33" w:rsidRDefault="007F1F33" w:rsidP="001B6495">
      <w:pPr>
        <w:pStyle w:val="ListParagraph"/>
        <w:rPr>
          <w:rFonts w:ascii="CMTI12" w:hAnsi="CMTI12" w:cs="CMTI12"/>
          <w:sz w:val="24"/>
          <w:szCs w:val="24"/>
          <w:lang w:val="ro-RO"/>
        </w:rPr>
      </w:pPr>
    </w:p>
    <w:p w14:paraId="5BFA2807" w14:textId="3DD62639" w:rsidR="00357E59" w:rsidRDefault="007F1F33" w:rsidP="007F1F33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Impartim textul criptat in matrice 3x6</w:t>
      </w:r>
    </w:p>
    <w:p w14:paraId="1E75879B" w14:textId="1DD4EB6B" w:rsidR="007F1F33" w:rsidRDefault="007F1F33" w:rsidP="007F1F33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 xml:space="preserve">D O </w:t>
      </w:r>
      <w:r w:rsidR="000642A2">
        <w:rPr>
          <w:rFonts w:ascii="CMTI12" w:hAnsi="CMTI12" w:cs="CMTI12"/>
          <w:sz w:val="24"/>
          <w:szCs w:val="24"/>
          <w:lang w:val="ro-RO"/>
        </w:rPr>
        <w:t>N N P O</w:t>
      </w:r>
    </w:p>
    <w:p w14:paraId="3BF9DA4A" w14:textId="2AE75976" w:rsidR="007F1F33" w:rsidRDefault="007F1F33" w:rsidP="007F1F33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J U</w:t>
      </w:r>
      <w:r w:rsidR="000642A2">
        <w:rPr>
          <w:rFonts w:ascii="CMTI12" w:hAnsi="CMTI12" w:cs="CMTI12"/>
          <w:sz w:val="24"/>
          <w:szCs w:val="24"/>
          <w:lang w:val="ro-RO"/>
        </w:rPr>
        <w:t xml:space="preserve"> A P A N</w:t>
      </w:r>
    </w:p>
    <w:p w14:paraId="74615D1D" w14:textId="60F4587C" w:rsidR="007F1F33" w:rsidRDefault="007F1F33" w:rsidP="007F1F33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N</w:t>
      </w:r>
      <w:r w:rsidR="000642A2">
        <w:rPr>
          <w:rFonts w:ascii="CMTI12" w:hAnsi="CMTI12" w:cs="CMTI12"/>
          <w:sz w:val="24"/>
          <w:szCs w:val="24"/>
          <w:lang w:val="ro-RO"/>
        </w:rPr>
        <w:t xml:space="preserve"> D I A N Z</w:t>
      </w:r>
    </w:p>
    <w:p w14:paraId="2F73A58C" w14:textId="0AD7CCCC" w:rsidR="003D76C2" w:rsidRP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 xml:space="preserve">Textul decriptat este </w:t>
      </w:r>
      <w:r>
        <w:rPr>
          <w:rFonts w:ascii="CMTI12" w:hAnsi="CMTI12" w:cs="CMTI12"/>
          <w:sz w:val="24"/>
          <w:szCs w:val="24"/>
          <w:lang w:val="ro-RO"/>
        </w:rPr>
        <w:t>DONNPOJU</w:t>
      </w:r>
      <w:r>
        <w:rPr>
          <w:rFonts w:ascii="CMTI12" w:hAnsi="CMTI12" w:cs="CMTI12"/>
          <w:sz w:val="24"/>
          <w:szCs w:val="24"/>
          <w:lang w:val="ro-RO"/>
        </w:rPr>
        <w:t>A</w:t>
      </w:r>
      <w:r>
        <w:rPr>
          <w:rFonts w:ascii="CMTI12" w:hAnsi="CMTI12" w:cs="CMTI12"/>
          <w:sz w:val="24"/>
          <w:szCs w:val="24"/>
          <w:lang w:val="ro-RO"/>
        </w:rPr>
        <w:t>PANNDIANZ</w:t>
      </w:r>
    </w:p>
    <w:p w14:paraId="43FE18E7" w14:textId="77777777" w:rsidR="003D76C2" w:rsidRDefault="003D76C2" w:rsidP="007F1F33">
      <w:pPr>
        <w:pStyle w:val="ListParagraph"/>
        <w:rPr>
          <w:rFonts w:ascii="CMTI12" w:hAnsi="CMTI12" w:cs="CMTI12"/>
          <w:sz w:val="24"/>
          <w:szCs w:val="24"/>
          <w:lang w:val="ro-RO"/>
        </w:rPr>
      </w:pPr>
    </w:p>
    <w:p w14:paraId="5CA639F8" w14:textId="076633B6" w:rsidR="000642A2" w:rsidRDefault="000642A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Impartim textul criptat in matrice 2x9</w:t>
      </w:r>
      <w:r>
        <w:rPr>
          <w:rFonts w:ascii="CMTI12" w:hAnsi="CMTI12" w:cs="CMTI12"/>
          <w:sz w:val="24"/>
          <w:szCs w:val="24"/>
          <w:lang w:val="ro-RO"/>
        </w:rPr>
        <w:br/>
      </w:r>
      <w:r w:rsidR="003D76C2">
        <w:rPr>
          <w:rFonts w:ascii="CMTI12" w:hAnsi="CMTI12" w:cs="CMTI12"/>
          <w:sz w:val="24"/>
          <w:szCs w:val="24"/>
          <w:lang w:val="ro-RO"/>
        </w:rPr>
        <w:t>D N U N I P P N N</w:t>
      </w:r>
    </w:p>
    <w:p w14:paraId="1DFEFCC2" w14:textId="3813D26D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J O D A N A A O Z</w:t>
      </w:r>
    </w:p>
    <w:p w14:paraId="6FDC80E2" w14:textId="710E0B27" w:rsidR="003D76C2" w:rsidRP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 xml:space="preserve">Textul decriptat este </w:t>
      </w:r>
      <w:r>
        <w:rPr>
          <w:rFonts w:ascii="CMTI12" w:hAnsi="CMTI12" w:cs="CMTI12"/>
          <w:sz w:val="24"/>
          <w:szCs w:val="24"/>
          <w:lang w:val="ro-RO"/>
        </w:rPr>
        <w:t>DNUNIPPNNJODANAAO</w:t>
      </w:r>
      <w:r>
        <w:rPr>
          <w:rFonts w:ascii="CMTI12" w:hAnsi="CMTI12" w:cs="CMTI12"/>
          <w:sz w:val="24"/>
          <w:szCs w:val="24"/>
          <w:lang w:val="ro-RO"/>
        </w:rPr>
        <w:t>Z</w:t>
      </w:r>
    </w:p>
    <w:p w14:paraId="697DD2D2" w14:textId="77777777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</w:p>
    <w:p w14:paraId="76227906" w14:textId="477FE107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Impartim textul criptat in matrice 6x3</w:t>
      </w:r>
    </w:p>
    <w:p w14:paraId="6AD0B845" w14:textId="78D1583B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D N P</w:t>
      </w:r>
    </w:p>
    <w:p w14:paraId="0440FF95" w14:textId="3F9151C7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lastRenderedPageBreak/>
        <w:t>J A A</w:t>
      </w:r>
    </w:p>
    <w:p w14:paraId="5C11A9D0" w14:textId="6DACF9CB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N I N</w:t>
      </w:r>
    </w:p>
    <w:p w14:paraId="116400F5" w14:textId="7F086F70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O N O</w:t>
      </w:r>
    </w:p>
    <w:p w14:paraId="5CFA3C35" w14:textId="14451CBF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 xml:space="preserve">U P N </w:t>
      </w:r>
    </w:p>
    <w:p w14:paraId="418A966C" w14:textId="6DFCD505" w:rsidR="003D76C2" w:rsidRDefault="003D76C2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D A Z</w:t>
      </w:r>
    </w:p>
    <w:p w14:paraId="390B5CBB" w14:textId="062B15C2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Textul decriptat este DNPJAANINONOUPNDAZ</w:t>
      </w:r>
    </w:p>
    <w:p w14:paraId="7B3E8F59" w14:textId="77777777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</w:p>
    <w:p w14:paraId="7FD4ADC6" w14:textId="12F10D4B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Impartim textul criptat in matrice 9x2</w:t>
      </w:r>
    </w:p>
    <w:p w14:paraId="0CD7C788" w14:textId="4F6567CF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D N</w:t>
      </w:r>
    </w:p>
    <w:p w14:paraId="2515C8DD" w14:textId="0B53A134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J P</w:t>
      </w:r>
    </w:p>
    <w:p w14:paraId="405BF097" w14:textId="3D7C688F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N A</w:t>
      </w:r>
    </w:p>
    <w:p w14:paraId="405EFCA2" w14:textId="461B68E2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O P</w:t>
      </w:r>
    </w:p>
    <w:p w14:paraId="4E45B3CB" w14:textId="47B1A877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U A</w:t>
      </w:r>
    </w:p>
    <w:p w14:paraId="78274E5E" w14:textId="5160206E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D N</w:t>
      </w:r>
    </w:p>
    <w:p w14:paraId="084A54D3" w14:textId="0DF76F37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N O</w:t>
      </w:r>
    </w:p>
    <w:p w14:paraId="6CCC8E7E" w14:textId="01829C26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A N</w:t>
      </w:r>
    </w:p>
    <w:p w14:paraId="32631C84" w14:textId="2A2123FD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I Z</w:t>
      </w:r>
    </w:p>
    <w:p w14:paraId="2C864393" w14:textId="0878E9BC" w:rsidR="00EA5E26" w:rsidRDefault="00EA5E26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Textul decriptat este DNJPNAOPUADNNOANIZ</w:t>
      </w:r>
    </w:p>
    <w:p w14:paraId="3A06152E" w14:textId="77777777" w:rsidR="00336E53" w:rsidRDefault="00336E53" w:rsidP="003D76C2">
      <w:pPr>
        <w:pStyle w:val="ListParagraph"/>
        <w:rPr>
          <w:rFonts w:ascii="CMTI12" w:hAnsi="CMTI12" w:cs="CMTI12"/>
          <w:sz w:val="24"/>
          <w:szCs w:val="24"/>
          <w:lang w:val="ro-RO"/>
        </w:rPr>
      </w:pPr>
    </w:p>
    <w:p w14:paraId="02D6DE19" w14:textId="71ED946F" w:rsidR="00336E53" w:rsidRDefault="00336E53" w:rsidP="006F53D0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Nicio varianta nu are sens</w:t>
      </w:r>
    </w:p>
    <w:p w14:paraId="2CC32792" w14:textId="77777777" w:rsidR="006F53D0" w:rsidRPr="006F53D0" w:rsidRDefault="006F53D0" w:rsidP="006F53D0">
      <w:pPr>
        <w:pStyle w:val="ListParagraph"/>
        <w:numPr>
          <w:ilvl w:val="0"/>
          <w:numId w:val="4"/>
        </w:numPr>
        <w:rPr>
          <w:rFonts w:ascii="CMTI12" w:hAnsi="CMTI12" w:cs="CMTI12"/>
          <w:sz w:val="24"/>
          <w:szCs w:val="24"/>
          <w:lang w:val="ro-RO"/>
        </w:rPr>
      </w:pPr>
      <w:r w:rsidRPr="006F53D0">
        <w:rPr>
          <w:rFonts w:ascii="CMTI12" w:hAnsi="CMTI12" w:cs="CMTI12"/>
          <w:sz w:val="24"/>
          <w:szCs w:val="24"/>
          <w:lang w:val="ro-RO"/>
        </w:rPr>
        <w:t>Sa se decripteze mesajul¸ stiind ca a fost criptat cu matricea Richelieu</w:t>
      </w:r>
    </w:p>
    <w:p w14:paraId="1DC45D23" w14:textId="164B674C" w:rsidR="006F53D0" w:rsidRDefault="006F53D0" w:rsidP="006F53D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6D09B56" wp14:editId="5BE3E6D7">
            <wp:extent cx="2971800" cy="59118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7E" w:rsidRPr="00236E7E">
        <w:rPr>
          <w:noProof/>
        </w:rPr>
        <w:t xml:space="preserve"> </w:t>
      </w:r>
      <w:r w:rsidR="00236E7E">
        <w:rPr>
          <w:noProof/>
        </w:rPr>
        <w:drawing>
          <wp:inline distT="0" distB="0" distL="0" distR="0" wp14:anchorId="389D466E" wp14:editId="04A3ADB3">
            <wp:extent cx="2200275" cy="1066800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2F1C" w14:textId="7C341FA8" w:rsidR="00236E7E" w:rsidRDefault="00236E7E" w:rsidP="006F53D0">
      <w:pPr>
        <w:pStyle w:val="ListParagraph"/>
        <w:rPr>
          <w:noProof/>
        </w:rPr>
      </w:pPr>
      <w:r>
        <w:rPr>
          <w:noProof/>
        </w:rPr>
        <w:t xml:space="preserve">La prima aplicare a matricei, obtinem </w:t>
      </w:r>
      <w:r>
        <w:rPr>
          <w:noProof/>
        </w:rPr>
        <w:br/>
        <w:t xml:space="preserve">T N I G R A E D I </w:t>
      </w:r>
    </w:p>
    <w:p w14:paraId="42A288DB" w14:textId="4188E8D9" w:rsidR="00236E7E" w:rsidRDefault="00236E7E" w:rsidP="006F53D0">
      <w:pPr>
        <w:pStyle w:val="ListParagraph"/>
        <w:rPr>
          <w:noProof/>
        </w:rPr>
      </w:pPr>
      <w:r>
        <w:rPr>
          <w:noProof/>
        </w:rPr>
        <w:t>La a doua</w:t>
      </w:r>
    </w:p>
    <w:p w14:paraId="55DA8BFA" w14:textId="411F81AF" w:rsidR="00236E7E" w:rsidRDefault="00654EA5" w:rsidP="006F53D0">
      <w:pPr>
        <w:pStyle w:val="ListParagraph"/>
        <w:rPr>
          <w:noProof/>
        </w:rPr>
      </w:pPr>
      <w:r>
        <w:rPr>
          <w:noProof/>
        </w:rPr>
        <w:t>I R U D A P A E R</w:t>
      </w:r>
    </w:p>
    <w:p w14:paraId="6CD2CCF6" w14:textId="533CDD82" w:rsidR="00654EA5" w:rsidRDefault="00654EA5" w:rsidP="006F53D0">
      <w:pPr>
        <w:pStyle w:val="ListParagraph"/>
        <w:rPr>
          <w:noProof/>
        </w:rPr>
      </w:pPr>
      <w:r>
        <w:rPr>
          <w:noProof/>
        </w:rPr>
        <w:t xml:space="preserve">La a treia </w:t>
      </w:r>
    </w:p>
    <w:p w14:paraId="72EDFAD9" w14:textId="6667D650" w:rsidR="00654EA5" w:rsidRDefault="00B20A0B" w:rsidP="006F53D0">
      <w:pPr>
        <w:pStyle w:val="ListParagraph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>I U S A L G A R D</w:t>
      </w:r>
    </w:p>
    <w:p w14:paraId="1ED4D035" w14:textId="77777777" w:rsidR="006F53D0" w:rsidRDefault="006F53D0" w:rsidP="006F53D0">
      <w:pPr>
        <w:pStyle w:val="ListParagraph"/>
        <w:rPr>
          <w:rFonts w:ascii="CMTI12" w:hAnsi="CMTI12" w:cs="CMTI12"/>
          <w:sz w:val="24"/>
          <w:szCs w:val="24"/>
          <w:lang w:val="ro-RO"/>
        </w:rPr>
      </w:pPr>
    </w:p>
    <w:p w14:paraId="4D19D990" w14:textId="3F829677" w:rsidR="006F53D0" w:rsidRDefault="006F53D0" w:rsidP="006F53D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 w:rsidRPr="006F53D0">
        <w:rPr>
          <w:rFonts w:ascii="CMTI12" w:hAnsi="CMTI12" w:cs="CMTI12"/>
          <w:sz w:val="24"/>
          <w:szCs w:val="24"/>
          <w:lang w:val="ro-RO"/>
        </w:rPr>
        <w:t xml:space="preserve">S-a receptionat mesajul </w:t>
      </w:r>
      <w:r w:rsidRPr="006F53D0">
        <w:rPr>
          <w:rFonts w:ascii="CMMI12" w:hAnsi="CMMI12" w:cs="CMMI12"/>
          <w:sz w:val="24"/>
          <w:szCs w:val="24"/>
          <w:lang w:val="ro-RO"/>
        </w:rPr>
        <w:t>ARAU RIRU ITAA URIR EESU URAP IUTE IRI</w:t>
      </w:r>
      <w:r w:rsidRPr="006F53D0">
        <w:rPr>
          <w:rFonts w:ascii="CMMI12" w:hAnsi="CMMI12" w:cs="CMMI12"/>
          <w:sz w:val="24"/>
          <w:szCs w:val="24"/>
          <w:lang w:val="ro-RO"/>
        </w:rPr>
        <w:t xml:space="preserve"> </w:t>
      </w:r>
      <w:r w:rsidRPr="006F53D0">
        <w:rPr>
          <w:rFonts w:ascii="CMTI12" w:hAnsi="CMTI12" w:cs="CMTI12"/>
          <w:sz w:val="24"/>
          <w:szCs w:val="24"/>
          <w:lang w:val="ro-RO"/>
        </w:rPr>
        <w:t>Despre el, criptanalistul are urmatoarele informatii: s-a folosit un careu de criptare</w:t>
      </w:r>
      <w:r>
        <w:rPr>
          <w:rFonts w:ascii="CMTI12" w:hAnsi="CMTI12" w:cs="CMTI12"/>
          <w:sz w:val="24"/>
          <w:szCs w:val="24"/>
          <w:lang w:val="ro-RO"/>
        </w:rPr>
        <w:t xml:space="preserve"> </w:t>
      </w:r>
      <w:r w:rsidRPr="006F53D0">
        <w:rPr>
          <w:rFonts w:ascii="CMTI12" w:hAnsi="CMTI12" w:cs="CMTI12"/>
          <w:sz w:val="24"/>
          <w:szCs w:val="24"/>
          <w:lang w:val="ro-RO"/>
        </w:rPr>
        <w:t xml:space="preserve">tip Polybios, precum si cuvantul cheie </w:t>
      </w:r>
      <w:r w:rsidRPr="006F53D0">
        <w:rPr>
          <w:rFonts w:ascii="CMMI12" w:hAnsi="CMMI12" w:cs="CMMI12"/>
          <w:sz w:val="24"/>
          <w:szCs w:val="24"/>
          <w:lang w:val="ro-RO"/>
        </w:rPr>
        <w:t>STROP</w:t>
      </w:r>
      <w:r w:rsidRPr="006F53D0">
        <w:rPr>
          <w:rFonts w:ascii="CMTI12" w:hAnsi="CMTI12" w:cs="CMTI12"/>
          <w:sz w:val="24"/>
          <w:szCs w:val="24"/>
          <w:lang w:val="ro-RO"/>
        </w:rPr>
        <w:t>. Sa se decripteze mesajul.</w:t>
      </w:r>
    </w:p>
    <w:p w14:paraId="3321909D" w14:textId="47D94FF5" w:rsidR="00B0798A" w:rsidRDefault="00B0798A" w:rsidP="00B0798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 xml:space="preserve">Se construieste careul de criptare Polybios </w:t>
      </w:r>
    </w:p>
    <w:p w14:paraId="2F3650D6" w14:textId="77777777" w:rsidR="00B0798A" w:rsidRPr="00B0798A" w:rsidRDefault="00B0798A" w:rsidP="00B0798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  <w:r w:rsidRPr="00B0798A">
        <w:rPr>
          <w:rFonts w:ascii="CMTI12" w:hAnsi="CMTI12" w:cs="CMTI12"/>
          <w:sz w:val="24"/>
          <w:szCs w:val="24"/>
          <w:lang w:val="ro-RO"/>
        </w:rPr>
        <w:t>S T R O P</w:t>
      </w:r>
    </w:p>
    <w:p w14:paraId="51C7FEBA" w14:textId="77777777" w:rsidR="00B0798A" w:rsidRPr="00B0798A" w:rsidRDefault="00B0798A" w:rsidP="00B0798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  <w:r w:rsidRPr="00B0798A">
        <w:rPr>
          <w:rFonts w:ascii="CMTI12" w:hAnsi="CMTI12" w:cs="CMTI12"/>
          <w:sz w:val="24"/>
          <w:szCs w:val="24"/>
          <w:lang w:val="ro-RO"/>
        </w:rPr>
        <w:t>A B C D E</w:t>
      </w:r>
    </w:p>
    <w:p w14:paraId="00840F60" w14:textId="77777777" w:rsidR="00B0798A" w:rsidRPr="00B0798A" w:rsidRDefault="00B0798A" w:rsidP="00B0798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  <w:r w:rsidRPr="00B0798A">
        <w:rPr>
          <w:rFonts w:ascii="CMTI12" w:hAnsi="CMTI12" w:cs="CMTI12"/>
          <w:sz w:val="24"/>
          <w:szCs w:val="24"/>
          <w:lang w:val="ro-RO"/>
        </w:rPr>
        <w:t>F G H I K</w:t>
      </w:r>
    </w:p>
    <w:p w14:paraId="654E7545" w14:textId="77777777" w:rsidR="00B0798A" w:rsidRPr="00B0798A" w:rsidRDefault="00B0798A" w:rsidP="00B0798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  <w:r w:rsidRPr="00B0798A">
        <w:rPr>
          <w:rFonts w:ascii="CMTI12" w:hAnsi="CMTI12" w:cs="CMTI12"/>
          <w:sz w:val="24"/>
          <w:szCs w:val="24"/>
          <w:lang w:val="ro-RO"/>
        </w:rPr>
        <w:t>L M N Q U</w:t>
      </w:r>
    </w:p>
    <w:p w14:paraId="1FCE7AAC" w14:textId="0DF5B608" w:rsidR="00B0798A" w:rsidRDefault="00B0798A" w:rsidP="00B0798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  <w:r w:rsidRPr="00B0798A">
        <w:rPr>
          <w:rFonts w:ascii="CMTI12" w:hAnsi="CMTI12" w:cs="CMTI12"/>
          <w:sz w:val="24"/>
          <w:szCs w:val="24"/>
          <w:lang w:val="ro-RO"/>
        </w:rPr>
        <w:t>V W X Y Z</w:t>
      </w:r>
    </w:p>
    <w:p w14:paraId="7963DA81" w14:textId="77777777" w:rsidR="00D43749" w:rsidRPr="00D43749" w:rsidRDefault="00D43749" w:rsidP="00D4374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 w:rsidRPr="00D43749">
        <w:rPr>
          <w:rFonts w:ascii="CMTI12" w:hAnsi="CMTI12" w:cs="CMTI12"/>
          <w:sz w:val="24"/>
          <w:szCs w:val="24"/>
          <w:lang w:val="ro-RO"/>
        </w:rPr>
        <w:t>Identificăm cifrele corespunzătoare literelor în careul de criptare Polybios:</w:t>
      </w:r>
    </w:p>
    <w:p w14:paraId="06C27F47" w14:textId="77777777" w:rsidR="00D43749" w:rsidRDefault="00D43749" w:rsidP="00D4374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  <w:r w:rsidRPr="00D43749">
        <w:rPr>
          <w:rFonts w:ascii="CMTI12" w:hAnsi="CMTI12" w:cs="CMTI12"/>
          <w:sz w:val="24"/>
          <w:szCs w:val="24"/>
          <w:lang w:val="ro-RO"/>
        </w:rPr>
        <w:lastRenderedPageBreak/>
        <w:t>A = 11, R = 21, U = 35, I = 32, T = 31, E = 34, S = 11, P = 15, O = 12</w:t>
      </w:r>
    </w:p>
    <w:p w14:paraId="399BC4C2" w14:textId="77777777" w:rsidR="00D43749" w:rsidRDefault="00D43749" w:rsidP="00D4374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  <w:r>
        <w:rPr>
          <w:rFonts w:ascii="CMTI12" w:hAnsi="CMTI12" w:cs="CMTI12"/>
          <w:sz w:val="24"/>
          <w:szCs w:val="24"/>
          <w:lang w:val="ro-RO"/>
        </w:rPr>
        <w:t xml:space="preserve">Mesajul decriptat </w:t>
      </w:r>
    </w:p>
    <w:p w14:paraId="105F0177" w14:textId="0CA53981" w:rsidR="00D43749" w:rsidRDefault="00D43749" w:rsidP="00D4374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  <w:r w:rsidRPr="00D43749">
        <w:rPr>
          <w:rFonts w:ascii="CMTI12" w:hAnsi="CMTI12" w:cs="CMTI12"/>
          <w:sz w:val="24"/>
          <w:szCs w:val="24"/>
          <w:lang w:val="ro-RO"/>
        </w:rPr>
        <w:t>SALUTAREPOTIFOSTCASTIGATJOCUL</w:t>
      </w:r>
    </w:p>
    <w:p w14:paraId="21188509" w14:textId="77777777" w:rsidR="00D43749" w:rsidRPr="00D43749" w:rsidRDefault="00D43749" w:rsidP="00D43749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lang w:val="ro-RO"/>
        </w:rPr>
      </w:pPr>
    </w:p>
    <w:p w14:paraId="770BF7CE" w14:textId="3CC9CDAD" w:rsidR="00D43749" w:rsidRPr="00D43749" w:rsidRDefault="00D43749" w:rsidP="00D4374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TI12" w:hAnsi="CMTI12" w:cs="CMTI12"/>
          <w:sz w:val="24"/>
          <w:szCs w:val="24"/>
          <w:lang w:val="ro-RO"/>
        </w:rPr>
      </w:pPr>
    </w:p>
    <w:p w14:paraId="0AAB8C8D" w14:textId="60BFA94C" w:rsidR="004011E9" w:rsidRDefault="004011E9">
      <w:r>
        <w:t>Sarcina nr 5</w:t>
      </w:r>
    </w:p>
    <w:p w14:paraId="63529A1C" w14:textId="5C8407AA" w:rsidR="004011E9" w:rsidRDefault="004011E9">
      <w:r>
        <w:t>ISO 27001 requires passwords to be changed</w:t>
      </w:r>
    </w:p>
    <w:p w14:paraId="1B5A2F02" w14:textId="51970E55" w:rsidR="004011E9" w:rsidRDefault="004011E9">
      <w:r w:rsidRPr="004011E9">
        <w:drawing>
          <wp:inline distT="0" distB="0" distL="0" distR="0" wp14:anchorId="2B0DC5E5" wp14:editId="2D1704E7">
            <wp:extent cx="5943600" cy="1932940"/>
            <wp:effectExtent l="0" t="0" r="0" b="0"/>
            <wp:docPr id="39034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499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CA6" w14:textId="22FF2385" w:rsidR="004011E9" w:rsidRDefault="004011E9">
      <w:r>
        <w:t>ISO 27001 requires each security control to be documented</w:t>
      </w:r>
    </w:p>
    <w:p w14:paraId="44AD378B" w14:textId="784AB99D" w:rsidR="004011E9" w:rsidRDefault="004011E9">
      <w:r w:rsidRPr="004011E9">
        <w:drawing>
          <wp:inline distT="0" distB="0" distL="0" distR="0" wp14:anchorId="65BFB784" wp14:editId="13248741">
            <wp:extent cx="5943600" cy="1814195"/>
            <wp:effectExtent l="0" t="0" r="0" b="0"/>
            <wp:docPr id="168267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769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T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64385"/>
    <w:multiLevelType w:val="hybridMultilevel"/>
    <w:tmpl w:val="D5DE3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837240"/>
    <w:multiLevelType w:val="hybridMultilevel"/>
    <w:tmpl w:val="81088A06"/>
    <w:lvl w:ilvl="0" w:tplc="0CF8E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8C0098"/>
    <w:multiLevelType w:val="hybridMultilevel"/>
    <w:tmpl w:val="CABAFA9C"/>
    <w:lvl w:ilvl="0" w:tplc="3DBA7D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904416"/>
    <w:multiLevelType w:val="hybridMultilevel"/>
    <w:tmpl w:val="AE26666C"/>
    <w:lvl w:ilvl="0" w:tplc="1A82319C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896932"/>
    <w:multiLevelType w:val="hybridMultilevel"/>
    <w:tmpl w:val="0432598A"/>
    <w:lvl w:ilvl="0" w:tplc="5FD4E29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21266"/>
    <w:multiLevelType w:val="hybridMultilevel"/>
    <w:tmpl w:val="23B09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720655">
    <w:abstractNumId w:val="3"/>
  </w:num>
  <w:num w:numId="2" w16cid:durableId="1833181186">
    <w:abstractNumId w:val="4"/>
  </w:num>
  <w:num w:numId="3" w16cid:durableId="1476991928">
    <w:abstractNumId w:val="5"/>
  </w:num>
  <w:num w:numId="4" w16cid:durableId="921718881">
    <w:abstractNumId w:val="0"/>
  </w:num>
  <w:num w:numId="5" w16cid:durableId="2125418575">
    <w:abstractNumId w:val="2"/>
  </w:num>
  <w:num w:numId="6" w16cid:durableId="2140801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45"/>
    <w:rsid w:val="000642A2"/>
    <w:rsid w:val="00065CDF"/>
    <w:rsid w:val="001B6495"/>
    <w:rsid w:val="0023654D"/>
    <w:rsid w:val="00236E7E"/>
    <w:rsid w:val="002836DF"/>
    <w:rsid w:val="002A6059"/>
    <w:rsid w:val="002D0401"/>
    <w:rsid w:val="00336E53"/>
    <w:rsid w:val="00357E59"/>
    <w:rsid w:val="0037462E"/>
    <w:rsid w:val="003D76C2"/>
    <w:rsid w:val="004011E9"/>
    <w:rsid w:val="00402D25"/>
    <w:rsid w:val="00426944"/>
    <w:rsid w:val="00654EA5"/>
    <w:rsid w:val="006F53D0"/>
    <w:rsid w:val="0078210C"/>
    <w:rsid w:val="007F13CB"/>
    <w:rsid w:val="007F1F33"/>
    <w:rsid w:val="008C763F"/>
    <w:rsid w:val="00983CF9"/>
    <w:rsid w:val="009E5B84"/>
    <w:rsid w:val="00A24FEC"/>
    <w:rsid w:val="00B0798A"/>
    <w:rsid w:val="00B20A0B"/>
    <w:rsid w:val="00D43749"/>
    <w:rsid w:val="00DC6B23"/>
    <w:rsid w:val="00E97345"/>
    <w:rsid w:val="00EA5E26"/>
    <w:rsid w:val="00F77933"/>
    <w:rsid w:val="00FF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C6D1"/>
  <w15:chartTrackingRefBased/>
  <w15:docId w15:val="{DB5B1380-3E2A-4605-B9C4-9110F07DA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63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69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://nvd.nist.gov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://www.kb.cert.org/vuls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18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Serba</dc:creator>
  <cp:keywords/>
  <dc:description/>
  <cp:lastModifiedBy>Cristina Serba</cp:lastModifiedBy>
  <cp:revision>9</cp:revision>
  <dcterms:created xsi:type="dcterms:W3CDTF">2024-03-26T16:49:00Z</dcterms:created>
  <dcterms:modified xsi:type="dcterms:W3CDTF">2024-03-28T18:01:00Z</dcterms:modified>
</cp:coreProperties>
</file>