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046" w:rsidRPr="005E3DFB" w:rsidRDefault="005E3DFB">
      <w:pPr>
        <w:rPr>
          <w:rFonts w:ascii="Cambria Math" w:hAnsi="Cambria Math"/>
          <w:b/>
          <w:bCs/>
          <w:sz w:val="28"/>
          <w:szCs w:val="28"/>
        </w:rPr>
      </w:pPr>
      <w:r w:rsidRPr="005E3DFB">
        <w:rPr>
          <w:rFonts w:ascii="Cambria Math" w:hAnsi="Cambria Math"/>
          <w:b/>
          <w:bCs/>
          <w:sz w:val="28"/>
          <w:szCs w:val="28"/>
        </w:rPr>
        <w:t xml:space="preserve">Differentiator </w:t>
      </w:r>
      <w:r w:rsidRPr="005E3DFB">
        <w:rPr>
          <w:rFonts w:ascii="Cambria Math" w:hAnsi="Cambria Math"/>
          <w:b/>
          <w:bCs/>
          <w:sz w:val="28"/>
          <w:szCs w:val="28"/>
        </w:rPr>
        <w:t>설계</w:t>
      </w:r>
    </w:p>
    <w:p w:rsidR="0038747F" w:rsidRDefault="005E3DFB">
      <w:bookmarkStart w:id="0" w:name="_GoBack"/>
      <w:bookmarkEnd w:id="0"/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5172075</wp:posOffset>
                </wp:positionH>
                <wp:positionV relativeFrom="paragraph">
                  <wp:posOffset>3166745</wp:posOffset>
                </wp:positionV>
                <wp:extent cx="3562350" cy="581025"/>
                <wp:effectExtent l="876300" t="152400" r="19050" b="28575"/>
                <wp:wrapNone/>
                <wp:docPr id="6" name="말풍선: 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81025"/>
                        </a:xfrm>
                        <a:prstGeom prst="wedgeRectCallout">
                          <a:avLst>
                            <a:gd name="adj1" fmla="val -73273"/>
                            <a:gd name="adj2" fmla="val -71927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D2A" w:rsidRPr="00FA4D2A" w:rsidRDefault="004F2A52" w:rsidP="00FA4D2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OM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=20 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Ω</m:t>
                              </m:r>
                            </m:oMath>
                            <w:r w:rsidR="005E3DF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; </w:t>
                            </w:r>
                            <w:r w:rsidR="005E3DF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="005E3DF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utput offset voltage</w:t>
                            </w:r>
                            <w:r w:rsidR="005E3DF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를 </w:t>
                            </w:r>
                            <w:proofErr w:type="gramStart"/>
                            <w:r w:rsidR="005E3DF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최소화 하기</w:t>
                            </w:r>
                            <w:proofErr w:type="gramEnd"/>
                            <w:r w:rsidR="005E3DF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위한 저항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말풍선: 사각형 6" o:spid="_x0000_s1026" type="#_x0000_t61" style="position:absolute;left:0;text-align:left;margin-left:407.25pt;margin-top:249.35pt;width:280.5pt;height:45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" adj="-5027,-4736" fillcolor="white [3212]" strokecolor="#1f3763 [1604]" strokeweight="1pt">
                <v:textbox>
                  <w:txbxContent>
                    <w:p w:rsidR="00FA4D2A" w:rsidRPr="00FA4D2A" w:rsidRDefault="004F2A52" w:rsidP="00FA4D2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OM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=20 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Ω</m:t>
                        </m:r>
                      </m:oMath>
                      <w:r w:rsidR="005E3DF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; </w:t>
                      </w:r>
                      <w:r w:rsidR="005E3DF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="005E3DF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utput offset voltage</w:t>
                      </w:r>
                      <w:r w:rsidR="005E3DF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를 </w:t>
                      </w:r>
                      <w:proofErr w:type="gramStart"/>
                      <w:r w:rsidR="005E3DF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최소화 하기</w:t>
                      </w:r>
                      <w:proofErr w:type="gramEnd"/>
                      <w:r w:rsidR="005E3DF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위한 저항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D2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4404995</wp:posOffset>
                </wp:positionV>
                <wp:extent cx="7153275" cy="628650"/>
                <wp:effectExtent l="0" t="762000" r="28575" b="19050"/>
                <wp:wrapNone/>
                <wp:docPr id="7" name="말풍선: 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628650"/>
                        </a:xfrm>
                        <a:prstGeom prst="wedgeRectCallout">
                          <a:avLst>
                            <a:gd name="adj1" fmla="val 13571"/>
                            <a:gd name="adj2" fmla="val -16856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DFB" w:rsidRPr="005E3DFB" w:rsidRDefault="004F2A52" w:rsidP="00FA4D2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=20×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 xml:space="preserve">;  </m:t>
                                </m:r>
                              </m:oMath>
                            </m:oMathPara>
                          </w:p>
                          <w:p w:rsidR="00FA4D2A" w:rsidRPr="00FA4D2A" w:rsidRDefault="004F2A52" w:rsidP="00FA4D2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 xml:space="preserve"> is the highest frequency of the input signal to be differentiated=characteristic frequency of the differentiator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말풍선: 사각형 7" o:spid="_x0000_s1027" type="#_x0000_t61" style="position:absolute;left:0;text-align:left;margin-left:.75pt;margin-top:346.85pt;width:563.2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" adj="13731,-25609" filled="f" strokecolor="#1f3763 [1604]" strokeweight="1pt">
                <v:textbox>
                  <w:txbxContent>
                    <w:p w:rsidR="005E3DFB" w:rsidRPr="005E3DFB" w:rsidRDefault="004F2A52" w:rsidP="00FA4D2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=20×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 xml:space="preserve">;  </m:t>
                          </m:r>
                        </m:oMath>
                      </m:oMathPara>
                    </w:p>
                    <w:p w:rsidR="00FA4D2A" w:rsidRPr="00FA4D2A" w:rsidRDefault="004F2A52" w:rsidP="00FA4D2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 xml:space="preserve"> is the highest frequency of the input signal to be differentiated=characteristic frequency of the differentiator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A4D2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D3FDE5" wp14:editId="5DC0032C">
                <wp:simplePos x="0" y="0"/>
                <wp:positionH relativeFrom="column">
                  <wp:posOffset>514350</wp:posOffset>
                </wp:positionH>
                <wp:positionV relativeFrom="paragraph">
                  <wp:posOffset>1309369</wp:posOffset>
                </wp:positionV>
                <wp:extent cx="2695575" cy="523875"/>
                <wp:effectExtent l="0" t="0" r="104775" b="333375"/>
                <wp:wrapNone/>
                <wp:docPr id="5" name="말풍선: 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23875"/>
                        </a:xfrm>
                        <a:prstGeom prst="wedgeRectCallout">
                          <a:avLst>
                            <a:gd name="adj1" fmla="val 51008"/>
                            <a:gd name="adj2" fmla="val 102823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D2A" w:rsidRPr="00FA4D2A" w:rsidRDefault="004F2A52" w:rsidP="00FA4D2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2π×20k×7.96n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=1 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FDE5" id="말풍선: 사각형 5" o:spid="_x0000_s1028" type="#_x0000_t61" style="position:absolute;left:0;text-align:left;margin-left:40.5pt;margin-top:103.1pt;width:212.2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" adj="21818,33010" fillcolor="white [3212]" strokecolor="#1f3763 [1604]" strokeweight="1pt">
                <v:textbox>
                  <w:txbxContent>
                    <w:p w:rsidR="00FA4D2A" w:rsidRPr="00FA4D2A" w:rsidRDefault="004F2A52" w:rsidP="00FA4D2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b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2π×20k×7.96n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=1 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A4D2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252095</wp:posOffset>
                </wp:positionV>
                <wp:extent cx="2638425" cy="590550"/>
                <wp:effectExtent l="0" t="0" r="104775" b="361950"/>
                <wp:wrapNone/>
                <wp:docPr id="3" name="말풍선: 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90550"/>
                        </a:xfrm>
                        <a:prstGeom prst="wedgeRectCallout">
                          <a:avLst>
                            <a:gd name="adj1" fmla="val 51008"/>
                            <a:gd name="adj2" fmla="val 102823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D2A" w:rsidRPr="00FA4D2A" w:rsidRDefault="004F2A52" w:rsidP="00FA4D2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2π×20k×20k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=0.398 nF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말풍선: 사각형 3" o:spid="_x0000_s1029" type="#_x0000_t61" style="position:absolute;left:0;text-align:left;margin-left:158.25pt;margin-top:19.85pt;width:207.7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" adj="21818,33010" fillcolor="white [3212]" strokecolor="#1f3763 [1604]" strokeweight="1pt">
                <v:textbox>
                  <w:txbxContent>
                    <w:p w:rsidR="00FA4D2A" w:rsidRPr="00FA4D2A" w:rsidRDefault="004F2A52" w:rsidP="00FA4D2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b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F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2π×20k×20k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=0.398 nF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5101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3271520</wp:posOffset>
                </wp:positionV>
                <wp:extent cx="2524125" cy="581025"/>
                <wp:effectExtent l="0" t="838200" r="466725" b="28575"/>
                <wp:wrapNone/>
                <wp:docPr id="2" name="말풍선: 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581025"/>
                        </a:xfrm>
                        <a:prstGeom prst="wedgeRectCallout">
                          <a:avLst>
                            <a:gd name="adj1" fmla="val 65204"/>
                            <a:gd name="adj2" fmla="val -185856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010" w:rsidRPr="00551010" w:rsidRDefault="004F2A52" w:rsidP="0055101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2π×1k×20k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=7.96 nF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말풍선: 사각형 2" o:spid="_x0000_s1030" type="#_x0000_t61" style="position:absolute;left:0;text-align:left;margin-left:78pt;margin-top:257.6pt;width:198.75pt;height:4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" adj="24884,-29345" fillcolor="white [3212]" strokecolor="#1f3763 [1604]" strokeweight="1pt">
                <v:textbox>
                  <w:txbxContent>
                    <w:p w:rsidR="00551010" w:rsidRPr="00551010" w:rsidRDefault="004F2A52" w:rsidP="0055101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a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F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2π×1k×20k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=7.96 nF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5101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194945</wp:posOffset>
                </wp:positionV>
                <wp:extent cx="2581275" cy="571500"/>
                <wp:effectExtent l="895350" t="0" r="28575" b="895350"/>
                <wp:wrapNone/>
                <wp:docPr id="1" name="말풍선: 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71500"/>
                        </a:xfrm>
                        <a:prstGeom prst="wedgeRectCallout">
                          <a:avLst>
                            <a:gd name="adj1" fmla="val -82450"/>
                            <a:gd name="adj2" fmla="val 196633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010" w:rsidRPr="00551010" w:rsidRDefault="004F2A52" w:rsidP="0055101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100×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bias(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m:t>max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m:ctrlPr>
                                          </m:fName>
                                          <m:e/>
                                        </m:func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)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1 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50 uA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=20 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말풍선: 사각형 1" o:spid="_x0000_s1031" type="#_x0000_t61" style="position:absolute;left:0;text-align:left;margin-left:455.25pt;margin-top:15.35pt;width:203.2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" adj="-7009,53273" fillcolor="white [3212]" strokecolor="#1f3763 [1604]" strokeweight="1pt">
                <v:textbox>
                  <w:txbxContent>
                    <w:p w:rsidR="00551010" w:rsidRPr="00551010" w:rsidRDefault="004F2A52" w:rsidP="0055101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100×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bias(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max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fName>
                                    <m:e/>
                                  </m:func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)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 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50 uA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=20 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8747F" w:rsidRPr="0029351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1CBE85" wp14:editId="36C5C829">
            <wp:simplePos x="0" y="0"/>
            <wp:positionH relativeFrom="column">
              <wp:posOffset>2790825</wp:posOffset>
            </wp:positionH>
            <wp:positionV relativeFrom="paragraph">
              <wp:posOffset>942975</wp:posOffset>
            </wp:positionV>
            <wp:extent cx="3088060" cy="2627291"/>
            <wp:effectExtent l="0" t="0" r="0" b="1905"/>
            <wp:wrapNone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60" cy="262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747F" w:rsidSect="0038747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7F"/>
    <w:rsid w:val="0038747F"/>
    <w:rsid w:val="004F2A52"/>
    <w:rsid w:val="00551010"/>
    <w:rsid w:val="005E3DFB"/>
    <w:rsid w:val="00E31046"/>
    <w:rsid w:val="00FA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7C54"/>
  <w15:chartTrackingRefBased/>
  <w15:docId w15:val="{8FCB45BB-9F34-4901-9FDD-E8EF9B91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D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0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최평</dc:creator>
  <cp:keywords/>
  <dc:description/>
  <cp:lastModifiedBy>최평</cp:lastModifiedBy>
  <cp:revision>3</cp:revision>
  <dcterms:created xsi:type="dcterms:W3CDTF">2020-06-08T23:18:00Z</dcterms:created>
  <dcterms:modified xsi:type="dcterms:W3CDTF">2020-06-09T02:06:00Z</dcterms:modified>
</cp:coreProperties>
</file>