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6DD13" w14:textId="1BA997C9" w:rsidR="000979F4" w:rsidRDefault="000979F4" w:rsidP="000979F4">
      <w:pPr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  <w:r w:rsidRPr="00FA74FC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  <w:t>Tu vuò fà l’americano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  <w:t>, 1956</w:t>
      </w:r>
    </w:p>
    <w:p w14:paraId="5430B12A" w14:textId="6B098C78" w:rsidR="000979F4" w:rsidRDefault="000979F4" w:rsidP="000979F4">
      <w:pPr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</w:p>
    <w:p w14:paraId="685ECD3B" w14:textId="722295F5" w:rsidR="000979F4" w:rsidRPr="00FA74FC" w:rsidRDefault="000979F4" w:rsidP="000979F4">
      <w:pPr>
        <w:jc w:val="center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  <w:r>
        <w:rPr>
          <w:noProof/>
        </w:rPr>
        <w:drawing>
          <wp:inline distT="0" distB="0" distL="0" distR="0" wp14:anchorId="5ED7174A" wp14:editId="293D8B8A">
            <wp:extent cx="3285095" cy="3275965"/>
            <wp:effectExtent l="0" t="0" r="0" b="635"/>
            <wp:docPr id="1" name="Рисунок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180" cy="32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F4B8" w14:textId="4FFFC0BF" w:rsidR="00116FB3" w:rsidRPr="000979F4" w:rsidRDefault="00116FB3" w:rsidP="000979F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5106AB" w14:textId="7944EED3" w:rsidR="000979F4" w:rsidRPr="000979F4" w:rsidRDefault="000979F4" w:rsidP="000979F4">
      <w:pPr>
        <w:pStyle w:val="a3"/>
        <w:shd w:val="clear" w:color="auto" w:fill="FFFFFF"/>
        <w:spacing w:before="120" w:beforeAutospacing="0" w:after="240" w:afterAutospacing="0"/>
        <w:jc w:val="both"/>
        <w:rPr>
          <w:sz w:val="28"/>
          <w:szCs w:val="28"/>
          <w:lang w:val="it-IT"/>
        </w:rPr>
      </w:pPr>
      <w:r w:rsidRPr="000979F4">
        <w:rPr>
          <w:b/>
          <w:bCs/>
          <w:i/>
          <w:iCs/>
          <w:sz w:val="28"/>
          <w:szCs w:val="28"/>
          <w:lang w:val="it-IT"/>
        </w:rPr>
        <w:t>Tu vuo' fa' l'americano</w:t>
      </w:r>
      <w:r w:rsidRPr="000979F4">
        <w:rPr>
          <w:sz w:val="28"/>
          <w:szCs w:val="28"/>
          <w:lang w:val="it-IT"/>
        </w:rPr>
        <w:t> è una </w:t>
      </w:r>
      <w:hyperlink r:id="rId6" w:tooltip="Canzone napoletana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canzone napoletana</w:t>
        </w:r>
      </w:hyperlink>
      <w:r w:rsidRPr="000979F4">
        <w:rPr>
          <w:sz w:val="28"/>
          <w:szCs w:val="28"/>
          <w:lang w:val="it-IT"/>
        </w:rPr>
        <w:t> di </w:t>
      </w:r>
      <w:hyperlink r:id="rId7" w:tooltip="Renato Carosone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Renato Carosone</w:t>
        </w:r>
      </w:hyperlink>
      <w:r w:rsidRPr="000979F4">
        <w:rPr>
          <w:sz w:val="28"/>
          <w:szCs w:val="28"/>
          <w:lang w:val="it-IT"/>
        </w:rPr>
        <w:t>.</w:t>
      </w:r>
      <w:r w:rsidRPr="000979F4">
        <w:rPr>
          <w:sz w:val="28"/>
          <w:szCs w:val="28"/>
          <w:lang w:val="it-IT"/>
        </w:rPr>
        <w:t xml:space="preserve"> </w:t>
      </w:r>
      <w:r w:rsidRPr="000979F4">
        <w:rPr>
          <w:sz w:val="28"/>
          <w:szCs w:val="28"/>
          <w:lang w:val="it-IT"/>
        </w:rPr>
        <w:t>La canzone fu scritta nel 1956 da Carosone per la parte musicale e da </w:t>
      </w:r>
      <w:hyperlink r:id="rId8" w:tooltip="Nisa (paroliere)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Nisa</w:t>
        </w:r>
      </w:hyperlink>
      <w:r w:rsidRPr="000979F4">
        <w:rPr>
          <w:sz w:val="28"/>
          <w:szCs w:val="28"/>
          <w:lang w:val="it-IT"/>
        </w:rPr>
        <w:t> (Nicola Salerno) per il testo. Il compositore combinò musica </w:t>
      </w:r>
      <w:hyperlink r:id="rId9" w:tooltip="Swing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swing</w:t>
        </w:r>
      </w:hyperlink>
      <w:r w:rsidRPr="000979F4">
        <w:rPr>
          <w:sz w:val="28"/>
          <w:szCs w:val="28"/>
          <w:lang w:val="it-IT"/>
        </w:rPr>
        <w:t> e </w:t>
      </w:r>
      <w:hyperlink r:id="rId10" w:tooltip="Jazz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jazz</w:t>
        </w:r>
      </w:hyperlink>
      <w:r w:rsidRPr="000979F4">
        <w:rPr>
          <w:sz w:val="28"/>
          <w:szCs w:val="28"/>
          <w:lang w:val="it-IT"/>
        </w:rPr>
        <w:t> al </w:t>
      </w:r>
      <w:hyperlink r:id="rId11" w:tooltip="Pianoforte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pianoforte</w:t>
        </w:r>
      </w:hyperlink>
      <w:r w:rsidRPr="000979F4">
        <w:rPr>
          <w:sz w:val="28"/>
          <w:szCs w:val="28"/>
          <w:lang w:val="it-IT"/>
        </w:rPr>
        <w:t>, realizzando un </w:t>
      </w:r>
      <w:hyperlink r:id="rId12" w:tooltip="Boogie woogie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boogie woogie</w:t>
        </w:r>
      </w:hyperlink>
      <w:r w:rsidRPr="000979F4">
        <w:rPr>
          <w:sz w:val="28"/>
          <w:szCs w:val="28"/>
          <w:lang w:val="it-IT"/>
        </w:rPr>
        <w:t> in un solo quarto d'ora dopo aver letto il testo di Salerno. Carosone fu immediatamente sicuro che il brano avrebbe ottenuto un grande successo, e infatti, una volta pubblicata dalla casa discografica </w:t>
      </w:r>
      <w:hyperlink r:id="rId13" w:tooltip="Pathé (casa discografica)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Pathé</w:t>
        </w:r>
      </w:hyperlink>
      <w:r w:rsidRPr="000979F4">
        <w:rPr>
          <w:sz w:val="28"/>
          <w:szCs w:val="28"/>
          <w:lang w:val="it-IT"/>
        </w:rPr>
        <w:t> su 45 giri (GQ 2032) nel 1956 e su EP l'anno successivo (GQ 534), raggiunse il successo internazionale ed è tuttora la canzone più nota del cantautore.</w:t>
      </w:r>
      <w:r w:rsidRPr="000979F4">
        <w:rPr>
          <w:sz w:val="28"/>
          <w:szCs w:val="28"/>
          <w:lang w:val="it-IT"/>
        </w:rPr>
        <w:t xml:space="preserve"> </w:t>
      </w:r>
    </w:p>
    <w:p w14:paraId="1B871010" w14:textId="77777777" w:rsidR="000979F4" w:rsidRPr="000979F4" w:rsidRDefault="000979F4" w:rsidP="000979F4">
      <w:pPr>
        <w:pStyle w:val="a3"/>
        <w:shd w:val="clear" w:color="auto" w:fill="FFFFFF"/>
        <w:spacing w:before="120" w:beforeAutospacing="0" w:after="240" w:afterAutospacing="0"/>
        <w:jc w:val="both"/>
        <w:rPr>
          <w:sz w:val="28"/>
          <w:szCs w:val="28"/>
          <w:lang w:val="it-IT"/>
        </w:rPr>
      </w:pPr>
      <w:r w:rsidRPr="000979F4">
        <w:rPr>
          <w:sz w:val="28"/>
          <w:szCs w:val="28"/>
          <w:lang w:val="it-IT"/>
        </w:rPr>
        <w:t>Il testo parla di un italiano che desidera imitare lo stile di vita statunitense contemporaneo, bevendo "</w:t>
      </w:r>
      <w:hyperlink r:id="rId14" w:tooltip="Whisky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whisky</w:t>
        </w:r>
      </w:hyperlink>
      <w:r w:rsidRPr="000979F4">
        <w:rPr>
          <w:sz w:val="28"/>
          <w:szCs w:val="28"/>
          <w:lang w:val="it-IT"/>
        </w:rPr>
        <w:t> e </w:t>
      </w:r>
      <w:hyperlink r:id="rId15" w:anchor="Acqua_di_soda" w:tooltip="Acqua di Seltz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soda</w:t>
        </w:r>
      </w:hyperlink>
      <w:r w:rsidRPr="000979F4">
        <w:rPr>
          <w:sz w:val="28"/>
          <w:szCs w:val="28"/>
          <w:lang w:val="it-IT"/>
        </w:rPr>
        <w:t>", ballando il </w:t>
      </w:r>
      <w:hyperlink r:id="rId16" w:tooltip="Rock and roll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rock and roll</w:t>
        </w:r>
      </w:hyperlink>
      <w:r w:rsidRPr="000979F4">
        <w:rPr>
          <w:sz w:val="28"/>
          <w:szCs w:val="28"/>
          <w:lang w:val="it-IT"/>
        </w:rPr>
        <w:t>, giocando a </w:t>
      </w:r>
      <w:hyperlink r:id="rId17" w:tooltip="Baseball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baseball</w:t>
        </w:r>
      </w:hyperlink>
      <w:r w:rsidRPr="000979F4">
        <w:rPr>
          <w:sz w:val="28"/>
          <w:szCs w:val="28"/>
          <w:lang w:val="it-IT"/>
        </w:rPr>
        <w:t> e fumando delle sigarette </w:t>
      </w:r>
      <w:hyperlink r:id="rId18" w:tooltip="Camel (sigarette)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Camel</w:t>
        </w:r>
      </w:hyperlink>
      <w:r w:rsidRPr="000979F4">
        <w:rPr>
          <w:sz w:val="28"/>
          <w:szCs w:val="28"/>
          <w:lang w:val="it-IT"/>
        </w:rPr>
        <w:t>, ma rimane dipendente dal denaro dei suoi genitori, richiamando il </w:t>
      </w:r>
      <w:hyperlink r:id="rId19" w:tooltip="Nando Mericoni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Nando Mericoni</w:t>
        </w:r>
      </w:hyperlink>
      <w:r w:rsidRPr="000979F4">
        <w:rPr>
          <w:sz w:val="28"/>
          <w:szCs w:val="28"/>
          <w:lang w:val="it-IT"/>
        </w:rPr>
        <w:t> di </w:t>
      </w:r>
      <w:hyperlink r:id="rId20" w:tooltip="Alberto Sordi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Alberto Sordi</w:t>
        </w:r>
      </w:hyperlink>
      <w:r w:rsidRPr="000979F4">
        <w:rPr>
          <w:sz w:val="28"/>
          <w:szCs w:val="28"/>
          <w:lang w:val="it-IT"/>
        </w:rPr>
        <w:t>. La canzone viene spesso interpretata come una satira del processo di </w:t>
      </w:r>
      <w:hyperlink r:id="rId21" w:tooltip="Americanizzazione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americanizzazione</w:t>
        </w:r>
      </w:hyperlink>
      <w:r w:rsidRPr="000979F4">
        <w:rPr>
          <w:sz w:val="28"/>
          <w:szCs w:val="28"/>
          <w:lang w:val="it-IT"/>
        </w:rPr>
        <w:t> presente nei primi anni del </w:t>
      </w:r>
      <w:hyperlink r:id="rId22" w:tooltip="Secondo dopoguerra italiano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dopoguerra</w:t>
        </w:r>
      </w:hyperlink>
      <w:r w:rsidRPr="000979F4">
        <w:rPr>
          <w:sz w:val="28"/>
          <w:szCs w:val="28"/>
          <w:lang w:val="it-IT"/>
        </w:rPr>
        <w:t>, quando l'</w:t>
      </w:r>
      <w:hyperlink r:id="rId23" w:tooltip="Italia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Italia</w:t>
        </w:r>
      </w:hyperlink>
      <w:r w:rsidRPr="000979F4">
        <w:rPr>
          <w:sz w:val="28"/>
          <w:szCs w:val="28"/>
          <w:lang w:val="it-IT"/>
        </w:rPr>
        <w:t> era ancora basata su una società rurale e tradizionale.</w:t>
      </w:r>
    </w:p>
    <w:p w14:paraId="277FED09" w14:textId="77777777" w:rsidR="000979F4" w:rsidRPr="000979F4" w:rsidRDefault="000979F4" w:rsidP="000979F4">
      <w:pPr>
        <w:pStyle w:val="a3"/>
        <w:shd w:val="clear" w:color="auto" w:fill="FFFFFF"/>
        <w:spacing w:before="120" w:beforeAutospacing="0" w:after="240" w:afterAutospacing="0"/>
        <w:jc w:val="both"/>
        <w:rPr>
          <w:sz w:val="28"/>
          <w:szCs w:val="28"/>
          <w:lang w:val="it-IT"/>
        </w:rPr>
      </w:pPr>
      <w:r w:rsidRPr="000979F4">
        <w:rPr>
          <w:sz w:val="28"/>
          <w:szCs w:val="28"/>
          <w:lang w:val="it-IT"/>
        </w:rPr>
        <w:t>Lo stesso Carosone scrisse che le sue canzoni «erano profondamente basate sul </w:t>
      </w:r>
      <w:hyperlink r:id="rId24" w:tooltip="Sogno americano" w:history="1">
        <w:r w:rsidRPr="000979F4">
          <w:rPr>
            <w:rStyle w:val="a4"/>
            <w:color w:val="auto"/>
            <w:sz w:val="28"/>
            <w:szCs w:val="28"/>
            <w:u w:val="none"/>
            <w:lang w:val="it-IT"/>
          </w:rPr>
          <w:t>sogno statunitense</w:t>
        </w:r>
      </w:hyperlink>
      <w:r w:rsidRPr="000979F4">
        <w:rPr>
          <w:sz w:val="28"/>
          <w:szCs w:val="28"/>
          <w:lang w:val="it-IT"/>
        </w:rPr>
        <w:t>, interpretando il jazz e i suoi derivati come il simbolo di un'America ricca e prosperosa, ma mantenendo sempre lo stile della canzone napoletana, utilizzandola anche come parodia dei suoi usi»</w:t>
      </w:r>
    </w:p>
    <w:p w14:paraId="648B0AE3" w14:textId="391EF25E" w:rsidR="000979F4" w:rsidRDefault="000979F4" w:rsidP="000979F4">
      <w:pPr>
        <w:pStyle w:val="a3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lang w:val="it-IT"/>
        </w:rPr>
      </w:pPr>
    </w:p>
    <w:p w14:paraId="7344D3B1" w14:textId="327A1B72" w:rsidR="000979F4" w:rsidRDefault="000979F4" w:rsidP="000979F4">
      <w:pPr>
        <w:pStyle w:val="a3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lang w:val="it-IT"/>
        </w:rPr>
      </w:pPr>
    </w:p>
    <w:p w14:paraId="1BEDFC2D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lastRenderedPageBreak/>
        <w:t>Puorte 'e calzune cu nu stemma arreto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Na cuppulella cu 'a visiera aizata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Passa scampanianno pe' Tuledo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Comm'a nu guappo, pe' te fa' guardà</w:t>
      </w:r>
    </w:p>
    <w:p w14:paraId="13F0186D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Tu vuo' fa' l'american'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'Mericano, 'mericano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Sient'a mme chi t' 'o ffa fa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vuoi vivere alla moda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se bevi whisky and soda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Po' te siente 'e disturba</w:t>
      </w:r>
    </w:p>
    <w:p w14:paraId="7CE5CB69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Tu abball' o' rock'n'roll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gioch' a baseball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'e sorde p'è Camel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Chi te li dà?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La borsetta di mammà</w:t>
      </w:r>
    </w:p>
    <w:p w14:paraId="16B975BB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Tu vuo' fa' l'american'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'Mericano, mericano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si' nato in Italy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Sient' a mme, nun ce sta niente 'a fa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Okay, napulitan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vuo' fa' l'america'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vuo' fa' l'america'</w:t>
      </w:r>
    </w:p>
    <w:p w14:paraId="63E640B4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Comme te po' capi' chi te vo' bene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Si tu le parle miezo americano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Quanno se fa l'ammore sott' 'a luna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Comme te vene 'ncapa 'e di': "I love you!"</w:t>
      </w:r>
    </w:p>
    <w:p w14:paraId="134D14F5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Tu vuo' fa' l'americano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'Mericano, mericano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Sient'a mme chi t' 'o fa fa'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vuoi vivere alla moda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se bevi whisky and soda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Po' te siente 'e disturba</w:t>
      </w:r>
    </w:p>
    <w:p w14:paraId="0F29AD22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Tu abball' o' rock'n'roll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gioch' a baseball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'e sorde p'è Camel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Chi te li dà?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La borsetta di mammà</w:t>
      </w:r>
    </w:p>
    <w:p w14:paraId="4CE3B8AF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Tu vuo' fa' l'americano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'Mericano, mericano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si' nato in Italy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Sient' a mme, nun ce sta niente 'a fa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lastRenderedPageBreak/>
        <w:t>Okay, napulitan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vuo' fa' ll'american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vuo' fa' ll'american</w:t>
      </w:r>
    </w:p>
    <w:p w14:paraId="5730E86A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Tu vuo' fa' l'americano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'Mericano, 'mericano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si' nato in Italy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Sient' a mme, nun ce sta niente 'a fa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Okay, napulitan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vuo' fa' l'american</w:t>
      </w:r>
      <w:r w:rsidRPr="000979F4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Tu vuo' fa' l'american</w:t>
      </w:r>
    </w:p>
    <w:p w14:paraId="117BBEDB" w14:textId="797E446A" w:rsidR="000979F4" w:rsidRDefault="000979F4" w:rsidP="000979F4">
      <w:pPr>
        <w:pStyle w:val="a3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lang w:val="it-IT"/>
        </w:rPr>
      </w:pPr>
    </w:p>
    <w:p w14:paraId="7C138F10" w14:textId="55A285C9" w:rsidR="000979F4" w:rsidRPr="000979F4" w:rsidRDefault="000979F4" w:rsidP="000979F4">
      <w:pPr>
        <w:pStyle w:val="a3"/>
        <w:shd w:val="clear" w:color="auto" w:fill="FFFFFF"/>
        <w:spacing w:before="120" w:beforeAutospacing="0" w:after="240" w:afterAutospacing="0"/>
        <w:rPr>
          <w:color w:val="202122"/>
          <w:sz w:val="28"/>
          <w:szCs w:val="28"/>
          <w:lang w:val="it-IT"/>
        </w:rPr>
      </w:pPr>
      <w:r w:rsidRPr="000979F4">
        <w:rPr>
          <w:color w:val="202122"/>
          <w:sz w:val="28"/>
          <w:szCs w:val="28"/>
          <w:lang w:val="it-IT"/>
        </w:rPr>
        <w:t xml:space="preserve">Traduzione dal napoletano in italiano: </w:t>
      </w:r>
    </w:p>
    <w:p w14:paraId="7BA4AAFC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Porti i calzoni con uno stemma dietro,</w:t>
      </w:r>
    </w:p>
    <w:p w14:paraId="77406E12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un cappellino con la visiera alzata,</w:t>
      </w:r>
    </w:p>
    <w:p w14:paraId="7DCB915C" w14:textId="35C20633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passi scampanando per Toledo,</w:t>
      </w: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 xml:space="preserve"> </w:t>
      </w:r>
    </w:p>
    <w:p w14:paraId="05947B20" w14:textId="6B21F704" w:rsidR="000979F4" w:rsidRPr="000979F4" w:rsidRDefault="000979F4" w:rsidP="000979F4">
      <w:pPr>
        <w:shd w:val="clear" w:color="auto" w:fill="FFFFFF"/>
        <w:spacing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come un guappo, per farti guardare.</w:t>
      </w: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 xml:space="preserve"> </w:t>
      </w:r>
    </w:p>
    <w:p w14:paraId="2C44221D" w14:textId="77777777" w:rsidR="000979F4" w:rsidRPr="000979F4" w:rsidRDefault="000979F4" w:rsidP="000979F4">
      <w:pPr>
        <w:shd w:val="clear" w:color="auto" w:fill="FFFFFF"/>
        <w:spacing w:after="0" w:line="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 </w:t>
      </w:r>
    </w:p>
    <w:p w14:paraId="4CDD81CF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l’americano,</w:t>
      </w:r>
    </w:p>
    <w:p w14:paraId="68C9C2C8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americano, americano.</w:t>
      </w:r>
    </w:p>
    <w:p w14:paraId="1F4251AB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Dammi retta, chi te lo fa fare?</w:t>
      </w:r>
    </w:p>
    <w:p w14:paraId="4E43CCE2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vivere alla moda,</w:t>
      </w:r>
    </w:p>
    <w:p w14:paraId="1A17EA0C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ma se bevi whisky and soda</w:t>
      </w:r>
    </w:p>
    <w:p w14:paraId="227A9013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poi ti senti disturbato.</w:t>
      </w:r>
    </w:p>
    <w:p w14:paraId="52F5E7D7" w14:textId="77777777" w:rsidR="000979F4" w:rsidRPr="000979F4" w:rsidRDefault="000979F4" w:rsidP="000979F4">
      <w:pPr>
        <w:shd w:val="clear" w:color="auto" w:fill="FFFFFF"/>
        <w:spacing w:after="0" w:line="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 </w:t>
      </w:r>
    </w:p>
    <w:p w14:paraId="3ECC1320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balli il rock and roll,</w:t>
      </w:r>
    </w:p>
    <w:p w14:paraId="36067B4E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giochi a baseball,</w:t>
      </w:r>
    </w:p>
    <w:p w14:paraId="31B54085" w14:textId="110E3BEF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ma i soldi per le Camel</w:t>
      </w:r>
    </w:p>
    <w:p w14:paraId="1178F859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chi te li dà? La borsetta di mamma.</w:t>
      </w:r>
    </w:p>
    <w:p w14:paraId="68DC337D" w14:textId="77777777" w:rsidR="000979F4" w:rsidRPr="000979F4" w:rsidRDefault="000979F4" w:rsidP="000979F4">
      <w:pPr>
        <w:shd w:val="clear" w:color="auto" w:fill="FFFFFF"/>
        <w:spacing w:after="0" w:line="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 </w:t>
      </w:r>
    </w:p>
    <w:p w14:paraId="62B03559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l’americano,</w:t>
      </w:r>
    </w:p>
    <w:p w14:paraId="1CFB899A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americano, americano,</w:t>
      </w:r>
    </w:p>
    <w:p w14:paraId="78DA8C7E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ma sei nato in Italy!</w:t>
      </w:r>
    </w:p>
    <w:p w14:paraId="734CBCC6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Dammi retta, non c’è niente da fare,</w:t>
      </w:r>
    </w:p>
    <w:p w14:paraId="61F2F3A2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ok, napoletano!</w:t>
      </w:r>
    </w:p>
    <w:p w14:paraId="407989DC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l’americano!</w:t>
      </w:r>
    </w:p>
    <w:p w14:paraId="11AA8801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l’americano!</w:t>
      </w:r>
    </w:p>
    <w:p w14:paraId="563041FD" w14:textId="77777777" w:rsidR="000979F4" w:rsidRPr="000979F4" w:rsidRDefault="000979F4" w:rsidP="000979F4">
      <w:pPr>
        <w:shd w:val="clear" w:color="auto" w:fill="FFFFFF"/>
        <w:spacing w:after="0" w:line="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 </w:t>
      </w:r>
    </w:p>
    <w:p w14:paraId="14606686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Come può capirti chi ti vuole bene,</w:t>
      </w:r>
    </w:p>
    <w:p w14:paraId="5149CD77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se tu le parli mezzo americano?</w:t>
      </w:r>
    </w:p>
    <w:p w14:paraId="175C1D35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Quando si fa l’amore sotto la luna</w:t>
      </w:r>
    </w:p>
    <w:p w14:paraId="43D93EF7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come ti viene in testa di dire I love you?</w:t>
      </w:r>
    </w:p>
    <w:p w14:paraId="005152DD" w14:textId="77777777" w:rsidR="000979F4" w:rsidRPr="000979F4" w:rsidRDefault="000979F4" w:rsidP="000979F4">
      <w:pPr>
        <w:shd w:val="clear" w:color="auto" w:fill="FFFFFF"/>
        <w:spacing w:after="0" w:line="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 </w:t>
      </w:r>
    </w:p>
    <w:p w14:paraId="4AE4A68D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l’americano,</w:t>
      </w:r>
    </w:p>
    <w:p w14:paraId="40D646E4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americano, americano.</w:t>
      </w:r>
    </w:p>
    <w:p w14:paraId="776A6E9E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Dammi retta, chi te lo fa fare?</w:t>
      </w:r>
    </w:p>
    <w:p w14:paraId="4922A2C7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vivere alla moda,</w:t>
      </w:r>
    </w:p>
    <w:p w14:paraId="50CB7E0A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ma se bevi whisky and soda</w:t>
      </w:r>
    </w:p>
    <w:p w14:paraId="29AF25FE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poi ti senti disturbato.</w:t>
      </w:r>
    </w:p>
    <w:p w14:paraId="3F514B61" w14:textId="77777777" w:rsidR="000979F4" w:rsidRPr="000979F4" w:rsidRDefault="000979F4" w:rsidP="000979F4">
      <w:pPr>
        <w:shd w:val="clear" w:color="auto" w:fill="FFFFFF"/>
        <w:spacing w:after="0" w:line="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 </w:t>
      </w:r>
    </w:p>
    <w:p w14:paraId="2CC5945E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balli il rock and roll,</w:t>
      </w:r>
    </w:p>
    <w:p w14:paraId="32D9A29B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lastRenderedPageBreak/>
        <w:t>tu giochi a baseball,</w:t>
      </w:r>
    </w:p>
    <w:p w14:paraId="623FE095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ma i soldi per le Camel</w:t>
      </w:r>
    </w:p>
    <w:p w14:paraId="4797B0E2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chi te li dà? La borsetta di mamma.</w:t>
      </w:r>
    </w:p>
    <w:p w14:paraId="2169B880" w14:textId="77777777" w:rsidR="000979F4" w:rsidRPr="000979F4" w:rsidRDefault="000979F4" w:rsidP="000979F4">
      <w:pPr>
        <w:shd w:val="clear" w:color="auto" w:fill="FFFFFF"/>
        <w:spacing w:after="0" w:line="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 </w:t>
      </w:r>
    </w:p>
    <w:p w14:paraId="6FD7DDA4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l’americano,</w:t>
      </w:r>
    </w:p>
    <w:p w14:paraId="475EBFEF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americano, americano,</w:t>
      </w:r>
    </w:p>
    <w:p w14:paraId="18F60845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ma sei nato in Italy!</w:t>
      </w:r>
    </w:p>
    <w:p w14:paraId="31A80DBE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Dammi retta, non c’è niente da fare,</w:t>
      </w:r>
    </w:p>
    <w:p w14:paraId="1724013A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ok, napoletano!</w:t>
      </w:r>
    </w:p>
    <w:p w14:paraId="5B4FC152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l’americano!</w:t>
      </w:r>
    </w:p>
    <w:p w14:paraId="1DB849EC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l’americano!</w:t>
      </w:r>
    </w:p>
    <w:p w14:paraId="41F8A220" w14:textId="77777777" w:rsidR="000979F4" w:rsidRPr="000979F4" w:rsidRDefault="000979F4" w:rsidP="000979F4">
      <w:pPr>
        <w:shd w:val="clear" w:color="auto" w:fill="FFFFFF"/>
        <w:spacing w:after="0" w:line="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 </w:t>
      </w:r>
    </w:p>
    <w:p w14:paraId="7A7072B9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l’americano,</w:t>
      </w:r>
    </w:p>
    <w:p w14:paraId="46EE1FE3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americano, americano,</w:t>
      </w:r>
    </w:p>
    <w:p w14:paraId="384A2AE5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ma sei nato in Italy!</w:t>
      </w:r>
    </w:p>
    <w:p w14:paraId="105C6E75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Dammi retta, non c’è niente da fare,</w:t>
      </w:r>
    </w:p>
    <w:p w14:paraId="45063B1F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ok, napoletano!</w:t>
      </w:r>
    </w:p>
    <w:p w14:paraId="1B16EC15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l’americano!</w:t>
      </w:r>
    </w:p>
    <w:p w14:paraId="596B909C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Tu vuoi far l’americano!</w:t>
      </w:r>
    </w:p>
    <w:p w14:paraId="0E97863E" w14:textId="77777777" w:rsidR="000979F4" w:rsidRPr="000979F4" w:rsidRDefault="000979F4" w:rsidP="000979F4">
      <w:pPr>
        <w:shd w:val="clear" w:color="auto" w:fill="FFFFFF"/>
        <w:spacing w:after="0" w:line="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 </w:t>
      </w:r>
    </w:p>
    <w:p w14:paraId="6605BCA2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it-IT" w:eastAsia="ru-RU"/>
          <w14:ligatures w14:val="none"/>
        </w:rPr>
        <w:t>whisky e soda e rock and roll.</w:t>
      </w:r>
    </w:p>
    <w:p w14:paraId="052270F7" w14:textId="77777777" w:rsidR="000979F4" w:rsidRPr="000979F4" w:rsidRDefault="000979F4" w:rsidP="000979F4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en-US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en-US" w:eastAsia="ru-RU"/>
          <w14:ligatures w14:val="none"/>
        </w:rPr>
        <w:t>whisky e soda e rock and roll.</w:t>
      </w:r>
    </w:p>
    <w:p w14:paraId="15546C9B" w14:textId="77777777" w:rsidR="000979F4" w:rsidRPr="000979F4" w:rsidRDefault="000979F4" w:rsidP="000979F4">
      <w:pPr>
        <w:shd w:val="clear" w:color="auto" w:fill="FFFFFF"/>
        <w:spacing w:line="240" w:lineRule="auto"/>
        <w:rPr>
          <w:rFonts w:ascii="Arial" w:eastAsia="Times New Roman" w:hAnsi="Arial" w:cs="Arial"/>
          <w:color w:val="1A1A1A"/>
          <w:kern w:val="0"/>
          <w:sz w:val="24"/>
          <w:szCs w:val="24"/>
          <w:lang w:val="en-US" w:eastAsia="ru-RU"/>
          <w14:ligatures w14:val="none"/>
        </w:rPr>
      </w:pP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en-US" w:eastAsia="ru-RU"/>
          <w14:ligatures w14:val="none"/>
        </w:rPr>
        <w:t>whisky e soda</w:t>
      </w:r>
      <w:r w:rsidRPr="000979F4">
        <w:rPr>
          <w:rFonts w:ascii="Arial" w:eastAsia="Times New Roman" w:hAnsi="Arial" w:cs="Arial"/>
          <w:color w:val="1A1A1A"/>
          <w:kern w:val="0"/>
          <w:sz w:val="24"/>
          <w:szCs w:val="24"/>
          <w:lang w:val="en-US" w:eastAsia="ru-RU"/>
          <w14:ligatures w14:val="none"/>
        </w:rPr>
        <w:t> e </w:t>
      </w:r>
      <w:r w:rsidRPr="000979F4">
        <w:rPr>
          <w:rFonts w:ascii="Arial" w:eastAsia="Times New Roman" w:hAnsi="Arial" w:cs="Arial"/>
          <w:i/>
          <w:iCs/>
          <w:color w:val="1A1A1A"/>
          <w:kern w:val="0"/>
          <w:sz w:val="24"/>
          <w:szCs w:val="24"/>
          <w:lang w:val="en-US" w:eastAsia="ru-RU"/>
          <w14:ligatures w14:val="none"/>
        </w:rPr>
        <w:t>rock and roll</w:t>
      </w:r>
      <w:r w:rsidRPr="000979F4">
        <w:rPr>
          <w:rFonts w:ascii="Arial" w:eastAsia="Times New Roman" w:hAnsi="Arial" w:cs="Arial"/>
          <w:color w:val="1A1A1A"/>
          <w:kern w:val="0"/>
          <w:sz w:val="24"/>
          <w:szCs w:val="24"/>
          <w:lang w:val="en-US" w:eastAsia="ru-RU"/>
          <w14:ligatures w14:val="none"/>
        </w:rPr>
        <w:t>.</w:t>
      </w:r>
    </w:p>
    <w:p w14:paraId="56F35FF6" w14:textId="77777777" w:rsidR="000979F4" w:rsidRPr="000979F4" w:rsidRDefault="000979F4" w:rsidP="000979F4">
      <w:pPr>
        <w:pStyle w:val="a3"/>
        <w:shd w:val="clear" w:color="auto" w:fill="FFFFFF"/>
        <w:spacing w:before="120" w:beforeAutospacing="0" w:after="240" w:afterAutospacing="0"/>
        <w:jc w:val="both"/>
        <w:rPr>
          <w:color w:val="202122"/>
          <w:sz w:val="28"/>
          <w:szCs w:val="28"/>
          <w:lang w:val="en-US"/>
        </w:rPr>
      </w:pPr>
    </w:p>
    <w:p w14:paraId="666244E1" w14:textId="04507762" w:rsidR="000979F4" w:rsidRDefault="000979F4" w:rsidP="000979F4">
      <w:pPr>
        <w:jc w:val="both"/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</w:pPr>
      <w:r w:rsidRPr="000979F4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1.</w:t>
      </w:r>
      <w:r w:rsidRPr="000979F4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 xml:space="preserve">Come si veste e come si comporta il giovane per sembrare un "americano"? Elencate tutti i dettagli (abbigliamento, gesti, passatempi). </w:t>
      </w:r>
    </w:p>
    <w:p w14:paraId="1E0097C9" w14:textId="77777777" w:rsidR="000979F4" w:rsidRPr="000979F4" w:rsidRDefault="000979F4" w:rsidP="000979F4">
      <w:pPr>
        <w:jc w:val="both"/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0979F4" w14:paraId="21FB2718" w14:textId="77777777" w:rsidTr="000979F4">
        <w:tc>
          <w:tcPr>
            <w:tcW w:w="3539" w:type="dxa"/>
          </w:tcPr>
          <w:p w14:paraId="1A8CA0BE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  <w:tc>
          <w:tcPr>
            <w:tcW w:w="5806" w:type="dxa"/>
          </w:tcPr>
          <w:p w14:paraId="1FFF58B7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</w:tr>
      <w:tr w:rsidR="000979F4" w14:paraId="7FF26457" w14:textId="77777777" w:rsidTr="000979F4">
        <w:tc>
          <w:tcPr>
            <w:tcW w:w="3539" w:type="dxa"/>
          </w:tcPr>
          <w:p w14:paraId="3B17898D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  <w:tc>
          <w:tcPr>
            <w:tcW w:w="5806" w:type="dxa"/>
          </w:tcPr>
          <w:p w14:paraId="1104CB27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</w:tr>
      <w:tr w:rsidR="000979F4" w14:paraId="4D7AEE3E" w14:textId="77777777" w:rsidTr="000979F4">
        <w:tc>
          <w:tcPr>
            <w:tcW w:w="3539" w:type="dxa"/>
          </w:tcPr>
          <w:p w14:paraId="11006142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  <w:tc>
          <w:tcPr>
            <w:tcW w:w="5806" w:type="dxa"/>
          </w:tcPr>
          <w:p w14:paraId="569FD9FF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</w:tr>
      <w:tr w:rsidR="000979F4" w14:paraId="3A49AEB5" w14:textId="77777777" w:rsidTr="000979F4">
        <w:tc>
          <w:tcPr>
            <w:tcW w:w="3539" w:type="dxa"/>
          </w:tcPr>
          <w:p w14:paraId="00129BDE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  <w:tc>
          <w:tcPr>
            <w:tcW w:w="5806" w:type="dxa"/>
          </w:tcPr>
          <w:p w14:paraId="64F230DE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</w:tr>
      <w:tr w:rsidR="000979F4" w14:paraId="2E33AB55" w14:textId="77777777" w:rsidTr="000979F4">
        <w:tc>
          <w:tcPr>
            <w:tcW w:w="3539" w:type="dxa"/>
          </w:tcPr>
          <w:p w14:paraId="37C0391C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  <w:tc>
          <w:tcPr>
            <w:tcW w:w="5806" w:type="dxa"/>
          </w:tcPr>
          <w:p w14:paraId="645BBB77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</w:tr>
      <w:tr w:rsidR="000979F4" w14:paraId="7946D5D7" w14:textId="77777777" w:rsidTr="000979F4">
        <w:tc>
          <w:tcPr>
            <w:tcW w:w="3539" w:type="dxa"/>
          </w:tcPr>
          <w:p w14:paraId="0F40B353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  <w:tc>
          <w:tcPr>
            <w:tcW w:w="5806" w:type="dxa"/>
          </w:tcPr>
          <w:p w14:paraId="402C29A8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</w:tr>
      <w:tr w:rsidR="000979F4" w14:paraId="2FFEF358" w14:textId="77777777" w:rsidTr="000979F4">
        <w:tc>
          <w:tcPr>
            <w:tcW w:w="3539" w:type="dxa"/>
          </w:tcPr>
          <w:p w14:paraId="2D8681B5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  <w:tc>
          <w:tcPr>
            <w:tcW w:w="5806" w:type="dxa"/>
          </w:tcPr>
          <w:p w14:paraId="1C2AC61C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</w:tr>
      <w:tr w:rsidR="000979F4" w14:paraId="5AEFF53B" w14:textId="77777777" w:rsidTr="000979F4">
        <w:tc>
          <w:tcPr>
            <w:tcW w:w="3539" w:type="dxa"/>
          </w:tcPr>
          <w:p w14:paraId="1D9EC9F8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  <w:tc>
          <w:tcPr>
            <w:tcW w:w="5806" w:type="dxa"/>
          </w:tcPr>
          <w:p w14:paraId="6FB702B6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</w:tr>
      <w:tr w:rsidR="000979F4" w14:paraId="0306B924" w14:textId="77777777" w:rsidTr="000979F4">
        <w:tc>
          <w:tcPr>
            <w:tcW w:w="3539" w:type="dxa"/>
          </w:tcPr>
          <w:p w14:paraId="3EDB5915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  <w:tc>
          <w:tcPr>
            <w:tcW w:w="5806" w:type="dxa"/>
          </w:tcPr>
          <w:p w14:paraId="7FF55D3C" w14:textId="77777777" w:rsidR="000979F4" w:rsidRDefault="000979F4" w:rsidP="000979F4">
            <w:pPr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it-IT"/>
              </w:rPr>
            </w:pPr>
          </w:p>
        </w:tc>
      </w:tr>
    </w:tbl>
    <w:p w14:paraId="0E2D30C6" w14:textId="77777777" w:rsidR="000979F4" w:rsidRPr="000979F4" w:rsidRDefault="000979F4" w:rsidP="000979F4">
      <w:pPr>
        <w:jc w:val="both"/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</w:pPr>
    </w:p>
    <w:p w14:paraId="2192442B" w14:textId="62DFFED1" w:rsidR="000979F4" w:rsidRDefault="000979F4" w:rsidP="000979F4">
      <w:pPr>
        <w:jc w:val="both"/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</w:pPr>
      <w:r w:rsidRPr="000979F4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2.</w:t>
      </w:r>
      <w:r w:rsidRPr="000979F4">
        <w:rPr>
          <w:rStyle w:val="a6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it-IT"/>
        </w:rPr>
        <w:t>Trovate nel testo la principale contraddizione che si ripete nel ritornello. Perché è insieme comica e triste?</w:t>
      </w:r>
    </w:p>
    <w:p w14:paraId="1076FEC4" w14:textId="77777777" w:rsidR="000979F4" w:rsidRDefault="000979F4" w:rsidP="000979F4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3F9654" w14:textId="77777777" w:rsidR="000979F4" w:rsidRPr="000979F4" w:rsidRDefault="000979F4" w:rsidP="000979F4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sectPr w:rsidR="000979F4" w:rsidRPr="00097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538A6"/>
    <w:multiLevelType w:val="hybridMultilevel"/>
    <w:tmpl w:val="5A549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F4"/>
    <w:rsid w:val="00015BF6"/>
    <w:rsid w:val="000979F4"/>
    <w:rsid w:val="0011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92B6"/>
  <w15:chartTrackingRefBased/>
  <w15:docId w15:val="{69023C27-DD64-4F53-8B10-01B1D8E2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9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7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0979F4"/>
    <w:rPr>
      <w:color w:val="0000FF"/>
      <w:u w:val="single"/>
    </w:rPr>
  </w:style>
  <w:style w:type="character" w:styleId="a5">
    <w:name w:val="Emphasis"/>
    <w:basedOn w:val="a0"/>
    <w:uiPriority w:val="20"/>
    <w:qFormat/>
    <w:rsid w:val="000979F4"/>
    <w:rPr>
      <w:i/>
      <w:iCs/>
    </w:rPr>
  </w:style>
  <w:style w:type="character" w:styleId="a6">
    <w:name w:val="Strong"/>
    <w:basedOn w:val="a0"/>
    <w:uiPriority w:val="22"/>
    <w:qFormat/>
    <w:rsid w:val="000979F4"/>
    <w:rPr>
      <w:b/>
      <w:bCs/>
    </w:rPr>
  </w:style>
  <w:style w:type="paragraph" w:styleId="a7">
    <w:name w:val="List Paragraph"/>
    <w:basedOn w:val="a"/>
    <w:uiPriority w:val="34"/>
    <w:qFormat/>
    <w:rsid w:val="000979F4"/>
    <w:pPr>
      <w:ind w:left="720"/>
      <w:contextualSpacing/>
    </w:pPr>
  </w:style>
  <w:style w:type="table" w:styleId="a8">
    <w:name w:val="Table Grid"/>
    <w:basedOn w:val="a1"/>
    <w:uiPriority w:val="39"/>
    <w:rsid w:val="0009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34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8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93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61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68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78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66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8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3535">
          <w:marLeft w:val="0"/>
          <w:marRight w:val="0"/>
          <w:marTop w:val="12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525">
          <w:marLeft w:val="0"/>
          <w:marRight w:val="0"/>
          <w:marTop w:val="12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8630">
          <w:marLeft w:val="0"/>
          <w:marRight w:val="0"/>
          <w:marTop w:val="12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9957">
          <w:marLeft w:val="0"/>
          <w:marRight w:val="0"/>
          <w:marTop w:val="12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3493">
          <w:marLeft w:val="0"/>
          <w:marRight w:val="0"/>
          <w:marTop w:val="12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8355">
          <w:marLeft w:val="0"/>
          <w:marRight w:val="0"/>
          <w:marTop w:val="12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8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5136">
          <w:marLeft w:val="0"/>
          <w:marRight w:val="0"/>
          <w:marTop w:val="12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852">
          <w:marLeft w:val="0"/>
          <w:marRight w:val="0"/>
          <w:marTop w:val="12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1262">
          <w:marLeft w:val="0"/>
          <w:marRight w:val="0"/>
          <w:marTop w:val="12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1991">
          <w:marLeft w:val="0"/>
          <w:marRight w:val="0"/>
          <w:marTop w:val="12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Nisa_(paroliere)" TargetMode="External"/><Relationship Id="rId13" Type="http://schemas.openxmlformats.org/officeDocument/2006/relationships/hyperlink" Target="https://it.wikipedia.org/wiki/Path%C3%A9_(casa_discografica)" TargetMode="External"/><Relationship Id="rId18" Type="http://schemas.openxmlformats.org/officeDocument/2006/relationships/hyperlink" Target="https://it.wikipedia.org/wiki/Camel_(sigarette)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it.wikipedia.org/wiki/Americanizzazione" TargetMode="External"/><Relationship Id="rId7" Type="http://schemas.openxmlformats.org/officeDocument/2006/relationships/hyperlink" Target="https://it.wikipedia.org/wiki/Renato_Carosone" TargetMode="External"/><Relationship Id="rId12" Type="http://schemas.openxmlformats.org/officeDocument/2006/relationships/hyperlink" Target="https://it.wikipedia.org/wiki/Boogie_woogie" TargetMode="External"/><Relationship Id="rId17" Type="http://schemas.openxmlformats.org/officeDocument/2006/relationships/hyperlink" Target="https://it.wikipedia.org/wiki/Basebal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t.wikipedia.org/wiki/Rock_and_roll" TargetMode="External"/><Relationship Id="rId20" Type="http://schemas.openxmlformats.org/officeDocument/2006/relationships/hyperlink" Target="https://it.wikipedia.org/wiki/Alberto_Sord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Canzone_napoletana" TargetMode="External"/><Relationship Id="rId11" Type="http://schemas.openxmlformats.org/officeDocument/2006/relationships/hyperlink" Target="https://it.wikipedia.org/wiki/Pianoforte" TargetMode="External"/><Relationship Id="rId24" Type="http://schemas.openxmlformats.org/officeDocument/2006/relationships/hyperlink" Target="https://it.wikipedia.org/wiki/Sogno_americano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it.wikipedia.org/wiki/Acqua_di_Seltz" TargetMode="External"/><Relationship Id="rId23" Type="http://schemas.openxmlformats.org/officeDocument/2006/relationships/hyperlink" Target="https://it.wikipedia.org/wiki/Italia" TargetMode="External"/><Relationship Id="rId10" Type="http://schemas.openxmlformats.org/officeDocument/2006/relationships/hyperlink" Target="https://it.wikipedia.org/wiki/Jazz" TargetMode="External"/><Relationship Id="rId19" Type="http://schemas.openxmlformats.org/officeDocument/2006/relationships/hyperlink" Target="https://it.wikipedia.org/wiki/Nando_Merico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.wikipedia.org/wiki/Swing" TargetMode="External"/><Relationship Id="rId14" Type="http://schemas.openxmlformats.org/officeDocument/2006/relationships/hyperlink" Target="https://it.wikipedia.org/wiki/Whisky" TargetMode="External"/><Relationship Id="rId22" Type="http://schemas.openxmlformats.org/officeDocument/2006/relationships/hyperlink" Target="https://it.wikipedia.org/wiki/Secondo_dopoguerra_italian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Dimitrieva</dc:creator>
  <cp:keywords/>
  <dc:description/>
  <cp:lastModifiedBy>Kseniia Dimitrieva</cp:lastModifiedBy>
  <cp:revision>1</cp:revision>
  <dcterms:created xsi:type="dcterms:W3CDTF">2025-12-29T20:03:00Z</dcterms:created>
  <dcterms:modified xsi:type="dcterms:W3CDTF">2025-12-29T20:11:00Z</dcterms:modified>
</cp:coreProperties>
</file>