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3AA8A5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14:paraId="1864A719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  <w:r w:rsidRPr="00B06C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7FEE92" wp14:editId="17EFFE2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0000" cy="812800"/>
            <wp:effectExtent l="0" t="0" r="635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B25CC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95FA64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Міністерство освіти та науки України</w:t>
      </w:r>
    </w:p>
    <w:p w14:paraId="21B3D520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03FDC7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332B63E8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14:paraId="22A47FFE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1BCEFC68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DAF0A6" w14:textId="3F4BFABA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Кафедра інформатики та програмної інженерії</w:t>
      </w:r>
    </w:p>
    <w:p w14:paraId="594EDDC8" w14:textId="77777777" w:rsidR="0073128B" w:rsidRPr="00B06C5C" w:rsidRDefault="0073128B" w:rsidP="00B06C5C">
      <w:pPr>
        <w:spacing w:after="0"/>
        <w:ind w:right="485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9F1474" w14:textId="4177A155" w:rsidR="0073128B" w:rsidRDefault="0073128B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575119F" w14:textId="1731CF24" w:rsid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940E196" w14:textId="5AC8B5CC" w:rsid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0F34A05" w14:textId="77777777" w:rsidR="00B06C5C" w:rsidRP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EE074F8" w14:textId="1177F838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ЗВІТ</w:t>
      </w:r>
    </w:p>
    <w:p w14:paraId="53F404DE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33C3F7" w14:textId="77777777" w:rsidR="001124F0" w:rsidRDefault="0073128B" w:rsidP="00112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06C5C">
        <w:rPr>
          <w:rFonts w:ascii="Times New Roman" w:hAnsi="Times New Roman" w:cs="Times New Roman"/>
          <w:sz w:val="32"/>
          <w:szCs w:val="32"/>
        </w:rPr>
        <w:t>з дисципліни «</w:t>
      </w:r>
      <w:r w:rsidR="001124F0" w:rsidRPr="001124F0">
        <w:rPr>
          <w:rFonts w:ascii="Times New Roman" w:hAnsi="Times New Roman" w:cs="Times New Roman"/>
          <w:sz w:val="32"/>
          <w:szCs w:val="32"/>
        </w:rPr>
        <w:t xml:space="preserve">Сучасні технології розробки </w:t>
      </w:r>
    </w:p>
    <w:p w14:paraId="536B8A05" w14:textId="13D0BEC8" w:rsidR="0073128B" w:rsidRPr="00B06C5C" w:rsidRDefault="001124F0" w:rsidP="00112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124F0">
        <w:rPr>
          <w:rFonts w:ascii="Times New Roman" w:hAnsi="Times New Roman" w:cs="Times New Roman"/>
          <w:sz w:val="32"/>
          <w:szCs w:val="32"/>
        </w:rPr>
        <w:t>WEB-застосувань мовою програмування PHP</w:t>
      </w:r>
      <w:r w:rsidR="0073128B" w:rsidRPr="00B06C5C">
        <w:rPr>
          <w:rFonts w:ascii="Times New Roman" w:hAnsi="Times New Roman" w:cs="Times New Roman"/>
          <w:sz w:val="32"/>
          <w:szCs w:val="32"/>
        </w:rPr>
        <w:t>»</w:t>
      </w:r>
    </w:p>
    <w:p w14:paraId="5F9AC5B2" w14:textId="4F7B2462" w:rsidR="0073128B" w:rsidRPr="005B69DE" w:rsidRDefault="001124F0" w:rsidP="00B06C5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124F0">
        <w:rPr>
          <w:rFonts w:ascii="Times New Roman" w:hAnsi="Times New Roman" w:cs="Times New Roman"/>
          <w:sz w:val="32"/>
          <w:szCs w:val="32"/>
          <w:lang w:val="ru-RU"/>
        </w:rPr>
        <w:t>Практична робота</w:t>
      </w:r>
      <w:r w:rsidR="0073128B" w:rsidRPr="00B06C5C">
        <w:rPr>
          <w:rFonts w:ascii="Times New Roman" w:hAnsi="Times New Roman" w:cs="Times New Roman"/>
          <w:sz w:val="32"/>
          <w:szCs w:val="32"/>
        </w:rPr>
        <w:t xml:space="preserve"> №</w:t>
      </w:r>
      <w:r w:rsidR="00A77B8B">
        <w:rPr>
          <w:rFonts w:ascii="Times New Roman" w:hAnsi="Times New Roman" w:cs="Times New Roman"/>
          <w:sz w:val="32"/>
          <w:szCs w:val="32"/>
          <w:lang w:val="en-US"/>
        </w:rPr>
        <w:t>6</w:t>
      </w:r>
    </w:p>
    <w:p w14:paraId="26105921" w14:textId="54886DBC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«</w:t>
      </w:r>
      <w:r w:rsidR="00A77B8B" w:rsidRPr="00A77B8B">
        <w:rPr>
          <w:rFonts w:ascii="Times New Roman" w:hAnsi="Times New Roman" w:cs="Times New Roman"/>
          <w:b/>
          <w:sz w:val="32"/>
          <w:szCs w:val="32"/>
        </w:rPr>
        <w:t>Розробка власного прикладного програмного інтерфейсу (API)</w:t>
      </w:r>
      <w:r w:rsidRPr="00B06C5C">
        <w:rPr>
          <w:rFonts w:ascii="Times New Roman" w:hAnsi="Times New Roman" w:cs="Times New Roman"/>
          <w:b/>
          <w:sz w:val="32"/>
          <w:szCs w:val="32"/>
        </w:rPr>
        <w:t>»</w:t>
      </w:r>
    </w:p>
    <w:p w14:paraId="5C38210D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058D64C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1B221500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058C705A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7BEEDE1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2B8D1FD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14:paraId="375CBD7D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Виконала:</w:t>
      </w:r>
    </w:p>
    <w:p w14:paraId="7BDE3182" w14:textId="4884F794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Студентка I</w:t>
      </w:r>
      <w:r w:rsidR="00C21150">
        <w:rPr>
          <w:rFonts w:ascii="Times New Roman" w:hAnsi="Times New Roman" w:cs="Times New Roman"/>
          <w:i/>
          <w:sz w:val="28"/>
          <w:szCs w:val="28"/>
        </w:rPr>
        <w:t>І</w:t>
      </w:r>
      <w:r w:rsidRPr="00B06C5C">
        <w:rPr>
          <w:rFonts w:ascii="Times New Roman" w:hAnsi="Times New Roman" w:cs="Times New Roman"/>
          <w:i/>
          <w:sz w:val="28"/>
          <w:szCs w:val="28"/>
        </w:rPr>
        <w:t>І курсу</w:t>
      </w:r>
    </w:p>
    <w:p w14:paraId="161E44E9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групи  ІП-41</w:t>
      </w:r>
    </w:p>
    <w:p w14:paraId="22465BB7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  <w:lang w:val="ru-RU"/>
        </w:rPr>
        <w:t>Цаплюк О</w:t>
      </w:r>
      <w:r w:rsidRPr="00B06C5C">
        <w:rPr>
          <w:rFonts w:ascii="Times New Roman" w:hAnsi="Times New Roman" w:cs="Times New Roman"/>
          <w:sz w:val="28"/>
          <w:szCs w:val="28"/>
        </w:rPr>
        <w:t>.Г.</w:t>
      </w:r>
    </w:p>
    <w:p w14:paraId="00393062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14:paraId="2D01DC38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Перевірив:</w:t>
      </w:r>
    </w:p>
    <w:p w14:paraId="3B6A2829" w14:textId="61E6750B" w:rsidR="0073128B" w:rsidRPr="00B06C5C" w:rsidRDefault="00244B03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Ковтунець О</w:t>
      </w:r>
      <w:r w:rsidR="0073128B" w:rsidRPr="00B06C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В.</w:t>
      </w:r>
    </w:p>
    <w:p w14:paraId="7293909F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201AE6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B4BC33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A4D7C7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F6D2AC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FCE11B" w14:textId="1843B22F" w:rsidR="0073128B" w:rsidRPr="001124F0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6C5C">
        <w:rPr>
          <w:rFonts w:ascii="Times New Roman" w:hAnsi="Times New Roman" w:cs="Times New Roman"/>
          <w:sz w:val="28"/>
          <w:szCs w:val="28"/>
        </w:rPr>
        <w:t>202</w:t>
      </w:r>
      <w:r w:rsidR="001124F0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3FDD46D5" w14:textId="5C9A70E3" w:rsidR="0073128B" w:rsidRPr="00B06C5C" w:rsidRDefault="0073128B" w:rsidP="00B06C5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br w:type="page"/>
      </w:r>
    </w:p>
    <w:p w14:paraId="3AE83481" w14:textId="7C651D03" w:rsidR="001124F0" w:rsidRPr="00A77B8B" w:rsidRDefault="001124F0" w:rsidP="001124F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24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</w:t>
      </w:r>
      <w:r w:rsidR="00A77B8B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4BD6871B" w14:textId="50842078" w:rsidR="00244B03" w:rsidRDefault="001124F0" w:rsidP="001124F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24F0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77B8B" w:rsidRPr="00A77B8B">
        <w:rPr>
          <w:rFonts w:ascii="Times New Roman" w:hAnsi="Times New Roman" w:cs="Times New Roman"/>
          <w:b/>
          <w:bCs/>
          <w:sz w:val="28"/>
          <w:szCs w:val="28"/>
        </w:rPr>
        <w:t>Розробка власного прикладного програмного інтерфейсу (API)</w:t>
      </w:r>
      <w:r w:rsidRPr="001124F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D0B36B4" w14:textId="5036F37B" w:rsidR="003409A3" w:rsidRPr="00244B03" w:rsidRDefault="001E781A" w:rsidP="00A77B8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B06C5C">
        <w:rPr>
          <w:rFonts w:ascii="Times New Roman" w:hAnsi="Times New Roman" w:cs="Times New Roman"/>
          <w:sz w:val="28"/>
          <w:szCs w:val="28"/>
        </w:rPr>
        <w:t xml:space="preserve"> </w:t>
      </w:r>
      <w:r w:rsidR="00A77B8B" w:rsidRPr="00A77B8B">
        <w:rPr>
          <w:rFonts w:ascii="Times New Roman" w:hAnsi="Times New Roman" w:cs="Times New Roman"/>
          <w:sz w:val="28"/>
          <w:szCs w:val="28"/>
        </w:rPr>
        <w:t>Спроєктувати й реалізувати простий прикладний програмний інтерфейс (API) на PHP без</w:t>
      </w:r>
      <w:r w:rsidR="00A7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7B8B" w:rsidRPr="00A77B8B">
        <w:rPr>
          <w:rFonts w:ascii="Times New Roman" w:hAnsi="Times New Roman" w:cs="Times New Roman"/>
          <w:sz w:val="28"/>
          <w:szCs w:val="28"/>
        </w:rPr>
        <w:t>використання фреймворків: єдина точка входу з маршрутизацією за URL-параметрами та HTTP-методом, узгоджений формат JSON-відповіді, коректні коди статусу HTTP для різних сценаріїв</w:t>
      </w:r>
      <w:r w:rsidR="00A77B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7B8B" w:rsidRPr="00A77B8B">
        <w:rPr>
          <w:rFonts w:ascii="Times New Roman" w:hAnsi="Times New Roman" w:cs="Times New Roman"/>
          <w:sz w:val="28"/>
          <w:szCs w:val="28"/>
        </w:rPr>
        <w:t>(успіх, помилка клієнта, відсутній ресурс).</w:t>
      </w:r>
    </w:p>
    <w:p w14:paraId="402485F4" w14:textId="4FF8C0D9" w:rsidR="00455091" w:rsidRPr="001124F0" w:rsidRDefault="00455091" w:rsidP="0045509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Варіант </w:t>
      </w:r>
      <w:r w:rsidR="00244B0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124F0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1F28B38C" w14:textId="08476748" w:rsidR="001124F0" w:rsidRDefault="00ED3EDF" w:rsidP="001124F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51EB1B" wp14:editId="5DCDEBDF">
            <wp:extent cx="6120765" cy="10712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9EE4A3" w14:textId="77777777" w:rsidR="00DF4F8A" w:rsidRDefault="00DF4F8A" w:rsidP="005B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76E54" w14:textId="2167A12C" w:rsidR="005B69DE" w:rsidRPr="001124F0" w:rsidRDefault="001124F0" w:rsidP="005B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3E8B02B8" w14:textId="77777777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b/>
          <w:bCs/>
          <w:sz w:val="28"/>
          <w:szCs w:val="28"/>
        </w:rPr>
        <w:t>Крок 1.</w:t>
      </w:r>
      <w:r w:rsidRPr="00A77B8B">
        <w:rPr>
          <w:rFonts w:ascii="Times New Roman" w:hAnsi="Times New Roman" w:cs="Times New Roman"/>
          <w:sz w:val="28"/>
          <w:szCs w:val="28"/>
        </w:rPr>
        <w:t xml:space="preserve"> Визначити контракт API свого домену.</w:t>
      </w:r>
    </w:p>
    <w:p w14:paraId="356970B1" w14:textId="61AB2C90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sz w:val="28"/>
          <w:szCs w:val="28"/>
        </w:rPr>
        <w:t>Опишіть (коментарем на початку api.php або окремим текстовим файлом API.md) перелік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B8B">
        <w:rPr>
          <w:rFonts w:ascii="Times New Roman" w:hAnsi="Times New Roman" w:cs="Times New Roman"/>
          <w:sz w:val="28"/>
          <w:szCs w:val="28"/>
        </w:rPr>
        <w:t>підтримуваних запитів: метод, ресурс, параметри, приклад відповіді - за зразком із розділу «20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B8B">
        <w:rPr>
          <w:rFonts w:ascii="Times New Roman" w:hAnsi="Times New Roman" w:cs="Times New Roman"/>
          <w:sz w:val="28"/>
          <w:szCs w:val="28"/>
        </w:rPr>
        <w:t>варіантів завдання».</w:t>
      </w:r>
    </w:p>
    <w:p w14:paraId="3C8D1C53" w14:textId="77777777" w:rsid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</w:p>
    <w:p w14:paraId="2914F77D" w14:textId="408EACEF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b/>
          <w:bCs/>
          <w:sz w:val="28"/>
          <w:szCs w:val="28"/>
        </w:rPr>
        <w:t>Крок 2.</w:t>
      </w:r>
      <w:r w:rsidRPr="00A77B8B">
        <w:rPr>
          <w:rFonts w:ascii="Times New Roman" w:hAnsi="Times New Roman" w:cs="Times New Roman"/>
          <w:sz w:val="28"/>
          <w:szCs w:val="28"/>
        </w:rPr>
        <w:t xml:space="preserve"> Створити єдину точку входу.</w:t>
      </w:r>
    </w:p>
    <w:p w14:paraId="2AA6B71D" w14:textId="4CD272E6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sz w:val="28"/>
          <w:szCs w:val="28"/>
        </w:rPr>
        <w:t>У файлі api.php встановіть header('Content-Type: application/json') одразу на початку,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B8B">
        <w:rPr>
          <w:rFonts w:ascii="Times New Roman" w:hAnsi="Times New Roman" w:cs="Times New Roman"/>
          <w:sz w:val="28"/>
          <w:szCs w:val="28"/>
        </w:rPr>
        <w:t>отримайте $_SERVER['REQUEST_METHOD'] і $_GET['resource'].</w:t>
      </w:r>
    </w:p>
    <w:p w14:paraId="35E44149" w14:textId="77777777" w:rsid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</w:p>
    <w:p w14:paraId="58CB9998" w14:textId="6548D36F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b/>
          <w:bCs/>
          <w:sz w:val="28"/>
          <w:szCs w:val="28"/>
        </w:rPr>
        <w:t>Крок 3.</w:t>
      </w:r>
      <w:r w:rsidRPr="00A77B8B">
        <w:rPr>
          <w:rFonts w:ascii="Times New Roman" w:hAnsi="Times New Roman" w:cs="Times New Roman"/>
          <w:sz w:val="28"/>
          <w:szCs w:val="28"/>
        </w:rPr>
        <w:t xml:space="preserve"> Реалізувати маршрутизацію.</w:t>
      </w:r>
    </w:p>
    <w:p w14:paraId="3107E8F2" w14:textId="292E037E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sz w:val="28"/>
          <w:szCs w:val="28"/>
        </w:rPr>
        <w:t>За допомогою if/elseif або match (PHP 8) визначте, яка комбінація метод+ресурс прийшла, 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B8B">
        <w:rPr>
          <w:rFonts w:ascii="Times New Roman" w:hAnsi="Times New Roman" w:cs="Times New Roman"/>
          <w:sz w:val="28"/>
          <w:szCs w:val="28"/>
        </w:rPr>
        <w:t>викличте відповідну функцію-обробник; для невідомого ресурсу поверніть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B8B">
        <w:rPr>
          <w:rFonts w:ascii="Times New Roman" w:hAnsi="Times New Roman" w:cs="Times New Roman"/>
          <w:sz w:val="28"/>
          <w:szCs w:val="28"/>
        </w:rPr>
        <w:t>http_response_code(404) і JSON з описом помилки.</w:t>
      </w:r>
    </w:p>
    <w:p w14:paraId="6C7A2A00" w14:textId="77777777" w:rsid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</w:p>
    <w:p w14:paraId="178060A9" w14:textId="5938A0B5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b/>
          <w:bCs/>
          <w:sz w:val="28"/>
          <w:szCs w:val="28"/>
        </w:rPr>
        <w:t>Крок 4.</w:t>
      </w:r>
      <w:r w:rsidRPr="00A77B8B">
        <w:rPr>
          <w:rFonts w:ascii="Times New Roman" w:hAnsi="Times New Roman" w:cs="Times New Roman"/>
          <w:sz w:val="28"/>
          <w:szCs w:val="28"/>
        </w:rPr>
        <w:t xml:space="preserve"> Реалізувати GET - список і одиничний запис.</w:t>
      </w:r>
    </w:p>
    <w:p w14:paraId="24FBB295" w14:textId="1B6DAAA8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sz w:val="28"/>
          <w:szCs w:val="28"/>
        </w:rPr>
        <w:t>GET /api.php?resource=&lt;ресурс&gt; повертає весь список (200); GET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B8B">
        <w:rPr>
          <w:rFonts w:ascii="Times New Roman" w:hAnsi="Times New Roman" w:cs="Times New Roman"/>
          <w:sz w:val="28"/>
          <w:szCs w:val="28"/>
        </w:rPr>
        <w:t>/api.php?resource=&lt;ресурс&gt;&amp;id=&lt;N&gt; повертає один запис за id або 404, якщо такого id немає 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B8B">
        <w:rPr>
          <w:rFonts w:ascii="Times New Roman" w:hAnsi="Times New Roman" w:cs="Times New Roman"/>
          <w:sz w:val="28"/>
          <w:szCs w:val="28"/>
        </w:rPr>
        <w:t>таблиці.</w:t>
      </w:r>
    </w:p>
    <w:p w14:paraId="66FED32C" w14:textId="77777777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</w:p>
    <w:p w14:paraId="58F81F0B" w14:textId="77777777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Крок 5.</w:t>
      </w:r>
      <w:r w:rsidRPr="00A77B8B">
        <w:rPr>
          <w:rFonts w:ascii="Times New Roman" w:hAnsi="Times New Roman" w:cs="Times New Roman"/>
          <w:sz w:val="28"/>
          <w:szCs w:val="28"/>
        </w:rPr>
        <w:t xml:space="preserve"> Реалізувати POST - створення запису.</w:t>
      </w:r>
    </w:p>
    <w:p w14:paraId="5211908D" w14:textId="5AA058BB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sz w:val="28"/>
          <w:szCs w:val="28"/>
        </w:rPr>
        <w:t>POST /api.php?resource=&lt;ресурс&gt; приймає дані ($_POST або JSON-тіло через php://input),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B8B">
        <w:rPr>
          <w:rFonts w:ascii="Times New Roman" w:hAnsi="Times New Roman" w:cs="Times New Roman"/>
          <w:sz w:val="28"/>
          <w:szCs w:val="28"/>
        </w:rPr>
        <w:t>перевіряє обов'язкові поля (400, якщо чогось бракує), виконує INSERT через підготовлений запит 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B8B">
        <w:rPr>
          <w:rFonts w:ascii="Times New Roman" w:hAnsi="Times New Roman" w:cs="Times New Roman"/>
          <w:sz w:val="28"/>
          <w:szCs w:val="28"/>
        </w:rPr>
        <w:t>повертає 201 з даними створеного запису.</w:t>
      </w:r>
    </w:p>
    <w:p w14:paraId="296474D3" w14:textId="77777777" w:rsid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</w:p>
    <w:p w14:paraId="06E34B97" w14:textId="5056B4D7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b/>
          <w:bCs/>
          <w:sz w:val="28"/>
          <w:szCs w:val="28"/>
        </w:rPr>
        <w:t>Крок 6.</w:t>
      </w:r>
      <w:r w:rsidRPr="00A77B8B">
        <w:rPr>
          <w:rFonts w:ascii="Times New Roman" w:hAnsi="Times New Roman" w:cs="Times New Roman"/>
          <w:sz w:val="28"/>
          <w:szCs w:val="28"/>
        </w:rPr>
        <w:t xml:space="preserve"> Реалізувати доменну дію, окрему від звичайного CRUD.</w:t>
      </w:r>
    </w:p>
    <w:p w14:paraId="619231AB" w14:textId="26240EC0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7B8B">
        <w:rPr>
          <w:rFonts w:ascii="Times New Roman" w:hAnsi="Times New Roman" w:cs="Times New Roman"/>
          <w:sz w:val="28"/>
          <w:szCs w:val="28"/>
        </w:rPr>
        <w:t>Додайте POST-дію, специфічну для вашого домену (параметр action=&lt;...&gt; у запиті) - див. розділ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B8B">
        <w:rPr>
          <w:rFonts w:ascii="Times New Roman" w:hAnsi="Times New Roman" w:cs="Times New Roman"/>
          <w:sz w:val="28"/>
          <w:szCs w:val="28"/>
        </w:rPr>
        <w:t>«20 варіантів завдання»; вона так само повертає JSON і коректний код статусу.</w:t>
      </w:r>
    </w:p>
    <w:p w14:paraId="1B48C3AD" w14:textId="77777777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</w:p>
    <w:p w14:paraId="40886455" w14:textId="77777777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b/>
          <w:bCs/>
          <w:sz w:val="28"/>
          <w:szCs w:val="28"/>
        </w:rPr>
        <w:t>Крок 7.</w:t>
      </w:r>
      <w:r w:rsidRPr="00A77B8B">
        <w:rPr>
          <w:rFonts w:ascii="Times New Roman" w:hAnsi="Times New Roman" w:cs="Times New Roman"/>
          <w:sz w:val="28"/>
          <w:szCs w:val="28"/>
        </w:rPr>
        <w:t xml:space="preserve"> Обробити некоректні запити.</w:t>
      </w:r>
    </w:p>
    <w:p w14:paraId="3894072A" w14:textId="7A547B45" w:rsid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sz w:val="28"/>
          <w:szCs w:val="28"/>
        </w:rPr>
        <w:t>Метод, що не підтримується для вибраного ресурсу, має повертати 405 Method Not Allowed;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B8B">
        <w:rPr>
          <w:rFonts w:ascii="Times New Roman" w:hAnsi="Times New Roman" w:cs="Times New Roman"/>
          <w:sz w:val="28"/>
          <w:szCs w:val="28"/>
        </w:rPr>
        <w:t>параметри, що не пройшли перевірку - 400 Bad Request з описом, яке саме поле некоректне.</w:t>
      </w:r>
    </w:p>
    <w:p w14:paraId="0E6E2528" w14:textId="77777777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</w:p>
    <w:p w14:paraId="21E39DE4" w14:textId="77777777" w:rsidR="00A77B8B" w:rsidRPr="00A77B8B" w:rsidRDefault="00A77B8B" w:rsidP="00A77B8B">
      <w:pPr>
        <w:rPr>
          <w:rFonts w:ascii="Times New Roman" w:hAnsi="Times New Roman" w:cs="Times New Roman"/>
          <w:sz w:val="28"/>
          <w:szCs w:val="28"/>
        </w:rPr>
      </w:pPr>
      <w:r w:rsidRPr="00A77B8B">
        <w:rPr>
          <w:rFonts w:ascii="Times New Roman" w:hAnsi="Times New Roman" w:cs="Times New Roman"/>
          <w:b/>
          <w:bCs/>
          <w:sz w:val="28"/>
          <w:szCs w:val="28"/>
        </w:rPr>
        <w:t>Крок 8.</w:t>
      </w:r>
      <w:r w:rsidRPr="00A77B8B">
        <w:rPr>
          <w:rFonts w:ascii="Times New Roman" w:hAnsi="Times New Roman" w:cs="Times New Roman"/>
          <w:sz w:val="28"/>
          <w:szCs w:val="28"/>
        </w:rPr>
        <w:t xml:space="preserve"> Перевірити API вручну.</w:t>
      </w:r>
    </w:p>
    <w:p w14:paraId="739510E3" w14:textId="0404B372" w:rsidR="00C21150" w:rsidRPr="00C21150" w:rsidRDefault="00A77B8B" w:rsidP="00A77B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7B8B">
        <w:rPr>
          <w:rFonts w:ascii="Times New Roman" w:hAnsi="Times New Roman" w:cs="Times New Roman"/>
          <w:sz w:val="28"/>
          <w:szCs w:val="28"/>
        </w:rPr>
        <w:t>Перевірте всі маршрути браузером (GET) та curl -i або Postman (POST), звертаючи увагу на 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7B8B">
        <w:rPr>
          <w:rFonts w:ascii="Times New Roman" w:hAnsi="Times New Roman" w:cs="Times New Roman"/>
          <w:sz w:val="28"/>
          <w:szCs w:val="28"/>
        </w:rPr>
        <w:t>статусу у відповіді (curl -i показує заголовки й код) і структуру JSON-тіла.</w:t>
      </w:r>
    </w:p>
    <w:p w14:paraId="6BA397D7" w14:textId="7ED9874C" w:rsidR="00C21150" w:rsidRDefault="00C21150" w:rsidP="00A77B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285987" w14:textId="77777777" w:rsidR="00A77B8B" w:rsidRDefault="00A77B8B" w:rsidP="00A77B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79ACF" w14:textId="04562072" w:rsidR="00244B03" w:rsidRDefault="00244B03" w:rsidP="005750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роботи</w:t>
      </w:r>
    </w:p>
    <w:p w14:paraId="35287F38" w14:textId="06B0339A" w:rsidR="001124F0" w:rsidRPr="00DF4F8A" w:rsidRDefault="00DF4F8A" w:rsidP="00DF4F8A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До проєкту додано стилі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CSS.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06F95" w:rsidRPr="00DF4F8A">
        <w:rPr>
          <w:rFonts w:ascii="Times New Roman" w:hAnsi="Times New Roman" w:cs="Times New Roman"/>
          <w:i/>
          <w:iCs/>
          <w:sz w:val="28"/>
          <w:szCs w:val="28"/>
        </w:rPr>
        <w:t>Повний вихідний код розміщено на</w:t>
      </w:r>
      <w:r w:rsidR="00106F95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="00ED3EDF" w:rsidRPr="004B0EE6">
          <w:rPr>
            <w:rStyle w:val="a8"/>
            <w:rFonts w:ascii="Times New Roman" w:hAnsi="Times New Roman" w:cs="Times New Roman"/>
            <w:i/>
            <w:iCs/>
            <w:sz w:val="28"/>
            <w:szCs w:val="28"/>
          </w:rPr>
          <w:t>https://github.com/ksiushatsapliuk/php0</w:t>
        </w:r>
        <w:r w:rsidR="00ED3EDF" w:rsidRPr="004B0EE6">
          <w:rPr>
            <w:rStyle w:val="a8"/>
            <w:rFonts w:ascii="Times New Roman" w:hAnsi="Times New Roman" w:cs="Times New Roman"/>
            <w:i/>
            <w:iCs/>
            <w:sz w:val="28"/>
            <w:szCs w:val="28"/>
            <w:lang w:val="en-US"/>
          </w:rPr>
          <w:t>6</w:t>
        </w:r>
      </w:hyperlink>
      <w:r w:rsidR="001124F0" w:rsidRPr="00DF4F8A">
        <w:rPr>
          <w:rFonts w:ascii="Times New Roman" w:hAnsi="Times New Roman" w:cs="Times New Roman"/>
          <w:i/>
          <w:iCs/>
          <w:sz w:val="28"/>
          <w:szCs w:val="28"/>
        </w:rPr>
        <w:t>.</w:t>
      </w:r>
      <w:hyperlink r:id="rId8" w:history="1"/>
    </w:p>
    <w:p w14:paraId="5647DB18" w14:textId="067EC743" w:rsidR="00244B03" w:rsidRPr="00DF4F8A" w:rsidRDefault="00D5012B" w:rsidP="00244B03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4F8A">
        <w:rPr>
          <w:rFonts w:ascii="Times New Roman" w:hAnsi="Times New Roman" w:cs="Times New Roman"/>
          <w:i/>
          <w:iCs/>
          <w:sz w:val="28"/>
          <w:szCs w:val="28"/>
        </w:rPr>
        <w:t xml:space="preserve">Перевірено </w:t>
      </w:r>
      <w:r w:rsidR="00DF4F8A">
        <w:rPr>
          <w:rFonts w:ascii="Times New Roman" w:hAnsi="Times New Roman" w:cs="Times New Roman"/>
          <w:i/>
          <w:iCs/>
          <w:sz w:val="28"/>
          <w:szCs w:val="28"/>
        </w:rPr>
        <w:t>працездатність проєкту</w:t>
      </w:r>
      <w:r w:rsidR="00DF4F8A" w:rsidRPr="00DF4F8A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244B03" w:rsidRPr="00DF4F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 скріншот</w:t>
      </w:r>
      <w:r w:rsidR="001124F0" w:rsidRPr="00DF4F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і</w:t>
      </w:r>
      <w:r w:rsidR="00244B03" w:rsidRPr="00DF4F8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представлено</w:t>
      </w:r>
      <w:r w:rsidR="009002E1" w:rsidRPr="00DF4F8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9002E1" w:rsidRPr="00DF4F8A">
        <w:rPr>
          <w:rFonts w:ascii="Times New Roman" w:hAnsi="Times New Roman" w:cs="Times New Roman"/>
          <w:i/>
          <w:iCs/>
          <w:sz w:val="28"/>
          <w:szCs w:val="28"/>
        </w:rPr>
        <w:t xml:space="preserve">вигляд </w:t>
      </w:r>
      <w:r w:rsidR="001124F0" w:rsidRPr="00DF4F8A">
        <w:rPr>
          <w:rFonts w:ascii="Times New Roman" w:hAnsi="Times New Roman" w:cs="Times New Roman"/>
          <w:i/>
          <w:iCs/>
          <w:sz w:val="28"/>
          <w:szCs w:val="28"/>
        </w:rPr>
        <w:t xml:space="preserve">сторінки </w:t>
      </w:r>
      <w:r w:rsidR="009002E1" w:rsidRPr="00DF4F8A">
        <w:rPr>
          <w:rFonts w:ascii="Times New Roman" w:hAnsi="Times New Roman" w:cs="Times New Roman"/>
          <w:i/>
          <w:iCs/>
          <w:sz w:val="28"/>
          <w:szCs w:val="28"/>
        </w:rPr>
        <w:t>та</w:t>
      </w:r>
      <w:r w:rsidR="00244B03" w:rsidRPr="00DF4F8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5B69DE" w:rsidRPr="00DF4F8A">
        <w:rPr>
          <w:rFonts w:ascii="Times New Roman" w:hAnsi="Times New Roman" w:cs="Times New Roman"/>
          <w:i/>
          <w:iCs/>
          <w:sz w:val="28"/>
          <w:szCs w:val="28"/>
        </w:rPr>
        <w:t xml:space="preserve">роботу </w:t>
      </w:r>
      <w:r w:rsidR="001124F0" w:rsidRPr="00DF4F8A">
        <w:rPr>
          <w:rFonts w:ascii="Times New Roman" w:hAnsi="Times New Roman" w:cs="Times New Roman"/>
          <w:i/>
          <w:iCs/>
          <w:sz w:val="28"/>
          <w:szCs w:val="28"/>
        </w:rPr>
        <w:t>скрипта</w:t>
      </w:r>
      <w:r w:rsidR="00DF4F8A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7003B967" w14:textId="38B5D15F" w:rsidR="001124F0" w:rsidRDefault="001124F0" w:rsidP="005750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F8C23" w14:textId="291872D2" w:rsidR="00D5012B" w:rsidRPr="001124F0" w:rsidRDefault="009002E1" w:rsidP="00575080">
      <w:pPr>
        <w:jc w:val="center"/>
        <w:rPr>
          <w:rFonts w:ascii="Times New Roman" w:hAnsi="Times New Roman" w:cs="Times New Roman"/>
          <w:sz w:val="28"/>
          <w:szCs w:val="28"/>
        </w:rPr>
      </w:pPr>
      <w:r w:rsidRPr="001124F0">
        <w:rPr>
          <w:rFonts w:ascii="Times New Roman" w:hAnsi="Times New Roman" w:cs="Times New Roman"/>
          <w:sz w:val="28"/>
          <w:szCs w:val="28"/>
        </w:rPr>
        <w:t xml:space="preserve">Рис. </w:t>
      </w:r>
      <w:r w:rsidR="001124F0">
        <w:rPr>
          <w:rFonts w:ascii="Times New Roman" w:hAnsi="Times New Roman" w:cs="Times New Roman"/>
          <w:sz w:val="28"/>
          <w:szCs w:val="28"/>
        </w:rPr>
        <w:t>1</w:t>
      </w:r>
      <w:r w:rsidR="001124F0" w:rsidRPr="001124F0">
        <w:rPr>
          <w:rFonts w:ascii="Times New Roman" w:hAnsi="Times New Roman" w:cs="Times New Roman"/>
          <w:sz w:val="28"/>
          <w:szCs w:val="28"/>
        </w:rPr>
        <w:t>.</w:t>
      </w:r>
      <w:r w:rsidR="00C21150">
        <w:rPr>
          <w:rFonts w:ascii="Times New Roman" w:hAnsi="Times New Roman" w:cs="Times New Roman"/>
          <w:sz w:val="28"/>
          <w:szCs w:val="28"/>
        </w:rPr>
        <w:t>1</w:t>
      </w:r>
      <w:r w:rsidRPr="001124F0">
        <w:rPr>
          <w:rFonts w:ascii="Times New Roman" w:hAnsi="Times New Roman" w:cs="Times New Roman"/>
          <w:sz w:val="28"/>
          <w:szCs w:val="28"/>
        </w:rPr>
        <w:t>. Вигляд головної сторінки сайту</w:t>
      </w:r>
    </w:p>
    <w:p w14:paraId="65B6820B" w14:textId="77777777" w:rsidR="001124F0" w:rsidRDefault="001124F0" w:rsidP="005750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314107" w14:textId="59EC9FAC" w:rsidR="009B7657" w:rsidRDefault="009B7657" w:rsidP="005750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3556F093" w14:textId="29F99BE9" w:rsidR="009B7657" w:rsidRPr="009B7657" w:rsidRDefault="00DF4F8A" w:rsidP="00DF4F8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F8A">
        <w:rPr>
          <w:rFonts w:ascii="Times New Roman" w:hAnsi="Times New Roman" w:cs="Times New Roman"/>
          <w:sz w:val="28"/>
          <w:szCs w:val="28"/>
        </w:rPr>
        <w:t>.</w:t>
      </w:r>
    </w:p>
    <w:sectPr w:rsidR="009B7657" w:rsidRPr="009B76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51212"/>
    <w:multiLevelType w:val="multilevel"/>
    <w:tmpl w:val="E43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3C54"/>
    <w:multiLevelType w:val="multilevel"/>
    <w:tmpl w:val="52D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1ED5"/>
    <w:multiLevelType w:val="multilevel"/>
    <w:tmpl w:val="2CB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645E"/>
    <w:multiLevelType w:val="multilevel"/>
    <w:tmpl w:val="512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76A2A"/>
    <w:multiLevelType w:val="multilevel"/>
    <w:tmpl w:val="40C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00B9E"/>
    <w:multiLevelType w:val="multilevel"/>
    <w:tmpl w:val="BC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C381F"/>
    <w:multiLevelType w:val="multilevel"/>
    <w:tmpl w:val="822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04844"/>
    <w:multiLevelType w:val="multilevel"/>
    <w:tmpl w:val="37C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C4F97"/>
    <w:multiLevelType w:val="multilevel"/>
    <w:tmpl w:val="4CB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C7289"/>
    <w:multiLevelType w:val="multilevel"/>
    <w:tmpl w:val="792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A04CE"/>
    <w:multiLevelType w:val="hybridMultilevel"/>
    <w:tmpl w:val="1EFC34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A0C95"/>
    <w:multiLevelType w:val="hybridMultilevel"/>
    <w:tmpl w:val="B3C4FB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7584F"/>
    <w:multiLevelType w:val="multilevel"/>
    <w:tmpl w:val="1E4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9"/>
  </w:num>
  <w:num w:numId="10">
    <w:abstractNumId w:val="12"/>
  </w:num>
  <w:num w:numId="11">
    <w:abstractNumId w:val="4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79"/>
    <w:rsid w:val="00106F95"/>
    <w:rsid w:val="001124F0"/>
    <w:rsid w:val="001D49A5"/>
    <w:rsid w:val="001E781A"/>
    <w:rsid w:val="00244B03"/>
    <w:rsid w:val="002C1D0D"/>
    <w:rsid w:val="003409A3"/>
    <w:rsid w:val="003D2C72"/>
    <w:rsid w:val="00455091"/>
    <w:rsid w:val="00484156"/>
    <w:rsid w:val="00575080"/>
    <w:rsid w:val="00581436"/>
    <w:rsid w:val="005B69DE"/>
    <w:rsid w:val="005E3A79"/>
    <w:rsid w:val="005F4163"/>
    <w:rsid w:val="00637440"/>
    <w:rsid w:val="0073128B"/>
    <w:rsid w:val="00755940"/>
    <w:rsid w:val="009002E1"/>
    <w:rsid w:val="009B7657"/>
    <w:rsid w:val="00A17111"/>
    <w:rsid w:val="00A77B8B"/>
    <w:rsid w:val="00A813E5"/>
    <w:rsid w:val="00B06C5C"/>
    <w:rsid w:val="00B37C9A"/>
    <w:rsid w:val="00C21150"/>
    <w:rsid w:val="00C2383A"/>
    <w:rsid w:val="00D5012B"/>
    <w:rsid w:val="00DF4F8A"/>
    <w:rsid w:val="00ED3EDF"/>
    <w:rsid w:val="00FD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61F82"/>
  <w15:chartTrackingRefBased/>
  <w15:docId w15:val="{2889634B-6B66-4EC5-8056-8A362AF9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124F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3409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ій"/>
    <w:basedOn w:val="2"/>
    <w:link w:val="a4"/>
    <w:qFormat/>
    <w:rsid w:val="00637440"/>
    <w:pPr>
      <w:spacing w:line="240" w:lineRule="auto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a4">
    <w:name w:val="мій Знак"/>
    <w:basedOn w:val="20"/>
    <w:link w:val="a3"/>
    <w:rsid w:val="00637440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374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455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3409A3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customStyle="1" w:styleId="whitespace-normal">
    <w:name w:val="whitespace-normal"/>
    <w:basedOn w:val="a"/>
    <w:rsid w:val="00340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3409A3"/>
    <w:rPr>
      <w:b/>
      <w:bCs/>
    </w:rPr>
  </w:style>
  <w:style w:type="paragraph" w:styleId="a7">
    <w:name w:val="List Paragraph"/>
    <w:basedOn w:val="a"/>
    <w:uiPriority w:val="34"/>
    <w:qFormat/>
    <w:rsid w:val="00484156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8143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8143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814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siushatsapliuk/WEB6-TabsJSS-hostingOnli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siushatsapliuk/php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</Pages>
  <Words>2007</Words>
  <Characters>1144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Tsapliuik</dc:creator>
  <cp:keywords/>
  <dc:description/>
  <cp:lastModifiedBy>Oksana Tsapliuik</cp:lastModifiedBy>
  <cp:revision>23</cp:revision>
  <cp:lastPrinted>2025-09-30T09:45:00Z</cp:lastPrinted>
  <dcterms:created xsi:type="dcterms:W3CDTF">2025-09-16T15:14:00Z</dcterms:created>
  <dcterms:modified xsi:type="dcterms:W3CDTF">2026-09-10T17:19:00Z</dcterms:modified>
</cp:coreProperties>
</file>