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B4DD2" w14:textId="77777777" w:rsidR="00CB6C7C" w:rsidRDefault="00CB6C7C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기업도시개발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특별법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기업도시법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37253241" w14:textId="77777777" w:rsidR="00CB6C7C" w:rsidRDefault="00CB6C7C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14.]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20292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2. 13.,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2905AD99" w14:textId="77777777" w:rsidR="00CB6C7C" w:rsidRDefault="00CB6C7C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성장거점정책과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044-201-3689</w:t>
      </w:r>
    </w:p>
    <w:p w14:paraId="59E19315" w14:textId="77777777" w:rsidR="00CB6C7C" w:rsidRDefault="00CB6C7C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DD477ED" w14:textId="77777777" w:rsidR="00CB6C7C" w:rsidRDefault="00CB6C7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1B099D23" w14:textId="77777777" w:rsidR="00CB6C7C" w:rsidRDefault="00CB6C7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ADDF99E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산업ㆍ연구ㆍ관광ㆍ레저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걸쳐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계획적ㆍ주도적으로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자족적인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개발ㆍ운영하는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공공복리를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균형발전에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BDFB31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635A43A4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E1D74D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6. 22.&gt;</w:t>
      </w:r>
    </w:p>
    <w:p w14:paraId="2B0D6DF4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기업도시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산업입지와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산업ㆍ연구ㆍ관광ㆍ레저ㆍ업무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주거ㆍ교육ㆍ의료ㆍ문화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자족적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복합기능을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400055" w14:textId="77777777" w:rsidR="00CB6C7C" w:rsidRDefault="00CB6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6. 22.&gt;</w:t>
      </w:r>
    </w:p>
    <w:p w14:paraId="5B599CC9" w14:textId="77777777" w:rsidR="00CB6C7C" w:rsidRDefault="00CB6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6. 22.&gt;</w:t>
      </w:r>
    </w:p>
    <w:p w14:paraId="17E0B80B" w14:textId="77777777" w:rsidR="00CB6C7C" w:rsidRDefault="00CB6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6. 22.&gt;</w:t>
      </w:r>
    </w:p>
    <w:p w14:paraId="23013C7D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기업도시개발구역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7A4D9F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기업도시개발사업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기업도시를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0087CE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4B66C8C5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311831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기업도시개발구역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개발구역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기업도시개발사업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개발사업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완화되는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79D57D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43FFCD0A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69CE0D" w14:textId="77777777" w:rsidR="00CB6C7C" w:rsidRDefault="00CB6C7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</w:t>
      </w:r>
    </w:p>
    <w:p w14:paraId="4112A542" w14:textId="77777777" w:rsidR="00CB6C7C" w:rsidRDefault="00CB6C7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35ABB55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민간기업과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광역시장ㆍ특별자치도지사ㆍ시장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군수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광역시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군수는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공동제안을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지연될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도지사와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4AD16400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5DF62FB6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</w:t>
      </w:r>
    </w:p>
    <w:p w14:paraId="48913F8B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「지방공기업법」에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</w:t>
      </w:r>
    </w:p>
    <w:p w14:paraId="073F9CF4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「제주특별자치도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국제자유도시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제주국제자유도시개발센터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개발구역이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제주특별자치도인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E74EDDF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D64473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명칭ㆍ위치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750CD1B5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기업도시의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기본성격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기본방향</w:t>
      </w:r>
    </w:p>
    <w:p w14:paraId="07D5F61B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기업도시의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64F2C45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재무구조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6623154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00B2A52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분석자료</w:t>
      </w:r>
    </w:p>
    <w:p w14:paraId="57637E94" w14:textId="77777777" w:rsidR="00CB6C7C" w:rsidRDefault="00CB6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총사업비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산정자료</w:t>
      </w:r>
    </w:p>
    <w:p w14:paraId="1EFBD819" w14:textId="77777777" w:rsidR="00CB6C7C" w:rsidRDefault="00CB6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연차별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투자계획</w:t>
      </w:r>
    </w:p>
    <w:p w14:paraId="3E9DF2E0" w14:textId="77777777" w:rsidR="00CB6C7C" w:rsidRDefault="00CB6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연차별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자금회수계획</w:t>
      </w:r>
    </w:p>
    <w:p w14:paraId="4C7B5344" w14:textId="77777777" w:rsidR="00CB6C7C" w:rsidRDefault="00CB6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수익성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분석자료</w:t>
      </w:r>
    </w:p>
    <w:p w14:paraId="32363404" w14:textId="77777777" w:rsidR="00CB6C7C" w:rsidRDefault="00CB6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64764EE6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협약안</w:t>
      </w:r>
    </w:p>
    <w:p w14:paraId="29BDB867" w14:textId="77777777" w:rsidR="00CB6C7C" w:rsidRDefault="00CB6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>항</w:t>
      </w:r>
    </w:p>
    <w:p w14:paraId="6E582201" w14:textId="77777777" w:rsidR="00CB6C7C" w:rsidRDefault="00CB6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기업도시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61D715B" w14:textId="77777777" w:rsidR="00CB6C7C" w:rsidRDefault="00CB6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2928699" w14:textId="77777777" w:rsidR="00CB6C7C" w:rsidRDefault="00CB6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A4293EA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환경보전대책에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7316D6B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E3F93FC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공동제안을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81D1CE4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민간기업으로부터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공동제안자로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EA1180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1AE1798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파급효과가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ECBEF9E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0B47298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259CDDCE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F5DE3D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제안받은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광역시장ㆍ도지사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광역시장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도지사와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광역시장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듣고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중앙도시계획위원회와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제안자의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2C5B8432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듣고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공청회를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DEB2C92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도지사와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5219BA49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듣거나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공청회를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00C7190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86D827F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중앙도시계획위원회와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5C340C2A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53C392C7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E2CF3C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개발사업이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2023. 6. 9.&gt;</w:t>
      </w:r>
    </w:p>
    <w:p w14:paraId="6834FCB2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낙후지역의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지역균형발전에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이바지함으로써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3CF38F1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FC84E31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26C8312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투자계획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7ED1824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DC3E54F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개발구역은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기업도시의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최소면적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최소면적의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22., 2024. 2. 13.&gt;</w:t>
      </w:r>
    </w:p>
    <w:p w14:paraId="6F40E56F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기업도시ㆍ산업단지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AEB615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「수도권정비계획법」에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48C06B0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2. 13.&gt;</w:t>
      </w:r>
    </w:p>
    <w:p w14:paraId="3AE97D95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A83897C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133E110C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20B946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개발구역이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1. 20., 2013. 3. 23., 2017. 10. 24.&gt;</w:t>
      </w:r>
    </w:p>
    <w:p w14:paraId="357089F2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68E8C0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B5CD71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1972AAA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승인ㆍ결정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승인ㆍ결정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수립ㆍ변경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해제되었던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도시기본계획ㆍ용도지역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환원되거나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20., 2017. 10. 24.&gt;</w:t>
      </w:r>
    </w:p>
    <w:p w14:paraId="5F4C8197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20., 2013. 3. 23.&gt;</w:t>
      </w:r>
    </w:p>
    <w:p w14:paraId="151462C9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20.&gt;</w:t>
      </w:r>
    </w:p>
    <w:p w14:paraId="4A1E8632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100F0974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EA6016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개발이익의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분석자료에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조사ㆍ분석을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30., 2013. 3. 23.&gt;</w:t>
      </w:r>
    </w:p>
    <w:p w14:paraId="597507A1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「개발이익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개발부담금이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22., 2021. 4. 13., 2024. 2. 13.&gt;</w:t>
      </w:r>
    </w:p>
    <w:p w14:paraId="79B28AF2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개발사업과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간선시설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幹線施設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「문화예술진흥법」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「체육시설의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체육시설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공공편익시설의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51894F7D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산업ㆍ연구ㆍ관광ㆍ레저ㆍ업무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기업도시의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</w:t>
      </w:r>
    </w:p>
    <w:p w14:paraId="1BBB45B4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「중소기업창업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창업보육센터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기업도시의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설치비용에의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</w:t>
      </w:r>
    </w:p>
    <w:p w14:paraId="7A6DD551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간선시설과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공공편익시설을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설치비용의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30., 2013. 3. 23.&gt;</w:t>
      </w:r>
    </w:p>
    <w:p w14:paraId="629D76D7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30., 2013. 3. 23.&gt;</w:t>
      </w:r>
    </w:p>
    <w:p w14:paraId="4DE4FE08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개발이익과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간선시설ㆍ공공편익시설의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산업시설용지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30., 2013. 3. 23., 2015. 6. 22.&gt;</w:t>
      </w:r>
    </w:p>
    <w:p w14:paraId="64F25045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산정대상에서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30.&gt;</w:t>
      </w:r>
    </w:p>
    <w:p w14:paraId="3EFE5F54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30., 2015. 6. 22.]</w:t>
      </w:r>
    </w:p>
    <w:p w14:paraId="3F9BE172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24BAA3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</w:t>
      </w:r>
      <w:r>
        <w:rPr>
          <w:rFonts w:ascii="HYSMyeongJo-Medium" w:eastAsia="HY중고딕" w:hAnsi="HYSMyeongJo-Medium" w:cs="HYSMyeongJo-Medium"/>
          <w:sz w:val="20"/>
          <w:szCs w:val="20"/>
        </w:rPr>
        <w:t>구역에서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형질변경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용도변경을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흙ㆍ돌ㆍ자갈의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허가받은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18F274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형질변경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흙ㆍ돌ㆍ자갈의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1A33EB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시장ㆍ군수는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공사중지명령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공사중지명령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4687CD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개발사업과의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</w:p>
    <w:p w14:paraId="32D49D9D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</w:p>
    <w:p w14:paraId="21AF5738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활용기간</w:t>
      </w:r>
    </w:p>
    <w:p w14:paraId="5EB1C83F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공사중지명령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공사중지명령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5C0EF9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裁決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토지수용위원회는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중앙토지수용위원회가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B74A7D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「행정대집행법」에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대집행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代執行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B163B1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494A65AD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2B78BC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0CC3AACD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97C4088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C474E0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토지매입비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도시조성비의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現物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C49C8E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EB6ABA2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00E33A9A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4BC3C5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기업도시개발계획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승인된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30., 2013. 3. 23.&gt;</w:t>
      </w:r>
    </w:p>
    <w:p w14:paraId="7DA21B47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30., 2013. 3. 23., 2013. 6. 4., 2015. 6. 22., 2024. 2. 13.&gt;</w:t>
      </w:r>
    </w:p>
    <w:p w14:paraId="4EFD7FC5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명칭ㆍ위치ㆍ면적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</w:p>
    <w:p w14:paraId="6E1B8C4B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시행기간</w:t>
      </w:r>
    </w:p>
    <w:p w14:paraId="31E21062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인구수용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교통처리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489B523F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재원조달계획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연차별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투자계획</w:t>
      </w:r>
    </w:p>
    <w:p w14:paraId="09AF2224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교육ㆍ문화ㆍ체육ㆍ보건의료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설치계획</w:t>
      </w:r>
    </w:p>
    <w:p w14:paraId="1EBD7E18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상수도ㆍ하수도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69B2F57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간선시설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공공편익시설의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부담계획</w:t>
      </w:r>
    </w:p>
    <w:p w14:paraId="6A740787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사업체의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입주시설물에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051A79B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조성토지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조성되지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원형지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공급ㆍ처분에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7978574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목록</w:t>
      </w:r>
    </w:p>
    <w:p w14:paraId="6AE78A0E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換地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4FA83E49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선수금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先受金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46A5276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보상계획서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이주대책을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DEA2778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규제특례계획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규제특례를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AF9260D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3357326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광역시장과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도지사와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듣고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30., 2013. 3. 23.&gt;</w:t>
      </w:r>
    </w:p>
    <w:p w14:paraId="148F5C03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24.&gt;</w:t>
      </w:r>
    </w:p>
    <w:p w14:paraId="5AC9A572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24.&gt;</w:t>
      </w:r>
    </w:p>
    <w:p w14:paraId="04DCF5C3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30., 2013. 3. 23., 2017. 10. 24.&gt;</w:t>
      </w:r>
    </w:p>
    <w:p w14:paraId="2BCCEA2C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승인ㆍ결정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14., 2011. 5. 30., 2015. 6. 22., 2017. 10. 24.&gt;</w:t>
      </w:r>
    </w:p>
    <w:p w14:paraId="6F405387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특별자치도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도시ㆍ군기본계획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1D14F11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</w:p>
    <w:p w14:paraId="25D2FDBE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수산자원보호구역을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</w:p>
    <w:p w14:paraId="2A5D2F34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「농지법」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농업진흥지역ㆍ용도구역의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변경ㆍ해제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</w:p>
    <w:p w14:paraId="53E894D0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「공유수면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1CA1CEE0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도시계획기준을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30., 2013. 3. 23., 2017. 10. 24.&gt;</w:t>
      </w:r>
    </w:p>
    <w:p w14:paraId="068A1CA7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79EBC3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승인된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30., 2013. 3. 23., 2013. 6. 4.&gt;</w:t>
      </w:r>
    </w:p>
    <w:p w14:paraId="0F56816B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자금계획서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연차별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자금투입계획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재원조달계획을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4AF96CE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사업시행지의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위치도</w:t>
      </w:r>
    </w:p>
    <w:p w14:paraId="5F390166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계획평면도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개략설계도서</w:t>
      </w:r>
    </w:p>
    <w:p w14:paraId="28F79879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단계별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조성계획서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DA11B72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협약서</w:t>
      </w:r>
    </w:p>
    <w:p w14:paraId="68A6B4CF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조성토지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처분계획서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E736594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C0CCCB0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30., 2013. 3. 23.&gt;</w:t>
      </w:r>
    </w:p>
    <w:p w14:paraId="62154152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14., 2011. 5. 30.&gt;</w:t>
      </w:r>
    </w:p>
    <w:p w14:paraId="6477C845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듣고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30., 2013. 3. 23.&gt;</w:t>
      </w:r>
    </w:p>
    <w:p w14:paraId="624AE4F8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30., 2013. 3. 23.&gt;</w:t>
      </w:r>
    </w:p>
    <w:p w14:paraId="6E3ED921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1CBB6C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통합개발계획의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항까지에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통합계획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승인받은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통합계획을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4F28EC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E1EE53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</w:p>
    <w:p w14:paraId="0E80EB74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</w:p>
    <w:p w14:paraId="02D57A04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52B699C2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42358B0F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지정ㆍ지정요건ㆍ해제에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24984A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개발계획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실시계획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통합계획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F3208D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공청회를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34C0FA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DC050B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「환경영향평가법」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전략환경영향평가의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BA691D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13.]</w:t>
      </w:r>
    </w:p>
    <w:p w14:paraId="2A5F4997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96E758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통합심의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통합계획과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통합심의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35EB5E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B934B2A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「경관법」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CB7782D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「교육환경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교육환경에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</w:p>
    <w:p w14:paraId="558A4218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「국가통합교통체계효율화법」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연계교통체계구축대책</w:t>
      </w:r>
    </w:p>
    <w:p w14:paraId="3416745A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C7A6E2B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「대도시권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광역교통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광역교통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개선대책</w:t>
      </w:r>
    </w:p>
    <w:p w14:paraId="5FE160C7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「도시교통정비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교통영향평가</w:t>
      </w:r>
    </w:p>
    <w:p w14:paraId="644AA77B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「산지관리법」에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산지이용계획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F07F6D2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「자연재해대책법」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재해영향평가등</w:t>
      </w:r>
    </w:p>
    <w:p w14:paraId="0F94A7AA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4F0E246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최종의견서를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제안자의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최종의견서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257624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320D56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</w:t>
      </w:r>
    </w:p>
    <w:p w14:paraId="6B364FF1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「경관법」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경관위원회</w:t>
      </w:r>
    </w:p>
    <w:p w14:paraId="1DA5B721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「교육환경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시ㆍ도교육환경보호위원회</w:t>
      </w:r>
    </w:p>
    <w:p w14:paraId="796F3A16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「국가통합교통체계효율화법」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국가교통위원회</w:t>
      </w:r>
    </w:p>
    <w:p w14:paraId="3B145AAC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중앙도시계획위원회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지방도시계획위원회</w:t>
      </w:r>
    </w:p>
    <w:p w14:paraId="16E75BEB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「대도시권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광역교통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대도시권광역교통위원회</w:t>
      </w:r>
    </w:p>
    <w:p w14:paraId="44BDFB45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「도시교통정비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교통영향평가심의위원회</w:t>
      </w:r>
    </w:p>
    <w:p w14:paraId="475D690C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「산지관리법」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산지관리위원회</w:t>
      </w:r>
    </w:p>
    <w:p w14:paraId="6593C92C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「자연재해대책법」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재해영향평가심의위원회</w:t>
      </w:r>
    </w:p>
    <w:p w14:paraId="719998B0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13.]</w:t>
      </w:r>
    </w:p>
    <w:p w14:paraId="2C8393DF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CC9645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인ㆍ허가등의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변경승인할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허가ㆍ인가ㆍ지정ㆍ승인ㆍ협의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인ㆍ허가등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인ㆍ허가등을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인ㆍ허가등이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4. 14., 2012. 2. 22., 2013. 3. 23., 2014. 1. 14., 2014. 6. 3., 2015. 6. 22., 2015. 7. 24., 2016. 1. 19., 2016. 12. 27., 2020. 1. 29., 2020. 3. 31., 2021. 7. 20., 2022. 12. 27.&gt;</w:t>
      </w:r>
    </w:p>
    <w:p w14:paraId="19ADC11E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건축협의</w:t>
      </w:r>
    </w:p>
    <w:p w14:paraId="39D64C87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「경제자유구역의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6D42AC75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「골재채취법」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골재채취의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31DF0768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「공유수면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공유수면의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점용ㆍ사용허가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점용ㆍ사용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공유수면의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매립면허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공유수면매립실시계획의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승인ㆍ고시</w:t>
      </w:r>
    </w:p>
    <w:p w14:paraId="542BE0D8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「관광진흥법」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관광단지의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관광지ㆍ관광단지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325DA3EC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「광업법」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불허가처분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광업권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취소처분</w:t>
      </w:r>
    </w:p>
    <w:p w14:paraId="4D666C53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사용허가</w:t>
      </w:r>
    </w:p>
    <w:p w14:paraId="6D5692F4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도시ㆍ군계획시설사업시행자의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</w:p>
    <w:p w14:paraId="2D507C93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「농어촌정비법」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농어촌관광휴양단지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03C7D678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「도로법」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도로관리청이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도로관리청과의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247B5C83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「도시개발법」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</w:p>
    <w:p w14:paraId="2B98D9CB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「사도법」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私道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개설허가</w:t>
      </w:r>
    </w:p>
    <w:p w14:paraId="21E8102C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「사방사업법」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사방지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砂防地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</w:p>
    <w:p w14:paraId="5EC13024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「산업입지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산업단지개발사업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국가산업단지개발실시계획의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일반산업단지개발실시계획의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도시첨단산업단지개발실시계획의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농공단지개발실시계획의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3460ABD9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7BAD6458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「산지관리법」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보전산지의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변경ㆍ해제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산지전용ㆍ일시사용제한지역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산지전용허가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산지전용신고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산지일시사용허가ㆍ신고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토석채취허가</w:t>
      </w:r>
    </w:p>
    <w:p w14:paraId="45EF6CDE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「산림자원의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입목벌채등의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「산림보호법」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산림보호구역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산림유전자원보호구역은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산림보호구역의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지정해제</w:t>
      </w:r>
    </w:p>
    <w:p w14:paraId="0D3065E1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「소하천정비법」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소하천공사의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소하천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14C12B6D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「수도법」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일반수도사업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공업용수도사업의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전용상수도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전용공업용수도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</w:p>
    <w:p w14:paraId="51ABC166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「에너지이용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합리화법」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에너지사용계획의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</w:p>
    <w:p w14:paraId="452746DD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「물류시설의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물류단지의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물류단지개발실시계획의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0ED659D7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「유통산업발전법」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대규모점포의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</w:t>
      </w:r>
    </w:p>
    <w:p w14:paraId="50414081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23. </w:t>
      </w:r>
      <w:r>
        <w:rPr>
          <w:rFonts w:ascii="HYSMyeongJo-Medium" w:hAnsi="HYSMyeongJo-Medium" w:cs="HYSMyeongJo-Medium"/>
          <w:sz w:val="20"/>
          <w:szCs w:val="20"/>
        </w:rPr>
        <w:t>「자연공원법」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도립공원계획의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군립공원계획의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공원관리청이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공원시설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도립공원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군립공원으로서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도립공원위원회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군립공원위원회의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25485ED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24. </w:t>
      </w:r>
      <w:r>
        <w:rPr>
          <w:rFonts w:ascii="HYSMyeongJo-Medium" w:hAnsi="HYSMyeongJo-Medium" w:cs="HYSMyeongJo-Medium"/>
          <w:sz w:val="20"/>
          <w:szCs w:val="20"/>
        </w:rPr>
        <w:t>「장사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2FA2D8F9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25. </w:t>
      </w:r>
      <w:r>
        <w:rPr>
          <w:rFonts w:ascii="HYSMyeongJo-Medium" w:hAnsi="HYSMyeongJo-Medium" w:cs="HYSMyeongJo-Medium"/>
          <w:sz w:val="20"/>
          <w:szCs w:val="20"/>
        </w:rPr>
        <w:t>「전기사업법」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발전사업ㆍ송전사업ㆍ배전사업ㆍ전기판매사업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구역전기사업의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「전기안전관리법」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자가용전기설비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156A964F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26. </w:t>
      </w:r>
      <w:r>
        <w:rPr>
          <w:rFonts w:ascii="HYSMyeongJo-Medium" w:hAnsi="HYSMyeongJo-Medium" w:cs="HYSMyeongJo-Medium"/>
          <w:sz w:val="20"/>
          <w:szCs w:val="20"/>
        </w:rPr>
        <w:t>「제주특별자치도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국제자유도시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제주투자진흥지구의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시행승인</w:t>
      </w:r>
    </w:p>
    <w:p w14:paraId="351523F9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27.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0711E80B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28.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사용ㆍ수익허가</w:t>
      </w:r>
    </w:p>
    <w:p w14:paraId="54FFA6A4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29. 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6EA8C7B4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30. </w:t>
      </w:r>
      <w:r>
        <w:rPr>
          <w:rFonts w:ascii="HYSMyeongJo-Medium" w:hAnsi="HYSMyeongJo-Medium" w:cs="HYSMyeongJo-Medium"/>
          <w:sz w:val="20"/>
          <w:szCs w:val="20"/>
        </w:rPr>
        <w:t>「집단에너지사업법」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집단에너지의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</w:p>
    <w:p w14:paraId="5C023455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31. </w:t>
      </w:r>
      <w:r>
        <w:rPr>
          <w:rFonts w:ascii="HYSMyeongJo-Medium" w:hAnsi="HYSMyeongJo-Medium" w:cs="HYSMyeongJo-Medium"/>
          <w:sz w:val="20"/>
          <w:szCs w:val="20"/>
        </w:rPr>
        <w:t>「체육시설의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5B9E891A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32. </w:t>
      </w:r>
      <w:r>
        <w:rPr>
          <w:rFonts w:ascii="HYSMyeongJo-Medium" w:hAnsi="HYSMyeongJo-Medium" w:cs="HYSMyeongJo-Medium"/>
          <w:sz w:val="20"/>
          <w:szCs w:val="20"/>
        </w:rPr>
        <w:t>「초지법」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형질변경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6BFE9DAF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33. 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</w:p>
    <w:p w14:paraId="21F42A5A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34. </w:t>
      </w:r>
      <w:r>
        <w:rPr>
          <w:rFonts w:ascii="HYSMyeongJo-Medium" w:hAnsi="HYSMyeongJo-Medium" w:cs="HYSMyeongJo-Medium"/>
          <w:sz w:val="20"/>
          <w:szCs w:val="20"/>
        </w:rPr>
        <w:t>「택지개발촉진법」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2F098834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35. </w:t>
      </w:r>
      <w:r>
        <w:rPr>
          <w:rFonts w:ascii="HYSMyeongJo-Medium" w:hAnsi="HYSMyeongJo-Medium" w:cs="HYSMyeongJo-Medium"/>
          <w:sz w:val="20"/>
          <w:szCs w:val="20"/>
        </w:rPr>
        <w:t>「폐기물관리법」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폐기물처리시설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1BBAEDA3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36. </w:t>
      </w:r>
      <w:r>
        <w:rPr>
          <w:rFonts w:ascii="HYSMyeongJo-Medium" w:hAnsi="HYSMyeongJo-Medium" w:cs="HYSMyeongJo-Medium"/>
          <w:sz w:val="20"/>
          <w:szCs w:val="20"/>
        </w:rPr>
        <w:t>「하수도법」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공공하수도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분뇨처리시설만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설치인가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공공하수도공사의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공공하수도의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점용허가</w:t>
      </w:r>
    </w:p>
    <w:p w14:paraId="6D3B4946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37. </w:t>
      </w:r>
      <w:r>
        <w:rPr>
          <w:rFonts w:ascii="HYSMyeongJo-Medium" w:hAnsi="HYSMyeongJo-Medium" w:cs="HYSMyeongJo-Medium"/>
          <w:sz w:val="20"/>
          <w:szCs w:val="20"/>
        </w:rPr>
        <w:t>「하천법」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하천공사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1676F213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38. </w:t>
      </w:r>
      <w:r>
        <w:rPr>
          <w:rFonts w:ascii="HYSMyeongJo-Medium" w:hAnsi="HYSMyeongJo-Medium" w:cs="HYSMyeongJo-Medium"/>
          <w:sz w:val="20"/>
          <w:szCs w:val="20"/>
        </w:rPr>
        <w:t>「항만법」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항만개발사업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항만개발사업실시계획의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6C318F40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39. </w:t>
      </w:r>
      <w:r>
        <w:rPr>
          <w:rFonts w:ascii="HYSMyeongJo-Medium" w:hAnsi="HYSMyeongJo-Medium" w:cs="HYSMyeongJo-Medium"/>
          <w:sz w:val="20"/>
          <w:szCs w:val="20"/>
        </w:rPr>
        <w:t>「사립학교법」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44518DF9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C06FE3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C91168D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20., 2013. 3. 23.&gt;</w:t>
      </w:r>
    </w:p>
    <w:p w14:paraId="651B1D2D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건축허가서ㆍ건축신고서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3B2E39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6569299B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6E048A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개발사업은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혼용하는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B0E4D2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76471916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9A682A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수용ㆍ사용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개발구역에서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「공익사업을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토지ㆍ물건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토지등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수용등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9AE0CF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사업인정의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24.&gt;</w:t>
      </w:r>
    </w:p>
    <w:p w14:paraId="76AF3EF6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토지소유권을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0F546F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고시일부터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20., 2013. 3. 23., 2015. 6. 22., 2017. 10. 24.&gt;</w:t>
      </w:r>
    </w:p>
    <w:p w14:paraId="332703E9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토지수용위원회는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중앙토지수용위원회가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CDD676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조성ㆍ공급하는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이주대책을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A95E62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이주대책에는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생활대책에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96B6A3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이주대책에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E9474E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이주대책에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616F1A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F00445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13E0C461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DA73B6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토지소유자에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개발사업이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95E8FB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지상권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17B32F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41EF48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「도시개발법」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「도시개발법」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859BDD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65B926C1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10A02B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토지상환채권의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매수대금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지급보증을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DD543C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토지상환채권을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토지상환채권의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0F547A2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토지상환채권의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C9D06A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654D660C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50B7CB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산업용지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업무용지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관광용지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기업도시의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퍼센트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퍼센트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대체지정되거나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부도ㆍ파산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6. 22.&gt;</w:t>
      </w:r>
    </w:p>
    <w:p w14:paraId="64A7D3FD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기업도시의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7C8AAC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5E0A254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75C0530B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</w:t>
      </w:r>
    </w:p>
    <w:p w14:paraId="6E3EC7BA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사업추진계획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시설ㆍ장비의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2013. 6. 4.&gt;</w:t>
      </w:r>
    </w:p>
    <w:p w14:paraId="798118C9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사업추진계획에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시설ㆍ장비의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</w:p>
    <w:p w14:paraId="68A0DEB6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</w:p>
    <w:p w14:paraId="7E8CEA85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주택공급에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</w:p>
    <w:p w14:paraId="7F0DDA90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5186B608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022427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준공검사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단계별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조성계획서를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준공검사의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4531BE70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63B976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14.&gt;</w:t>
      </w:r>
    </w:p>
    <w:p w14:paraId="2CCEB77D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1162052A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6CCC0F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완료의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개발사업이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완료되었다고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준공검사확인증을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보완시</w:t>
      </w:r>
      <w:r>
        <w:rPr>
          <w:rFonts w:ascii="HYSMyeongJo-Medium" w:eastAsia="HY중고딕" w:hAnsi="HYSMyeongJo-Medium" w:cs="HYSMyeongJo-Medium"/>
          <w:sz w:val="20"/>
          <w:szCs w:val="20"/>
        </w:rPr>
        <w:t>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00DD574F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466B2EEA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F3B036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BBC774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DFA40D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상수도ㆍ하수도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73A56AAD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전기시설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가스공급시설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지역난방시설의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BFA5487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통신시설의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통신서비스를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D898540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C9C9A8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상수도ㆍ하수도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4A10F7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4379B2E4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D0A288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분석자료를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30., 2013. 3. 23.&gt;</w:t>
      </w:r>
    </w:p>
    <w:p w14:paraId="14F7FCBF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발생하였다고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30., 2013. 3. 23., 2021. 4. 13.&gt;</w:t>
      </w:r>
    </w:p>
    <w:p w14:paraId="08A7EDDA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복지시설</w:t>
      </w:r>
    </w:p>
    <w:p w14:paraId="2D5C7C18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「문화예술진흥법」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「체육시설의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체육시설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공공편익시설</w:t>
      </w:r>
    </w:p>
    <w:p w14:paraId="50116B86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4756E678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개발이익으로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공공편익시설의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재조정하도록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간선시설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30., 2013. 3. 23., 2015. 6. 22.&gt;</w:t>
      </w:r>
    </w:p>
    <w:p w14:paraId="6BD46DEC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30., 2013. 3. 23.&gt;</w:t>
      </w:r>
    </w:p>
    <w:p w14:paraId="4F89D8E4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76527ADE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4080E5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선수금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토지ㆍ건축물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조성토지등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6. 4., 2015. 6. 22.&gt;</w:t>
      </w:r>
    </w:p>
    <w:p w14:paraId="269DC0E9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70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매립면허권을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22.&gt;</w:t>
      </w:r>
    </w:p>
    <w:p w14:paraId="0CFE7DD2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이행보증서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22.&gt;</w:t>
      </w:r>
    </w:p>
    <w:p w14:paraId="1A2D863B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5F834DF6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52CFFA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조성토지등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원형지의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투기우려지역에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조성토지등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원형지의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2013. 6. 4., 2016. 1. 19.&gt;</w:t>
      </w:r>
    </w:p>
    <w:p w14:paraId="43017C17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2B026921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투기과열지구</w:t>
      </w:r>
    </w:p>
    <w:p w14:paraId="1687EA9C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허가구역</w:t>
      </w:r>
    </w:p>
    <w:p w14:paraId="7740316B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74B4D266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4.&gt;</w:t>
      </w:r>
    </w:p>
    <w:p w14:paraId="57F88F0F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원상회복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원형지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4.&gt;</w:t>
      </w:r>
    </w:p>
    <w:p w14:paraId="759523F6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방법ㆍ절차ㆍ가격기준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「초ㆍ중등교육법」에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초등학교ㆍ중학교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고등학교용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2016. 1. 19., 2020. 4. 7.&gt;</w:t>
      </w:r>
    </w:p>
    <w:p w14:paraId="75919BAF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6E0E8A93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4.]</w:t>
      </w:r>
    </w:p>
    <w:p w14:paraId="3EE708F0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4EA971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조사ㆍ측량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적치장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C72E1E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도시ㆍ군계획시설사업의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14.&gt;</w:t>
      </w:r>
    </w:p>
    <w:p w14:paraId="0840F51E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3F082690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BC31AA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귀속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공공시설에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대체되는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행정청이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시행자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CA07F1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실시계획승인서와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준공검사확인증으로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「부동산등기법」에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등기원인을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9FA9CE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불분명한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환경부장관을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31.&gt;</w:t>
      </w:r>
    </w:p>
    <w:p w14:paraId="1142040D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2CA233C0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A81C19" w14:textId="77777777" w:rsidR="00CB6C7C" w:rsidRDefault="00CB6C7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개발사업시행자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입주기업에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</w:p>
    <w:p w14:paraId="7D4AD2A1" w14:textId="77777777" w:rsidR="00CB6C7C" w:rsidRDefault="00CB6C7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A7F6BBE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「조세특례제한법」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「관세법」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「지방세특례제한법」에서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법인세ㆍ소득세ㆍ관세ㆍ취득세ㆍ등록면허세ㆍ재산세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55183D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8FA92F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「개발이익환수에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개발부담금</w:t>
      </w:r>
    </w:p>
    <w:p w14:paraId="5E5A65C9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「농지법」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</w:t>
      </w:r>
    </w:p>
    <w:p w14:paraId="4CFFB7A5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「초지법」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대체초지조성비</w:t>
      </w:r>
    </w:p>
    <w:p w14:paraId="093516CD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「산지관리법」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대체산림자원조성비</w:t>
      </w:r>
    </w:p>
    <w:p w14:paraId="54B8727D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「도시교통정비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교통유발부담금</w:t>
      </w:r>
    </w:p>
    <w:p w14:paraId="430D1235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점용료ㆍ사용료를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804B33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3FD1DC76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037B26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「조세특례제한법」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「관세법」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「지방세특례제한법」에서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984A4E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676296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국유ㆍ공유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18.&gt;</w:t>
      </w:r>
    </w:p>
    <w:p w14:paraId="073DDC94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6B43C333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A46687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국유지ㆍ공유지의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FE0B35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용도폐지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행정재산인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F00B2A4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D214DF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7779F1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588DDE9A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A1A1CC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광역교통개선대책의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「대도시권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광역교통관리에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만제곱미터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수용인구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수용인원이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만명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광역교통개선대책을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2015. 6. 22.&gt;</w:t>
      </w:r>
    </w:p>
    <w:p w14:paraId="34C8DF82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광역교통개선대책을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광역시장ㆍ도지사의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「국가통합교통체계효율화법」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국가교통위원회의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광역시장ㆍ도지사에게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933543F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광역시장ㆍ도지사는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33BC71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18D126CD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CA4198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「체육시설의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설치ㆍ이용에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법률」에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개발구역에서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「체육시설의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체육시설업을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4323C2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「체육시설의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체육시설업의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등록사항을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BFA484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체육시설업자에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「체육시설의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체육시설업에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172A08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체육시설은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「체육시설의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B432BA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6C0AB76D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2BB0BA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「관광진흥법」에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문화체육관광부장관은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「관광진흥법」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관광ㆍ레저가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기능인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기업도시로서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기업도시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관광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기업도시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반영되어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카지노업의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6. 22.&gt;</w:t>
      </w:r>
    </w:p>
    <w:p w14:paraId="1127D193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F9FAD93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BD2AA94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관광진흥법령에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카지노업에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시설ㆍ기구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BE6E93A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「관광진흥법」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관광사업의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8E1A7B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4A9AB44E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03E316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주택공급에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기업도시의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19.&gt;</w:t>
      </w:r>
    </w:p>
    <w:p w14:paraId="2C2B9929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투기우려지역에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F9F8F64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474CAC78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8159D3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5. 30.&gt;</w:t>
      </w:r>
    </w:p>
    <w:p w14:paraId="745FD282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B1BC3C8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「공유수면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매립에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법률」에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「공유수면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매립면허를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매립예정지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매립지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매립지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「공유수면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매립지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매립목적의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매립목적의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매립목적을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5911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공유수면매립법개정법률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매립지의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매립목적이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토지용도로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30., 2013. 3. 23.&gt;</w:t>
      </w:r>
    </w:p>
    <w:p w14:paraId="1332A18E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2. 29.&gt;</w:t>
      </w:r>
    </w:p>
    <w:p w14:paraId="186C8C85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30.&gt;</w:t>
      </w:r>
    </w:p>
    <w:p w14:paraId="17578C2E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「공유수면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4A98D97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7A99B45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매립목적의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변경고시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변경등기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재평가매립지의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30.&gt;</w:t>
      </w:r>
    </w:p>
    <w:p w14:paraId="50B66F7F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30.&gt;</w:t>
      </w:r>
    </w:p>
    <w:p w14:paraId="01E03548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현실이용상황으로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지가변동요인을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13.&gt;</w:t>
      </w:r>
    </w:p>
    <w:p w14:paraId="1168ABFA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2020. 6. 9.&gt;</w:t>
      </w:r>
    </w:p>
    <w:p w14:paraId="779A5EBA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매립면허를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30., 2013. 6. 4.&gt;</w:t>
      </w:r>
    </w:p>
    <w:p w14:paraId="7830EC4B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7310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기업도시개발특별법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매립면허를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30., 2013. 6. 4.&gt;</w:t>
      </w:r>
    </w:p>
    <w:p w14:paraId="07E5FAA7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1CCD8075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18045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(2021. 4. 13.)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유효함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2C5CD4B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615FFB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「국토의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법률」에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광역시ㆍ특별자치시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150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개발구역에서의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건폐율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용적률의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최대한도를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2. 13.&gt;</w:t>
      </w:r>
    </w:p>
    <w:p w14:paraId="37AC00B1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도시혁신구역으로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13.&gt;</w:t>
      </w:r>
    </w:p>
    <w:p w14:paraId="5CA35E57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도시혁신구역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도시혁신구역의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도시혁신계획의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13.&gt;</w:t>
      </w:r>
    </w:p>
    <w:p w14:paraId="026719DC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22.]</w:t>
      </w:r>
    </w:p>
    <w:p w14:paraId="4857AFC3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FEB770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개발구역에서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구역진입도로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용수시설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用水施設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하수처리시설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D02E3C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문화체육관광부장관은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관광사업의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「관광진흥개발기금법」에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관광진흥개발기금을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22.&gt;</w:t>
      </w:r>
    </w:p>
    <w:p w14:paraId="518A98E0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4D17A47D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0E2475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선택적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기업도시의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규제특례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적용받기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규제특례계획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규제특례계획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규제특례계획은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995632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규제특례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입주기업</w:t>
      </w:r>
    </w:p>
    <w:p w14:paraId="218CB720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규제특</w:t>
      </w:r>
      <w:r>
        <w:rPr>
          <w:rFonts w:ascii="HYSMyeongJo-Medium" w:hAnsi="HYSMyeongJo-Medium" w:cs="HYSMyeongJo-Medium"/>
          <w:sz w:val="20"/>
          <w:szCs w:val="20"/>
        </w:rPr>
        <w:t>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규제특례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규제특례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2E59FCF3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규제특례를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D49C434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기업도시에서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규제특례계획을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규제특례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15., 2014. 1. 14., 2018. 3. 27., 2019. 4. 30., 2020. 12. 22., 2020. 12. 29.&gt;</w:t>
      </w:r>
    </w:p>
    <w:p w14:paraId="21F8D523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「건축법」에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</w:t>
      </w:r>
    </w:p>
    <w:p w14:paraId="621555D0" w14:textId="77777777" w:rsidR="00CB6C7C" w:rsidRDefault="00CB6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개발구역에서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문화ㆍ예술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야외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촬영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89EBF2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「농수산물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가격안정에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</w:t>
      </w:r>
    </w:p>
    <w:p w14:paraId="312D8585" w14:textId="77777777" w:rsidR="00CB6C7C" w:rsidRDefault="00CB6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「농수산물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가격안정에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지방도매시장을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지방도매시장에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「농수산물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가격안정에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지방도매시장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681AA8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「도로교통법」에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</w:t>
      </w:r>
    </w:p>
    <w:p w14:paraId="46D3629E" w14:textId="77777777" w:rsidR="00CB6C7C" w:rsidRDefault="00CB6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시ㆍ도경찰청장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경찰서장에게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車馬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노면전차의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도로통행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시ㆍ도경찰청장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경찰서장은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「도로교통법」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7B1B18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</w:t>
      </w:r>
    </w:p>
    <w:p w14:paraId="2BCB3D70" w14:textId="77777777" w:rsidR="00CB6C7C" w:rsidRDefault="00CB6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개발구역에서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연구ㆍ기술개발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규제특례계획에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00C3BC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「박물관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미술관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</w:t>
      </w:r>
    </w:p>
    <w:p w14:paraId="4B61D92A" w14:textId="77777777" w:rsidR="00CB6C7C" w:rsidRDefault="00CB6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박물관이나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미술관을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「박물관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미술관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학예사를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D5003F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「초ㆍ중등교육법」에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</w:t>
      </w:r>
    </w:p>
    <w:p w14:paraId="1D771827" w14:textId="77777777" w:rsidR="00CB6C7C" w:rsidRDefault="00CB6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개발구역에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「초ㆍ중등교육법」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E64A89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「출입국관리법」에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</w:t>
      </w:r>
    </w:p>
    <w:p w14:paraId="29C656B8" w14:textId="77777777" w:rsidR="00CB6C7C" w:rsidRDefault="00CB6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「출입국관리법」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査證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발급의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체류자격별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F98884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외국인투자기업에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</w:t>
      </w:r>
    </w:p>
    <w:p w14:paraId="57F70838" w14:textId="77777777" w:rsidR="00CB6C7C" w:rsidRDefault="00CB6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개발구역에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「외국인투자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입주외국인투자기업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「보훈보상대상자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「장애인고용촉진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직업재활법」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「고용상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연령차별금지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고령자고용촉진에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032522" w14:textId="77777777" w:rsidR="00CB6C7C" w:rsidRDefault="00CB6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입주외국인투자기업에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「근로기준법」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무급휴일을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무급생리휴가를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B46C90" w14:textId="77777777" w:rsidR="00CB6C7C" w:rsidRDefault="00CB6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입주외국인투자기업에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「파견근로자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근로자파견대상업무를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B5704E" w14:textId="77777777" w:rsidR="00CB6C7C" w:rsidRDefault="00CB6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입주외국인투자기업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발간ㆍ접수ㆍ처리하는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A24FAE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기업도시에서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13.&gt;</w:t>
      </w:r>
    </w:p>
    <w:p w14:paraId="7AD7B3E7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「금융혁신지원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</w:p>
    <w:p w14:paraId="401DA220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「산업융합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</w:p>
    <w:p w14:paraId="4BE16D2E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「스마트도시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22266976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「정보통신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</w:p>
    <w:p w14:paraId="36A88EFD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「행정규제기본법」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우선허용ㆍ사후규제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</w:p>
    <w:p w14:paraId="7B823F72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4EC8F9D1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249514" w14:textId="77777777" w:rsidR="00CB6C7C" w:rsidRDefault="00CB6C7C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기업도시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定住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)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30.&gt;</w:t>
      </w:r>
    </w:p>
    <w:p w14:paraId="0977E50E" w14:textId="77777777" w:rsidR="00CB6C7C" w:rsidRDefault="00CB6C7C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79AF3D2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사립학교의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기업도시의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학교설립계획을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889FCB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학교설립계획이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A672D27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학교시설사업을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「학교시설사업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학교시설사업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3BF521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「초ㆍ중등교육법」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「사립학교법」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37C32A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5C46E35E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8D876F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학교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교육과정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개발구역에서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기업도시의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「초ㆍ중등교육법」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교육과정을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추천으로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917196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BF4D2D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교육과정에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008E56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4A617506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D343B8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전학ㆍ입학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인근지역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기업도시등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자녀들이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기업도시등에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초등학교ㆍ중등학교에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전학ㆍ입학을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D9A9D6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8.]</w:t>
      </w:r>
    </w:p>
    <w:p w14:paraId="1F552EDE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F3B000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의료기관의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기업도시의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의료기반시설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B3B011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광역시장ㆍ도지사ㆍ특별자치도지사와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4763B44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CC774C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「의료법」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095F0C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「의료법」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90314A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75BFCD3B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31391B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외국교육기관의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외국학교법인이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개발구역에서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「경제자유구역의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외국교육기관을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설립ㆍ운영하는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경제자유구역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개발구역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경제자유구역위원회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2. 13.&gt;</w:t>
      </w:r>
    </w:p>
    <w:p w14:paraId="2D68B792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2557320F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283102" w14:textId="77777777" w:rsidR="00CB6C7C" w:rsidRDefault="00CB6C7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29ECDF1D" w14:textId="77777777" w:rsidR="00CB6C7C" w:rsidRDefault="00CB6C7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F3816A6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「혁신도시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혁신도시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혁신도시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「도심융합특구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도심융합특구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도심융합특구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12. 26., 2023. 10. 24.&gt;</w:t>
      </w:r>
    </w:p>
    <w:p w14:paraId="25C9EA93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26., 2023. 10. 24., 2024. 2. 13.&gt;</w:t>
      </w:r>
    </w:p>
    <w:p w14:paraId="4E38BE14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기업도시에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기본정책과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1E0D357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91894C9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기업도시의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기본구상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F10B751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기업도시의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F555F2A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통합계획에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930A5B2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기업도시와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A519CE5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「혁신도시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심의사항으로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7FCC100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「도심융합특구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심의사항으로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685059A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34AE4D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2023. 10. 24.&gt;</w:t>
      </w:r>
    </w:p>
    <w:p w14:paraId="080F9326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민간위원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기업도시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혁신도시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도심융합특구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</w:t>
      </w:r>
      <w:r>
        <w:rPr>
          <w:rFonts w:ascii="HYSMyeongJo-Medium" w:hAnsi="HYSMyeongJo-Medium" w:cs="HYSMyeongJo-Medium"/>
          <w:sz w:val="20"/>
          <w:szCs w:val="20"/>
        </w:rPr>
        <w:t>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88CBDBE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정부위원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2A5810EB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除斥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19.&gt;</w:t>
      </w:r>
    </w:p>
    <w:p w14:paraId="0F8DDA9F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공동의무자인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08B1AB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894D7E4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하도급을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감정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2B3FD1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3BDD4F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하도급을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감정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A61C3B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19.&gt;</w:t>
      </w:r>
    </w:p>
    <w:p w14:paraId="3195E478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回避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19.&gt;</w:t>
      </w:r>
    </w:p>
    <w:p w14:paraId="5E6A8BAF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解囑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19.&gt;</w:t>
      </w:r>
    </w:p>
    <w:p w14:paraId="387DAC57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심신장애로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49516F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직무태만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품위손상이나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FC5E245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해당함에도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864DD4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19.&gt;</w:t>
      </w:r>
    </w:p>
    <w:p w14:paraId="2C6492E9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2964C6C5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2A2A0B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실무위원회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9B9D7E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F5DF24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실무위원회의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실무위원회의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7E1EEC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혁신도시를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소속의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6A754270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도시계획ㆍ건축ㆍ교통ㆍ환경ㆍ재해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F82A286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1A1AE5E" w14:textId="77777777" w:rsidR="00CB6C7C" w:rsidRDefault="00CB6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중앙건축위원회</w:t>
      </w:r>
    </w:p>
    <w:p w14:paraId="72AB351F" w14:textId="77777777" w:rsidR="00CB6C7C" w:rsidRDefault="00CB6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「경관법」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경관위원회</w:t>
      </w:r>
    </w:p>
    <w:p w14:paraId="2D21D276" w14:textId="77777777" w:rsidR="00CB6C7C" w:rsidRDefault="00CB6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「교육환경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시ㆍ도교육환경보호위원회</w:t>
      </w:r>
    </w:p>
    <w:p w14:paraId="0593B770" w14:textId="77777777" w:rsidR="00CB6C7C" w:rsidRDefault="00CB6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「국가통합교통체계효율화법」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국가교통위원회</w:t>
      </w:r>
    </w:p>
    <w:p w14:paraId="0EF0EA81" w14:textId="77777777" w:rsidR="00CB6C7C" w:rsidRDefault="00CB6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「대도시권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광역교통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대도시권광역교통위원회</w:t>
      </w:r>
    </w:p>
    <w:p w14:paraId="4B610DC9" w14:textId="77777777" w:rsidR="00CB6C7C" w:rsidRDefault="00CB6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「도시교통정비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교통영향평가심의위원회</w:t>
      </w:r>
    </w:p>
    <w:p w14:paraId="655AB754" w14:textId="77777777" w:rsidR="00CB6C7C" w:rsidRDefault="00CB6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「산지관리법」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산지관리위원회</w:t>
      </w:r>
    </w:p>
    <w:p w14:paraId="6437ED27" w14:textId="77777777" w:rsidR="00CB6C7C" w:rsidRDefault="00CB6C7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「자연재해대책법」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재해영향평가심의위원회</w:t>
      </w:r>
    </w:p>
    <w:p w14:paraId="5091D0A0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시ㆍ도도시계획위원회의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도시계획전문가ㆍ설계전문가ㆍ환경전문가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4FD73B4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4C713F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13.]</w:t>
      </w:r>
    </w:p>
    <w:p w14:paraId="31A141D9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67F202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기업도시관리협의회의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기업도시를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지역경제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개발구역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기업도시마다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기업도시관리협의회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관리협의회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BBF7D7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관리협의회는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1FC707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기업도시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4231BCD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기업도시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1EE7386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기업도시와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산ㆍ학ㆍ연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산ㆍ학ㆍ연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3D28C50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관리협의회는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5D881E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관리협의회는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입주기업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지역주민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3BC370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관리협의회를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9C55FAD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F44E56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3E6E0598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D97595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기업도시추진기획단의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기업도시추진기획단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기획단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2015. 6. 22.&gt;</w:t>
      </w:r>
    </w:p>
    <w:p w14:paraId="3A80950B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E29E82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기업도시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2015. 6. 22.&gt;</w:t>
      </w:r>
    </w:p>
    <w:p w14:paraId="1DE7E76D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64A6005C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68B95D" w14:textId="77777777" w:rsidR="00CB6C7C" w:rsidRDefault="00CB6C7C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30.&gt;</w:t>
      </w:r>
    </w:p>
    <w:p w14:paraId="7F9C0CDB" w14:textId="77777777" w:rsidR="00CB6C7C" w:rsidRDefault="00CB6C7C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0A6393A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난개발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23EE2FBA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19.&gt;</w:t>
      </w:r>
    </w:p>
    <w:p w14:paraId="03A9BB41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</w:p>
    <w:p w14:paraId="2181676F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투기과열지구의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</w:p>
    <w:p w14:paraId="7C69D75A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</w:p>
    <w:p w14:paraId="03778339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1AF1C7FF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무분별한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14.&gt;</w:t>
      </w:r>
    </w:p>
    <w:p w14:paraId="48925482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30C0D505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B8F9D4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개발사업구역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「택지개발촉진법」에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택지개발지구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「산업입지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산업단지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개발사업구역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사업구역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03553221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670D60E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사업구역에서의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1D0CE86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사업구역에서의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이바지하는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28FC9C4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13C2AF1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조사비ㆍ설계비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47FEA5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환매권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還買權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起算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00E864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환매권자에게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E031A6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15DD87BF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AD6713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지역경제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지역주민의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58490E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F74906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3FB921BA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4FBF67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기업도시개발을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「고용보험법」에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직업능력개발훈련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17.&gt;</w:t>
      </w:r>
    </w:p>
    <w:p w14:paraId="5A6E9C4C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6EED31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8E6BFC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64D16DB3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6A4CFC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76183B08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9D99CB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B21CC33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증거인멸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A396FF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00E47FA5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018999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위반자에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改築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2B089650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37B574E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DD0EF74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시장ㆍ군수와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</w:p>
    <w:p w14:paraId="437EFDBF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79D96299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A87C19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대체지정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11AD8FF2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사업추진계획에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77E79E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4FD74C8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761B70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007580D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4C9C5B0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민간기업</w:t>
      </w:r>
    </w:p>
    <w:p w14:paraId="1BB1B80C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국가기관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0BEE664D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</w:t>
      </w:r>
    </w:p>
    <w:p w14:paraId="53D74574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「지방공기업법」에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</w:t>
      </w:r>
    </w:p>
    <w:p w14:paraId="049056CD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5E99EA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매도하라는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8437CA0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10DF11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토지매입비와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토지매입비에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법정이율을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時價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4A59F4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토지수용위원회는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중앙토지수용위원회가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69CA1F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매도금액에서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토지취득비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토지조성비와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5A7BD111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104FCB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1BD1F7B0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17E5B7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허가ㆍ지정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6CD481F5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2F8A8419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FA82BA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6. 22.&gt;</w:t>
      </w:r>
    </w:p>
    <w:p w14:paraId="78761CFE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6432D30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5. 27., 2010. 4. 5., 2012. 1. 20., 2013. 3. 23., 2016. 1. 19.&gt;</w:t>
      </w:r>
    </w:p>
    <w:p w14:paraId="3A298073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53198D6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C13A83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13.]</w:t>
      </w:r>
    </w:p>
    <w:p w14:paraId="21EE753B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141067" w14:textId="77777777" w:rsidR="00CB6C7C" w:rsidRDefault="00CB6C7C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30.&gt;</w:t>
      </w:r>
    </w:p>
    <w:p w14:paraId="20C6338F" w14:textId="77777777" w:rsidR="00CB6C7C" w:rsidRDefault="00CB6C7C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EB4BD41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</w:t>
      </w:r>
      <w:r>
        <w:rPr>
          <w:rFonts w:ascii="HYSMyeongJo-Medium" w:eastAsia="HY중고딕" w:hAnsi="HYSMyeongJo-Medium" w:cs="HYSMyeongJo-Medium"/>
          <w:sz w:val="20"/>
          <w:szCs w:val="20"/>
        </w:rPr>
        <w:t>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2. 13.&gt;</w:t>
      </w:r>
    </w:p>
    <w:p w14:paraId="26CD4B52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CCF4110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5FFC61A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05F8B44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1. 6.&gt;</w:t>
      </w:r>
    </w:p>
    <w:p w14:paraId="4C6E95E8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분석자료에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</w:t>
      </w:r>
    </w:p>
    <w:p w14:paraId="4979B5D4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5D4169F8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8B34C6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2013. 6. 4., 2015. 1. 6., 2024. 2. 13.&gt;</w:t>
      </w:r>
    </w:p>
    <w:p w14:paraId="44745610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E167E40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FF6404D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50DCF1F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DCFA990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2A8AFDC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C6F6DC0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39D24EFE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2D43DC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</w:t>
      </w:r>
      <w:r>
        <w:rPr>
          <w:rFonts w:ascii="HYSMyeongJo-Medium" w:eastAsia="HY중고딕" w:hAnsi="HYSMyeongJo-Medium" w:cs="HYSMyeongJo-Medium"/>
          <w:sz w:val="20"/>
          <w:szCs w:val="20"/>
        </w:rPr>
        <w:t>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9123BD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4614FB2D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F4CE4E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9B61D3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1B04AD2D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7462CE" w14:textId="77777777" w:rsidR="00CB6C7C" w:rsidRDefault="00CB6C7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FF28F1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BD2708E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334CA9B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4D800A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</w:t>
      </w:r>
      <w:r>
        <w:rPr>
          <w:rFonts w:ascii="HYSMyeongJo-Medium" w:hAnsi="HYSMyeongJo-Medium" w:cs="HYSMyeongJo-Medium"/>
          <w:sz w:val="20"/>
          <w:szCs w:val="20"/>
        </w:rPr>
        <w:t>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735D07A" w14:textId="77777777" w:rsidR="00CB6C7C" w:rsidRDefault="00CB6C7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68BD825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DEFFF27" w14:textId="77777777" w:rsidR="00CB6C7C" w:rsidRDefault="00CB6C7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30.]</w:t>
      </w:r>
    </w:p>
    <w:p w14:paraId="1B1C2A60" w14:textId="77777777" w:rsidR="00CB6C7C" w:rsidRDefault="00CB6C7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29268FD" w14:textId="77777777" w:rsidR="00CB6C7C" w:rsidRDefault="00CB6C7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5D269A8" w14:textId="77777777" w:rsidR="00CB6C7C" w:rsidRDefault="00CB6C7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42C3144" w14:textId="77777777" w:rsidR="00CB6C7C" w:rsidRDefault="00CB6C7C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20292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2. 13.&gt;</w:t>
      </w:r>
    </w:p>
    <w:p w14:paraId="3E6AD25F" w14:textId="77777777" w:rsidR="00CB6C7C" w:rsidRDefault="00CB6C7C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156A18" w14:textId="77777777" w:rsidR="00CB6C7C" w:rsidRDefault="00CB6C7C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개발구역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93DD8F" w14:textId="77777777" w:rsidR="00CB6C7C" w:rsidRDefault="00CB6C7C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도시혁신구역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A76B53" w14:textId="77777777" w:rsidR="00CB6C7C" w:rsidRDefault="00CB6C7C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EFEBE" w14:textId="77777777" w:rsidR="00CB6C7C" w:rsidRDefault="00CB6C7C">
      <w:r>
        <w:separator/>
      </w:r>
    </w:p>
  </w:endnote>
  <w:endnote w:type="continuationSeparator" w:id="0">
    <w:p w14:paraId="7E60708C" w14:textId="77777777" w:rsidR="00CB6C7C" w:rsidRDefault="00CB6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00DC578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E0EE799" w14:textId="77777777" w:rsidR="00CB6C7C" w:rsidRDefault="00CB6C7C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68B283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CD7C1EE" w14:textId="77777777" w:rsidR="00CB6C7C" w:rsidRDefault="00CB6C7C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C37B04A" w14:textId="77777777" w:rsidR="00CB6C7C" w:rsidRDefault="00CB6C7C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F72BEC7" w14:textId="77777777" w:rsidR="00CB6C7C" w:rsidRDefault="00CB6C7C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392A01E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98C24" w14:textId="77777777" w:rsidR="00CB6C7C" w:rsidRDefault="00CB6C7C">
      <w:r>
        <w:separator/>
      </w:r>
    </w:p>
  </w:footnote>
  <w:footnote w:type="continuationSeparator" w:id="0">
    <w:p w14:paraId="3E7E251D" w14:textId="77777777" w:rsidR="00CB6C7C" w:rsidRDefault="00CB6C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394C4" w14:textId="77777777" w:rsidR="00CB6C7C" w:rsidRDefault="00CB6C7C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기업도시개발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특별법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B6C7C"/>
    <w:rsid w:val="00471625"/>
    <w:rsid w:val="00CB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4B9BA51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CB6C7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B6C7C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CB6C7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B6C7C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6673</Words>
  <Characters>38041</Characters>
  <Application>Microsoft Office Word</Application>
  <DocSecurity>0</DocSecurity>
  <Lines>317</Lines>
  <Paragraphs>89</Paragraphs>
  <ScaleCrop>false</ScaleCrop>
  <Company/>
  <LinksUpToDate>false</LinksUpToDate>
  <CharactersWithSpaces>44625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2025-08-07T05:43:00Z</dcterms:created>
  <dcterms:modified xsi:type="dcterms:W3CDTF">2025-08-07T05:43:00Z</dcterms:modified>
</cp:coreProperties>
</file>