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C1B" w14:textId="77777777" w:rsidR="00DC23FF" w:rsidRDefault="00DC23F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어선원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어선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재해보상보험법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어선원재해보험법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C5D8E77" w14:textId="77777777" w:rsidR="00DC23FF" w:rsidRDefault="00DC23F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35044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C2F5016" w14:textId="77777777" w:rsidR="00DC23FF" w:rsidRDefault="00DC23F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소득복지과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044-200-5468, 5471</w:t>
      </w:r>
    </w:p>
    <w:p w14:paraId="7E202232" w14:textId="77777777" w:rsidR="00DC23FF" w:rsidRDefault="00DC23F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1CCDFEF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BB7B2C3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519BA2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「어선원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C89E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BD3BDC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249173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「어선원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ECC2E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3FE788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63A87E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8. 3.&gt;</w:t>
      </w:r>
    </w:p>
    <w:p w14:paraId="0E43B98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30212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7534E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7B6A4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4A99A2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8AF0D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20., 2015. 5. 18., 2018. 1. 30., 2020. 8. 26., 2023. 1. 10.&gt;</w:t>
      </w:r>
    </w:p>
    <w:p w14:paraId="6246C79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3.&gt;</w:t>
      </w:r>
    </w:p>
    <w:p w14:paraId="5064CBF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가족어선원만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</w:p>
    <w:p w14:paraId="45F0CAB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「내수면어업법」에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내수면어업에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</w:p>
    <w:p w14:paraId="419CE8F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정치망어업의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1ADC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연구어업ㆍ교습어업에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</w:p>
    <w:p w14:paraId="4493D28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「양식산업발전법」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</w:p>
    <w:p w14:paraId="75FF6F55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「양식산업발전법」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시험양식업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연구양식업ㆍ교습양식업에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</w:p>
    <w:p w14:paraId="635F133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「어선법」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시험ㆍ조사ㆍ지도ㆍ단속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</w:p>
    <w:p w14:paraId="517181F1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A92EDA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B3866B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1F38888C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DB15E2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2DE373B1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DA190F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0EFFFA11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2918B3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7CA5392E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8F95B7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446F7EFF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67DD99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1FACEBB5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DB5047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43A37F3F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556A5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51DDF010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4F68E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637876F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7947D6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</w:p>
    <w:p w14:paraId="0AC5AF9E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EEEFD4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재해보험보상사업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수산업협동조합중앙회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재해보상보험규약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보험규약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3710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C411A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E6140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9B1AA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5A1E6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4E50C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17DD4E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35EAB3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DB4761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비상위험준비금의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4E2B6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지급준비금</w:t>
      </w:r>
    </w:p>
    <w:p w14:paraId="75E30B9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보험료적립금</w:t>
      </w:r>
    </w:p>
    <w:p w14:paraId="22409AA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7A3A8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323636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A8EF3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ECC19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BCB2CF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8A117F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7CE0D5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6E2215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차입기관</w:t>
      </w:r>
    </w:p>
    <w:p w14:paraId="0C25C79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차입금액</w:t>
      </w:r>
    </w:p>
    <w:p w14:paraId="2065F20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02029CB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</w:p>
    <w:p w14:paraId="3941AA8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371B4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81DC89D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A5D864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손실보전준비금을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15., 2013. 3. 23.&gt;</w:t>
      </w:r>
    </w:p>
    <w:p w14:paraId="6A6B7EB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E9459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81E94A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839C7B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BAFE41D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F198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7514417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</w:p>
    <w:p w14:paraId="251F524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어선원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가족어선원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DA38F7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6C3616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07CADD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251F5D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8.&gt;</w:t>
      </w:r>
    </w:p>
    <w:p w14:paraId="5D3116F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F4AD5F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4FEAB69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902B6B5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828163E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과납액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過納額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4EA363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82ED93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8.&gt;</w:t>
      </w:r>
    </w:p>
    <w:p w14:paraId="084ECDE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8.&gt;</w:t>
      </w:r>
    </w:p>
    <w:p w14:paraId="523E952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5ECB86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6B5350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어선원재해보상보험</w:t>
      </w:r>
    </w:p>
    <w:p w14:paraId="2167DC43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79B2A9" w14:textId="77777777" w:rsidR="00DC23FF" w:rsidRDefault="00DC23F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</w:t>
      </w:r>
    </w:p>
    <w:p w14:paraId="5FC7B956" w14:textId="77777777" w:rsidR="00DC23FF" w:rsidRDefault="00DC23F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1DFE13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불분명한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A8CC9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</w:t>
      </w:r>
    </w:p>
    <w:p w14:paraId="67BE4EDE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</w:p>
    <w:p w14:paraId="0AE47E8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</w:p>
    <w:p w14:paraId="7AD6DFC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2052B95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9E254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선적항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E094F1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62B081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톤수</w:t>
      </w:r>
    </w:p>
    <w:p w14:paraId="6BE1DD6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52F889A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단체협약ㆍ취업규칙ㆍ근로계약서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</w:p>
    <w:p w14:paraId="23C654B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승선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AABCF8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458E5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1371813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6A8B2" w14:textId="77777777" w:rsidR="00DC23FF" w:rsidRDefault="00DC23F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</w:p>
    <w:p w14:paraId="5732715B" w14:textId="77777777" w:rsidR="00DC23FF" w:rsidRDefault="00DC23F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338ED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FBC5B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BED3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3E294A7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1AF3D3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14.&gt;</w:t>
      </w:r>
    </w:p>
    <w:p w14:paraId="1208C6C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지정의료기관등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지정의료기관등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5BDE9E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지정의료기관등에서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의수족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義手足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1C30C3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2B7CCE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3BB11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14.&gt;</w:t>
      </w:r>
    </w:p>
    <w:p w14:paraId="6D05F25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182FA1F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647164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요양의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자문의사에게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5EF72D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43D37EB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96D92F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16BD5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치유된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인과관계가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6B51B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2B4E9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의수족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재수술을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72169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D8CF9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BA05A3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71B2276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9E8D6E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등급기준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A4AE4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3BBE69D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EEBEE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합병증등예방관리대상자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1EC2C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322B609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AE799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합병증등예방관리대상자에게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지정의료기관등에서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AAB15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3A0224B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</w:t>
      </w:r>
    </w:p>
    <w:p w14:paraId="7F46488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</w:p>
    <w:p w14:paraId="4659660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재활치료</w:t>
      </w:r>
    </w:p>
    <w:p w14:paraId="6EAB94C5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입원</w:t>
      </w:r>
    </w:p>
    <w:p w14:paraId="47774A4B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69FB7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합병증등예방관리대상자의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18E8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14.]</w:t>
      </w:r>
    </w:p>
    <w:p w14:paraId="6A2599A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844F9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</w:t>
      </w:r>
      <w:r>
        <w:rPr>
          <w:rFonts w:ascii="HYSMyeongJo-Medium" w:eastAsia="HY중고딕" w:hAnsi="HYSMyeongJo-Medium" w:cs="HYSMyeongJo-Medium"/>
          <w:sz w:val="20"/>
          <w:szCs w:val="20"/>
        </w:rPr>
        <w:t>족급여를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「선원법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EE4F5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667D4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7CE0908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15DB1E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행방불명급여의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행방불명급여를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「선원법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83F7C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533A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145B8DE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5E75B0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행방불명급여의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행방불명신고서를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D593F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A38F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87DAC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0107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생존확인신고서의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E41305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BAA1C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EDD059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D4C67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보상이나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승선평균임금으로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D8C24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질병급여이면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승선평균임금으로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14.&gt;</w:t>
      </w:r>
    </w:p>
    <w:p w14:paraId="7AA1830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212D1CC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B4F759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지급사유가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14.&gt;</w:t>
      </w:r>
    </w:p>
    <w:p w14:paraId="6B81E60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7161719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4F240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양육책임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불이행에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양육책임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26756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양육책임을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급여제한대상자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유족급여ㆍ행방불명급여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733EE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유족급여ㆍ행방불명급여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F41AE4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급여제한대상자의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양육책임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5C81C8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급여제한대상자에게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급여제한대상자로부터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양육책임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확인ㆍ조사해야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B6A7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급여제한대상자에게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3047F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급여제한대상자에게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급여제한대상자에게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6E9B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급여제한대상자와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똑같이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3680D06C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급여제한대상자와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똑같이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6C888E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23.]</w:t>
      </w:r>
    </w:p>
    <w:p w14:paraId="56385B8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1B6B69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부당이득을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F4652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3BDA348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1D2BE1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지급대상자가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29299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E1B7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07D3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7B31ABA1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8. 3.&gt;]</w:t>
      </w:r>
    </w:p>
    <w:p w14:paraId="3B92464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9F2FA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14.&gt;</w:t>
      </w:r>
    </w:p>
    <w:p w14:paraId="76F4821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12. 14.&gt;</w:t>
      </w:r>
    </w:p>
    <w:p w14:paraId="1D2FBDF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12. 14.&gt;</w:t>
      </w:r>
    </w:p>
    <w:p w14:paraId="4B969DB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12. 14.&gt;</w:t>
      </w:r>
    </w:p>
    <w:p w14:paraId="6C2C72A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12. 14.&gt;</w:t>
      </w:r>
    </w:p>
    <w:p w14:paraId="00376B5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14.]</w:t>
      </w:r>
    </w:p>
    <w:p w14:paraId="691D365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20BA12E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8. 3.&gt;]</w:t>
      </w:r>
    </w:p>
    <w:p w14:paraId="1D74F13B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5723D3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0622C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01C6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1FF8B6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3569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乘務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지급결정이나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치과의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자문의사로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6DC1D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자문의사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B2069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17B2714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B11FD1" w14:textId="77777777" w:rsidR="00DC23FF" w:rsidRDefault="00DC23F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</w:p>
    <w:p w14:paraId="2D1E5909" w14:textId="77777777" w:rsidR="00DC23FF" w:rsidRDefault="00DC23F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4A8C62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46F84479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67AAA1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09AE1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88CC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자동계좌이체의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CD79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291802B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2D032B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신용카드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보험료납부대행기관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F568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금융결제원</w:t>
      </w:r>
    </w:p>
    <w:p w14:paraId="09080F1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직불카드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신용카드등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53834F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보험료납부대행기관의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5678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1D14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19.]</w:t>
      </w:r>
    </w:p>
    <w:p w14:paraId="7C75865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AF0494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과납액의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빠른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선순위로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4F874C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</w:p>
    <w:p w14:paraId="020626C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</w:p>
    <w:p w14:paraId="410B8F8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</w:p>
    <w:p w14:paraId="738D9D4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</w:p>
    <w:p w14:paraId="1AD6E9C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과납액이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4755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6DEA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8.&gt;</w:t>
      </w:r>
    </w:p>
    <w:p w14:paraId="32B8882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C4C380D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0F3C8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19.&gt;</w:t>
      </w:r>
    </w:p>
    <w:p w14:paraId="3A9250A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1500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DCED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41D3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DC09E8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8F07C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290EA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2384C5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A93AA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53CF921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2E519C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FDB9B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A9EFC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420CE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F5CE3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재해발생과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재해발생일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F4D4B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16E4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0BF6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DFAFCE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C5E046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399E8B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37840E6B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29EE9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B3214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A0F5A8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10FBC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98027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AA39521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9CDD2C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공매대행의뢰서를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2022. 2. 17.&gt;</w:t>
      </w:r>
    </w:p>
    <w:p w14:paraId="1CDD8DB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居所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92902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종류ㆍ수량ㆍ품질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3B20CD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압류에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40A45BE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6713D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전세권ㆍ질권ㆍ저당권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13EA1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287C756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B03B12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D6EECB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인계ㆍ인수서를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39FA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12600B6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A24A6F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E39E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0018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4D74AC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5C404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공매대행에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</w:t>
      </w:r>
      <w:r>
        <w:rPr>
          <w:rFonts w:ascii="HYSMyeongJo-Medium" w:eastAsia="HY중고딕" w:hAnsi="HYSMyeongJo-Medium" w:cs="HYSMyeongJo-Medium"/>
          <w:sz w:val="20"/>
          <w:szCs w:val="20"/>
        </w:rPr>
        <w:t>산관리공사가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1AE66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B057B2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30F96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부채총액과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89EE1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7EF6B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0CAA91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C58117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62FD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7095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284D9F6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E8FB9F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「국세기본법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납세보증보험증권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납부보증보험증권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국세ㆍ가산금과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납세보증보험사업자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납부보증보험사업자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납부보증인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2. 17.&gt;</w:t>
      </w:r>
    </w:p>
    <w:p w14:paraId="3909EE5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D0A12F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867BE1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4B1AA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4AC0E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D6386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국세ㆍ지방세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3E97E5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55E2F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체납액이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15., 2016. 1. 22.&gt;</w:t>
      </w:r>
    </w:p>
    <w:p w14:paraId="04F0EF1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ㆍ군ㆍ자치구</w:t>
      </w:r>
    </w:p>
    <w:p w14:paraId="2A119C5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세무서</w:t>
      </w:r>
    </w:p>
    <w:p w14:paraId="00A6FADE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20F2BA8B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1AEB1A3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8E23E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어선재해보상보험</w:t>
      </w:r>
    </w:p>
    <w:p w14:paraId="14EC4033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67B440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어구손해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어획물손해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보험규약이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7ADF4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4937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</w:p>
    <w:p w14:paraId="5529181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248CF8B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F2DD18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CC1477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4F39ECB3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3A7633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</w:t>
      </w:r>
    </w:p>
    <w:p w14:paraId="69D5874C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B469B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87C0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2CAFDA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</w:t>
      </w:r>
    </w:p>
    <w:p w14:paraId="407097E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A7F416C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3EFD9CE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27A485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8368221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E2B193B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3E632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52C61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2D85FD2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심사청구인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84CAB3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심사청구인이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0520B3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主文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86195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418649C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57C99AEE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결정연월일</w:t>
      </w:r>
    </w:p>
    <w:p w14:paraId="6C49806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AD0482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6E1FA6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C0DE59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2C1EDB45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36CE9ED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B151F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A3183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E611B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42516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38BD0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941C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741DA05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F9D587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2588B7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59EAA50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19C9C6C0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DA78FB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실비변상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實費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4602F1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8FB739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8DAFA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8B76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재심사청구인의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4C05EC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301D8C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8E54EBC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200A6E59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B37FCF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3DF03EC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4A5818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680AF1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E7877A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3DD3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9AD9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37A55F4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46314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해임ㆍ해촉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8.&gt;</w:t>
      </w:r>
    </w:p>
    <w:p w14:paraId="45DDCAA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B57D8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9CA73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C7AB4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032C9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D1AC1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18.]</w:t>
      </w:r>
    </w:p>
    <w:p w14:paraId="52C3BA0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C4B047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심리ㆍ재결에서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AB78CC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45FE41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37DCC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1D9DF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4257E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345D0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E2341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4CF3D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심리ㆍ재결에서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F272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8.]</w:t>
      </w:r>
    </w:p>
    <w:p w14:paraId="504F0F9D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16D633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24260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41A5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4154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위원장</w:t>
      </w:r>
    </w:p>
    <w:p w14:paraId="5FB07D0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10B8B57C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6FDE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179F6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4AD80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754E8BC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5598F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DA8B8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등기우편에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6C826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3CD9566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D4D6AE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CB791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AEDF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7767468F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0AE0A6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590E2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0F80E3C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EB0366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292485E2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930EED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48843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058D4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A697D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47DA1D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B5E514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2230C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위원장</w:t>
      </w:r>
    </w:p>
    <w:p w14:paraId="05B5BCD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2819BA8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E1598A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8DD65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4D71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89C877D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06A318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ABC40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58B56F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94448E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자동계좌이체의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16DAF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B3EB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등기우편의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01345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2242BDBC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75A8FD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3DE0EDFE" w14:textId="77777777" w:rsidR="00DC23FF" w:rsidRDefault="00DC23F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16FB51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제출요구는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B44EA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A6329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3FB1DD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3B3F0DC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2BED2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35EB1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어선원의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088262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조업일지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22B5485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고용선원의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3564350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F613B7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33112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2227007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494DD0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9.&gt;</w:t>
      </w:r>
    </w:p>
    <w:p w14:paraId="103AFF14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5865ED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진찰요구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4B0FC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A87D6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장해등급을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E1041D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677884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8751B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55F4A1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진찰비용에는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위독하거나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68B9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762E8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BE3782A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85A0A0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특진의료기관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지정의료기관등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종합병원급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특진의료기관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6FEAE7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특진의료기관을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특진의료기관에서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특진의료기관을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특진의료기관을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14.&gt;</w:t>
      </w:r>
    </w:p>
    <w:p w14:paraId="0D934C0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특진의료기관을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96809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특진의료기관에서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14.&gt;</w:t>
      </w:r>
    </w:p>
    <w:p w14:paraId="3D790EE4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83D10B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B694FF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일시중지하기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7EB8AE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14.&gt;</w:t>
      </w:r>
    </w:p>
    <w:p w14:paraId="647FADF8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1FD3B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2B9C76C2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84BE67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8. 6., 2020. 8. 19., 2024. 7. 23.&gt;</w:t>
      </w:r>
    </w:p>
    <w:p w14:paraId="7B894BA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D286ED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331A71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E40DE6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1F603CE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5FCA1B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7D5E0C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31DC5BB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83765AE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044C0BF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8A30EA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768133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74769E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심리ㆍ재결에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9B69DB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어선등록자료의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DCDEE77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0423BDA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7FECDF8" w14:textId="77777777" w:rsidR="00DC23FF" w:rsidRDefault="00DC23F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53090A3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1329AC7D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19.]</w:t>
      </w:r>
    </w:p>
    <w:p w14:paraId="40CAE0C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1DC999" w14:textId="77777777" w:rsidR="00DC23FF" w:rsidRDefault="00DC23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4.&gt;</w:t>
      </w:r>
    </w:p>
    <w:p w14:paraId="0BCBB8DE" w14:textId="77777777" w:rsidR="00DC23FF" w:rsidRDefault="00DC23F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7FDEAA" w14:textId="77777777" w:rsidR="00DC23FF" w:rsidRDefault="00DC23F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23.&gt;</w:t>
      </w:r>
    </w:p>
    <w:p w14:paraId="418DD435" w14:textId="77777777" w:rsidR="00DC23FF" w:rsidRDefault="00DC23F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4.]</w:t>
      </w:r>
    </w:p>
    <w:p w14:paraId="7912D4C9" w14:textId="77777777" w:rsidR="00DC23FF" w:rsidRDefault="00DC23F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7A138F" w14:textId="77777777" w:rsidR="00DC23FF" w:rsidRDefault="00DC23F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4D4E90" w14:textId="77777777" w:rsidR="00DC23FF" w:rsidRDefault="00DC23F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CB9639" w14:textId="77777777" w:rsidR="00DC23FF" w:rsidRDefault="00DC23F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35044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3.&gt;</w:t>
      </w:r>
    </w:p>
    <w:p w14:paraId="0D4ECD1F" w14:textId="77777777" w:rsidR="00DC23FF" w:rsidRDefault="00DC23F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FD9E8" w14:textId="77777777" w:rsidR="00DC23FF" w:rsidRDefault="00DC23F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E489" w14:textId="77777777" w:rsidR="00DC23FF" w:rsidRDefault="00DC23FF">
      <w:r>
        <w:separator/>
      </w:r>
    </w:p>
  </w:endnote>
  <w:endnote w:type="continuationSeparator" w:id="0">
    <w:p w14:paraId="0B47FC54" w14:textId="77777777" w:rsidR="00DC23FF" w:rsidRDefault="00DC2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68D2A1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4A53F0" w14:textId="77777777" w:rsidR="00DC23FF" w:rsidRDefault="00DC23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842FBD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83092F" w14:textId="77777777" w:rsidR="00DC23FF" w:rsidRDefault="00DC23F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043899" w14:textId="77777777" w:rsidR="00DC23FF" w:rsidRDefault="00DC23F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FC2E68" w14:textId="77777777" w:rsidR="00DC23FF" w:rsidRDefault="00DC23F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CC578A5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D95B" w14:textId="77777777" w:rsidR="00DC23FF" w:rsidRDefault="00DC23FF">
      <w:r>
        <w:separator/>
      </w:r>
    </w:p>
  </w:footnote>
  <w:footnote w:type="continuationSeparator" w:id="0">
    <w:p w14:paraId="3B4D4838" w14:textId="77777777" w:rsidR="00DC23FF" w:rsidRDefault="00DC2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07EB" w14:textId="77777777" w:rsidR="00DC23FF" w:rsidRDefault="00DC23F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어선원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어선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재해보상보험법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C23FF"/>
    <w:rsid w:val="00B84566"/>
    <w:rsid w:val="00DC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A4EE30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C23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C23F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C23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C23F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3594</Words>
  <Characters>20486</Characters>
  <Application>Microsoft Office Word</Application>
  <DocSecurity>0</DocSecurity>
  <Lines>170</Lines>
  <Paragraphs>48</Paragraphs>
  <ScaleCrop>false</ScaleCrop>
  <Company/>
  <LinksUpToDate>false</LinksUpToDate>
  <CharactersWithSpaces>24032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