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##############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Run the install_agent.sh script to apply patches instead of manually following the steps below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bash install_agent.sh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##############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Backup the files we're gonna change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cp /usr/share/pve-manager/js/pvemanagerlib.js /usr/share/pve-manager/js/pvemanagerlib.js.orig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cp /usr/share/perl5/PVE/Storage/ZFSPlugin.pm /usr/share/perl5/PVE/Storage/ZFSPlugin.pm.orig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Copy the new files to the right directories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cp ZFSPlugin.pm /usr/share/perl5/PVE/Storage/ZFSPlugin.pm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cp OviOSiSCSI.pm /usr/share/perl5/PVE/Storage/LunCmd/OviOSiSCSI.pm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cp pvemanagerlib.js /usr/share/pve-manager/js/pvemanagerlib.js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Restart the service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systemctl restart pvedaemon.service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generate the key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mkdir /etc/pve/priv/zfs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ssh-keygen -f /etc/pve/priv/zfs/192.168.43.166_id_rsa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the key is there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cat /etc/pve/priv/zfs/192.168.43.166_id_rsa.pub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to ovios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ssh-copy-id -i /etc/pve/priv/zfs/192.168.43.166_id_rsa.pub root@192.168.43.166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Login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root@pve:~# ssh -i /etc/pve/priv/zfs/192.168.43.166_id_rsa root@192.168.43.166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OviOS Linux: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Allow root ssh (before you copy the key from Proxmox)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ovios-shell&gt; options ssh.allow.root 1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ssh.allow.root is already on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ovios-shell&gt; services restart sshd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Stopping SSH Server...                                                                                                                                                                                                         [  OK  ]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Starting SSH Server...                                                                                                                                                                                                         [  OK  ]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ovios-shell&gt;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Add the proxmox key (if not added with ssh-copy-id)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to the following file the key from the proxmox server: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ovios-indt:~ # vim /root/.ssh/authorized_keys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ssh-rsa AAAAB3NzaC1yc2EAAAAwF.........FAKE-----KEY------5YJHtbte6TE+oTyOBJf root@pve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65qqSLnzD/6JV7LUut2YTWgWoQ==">AMUW2mUJSPUi9MVdFWxgGVJVTF+ehc4Pzw7V3wd4hqu/LivbAYykLv3cUegf7W/oTe74T5tvI64/qWrvP0CM6QbGmbW60RH9eLay8x6uS6aoBl/ZXQzC1K4=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