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C1FFBA" w14:textId="77777777" w:rsidR="006501FF" w:rsidRPr="006501FF" w:rsidRDefault="006501FF" w:rsidP="006501FF">
      <w:pPr>
        <w:rPr>
          <w:b/>
          <w:bCs/>
        </w:rPr>
      </w:pPr>
      <w:r w:rsidRPr="006501FF">
        <w:rPr>
          <w:b/>
          <w:bCs/>
        </w:rPr>
        <w:t>Convert Word to PDF with Bookmarks in Python</w:t>
      </w:r>
    </w:p>
    <w:p w14:paraId="4E7C4BC6" w14:textId="77777777" w:rsidR="006501FF" w:rsidRPr="006501FF" w:rsidRDefault="006501FF" w:rsidP="006501FF">
      <w:r w:rsidRPr="006501FF">
        <w:t>Bookmarks are especially useful for lengthy documents, eBooks, or manuals as they can enhance the user’s ability to navigate through the content efficiently.</w:t>
      </w:r>
    </w:p>
    <w:p w14:paraId="1173D688" w14:textId="77777777" w:rsidR="006501FF" w:rsidRPr="006501FF" w:rsidRDefault="006501FF" w:rsidP="006501FF">
      <w:r w:rsidRPr="006501FF">
        <w:t>When converting Word to PDF, Word styles like headings or bookmarks can be mapped as bookmarks in PDF during conversion. The following code snippet shows how to convert a Word DOC or DOCX file to PDF with bookmarks in Python:</w:t>
      </w:r>
    </w:p>
    <w:p w14:paraId="50420E25" w14:textId="77777777" w:rsidR="00885D1A" w:rsidRDefault="00885D1A"/>
    <w:sectPr w:rsidR="00885D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1FF"/>
    <w:rsid w:val="006501FF"/>
    <w:rsid w:val="00885D1A"/>
    <w:rsid w:val="00E52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0AEE9"/>
  <w15:chartTrackingRefBased/>
  <w15:docId w15:val="{FE7DEEAA-4C67-45F1-B352-412D65547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076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5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Jongbae Kim</dc:creator>
  <cp:keywords/>
  <dc:description/>
  <cp:lastModifiedBy>Jongbae Kim</cp:lastModifiedBy>
  <cp:revision>1</cp:revision>
  <dcterms:created xsi:type="dcterms:W3CDTF">2024-10-03T01:26:00Z</dcterms:created>
  <dcterms:modified xsi:type="dcterms:W3CDTF">2024-10-03T01:26:00Z</dcterms:modified>
</cp:coreProperties>
</file>