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153B5" w14:textId="77777777" w:rsidR="00BF249E" w:rsidRPr="004322E7" w:rsidRDefault="004322E7" w:rsidP="004322E7">
      <w:pPr>
        <w:jc w:val="right"/>
        <w:rPr>
          <w:rFonts w:ascii="Myriad Pro" w:hAnsi="Myriad Pro"/>
          <w:b/>
          <w:color w:val="512888"/>
          <w:sz w:val="36"/>
          <w:szCs w:val="36"/>
        </w:rPr>
      </w:pPr>
      <w:r>
        <w:rPr>
          <w:rFonts w:ascii="Myriad Pro" w:hAnsi="Myriad Pro"/>
          <w:noProof/>
          <w:color w:val="512888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CCCC11" wp14:editId="3CBD72E1">
            <wp:simplePos x="0" y="0"/>
            <wp:positionH relativeFrom="column">
              <wp:posOffset>-291465</wp:posOffset>
            </wp:positionH>
            <wp:positionV relativeFrom="page">
              <wp:posOffset>573063</wp:posOffset>
            </wp:positionV>
            <wp:extent cx="1651635" cy="1651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20">
        <w:rPr>
          <w:rFonts w:ascii="Myriad Pro" w:hAnsi="Myriad Pro"/>
          <w:b/>
          <w:color w:val="512888"/>
          <w:sz w:val="36"/>
          <w:szCs w:val="36"/>
        </w:rPr>
        <w:t>KANSAS STATE UNIVERSITY</w:t>
      </w:r>
    </w:p>
    <w:p w14:paraId="08A4FE6E" w14:textId="77777777" w:rsidR="004322E7" w:rsidRPr="00960D20" w:rsidRDefault="00960D20" w:rsidP="004322E7">
      <w:pPr>
        <w:jc w:val="right"/>
        <w:rPr>
          <w:rFonts w:ascii="Myriad Pro" w:hAnsi="Myriad Pro"/>
          <w:b/>
          <w:color w:val="512888"/>
          <w:sz w:val="34"/>
          <w:szCs w:val="34"/>
        </w:rPr>
      </w:pPr>
      <w:r w:rsidRPr="00960D20">
        <w:rPr>
          <w:rFonts w:ascii="Myriad Pro" w:hAnsi="Myriad Pro"/>
          <w:b/>
          <w:color w:val="512888"/>
          <w:sz w:val="34"/>
          <w:szCs w:val="34"/>
        </w:rPr>
        <w:t>ASSOCIATION FOR COMPUTING MACHINERY</w:t>
      </w:r>
    </w:p>
    <w:p w14:paraId="3CC173DD" w14:textId="10C81FAA" w:rsidR="00960D20" w:rsidRDefault="00F632CD" w:rsidP="004322E7">
      <w:pPr>
        <w:jc w:val="right"/>
        <w:rPr>
          <w:rFonts w:ascii="Myriad Pro" w:hAnsi="Myriad Pro"/>
          <w:color w:val="512888"/>
          <w:sz w:val="32"/>
          <w:szCs w:val="32"/>
        </w:rPr>
      </w:pPr>
      <w:r>
        <w:rPr>
          <w:rFonts w:ascii="Myriad Pro" w:hAnsi="Myriad Pro"/>
          <w:color w:val="512888"/>
          <w:sz w:val="32"/>
          <w:szCs w:val="32"/>
        </w:rPr>
        <w:t>OFFICER MEETING MINUTES</w:t>
      </w:r>
    </w:p>
    <w:p w14:paraId="6486BE13" w14:textId="77777777" w:rsidR="004322E7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  <w:r w:rsidRPr="00960D20">
        <w:rPr>
          <w:rFonts w:ascii="Myriad Pro" w:hAnsi="Myriad Pro"/>
          <w:color w:val="512888"/>
          <w:sz w:val="28"/>
          <w:szCs w:val="28"/>
        </w:rPr>
        <w:t>SEPTEMBER</w:t>
      </w:r>
      <w:r w:rsidR="004322E7" w:rsidRPr="00960D20">
        <w:rPr>
          <w:rFonts w:ascii="Myriad Pro" w:hAnsi="Myriad Pro"/>
          <w:color w:val="512888"/>
          <w:sz w:val="28"/>
          <w:szCs w:val="28"/>
        </w:rPr>
        <w:t xml:space="preserve"> 26, 2017</w:t>
      </w:r>
    </w:p>
    <w:p w14:paraId="2036C21C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6FC17287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6B539462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007070D0" w14:textId="77777777" w:rsid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CALL TO ORDER</w:t>
      </w:r>
    </w:p>
    <w:p w14:paraId="74A47CC1" w14:textId="1F08537C" w:rsidR="00960D20" w:rsidRPr="00FC4899" w:rsidRDefault="005B75A0" w:rsidP="00960D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 w:rsidRPr="005B75A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 w:rsidR="00FC489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called the meeting to order at 5:15pm. </w:t>
      </w:r>
    </w:p>
    <w:p w14:paraId="2B68AAF4" w14:textId="77777777" w:rsidR="00FC4899" w:rsidRPr="00960D20" w:rsidRDefault="00FC4899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067284BE" w14:textId="77777777" w:rsidR="00BE0DC0" w:rsidRDefault="00BE0DC0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6552E3DC" w14:textId="77777777" w:rsidR="00960D20" w:rsidRP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ATTENDANCE</w:t>
      </w:r>
    </w:p>
    <w:p w14:paraId="37FC5BF1" w14:textId="2062000E" w:rsidR="00960D20" w:rsidRDefault="00FC4899" w:rsidP="00960D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89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There were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Officers and 3 Junior Officers present for the roll call.</w:t>
      </w:r>
    </w:p>
    <w:p w14:paraId="2B01C3E1" w14:textId="77777777" w:rsidR="00FC4899" w:rsidRDefault="00FC4899" w:rsidP="00960D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C4558B" w14:textId="3B040B72" w:rsidR="00FC4899" w:rsidRPr="00FC4899" w:rsidRDefault="00FC4899" w:rsidP="00BE0DC0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48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Excused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Absences</w:t>
      </w:r>
      <w:r w:rsidRPr="00FC48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7012A849" w14:textId="7706DC89" w:rsidR="00FC4899" w:rsidRDefault="00FC4899" w:rsidP="00BE0DC0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89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5B75A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</w:p>
    <w:p w14:paraId="5BC22221" w14:textId="77777777" w:rsidR="00FC4899" w:rsidRDefault="00FC4899" w:rsidP="00FC4899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24EC38" w14:textId="6D490A75" w:rsidR="00FC4899" w:rsidRPr="00FC4899" w:rsidRDefault="00FC4899" w:rsidP="00BE0DC0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48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Unexcused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Absences</w:t>
      </w:r>
      <w:r w:rsidRPr="00FC48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7C86F89B" w14:textId="15F18EF8" w:rsidR="00FC4899" w:rsidRPr="00FC4899" w:rsidRDefault="00FC4899" w:rsidP="00FC489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BE0DC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5B75A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</w:p>
    <w:p w14:paraId="68E06825" w14:textId="77777777" w:rsidR="00FC4899" w:rsidRPr="00960D20" w:rsidRDefault="00FC4899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29F0657F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5D42874B" w14:textId="006699F7" w:rsidR="00BE0DC0" w:rsidRPr="00BE0DC0" w:rsidRDefault="00BE5A4F" w:rsidP="00BE5A4F">
      <w:pPr>
        <w:rPr>
          <w:rFonts w:ascii="Myriad Pro" w:hAnsi="Myriad Pro"/>
          <w:b/>
          <w:color w:val="512888"/>
          <w:sz w:val="28"/>
          <w:szCs w:val="28"/>
        </w:rPr>
      </w:pPr>
      <w:r>
        <w:rPr>
          <w:rFonts w:ascii="Myriad Pro" w:hAnsi="Myriad Pro"/>
          <w:b/>
          <w:color w:val="512888"/>
          <w:sz w:val="32"/>
          <w:szCs w:val="32"/>
        </w:rPr>
        <w:t>ANNOUCEMENTS</w:t>
      </w:r>
    </w:p>
    <w:p w14:paraId="6FFC3350" w14:textId="602B9595" w:rsidR="00960D20" w:rsidRPr="00BE0DC0" w:rsidRDefault="00BE5A4F" w:rsidP="00BE0DC0">
      <w:pPr>
        <w:ind w:left="360" w:firstLine="36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BE0DC0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Officer </w:t>
      </w:r>
      <w:r w:rsidR="00E82B6E" w:rsidRPr="00E82B6E">
        <w:rPr>
          <w:rFonts w:ascii="Times New Roman" w:hAnsi="Times New Roman" w:cs="Times New Roman"/>
          <w:b/>
          <w:i/>
          <w:color w:val="000000" w:themeColor="text1"/>
          <w:sz w:val="32"/>
          <w:szCs w:val="28"/>
        </w:rPr>
        <w:t>Name</w:t>
      </w:r>
    </w:p>
    <w:p w14:paraId="11CF539E" w14:textId="3CF22D04" w:rsidR="00BE5A4F" w:rsidRDefault="00BE5A4F" w:rsidP="00BE5A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E5A4F">
        <w:rPr>
          <w:rFonts w:ascii="Times New Roman" w:hAnsi="Times New Roman" w:cs="Times New Roman"/>
          <w:color w:val="000000" w:themeColor="text1"/>
          <w:sz w:val="32"/>
          <w:szCs w:val="28"/>
        </w:rPr>
        <w:t>Brought up a neat idea about something.</w:t>
      </w:r>
    </w:p>
    <w:p w14:paraId="2E8FEDF0" w14:textId="77777777" w:rsidR="00BE0DC0" w:rsidRDefault="00BE0DC0" w:rsidP="00BE0DC0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50F4EB0E" w14:textId="77777777" w:rsidR="00BE0DC0" w:rsidRDefault="00BE0DC0" w:rsidP="00BE0DC0">
      <w:pPr>
        <w:rPr>
          <w:rFonts w:ascii="Myriad Pro" w:hAnsi="Myriad Pro"/>
          <w:b/>
          <w:color w:val="512888"/>
          <w:sz w:val="32"/>
          <w:szCs w:val="32"/>
        </w:rPr>
      </w:pPr>
    </w:p>
    <w:p w14:paraId="75848F1C" w14:textId="528ED6AB" w:rsidR="00BE0DC0" w:rsidRPr="00BE0DC0" w:rsidRDefault="00BE0DC0" w:rsidP="00BE0DC0">
      <w:pPr>
        <w:rPr>
          <w:rFonts w:ascii="Myriad Pro" w:hAnsi="Myriad Pro"/>
          <w:b/>
          <w:color w:val="512888"/>
          <w:sz w:val="32"/>
          <w:szCs w:val="32"/>
        </w:rPr>
      </w:pPr>
      <w:r>
        <w:rPr>
          <w:rFonts w:ascii="Myriad Pro" w:hAnsi="Myriad Pro"/>
          <w:b/>
          <w:color w:val="512888"/>
          <w:sz w:val="32"/>
          <w:szCs w:val="32"/>
        </w:rPr>
        <w:t>OPEN PERIOD</w:t>
      </w:r>
    </w:p>
    <w:p w14:paraId="5EEA45C9" w14:textId="5C8417B8" w:rsidR="00BE0DC0" w:rsidRPr="00BE0DC0" w:rsidRDefault="00BE0DC0" w:rsidP="00BE0DC0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Someone outside of ACM brought up something.</w:t>
      </w:r>
    </w:p>
    <w:p w14:paraId="581C2F50" w14:textId="77777777" w:rsidR="00BE5A4F" w:rsidRDefault="00BE5A4F" w:rsidP="00BE5A4F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5B7742B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4CCE3C61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1EEF4269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5BD38292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5C44FF5E" w14:textId="77777777" w:rsid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</w:p>
    <w:p w14:paraId="473360EF" w14:textId="5006FC5A" w:rsidR="00BE5A4F" w:rsidRPr="00BE5A4F" w:rsidRDefault="00BE5A4F" w:rsidP="00BE5A4F">
      <w:pPr>
        <w:rPr>
          <w:rFonts w:ascii="Myriad Pro" w:hAnsi="Myriad Pro"/>
          <w:b/>
          <w:color w:val="512888"/>
          <w:sz w:val="32"/>
          <w:szCs w:val="32"/>
        </w:rPr>
      </w:pPr>
      <w:r>
        <w:rPr>
          <w:rFonts w:ascii="Myriad Pro" w:hAnsi="Myriad Pro"/>
          <w:b/>
          <w:color w:val="512888"/>
          <w:sz w:val="32"/>
          <w:szCs w:val="32"/>
        </w:rPr>
        <w:lastRenderedPageBreak/>
        <w:t>BUSINESS ITEM #1</w:t>
      </w:r>
    </w:p>
    <w:p w14:paraId="3CBE6CB2" w14:textId="0C7E13A3" w:rsidR="00BE5A4F" w:rsidRDefault="00280964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E82B6E" w:rsidRPr="00E82B6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moved to consider approval of something. Seconded.</w:t>
      </w:r>
    </w:p>
    <w:p w14:paraId="1C035926" w14:textId="0A2B9CB0" w:rsidR="00280964" w:rsidRDefault="00280964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Introduced by Officer </w:t>
      </w:r>
      <w:r w:rsidR="00E82B6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507B1D4" w14:textId="554B310B" w:rsidR="00BE0DC0" w:rsidRDefault="00BE0DC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E82B6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moved to approve something.</w:t>
      </w:r>
    </w:p>
    <w:p w14:paraId="5F34759F" w14:textId="60818A32" w:rsidR="00BE0DC0" w:rsidRDefault="00BE0DC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With no objections, something was unanimously approved.</w:t>
      </w:r>
    </w:p>
    <w:p w14:paraId="649F7DD3" w14:textId="31FEE9AA" w:rsidR="00BE0DC0" w:rsidRDefault="00BE0DC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5B2B10" w14:textId="77777777" w:rsidR="00BE0DC0" w:rsidRDefault="00BE0DC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B8128D" w14:textId="7B2D3F51" w:rsidR="00BE0DC0" w:rsidRPr="00BE0DC0" w:rsidRDefault="00BE0DC0" w:rsidP="00BE5A4F">
      <w:pPr>
        <w:rPr>
          <w:rFonts w:ascii="Myriad Pro" w:hAnsi="Myriad Pro"/>
          <w:b/>
          <w:color w:val="512888"/>
          <w:sz w:val="32"/>
          <w:szCs w:val="32"/>
        </w:rPr>
      </w:pPr>
      <w:r>
        <w:rPr>
          <w:rFonts w:ascii="Myriad Pro" w:hAnsi="Myriad Pro"/>
          <w:b/>
          <w:color w:val="512888"/>
          <w:sz w:val="32"/>
          <w:szCs w:val="32"/>
        </w:rPr>
        <w:t>ADJOURNMENT</w:t>
      </w:r>
    </w:p>
    <w:p w14:paraId="462E0A38" w14:textId="2339201F" w:rsidR="00BE0DC0" w:rsidRDefault="00BE0DC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E82B6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moved to adjourn until Tuesday, October 3 at 5:15pm in the Computer Science Conference Room. Motion passes. Adjourned at 6:45pm. </w:t>
      </w:r>
    </w:p>
    <w:p w14:paraId="1B56FAFF" w14:textId="77777777" w:rsidR="00823AE0" w:rsidRDefault="00823AE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E7D31D" w14:textId="77777777" w:rsidR="00823AE0" w:rsidRDefault="00823AE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7D3D8B" w14:textId="37F89B20" w:rsidR="00823AE0" w:rsidRDefault="00823AE0" w:rsidP="00823AE0">
      <w:pPr>
        <w:rPr>
          <w:rFonts w:ascii="Myriad Pro" w:hAnsi="Myriad Pro"/>
          <w:b/>
          <w:color w:val="512888"/>
          <w:sz w:val="32"/>
          <w:szCs w:val="32"/>
        </w:rPr>
      </w:pPr>
      <w:r>
        <w:rPr>
          <w:rFonts w:ascii="Myriad Pro" w:hAnsi="Myriad Pro"/>
          <w:b/>
          <w:color w:val="512888"/>
          <w:sz w:val="32"/>
          <w:szCs w:val="32"/>
        </w:rPr>
        <w:t>ACTION ITEMS</w:t>
      </w:r>
    </w:p>
    <w:p w14:paraId="24E31DBD" w14:textId="37F4BCDA" w:rsidR="00823AE0" w:rsidRPr="00823AE0" w:rsidRDefault="00823AE0" w:rsidP="00823AE0">
      <w:pPr>
        <w:pStyle w:val="ListParagraph"/>
        <w:numPr>
          <w:ilvl w:val="0"/>
          <w:numId w:val="5"/>
        </w:numPr>
        <w:rPr>
          <w:rFonts w:ascii="Myriad Pro" w:hAnsi="Myriad Pro"/>
          <w:b/>
          <w:color w:val="000000" w:themeColor="text1"/>
          <w:sz w:val="32"/>
          <w:szCs w:val="32"/>
        </w:rPr>
      </w:pPr>
      <w:r w:rsidRPr="00823AE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Officer </w:t>
      </w:r>
      <w:r w:rsidR="00E82B6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Name</w:t>
      </w:r>
      <w:r w:rsidRPr="00823AE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will order pizza for the JNT Industry Series on September 26 at 5pm.</w:t>
      </w:r>
    </w:p>
    <w:p w14:paraId="7C189E48" w14:textId="77777777" w:rsidR="00823AE0" w:rsidRDefault="00823AE0" w:rsidP="00BE5A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B17EBD" w14:textId="77777777" w:rsidR="00823AE0" w:rsidRDefault="00823AE0" w:rsidP="00823AE0">
      <w:pPr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</w:p>
    <w:p w14:paraId="3033B90E" w14:textId="339F4498" w:rsidR="00BE0DC0" w:rsidRDefault="00BE0DC0" w:rsidP="00BE0DC0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32"/>
          <w:szCs w:val="28"/>
        </w:rPr>
        <w:t>Submitted by</w:t>
      </w:r>
    </w:p>
    <w:p w14:paraId="4B4F132B" w14:textId="1AF07E7C" w:rsidR="00BE0DC0" w:rsidRDefault="00E82B6E" w:rsidP="00BE0DC0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32"/>
          <w:szCs w:val="28"/>
        </w:rPr>
        <w:t>Name</w:t>
      </w:r>
    </w:p>
    <w:p w14:paraId="00174B3F" w14:textId="751B38F9" w:rsidR="00BE0DC0" w:rsidRPr="00BE0DC0" w:rsidRDefault="00BE0DC0" w:rsidP="00BE0DC0">
      <w:pPr>
        <w:jc w:val="right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32"/>
          <w:szCs w:val="28"/>
        </w:rPr>
        <w:t>ACM Secretary</w:t>
      </w:r>
    </w:p>
    <w:sectPr w:rsidR="00BE0DC0" w:rsidRPr="00BE0DC0" w:rsidSect="003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7CAD"/>
    <w:multiLevelType w:val="hybridMultilevel"/>
    <w:tmpl w:val="94C8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A0F1A"/>
    <w:multiLevelType w:val="hybridMultilevel"/>
    <w:tmpl w:val="3CB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D2E44"/>
    <w:multiLevelType w:val="hybridMultilevel"/>
    <w:tmpl w:val="AEC65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75799E"/>
    <w:multiLevelType w:val="hybridMultilevel"/>
    <w:tmpl w:val="EF84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D1BF8"/>
    <w:multiLevelType w:val="hybridMultilevel"/>
    <w:tmpl w:val="4176C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E7"/>
    <w:rsid w:val="00280964"/>
    <w:rsid w:val="003E1421"/>
    <w:rsid w:val="004322E7"/>
    <w:rsid w:val="005A7494"/>
    <w:rsid w:val="005B75A0"/>
    <w:rsid w:val="00823AE0"/>
    <w:rsid w:val="00960D20"/>
    <w:rsid w:val="00BE0DC0"/>
    <w:rsid w:val="00BE5A4F"/>
    <w:rsid w:val="00BF249E"/>
    <w:rsid w:val="00E82B6E"/>
    <w:rsid w:val="00F632CD"/>
    <w:rsid w:val="00F84184"/>
    <w:rsid w:val="00F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0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Todd</dc:creator>
  <cp:keywords/>
  <dc:description/>
  <cp:lastModifiedBy>Alex Todd</cp:lastModifiedBy>
  <cp:revision>12</cp:revision>
  <dcterms:created xsi:type="dcterms:W3CDTF">2017-09-26T18:48:00Z</dcterms:created>
  <dcterms:modified xsi:type="dcterms:W3CDTF">2017-09-26T22:12:00Z</dcterms:modified>
</cp:coreProperties>
</file>