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8C4937" w14:textId="77777777" w:rsidR="004D000A" w:rsidRDefault="006B0F0A">
      <w:r>
        <w:t xml:space="preserve">15.4 </w:t>
      </w:r>
      <w:r w:rsidR="00184915">
        <w:t xml:space="preserve"> </w:t>
      </w:r>
    </w:p>
    <w:p w14:paraId="1FC15C5A" w14:textId="39776550" w:rsidR="00353489" w:rsidRDefault="00184915">
      <w:r>
        <w:t xml:space="preserve">Agreement + Body of Law = Contract </w:t>
      </w:r>
      <w:r w:rsidR="00186B00">
        <w:t xml:space="preserve">= Exchange of Promises </w:t>
      </w:r>
      <w:r w:rsidR="00972E95">
        <w:t xml:space="preserve">(Promise for a Promise) </w:t>
      </w:r>
    </w:p>
    <w:p w14:paraId="0C83C6A9" w14:textId="77777777" w:rsidR="00051DBC" w:rsidRDefault="00051DBC"/>
    <w:p w14:paraId="717E9817" w14:textId="58608741" w:rsidR="00051DBC" w:rsidRDefault="00051DBC">
      <w:r>
        <w:t xml:space="preserve">(Very Little Legal Significance/ Not legally binding) </w:t>
      </w:r>
    </w:p>
    <w:p w14:paraId="3668E74F" w14:textId="2F3BB964" w:rsidR="00051DBC" w:rsidRPr="003F6E92" w:rsidRDefault="00051DBC">
      <w:pPr>
        <w:rPr>
          <w:highlight w:val="red"/>
        </w:rPr>
      </w:pPr>
      <w:r w:rsidRPr="003F6E92">
        <w:rPr>
          <w:highlight w:val="red"/>
        </w:rPr>
        <w:t>Title</w:t>
      </w:r>
    </w:p>
    <w:p w14:paraId="0F849B27" w14:textId="77777777" w:rsidR="00F451DD" w:rsidRDefault="00F451DD">
      <w:pPr>
        <w:rPr>
          <w:highlight w:val="red"/>
        </w:rPr>
      </w:pPr>
    </w:p>
    <w:p w14:paraId="5D5A5D5B" w14:textId="6BAAEBF0" w:rsidR="00BA25B5" w:rsidRPr="003F6E92" w:rsidRDefault="00051DBC">
      <w:pPr>
        <w:rPr>
          <w:highlight w:val="red"/>
        </w:rPr>
      </w:pPr>
      <w:r w:rsidRPr="003F6E92">
        <w:rPr>
          <w:highlight w:val="red"/>
        </w:rPr>
        <w:t xml:space="preserve">Caption: </w:t>
      </w:r>
      <w:r w:rsidR="00465907" w:rsidRPr="003F6E92">
        <w:rPr>
          <w:highlight w:val="red"/>
        </w:rPr>
        <w:t xml:space="preserve">date, </w:t>
      </w:r>
      <w:r w:rsidRPr="003F6E92">
        <w:rPr>
          <w:highlight w:val="red"/>
        </w:rPr>
        <w:t>names</w:t>
      </w:r>
      <w:r w:rsidR="00FB3117" w:rsidRPr="003F6E92">
        <w:rPr>
          <w:highlight w:val="red"/>
        </w:rPr>
        <w:t>,</w:t>
      </w:r>
      <w:r w:rsidRPr="003F6E92">
        <w:rPr>
          <w:highlight w:val="red"/>
        </w:rPr>
        <w:t xml:space="preserve"> addresses parties </w:t>
      </w:r>
    </w:p>
    <w:p w14:paraId="6D40E0A3" w14:textId="77777777" w:rsidR="00F451DD" w:rsidRDefault="00F451DD">
      <w:pPr>
        <w:rPr>
          <w:highlight w:val="red"/>
        </w:rPr>
      </w:pPr>
    </w:p>
    <w:p w14:paraId="1660FBB4" w14:textId="047A8773" w:rsidR="00051DBC" w:rsidRDefault="00051DBC">
      <w:r w:rsidRPr="003F6E92">
        <w:rPr>
          <w:highlight w:val="red"/>
        </w:rPr>
        <w:t>Recitals: Background</w:t>
      </w:r>
    </w:p>
    <w:p w14:paraId="21A4DF17" w14:textId="77777777" w:rsidR="00051DBC" w:rsidRDefault="00051DBC"/>
    <w:p w14:paraId="4D0F3FC2" w14:textId="29374611" w:rsidR="00051DBC" w:rsidRDefault="00051DBC">
      <w:r>
        <w:t>(Body of Contract)</w:t>
      </w:r>
    </w:p>
    <w:p w14:paraId="0A31ABF9" w14:textId="77777777" w:rsidR="00051DBC" w:rsidRDefault="00051DBC"/>
    <w:p w14:paraId="605823BC" w14:textId="172A59FD" w:rsidR="00BA25B5" w:rsidRDefault="00051DBC">
      <w:r w:rsidRPr="003F6E92">
        <w:rPr>
          <w:highlight w:val="green"/>
        </w:rPr>
        <w:t>Transition:</w:t>
      </w:r>
      <w:r>
        <w:t xml:space="preserve"> </w:t>
      </w:r>
    </w:p>
    <w:p w14:paraId="1CC4C277" w14:textId="77777777" w:rsidR="0068338B" w:rsidRDefault="0068338B"/>
    <w:p w14:paraId="6289D382" w14:textId="4ECB05DE" w:rsidR="00051DBC" w:rsidRDefault="00051DBC">
      <w:r w:rsidRPr="00F520B7">
        <w:rPr>
          <w:highlight w:val="magenta"/>
        </w:rPr>
        <w:t>Operative Language</w:t>
      </w:r>
      <w:r>
        <w:t>:</w:t>
      </w:r>
    </w:p>
    <w:p w14:paraId="0E2FAD2E" w14:textId="677BEC47" w:rsidR="00577937" w:rsidRDefault="00577937" w:rsidP="00577937">
      <w:pPr>
        <w:pStyle w:val="ListParagraph"/>
        <w:numPr>
          <w:ilvl w:val="0"/>
          <w:numId w:val="1"/>
        </w:numPr>
      </w:pPr>
      <w:r>
        <w:t>Definitions</w:t>
      </w:r>
      <w:r w:rsidR="00FB7F83">
        <w:t xml:space="preserve"> (Define) </w:t>
      </w:r>
      <w:bookmarkStart w:id="0" w:name="_GoBack"/>
      <w:bookmarkEnd w:id="0"/>
    </w:p>
    <w:p w14:paraId="039D27B1" w14:textId="1F5DAB28" w:rsidR="00577937" w:rsidRDefault="00577937" w:rsidP="00577937">
      <w:pPr>
        <w:pStyle w:val="ListParagraph"/>
        <w:numPr>
          <w:ilvl w:val="0"/>
          <w:numId w:val="1"/>
        </w:numPr>
      </w:pPr>
      <w:r>
        <w:t>Covenant</w:t>
      </w:r>
      <w:r w:rsidR="00FB7F83">
        <w:t xml:space="preserve"> (Shall) </w:t>
      </w:r>
    </w:p>
    <w:p w14:paraId="41F1E23D" w14:textId="2E2C4D8E" w:rsidR="00577937" w:rsidRDefault="00577937" w:rsidP="00577937">
      <w:pPr>
        <w:pStyle w:val="ListParagraph"/>
        <w:numPr>
          <w:ilvl w:val="0"/>
          <w:numId w:val="1"/>
        </w:numPr>
      </w:pPr>
      <w:r>
        <w:t xml:space="preserve">Reps and Warranties </w:t>
      </w:r>
    </w:p>
    <w:p w14:paraId="4F4820D4" w14:textId="77777777" w:rsidR="00F451DD" w:rsidRDefault="00F451DD"/>
    <w:p w14:paraId="4C21C169" w14:textId="5DACF003" w:rsidR="00051DBC" w:rsidRDefault="00051DBC">
      <w:r>
        <w:t>Boiler Plate:</w:t>
      </w:r>
    </w:p>
    <w:p w14:paraId="6CF6B344" w14:textId="77777777" w:rsidR="00F451DD" w:rsidRDefault="00F451DD" w:rsidP="0068338B">
      <w:pPr>
        <w:rPr>
          <w:highlight w:val="yellow"/>
        </w:rPr>
      </w:pPr>
    </w:p>
    <w:p w14:paraId="24FDCFA9" w14:textId="27A1C7CB" w:rsidR="005A560D" w:rsidRDefault="00051DBC" w:rsidP="0068338B">
      <w:r w:rsidRPr="003F6E92">
        <w:rPr>
          <w:highlight w:val="yellow"/>
        </w:rPr>
        <w:t>Closing:</w:t>
      </w:r>
    </w:p>
    <w:p w14:paraId="38143AB2" w14:textId="77777777" w:rsidR="005A560D" w:rsidRDefault="005A560D" w:rsidP="00BA25B5"/>
    <w:p w14:paraId="5D23F5F8" w14:textId="77777777" w:rsidR="00184915" w:rsidRDefault="00184915" w:rsidP="00D01168">
      <w:pPr>
        <w:jc w:val="center"/>
      </w:pPr>
    </w:p>
    <w:p w14:paraId="47A01B69" w14:textId="6EF1E1EC" w:rsidR="00184915" w:rsidRDefault="00184915" w:rsidP="00D01168">
      <w:pPr>
        <w:jc w:val="center"/>
      </w:pPr>
      <w:r>
        <w:t>Classroom Performance Agreement</w:t>
      </w:r>
    </w:p>
    <w:p w14:paraId="561C8C24" w14:textId="77777777" w:rsidR="00465907" w:rsidRDefault="00465907" w:rsidP="00465907"/>
    <w:p w14:paraId="4E654F9A" w14:textId="77777777" w:rsidR="006F38BC" w:rsidRPr="003F6E92" w:rsidRDefault="00085AF4" w:rsidP="00465907">
      <w:pPr>
        <w:rPr>
          <w:highlight w:val="red"/>
        </w:rPr>
      </w:pPr>
      <w:commentRangeStart w:id="1"/>
      <w:r w:rsidRPr="003F6E92">
        <w:rPr>
          <w:highlight w:val="red"/>
        </w:rPr>
        <w:t>ma</w:t>
      </w:r>
      <w:commentRangeEnd w:id="1"/>
      <w:r w:rsidR="001C409E" w:rsidRPr="003F6E92">
        <w:rPr>
          <w:rStyle w:val="CommentReference"/>
          <w:highlight w:val="red"/>
        </w:rPr>
        <w:commentReference w:id="1"/>
      </w:r>
      <w:r w:rsidRPr="003F6E92">
        <w:rPr>
          <w:highlight w:val="red"/>
        </w:rPr>
        <w:t>de</w:t>
      </w:r>
      <w:r w:rsidR="006F38BC" w:rsidRPr="003F6E92">
        <w:rPr>
          <w:highlight w:val="red"/>
        </w:rPr>
        <w:t xml:space="preserve"> January 19, 2016</w:t>
      </w:r>
    </w:p>
    <w:p w14:paraId="305FC1EF" w14:textId="77777777" w:rsidR="00BA25B5" w:rsidRPr="003F6E92" w:rsidRDefault="00BA25B5" w:rsidP="00465907">
      <w:pPr>
        <w:rPr>
          <w:highlight w:val="red"/>
        </w:rPr>
      </w:pPr>
    </w:p>
    <w:p w14:paraId="07D60092" w14:textId="691C2D38" w:rsidR="00085AF4" w:rsidRPr="003F6E92" w:rsidRDefault="006F38BC" w:rsidP="00465907">
      <w:pPr>
        <w:rPr>
          <w:highlight w:val="red"/>
        </w:rPr>
      </w:pPr>
      <w:r w:rsidRPr="003F6E92">
        <w:rPr>
          <w:highlight w:val="red"/>
        </w:rPr>
        <w:t xml:space="preserve">by </w:t>
      </w:r>
      <w:r w:rsidR="00585C1E" w:rsidRPr="003F6E92">
        <w:rPr>
          <w:highlight w:val="red"/>
        </w:rPr>
        <w:t>Craig P Ehrlich</w:t>
      </w:r>
      <w:r w:rsidR="001203F5" w:rsidRPr="003F6E92">
        <w:rPr>
          <w:highlight w:val="red"/>
        </w:rPr>
        <w:t>(“</w:t>
      </w:r>
      <w:commentRangeStart w:id="2"/>
      <w:r w:rsidR="001203F5" w:rsidRPr="003F6E92">
        <w:rPr>
          <w:highlight w:val="red"/>
        </w:rPr>
        <w:t>Instructor</w:t>
      </w:r>
      <w:commentRangeEnd w:id="2"/>
      <w:r w:rsidR="001C409E" w:rsidRPr="003F6E92">
        <w:rPr>
          <w:rStyle w:val="CommentReference"/>
          <w:highlight w:val="red"/>
        </w:rPr>
        <w:commentReference w:id="2"/>
      </w:r>
      <w:r w:rsidR="001203F5" w:rsidRPr="003F6E92">
        <w:rPr>
          <w:highlight w:val="red"/>
        </w:rPr>
        <w:t>”</w:t>
      </w:r>
      <w:r w:rsidR="001C409E" w:rsidRPr="003F6E92">
        <w:rPr>
          <w:highlight w:val="red"/>
        </w:rPr>
        <w:t xml:space="preserve">), 219 Luksic Hall, Babson College MA, and _______ (“Student”) </w:t>
      </w:r>
    </w:p>
    <w:p w14:paraId="649FB11C" w14:textId="77777777" w:rsidR="00BA25B5" w:rsidRPr="003F6E92" w:rsidRDefault="00BA25B5" w:rsidP="00465907">
      <w:pPr>
        <w:rPr>
          <w:highlight w:val="red"/>
        </w:rPr>
      </w:pPr>
    </w:p>
    <w:p w14:paraId="24683799" w14:textId="79ABBE89" w:rsidR="0078453B" w:rsidRDefault="0078453B" w:rsidP="00465907">
      <w:r w:rsidRPr="003F6E92">
        <w:rPr>
          <w:highlight w:val="red"/>
        </w:rPr>
        <w:t xml:space="preserve">Whereas, </w:t>
      </w:r>
      <w:commentRangeStart w:id="3"/>
      <w:r w:rsidRPr="003F6E92">
        <w:rPr>
          <w:highlight w:val="red"/>
        </w:rPr>
        <w:t>Instructor</w:t>
      </w:r>
      <w:commentRangeEnd w:id="3"/>
      <w:r w:rsidR="0003379F" w:rsidRPr="003F6E92">
        <w:rPr>
          <w:rStyle w:val="CommentReference"/>
          <w:highlight w:val="red"/>
        </w:rPr>
        <w:commentReference w:id="3"/>
      </w:r>
      <w:r w:rsidRPr="003F6E92">
        <w:rPr>
          <w:highlight w:val="red"/>
        </w:rPr>
        <w:t xml:space="preserve"> will use professional efforts to teach Student how to write a contract </w:t>
      </w:r>
      <w:r w:rsidR="0003379F" w:rsidRPr="003F6E92">
        <w:rPr>
          <w:highlight w:val="red"/>
        </w:rPr>
        <w:t>in a course at Babson College called Law 3573 in which student is now enrolled</w:t>
      </w:r>
      <w:r w:rsidR="0003379F">
        <w:t xml:space="preserve">. </w:t>
      </w:r>
    </w:p>
    <w:p w14:paraId="67B1BE26" w14:textId="77777777" w:rsidR="004D000A" w:rsidRDefault="004D000A" w:rsidP="00465907"/>
    <w:p w14:paraId="49DBDFF6" w14:textId="4F1FDD94" w:rsidR="004D000A" w:rsidRDefault="004D000A" w:rsidP="00465907">
      <w:r w:rsidRPr="003F6E92">
        <w:rPr>
          <w:highlight w:val="green"/>
        </w:rPr>
        <w:t xml:space="preserve">IT IS AGREED: </w:t>
      </w:r>
      <w:commentRangeStart w:id="4"/>
      <w:r w:rsidR="003F6E92">
        <w:t xml:space="preserve">  </w:t>
      </w:r>
      <w:commentRangeEnd w:id="4"/>
      <w:r w:rsidR="003F6E92">
        <w:rPr>
          <w:rStyle w:val="CommentReference"/>
        </w:rPr>
        <w:commentReference w:id="4"/>
      </w:r>
    </w:p>
    <w:p w14:paraId="35210C2D" w14:textId="77777777" w:rsidR="004D000A" w:rsidRDefault="004D000A" w:rsidP="00465907"/>
    <w:p w14:paraId="4FDCEA25" w14:textId="77777777" w:rsidR="004D000A" w:rsidRDefault="004D000A" w:rsidP="00465907"/>
    <w:p w14:paraId="11DC417B" w14:textId="29AA91C5" w:rsidR="00376F50" w:rsidRPr="00F520B7" w:rsidRDefault="00924D71" w:rsidP="00465907">
      <w:pPr>
        <w:rPr>
          <w:highlight w:val="magenta"/>
        </w:rPr>
      </w:pPr>
      <w:r w:rsidRPr="00F520B7">
        <w:rPr>
          <w:highlight w:val="magenta"/>
        </w:rPr>
        <w:t>1</w:t>
      </w:r>
      <w:r w:rsidR="00376F50" w:rsidRPr="00F520B7">
        <w:rPr>
          <w:highlight w:val="magenta"/>
        </w:rPr>
        <w:t xml:space="preserve"> </w:t>
      </w:r>
      <w:commentRangeStart w:id="5"/>
      <w:r w:rsidR="00376F50" w:rsidRPr="00F520B7">
        <w:rPr>
          <w:highlight w:val="magenta"/>
        </w:rPr>
        <w:t xml:space="preserve">Instructor </w:t>
      </w:r>
      <w:commentRangeStart w:id="6"/>
      <w:r w:rsidR="00376F50" w:rsidRPr="00F520B7">
        <w:rPr>
          <w:highlight w:val="magenta"/>
        </w:rPr>
        <w:t xml:space="preserve">shall </w:t>
      </w:r>
      <w:commentRangeEnd w:id="6"/>
      <w:r w:rsidR="00376F50" w:rsidRPr="00F520B7">
        <w:rPr>
          <w:rStyle w:val="CommentReference"/>
          <w:highlight w:val="magenta"/>
        </w:rPr>
        <w:commentReference w:id="6"/>
      </w:r>
      <w:r w:rsidR="00376F50" w:rsidRPr="00F520B7">
        <w:rPr>
          <w:highlight w:val="magenta"/>
        </w:rPr>
        <w:t xml:space="preserve">arrive to class on time and shall teach Law 3573 according to the syllabus posted on Blackboard as of today’s date. </w:t>
      </w:r>
      <w:commentRangeEnd w:id="5"/>
      <w:r w:rsidR="00376F50" w:rsidRPr="00F520B7">
        <w:rPr>
          <w:rStyle w:val="CommentReference"/>
          <w:highlight w:val="magenta"/>
        </w:rPr>
        <w:commentReference w:id="5"/>
      </w:r>
    </w:p>
    <w:p w14:paraId="31DAF5DF" w14:textId="38172CD3" w:rsidR="001C149E" w:rsidRDefault="001C149E" w:rsidP="00465907">
      <w:r w:rsidRPr="00F520B7">
        <w:rPr>
          <w:highlight w:val="magenta"/>
        </w:rPr>
        <w:t xml:space="preserve">2 Student shall prepare for each class, show up to class on time and use </w:t>
      </w:r>
      <w:commentRangeStart w:id="7"/>
      <w:r w:rsidRPr="00F520B7">
        <w:rPr>
          <w:highlight w:val="magenta"/>
        </w:rPr>
        <w:t>best efforts</w:t>
      </w:r>
      <w:commentRangeEnd w:id="7"/>
      <w:r w:rsidR="00D82F3A" w:rsidRPr="00F520B7">
        <w:rPr>
          <w:rStyle w:val="CommentReference"/>
          <w:highlight w:val="magenta"/>
        </w:rPr>
        <w:commentReference w:id="7"/>
      </w:r>
      <w:r w:rsidRPr="00F520B7">
        <w:rPr>
          <w:highlight w:val="magenta"/>
        </w:rPr>
        <w:t xml:space="preserve"> throughout the term.</w:t>
      </w:r>
      <w:r>
        <w:t xml:space="preserve"> </w:t>
      </w:r>
    </w:p>
    <w:p w14:paraId="49ACA4E3" w14:textId="6A99C38F" w:rsidR="00BA25B5" w:rsidRDefault="000B020D" w:rsidP="00465907">
      <w:r w:rsidRPr="003F6E92">
        <w:rPr>
          <w:highlight w:val="yellow"/>
        </w:rPr>
        <w:t xml:space="preserve">Intending </w:t>
      </w:r>
      <w:r w:rsidR="00BA25B5" w:rsidRPr="003F6E92">
        <w:rPr>
          <w:highlight w:val="yellow"/>
        </w:rPr>
        <w:t xml:space="preserve">to be legally bound, </w:t>
      </w:r>
      <w:r w:rsidR="00044700" w:rsidRPr="003F6E92">
        <w:rPr>
          <w:highlight w:val="yellow"/>
        </w:rPr>
        <w:t>the parties have signed this agreement on the date written above.</w:t>
      </w:r>
      <w:r w:rsidR="00044700">
        <w:t xml:space="preserve"> </w:t>
      </w:r>
    </w:p>
    <w:p w14:paraId="690F7870" w14:textId="77777777" w:rsidR="004D000A" w:rsidRDefault="004D000A" w:rsidP="00465907"/>
    <w:p w14:paraId="329BC441" w14:textId="51E3140A" w:rsidR="0068338B" w:rsidRPr="0010607A" w:rsidRDefault="003F6E92" w:rsidP="00465907">
      <w:pPr>
        <w:rPr>
          <w:highlight w:val="yellow"/>
        </w:rPr>
      </w:pPr>
      <w:r w:rsidRPr="0010607A">
        <w:rPr>
          <w:highlight w:val="yellow"/>
        </w:rPr>
        <w:t>______________           ___________________</w:t>
      </w:r>
    </w:p>
    <w:p w14:paraId="732EF539" w14:textId="6B826F96" w:rsidR="003F6E92" w:rsidRDefault="003F6E92" w:rsidP="00465907">
      <w:r w:rsidRPr="0010607A">
        <w:rPr>
          <w:highlight w:val="yellow"/>
        </w:rPr>
        <w:lastRenderedPageBreak/>
        <w:t>Instructor                          Student</w:t>
      </w:r>
      <w:r>
        <w:t xml:space="preserve"> </w:t>
      </w:r>
    </w:p>
    <w:p w14:paraId="1E0391D7" w14:textId="77777777" w:rsidR="00476133" w:rsidRDefault="00476133" w:rsidP="00465907"/>
    <w:p w14:paraId="248A7B21" w14:textId="77777777" w:rsidR="00911F91" w:rsidRDefault="00911F91" w:rsidP="00465907"/>
    <w:p w14:paraId="309EBC66" w14:textId="524789CB" w:rsidR="00ED136B" w:rsidRDefault="00ED136B" w:rsidP="00465907">
      <w:r>
        <w:t xml:space="preserve">If signing on behalf of company </w:t>
      </w:r>
      <w:r w:rsidR="0010607A">
        <w:t xml:space="preserve">(Closing) </w:t>
      </w:r>
    </w:p>
    <w:p w14:paraId="54AE5CE9" w14:textId="77777777" w:rsidR="00ED136B" w:rsidRDefault="00ED136B" w:rsidP="00465907"/>
    <w:p w14:paraId="6FA25F7A" w14:textId="65BDBBEE" w:rsidR="00911F91" w:rsidRDefault="00911F91" w:rsidP="00465907">
      <w:commentRangeStart w:id="8"/>
      <w:r>
        <w:t>ABC CORP</w:t>
      </w:r>
      <w:r w:rsidR="00490BC0">
        <w:t xml:space="preserve">  </w:t>
      </w:r>
      <w:commentRangeEnd w:id="8"/>
      <w:r w:rsidR="00490BC0">
        <w:rPr>
          <w:rStyle w:val="CommentReference"/>
        </w:rPr>
        <w:commentReference w:id="8"/>
      </w:r>
    </w:p>
    <w:p w14:paraId="4335B7E4" w14:textId="77777777" w:rsidR="00911F91" w:rsidRDefault="00911F91" w:rsidP="00465907"/>
    <w:p w14:paraId="6D3FC799" w14:textId="77777777" w:rsidR="00911F91" w:rsidRDefault="00911F91" w:rsidP="00465907"/>
    <w:p w14:paraId="42D939FC" w14:textId="2655DC44" w:rsidR="00911F91" w:rsidRDefault="00911F91" w:rsidP="00465907">
      <w:commentRangeStart w:id="9"/>
      <w:r>
        <w:t>By: ________CPE_____________</w:t>
      </w:r>
    </w:p>
    <w:p w14:paraId="229246B3" w14:textId="6807CF35" w:rsidR="00911F91" w:rsidRDefault="00911F91" w:rsidP="00465907">
      <w:r>
        <w:tab/>
      </w:r>
      <w:r w:rsidR="00352F6D">
        <w:t xml:space="preserve">        </w:t>
      </w:r>
      <w:r>
        <w:t>N</w:t>
      </w:r>
      <w:r w:rsidR="00490BC0">
        <w:t>ame</w:t>
      </w:r>
    </w:p>
    <w:p w14:paraId="574C2940" w14:textId="604D37F8" w:rsidR="00911F91" w:rsidRDefault="00352F6D" w:rsidP="00465907">
      <w:r>
        <w:tab/>
        <w:t xml:space="preserve">         </w:t>
      </w:r>
      <w:r w:rsidR="00911F91">
        <w:t xml:space="preserve">Title </w:t>
      </w:r>
      <w:commentRangeEnd w:id="9"/>
      <w:r w:rsidR="00490BC0">
        <w:rPr>
          <w:rStyle w:val="CommentReference"/>
        </w:rPr>
        <w:commentReference w:id="9"/>
      </w:r>
    </w:p>
    <w:sectPr w:rsidR="00911F91" w:rsidSect="00565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Suzuki, Karen S" w:date="2016-01-19T05:13:00Z" w:initials="SKS">
    <w:p w14:paraId="5FF4A992" w14:textId="2F485543" w:rsidR="001C409E" w:rsidRDefault="001C409E">
      <w:pPr>
        <w:pStyle w:val="CommentText"/>
      </w:pPr>
      <w:r>
        <w:rPr>
          <w:rStyle w:val="CommentReference"/>
        </w:rPr>
        <w:annotationRef/>
      </w:r>
      <w:r>
        <w:t>Lowercase m</w:t>
      </w:r>
    </w:p>
  </w:comment>
  <w:comment w:id="2" w:author="Suzuki, Karen S" w:date="2016-01-19T05:12:00Z" w:initials="SKS">
    <w:p w14:paraId="7EF7FB60" w14:textId="77777777" w:rsidR="001C409E" w:rsidRDefault="001C409E">
      <w:pPr>
        <w:pStyle w:val="CommentText"/>
      </w:pPr>
      <w:r>
        <w:rPr>
          <w:rStyle w:val="CommentReference"/>
        </w:rPr>
        <w:annotationRef/>
      </w:r>
      <w:r>
        <w:t>Capital I with quotes around</w:t>
      </w:r>
    </w:p>
    <w:p w14:paraId="193E1429" w14:textId="0A738CE9" w:rsidR="0078453B" w:rsidRDefault="0078453B">
      <w:pPr>
        <w:pStyle w:val="CommentText"/>
      </w:pPr>
      <w:r>
        <w:t>Can call as CPE or Ehrlich but use Instructor to add meaning</w:t>
      </w:r>
    </w:p>
  </w:comment>
  <w:comment w:id="3" w:author="Suzuki, Karen S" w:date="2016-01-19T05:15:00Z" w:initials="SKS">
    <w:p w14:paraId="1873CC92" w14:textId="7D9CC4B5" w:rsidR="0003379F" w:rsidRDefault="0003379F">
      <w:pPr>
        <w:pStyle w:val="CommentText"/>
      </w:pPr>
      <w:r>
        <w:rPr>
          <w:rStyle w:val="CommentReference"/>
        </w:rPr>
        <w:annotationRef/>
      </w:r>
      <w:r>
        <w:t>Refer to Ehrlich as Instructor forwards</w:t>
      </w:r>
    </w:p>
  </w:comment>
  <w:comment w:id="4" w:author="Suzuki, Karen S" w:date="2016-01-19T05:24:00Z" w:initials="SKS">
    <w:p w14:paraId="4775EBE9" w14:textId="129D529A" w:rsidR="003F6E92" w:rsidRDefault="003F6E92">
      <w:pPr>
        <w:pStyle w:val="CommentText"/>
      </w:pPr>
      <w:r>
        <w:rPr>
          <w:rStyle w:val="CommentReference"/>
        </w:rPr>
        <w:annotationRef/>
      </w:r>
      <w:r>
        <w:t>Transition</w:t>
      </w:r>
    </w:p>
  </w:comment>
  <w:comment w:id="6" w:author="Suzuki, Karen S" w:date="2016-01-19T05:19:00Z" w:initials="SKS">
    <w:p w14:paraId="61A04C3B" w14:textId="03C1F380" w:rsidR="00376F50" w:rsidRDefault="00376F50">
      <w:pPr>
        <w:pStyle w:val="CommentText"/>
      </w:pPr>
      <w:r>
        <w:rPr>
          <w:rStyle w:val="CommentReference"/>
        </w:rPr>
        <w:annotationRef/>
      </w:r>
      <w:r>
        <w:t>Shall = implies Promise</w:t>
      </w:r>
      <w:r w:rsidR="00671519">
        <w:t xml:space="preserve"> (Signals Covenant) </w:t>
      </w:r>
    </w:p>
  </w:comment>
  <w:comment w:id="5" w:author="Suzuki, Karen S" w:date="2016-01-19T05:19:00Z" w:initials="SKS">
    <w:p w14:paraId="0FA7018B" w14:textId="47DC1862" w:rsidR="00376F50" w:rsidRDefault="00376F50">
      <w:pPr>
        <w:pStyle w:val="CommentText"/>
      </w:pPr>
      <w:r>
        <w:rPr>
          <w:rStyle w:val="CommentReference"/>
        </w:rPr>
        <w:annotationRef/>
      </w:r>
      <w:r>
        <w:t>Write concise and to detail</w:t>
      </w:r>
    </w:p>
  </w:comment>
  <w:comment w:id="7" w:author="Suzuki, Karen S" w:date="2016-01-19T05:21:00Z" w:initials="SKS">
    <w:p w14:paraId="7F559725" w14:textId="059A1509" w:rsidR="00D82F3A" w:rsidRDefault="00D82F3A">
      <w:pPr>
        <w:pStyle w:val="CommentText"/>
      </w:pPr>
      <w:r>
        <w:rPr>
          <w:rStyle w:val="CommentReference"/>
        </w:rPr>
        <w:annotationRef/>
      </w:r>
      <w:r>
        <w:t xml:space="preserve">Ambiguous but no better way to describe </w:t>
      </w:r>
    </w:p>
  </w:comment>
  <w:comment w:id="8" w:author="Suzuki, Karen S" w:date="2016-01-19T05:28:00Z" w:initials="SKS">
    <w:p w14:paraId="31B61A68" w14:textId="0A30F8AE" w:rsidR="00490BC0" w:rsidRDefault="00490BC0">
      <w:pPr>
        <w:pStyle w:val="CommentText"/>
      </w:pPr>
      <w:r>
        <w:rPr>
          <w:rStyle w:val="CommentReference"/>
        </w:rPr>
        <w:annotationRef/>
      </w:r>
      <w:r>
        <w:t xml:space="preserve">Indicate Firm </w:t>
      </w:r>
    </w:p>
  </w:comment>
  <w:comment w:id="9" w:author="Suzuki, Karen S" w:date="2016-01-19T05:28:00Z" w:initials="SKS">
    <w:p w14:paraId="0EA51027" w14:textId="13C0F086" w:rsidR="00490BC0" w:rsidRDefault="00490BC0">
      <w:pPr>
        <w:pStyle w:val="CommentText"/>
      </w:pPr>
      <w:r>
        <w:rPr>
          <w:rStyle w:val="CommentReference"/>
        </w:rPr>
        <w:annotationRef/>
      </w:r>
      <w:r>
        <w:t xml:space="preserve">Indicate Representative Capacity by adding (Name, Title)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F4A992" w15:done="0"/>
  <w15:commentEx w15:paraId="193E1429" w15:done="0"/>
  <w15:commentEx w15:paraId="1873CC92" w15:done="0"/>
  <w15:commentEx w15:paraId="4775EBE9" w15:done="0"/>
  <w15:commentEx w15:paraId="61A04C3B" w15:done="0"/>
  <w15:commentEx w15:paraId="0FA7018B" w15:done="0"/>
  <w15:commentEx w15:paraId="7F559725" w15:done="0"/>
  <w15:commentEx w15:paraId="31B61A68" w15:done="0"/>
  <w15:commentEx w15:paraId="0EA5102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110EB3"/>
    <w:multiLevelType w:val="hybridMultilevel"/>
    <w:tmpl w:val="D4541CF8"/>
    <w:lvl w:ilvl="0" w:tplc="EF2275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uzuki, Karen S">
    <w15:presenceInfo w15:providerId="None" w15:userId="Suzuki, Karen 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0A"/>
    <w:rsid w:val="0003379F"/>
    <w:rsid w:val="00044700"/>
    <w:rsid w:val="00051DBC"/>
    <w:rsid w:val="00085AF4"/>
    <w:rsid w:val="000B020D"/>
    <w:rsid w:val="0010607A"/>
    <w:rsid w:val="001203F5"/>
    <w:rsid w:val="00184915"/>
    <w:rsid w:val="00186B00"/>
    <w:rsid w:val="001C149E"/>
    <w:rsid w:val="001C409E"/>
    <w:rsid w:val="00352F6D"/>
    <w:rsid w:val="00353489"/>
    <w:rsid w:val="00376F50"/>
    <w:rsid w:val="003F6E92"/>
    <w:rsid w:val="00465907"/>
    <w:rsid w:val="00476133"/>
    <w:rsid w:val="00490BC0"/>
    <w:rsid w:val="004D000A"/>
    <w:rsid w:val="0056523C"/>
    <w:rsid w:val="00577937"/>
    <w:rsid w:val="00585C1E"/>
    <w:rsid w:val="005A560D"/>
    <w:rsid w:val="00671519"/>
    <w:rsid w:val="0068338B"/>
    <w:rsid w:val="006B0F0A"/>
    <w:rsid w:val="006F38BC"/>
    <w:rsid w:val="0078453B"/>
    <w:rsid w:val="00911F91"/>
    <w:rsid w:val="00924D71"/>
    <w:rsid w:val="00972E95"/>
    <w:rsid w:val="00A213EE"/>
    <w:rsid w:val="00BA25B5"/>
    <w:rsid w:val="00D01168"/>
    <w:rsid w:val="00D82F3A"/>
    <w:rsid w:val="00ED136B"/>
    <w:rsid w:val="00F451DD"/>
    <w:rsid w:val="00F520B7"/>
    <w:rsid w:val="00FB3117"/>
    <w:rsid w:val="00FB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A0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C409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409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409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409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40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09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09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577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188</Words>
  <Characters>1076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Suzuki, Karen S</dc:creator>
  <cp:keywords/>
  <dc:description/>
  <cp:lastModifiedBy>Suzuki, Karen S</cp:lastModifiedBy>
  <cp:revision>36</cp:revision>
  <dcterms:created xsi:type="dcterms:W3CDTF">2016-01-19T10:07:00Z</dcterms:created>
  <dcterms:modified xsi:type="dcterms:W3CDTF">2016-01-21T10:47:00Z</dcterms:modified>
</cp:coreProperties>
</file>