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https://github.com/pi-hole/docker-pi-hole</w:t>
      </w:r>
    </w:p>
    <w:p>
      <w:pPr>
        <w:pStyle w:val="Heading3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r>
    </w:p>
    <w:p>
      <w:pPr>
        <w:pStyle w:val="Heading3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Installing on Ubuntu or Fedora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Modern releases of Ubuntu (17.10+) and Fedora (33+) include </w:t>
      </w:r>
      <w:hyperlink r:id="rId2">
        <w:r>
          <w:rPr>
            <w:rStyle w:val="InternetLink"/>
            <w:rFonts w:eastAsia="Noto Sans Mono CJK SC" w:cs="Liberation Mono" w:ascii="Liberation Mono" w:hAnsi="Liberation Mono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0"/>
            <w:u w:val="none"/>
            <w:effect w:val="none"/>
            <w:shd w:fill="auto" w:val="clear"/>
          </w:rPr>
          <w:t>systemd-resolved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 which is configured by default to implement a caching DNS stub resolver. This will prevent pi-hole from listening on port 53. The stub resolver should be disabled with: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  <w:shd w:fill="FFFF00" w:val="clear"/>
        </w:rPr>
        <w:t>sudo sed -r -i.orig 's/#?DNSStubListener=yes/DNSStubListener=no/g' /etc/systemd/resolved.conf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This will not change the nameserver settings, which point to the stub resolver thus preventing DNS resolution. Change the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/etc/resolv.conf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 symlink to point to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/run/systemd/resolve/resolv.conf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which is automatically updated to follow the system's </w:t>
      </w:r>
      <w:hyperlink r:id="rId3">
        <w:r>
          <w:rPr>
            <w:rStyle w:val="InternetLink"/>
            <w:rFonts w:eastAsia="Noto Sans Mono CJK SC" w:cs="Liberation Mono" w:ascii="Liberation Mono" w:hAnsi="Liberation Mono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0"/>
            <w:u w:val="none"/>
            <w:effect w:val="none"/>
            <w:shd w:fill="auto" w:val="clear"/>
          </w:rPr>
          <w:t>netplan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: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  <w:shd w:fill="FFFF00" w:val="clear"/>
        </w:rPr>
        <w:t>sudo sh -c 'rm /etc/resolv.conf &amp;&amp; ln -s /run/systemd/resolve/resolv.conf /etc/resolv.conf'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hd w:fill="FFFF00" w:val="clear"/>
        </w:rPr>
        <w:t> 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After making these changes, you should restart systemd-resolved using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  <w:shd w:fill="FFFF00" w:val="clear"/>
        </w:rPr>
        <w:t>systemctl restart systemd-resolved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0"/>
          <w:shd w:fill="FFFF00" w:val="clear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8"/>
          <w:szCs w:val="28"/>
          <w:shd w:fill="FFFF00" w:val="clear"/>
        </w:rPr>
        <w:t>https://www.reddit.com/r/pihole/comments/mduhv3/chicken_and_egg_problem_with_asus_router_wan/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npages.ubuntu.com/manpages/bionic/man8/systemd-resolved.service.8.html" TargetMode="External"/><Relationship Id="rId3" Type="http://schemas.openxmlformats.org/officeDocument/2006/relationships/hyperlink" Target="https://netplan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107</Words>
  <Characters>853</Characters>
  <CharactersWithSpaces>955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2022-09-26T00:29:26Z</dcterms:created>
  <dc:creator/>
  <dc:description/>
  <dc:language>en-CA</dc:language>
  <cp:lastModifiedBy/>
  <dcterms:modified xsi:type="dcterms:W3CDTF">2022-09-28T14:05:00Z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