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FF20C" w14:textId="1BCA6CEB" w:rsidR="004B0037" w:rsidRDefault="004B0037" w:rsidP="004B0037">
      <w:pPr>
        <w:pStyle w:val="ListParagraph"/>
        <w:numPr>
          <w:ilvl w:val="0"/>
          <w:numId w:val="1"/>
        </w:numPr>
      </w:pPr>
      <w:r>
        <w:t>I changed the [3] to [5]</w:t>
      </w:r>
      <w:r w:rsidR="000F2FFC">
        <w:t>, changed the int value to 1 and made I &lt; 5</w:t>
      </w:r>
      <w:bookmarkStart w:id="0" w:name="_GoBack"/>
      <w:bookmarkEnd w:id="0"/>
    </w:p>
    <w:p w14:paraId="02179EC6" w14:textId="5FE0CE15" w:rsidR="004B0037" w:rsidRDefault="004B0037" w:rsidP="004B0037">
      <w:pPr>
        <w:pStyle w:val="ListParagraph"/>
        <w:numPr>
          <w:ilvl w:val="0"/>
          <w:numId w:val="1"/>
        </w:numPr>
      </w:pPr>
      <w:r>
        <w:t>Changed value[</w:t>
      </w:r>
      <w:proofErr w:type="spellStart"/>
      <w:r>
        <w:t>i</w:t>
      </w:r>
      <w:proofErr w:type="spellEnd"/>
      <w:r>
        <w:t>] to = 100, changed the int value to [10]</w:t>
      </w:r>
      <w:r w:rsidR="000F2FFC">
        <w:t>, and made I &lt; 10</w:t>
      </w:r>
    </w:p>
    <w:sectPr w:rsidR="004B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B6F31"/>
    <w:multiLevelType w:val="hybridMultilevel"/>
    <w:tmpl w:val="5A0AB39E"/>
    <w:lvl w:ilvl="0" w:tplc="BC7EC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37"/>
    <w:rsid w:val="000B58AE"/>
    <w:rsid w:val="000F2FFC"/>
    <w:rsid w:val="004B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0246"/>
  <w15:chartTrackingRefBased/>
  <w15:docId w15:val="{50C24E18-C9D8-49C0-9307-E27B6E99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OL-Litzenberg, Kourtni (Online)</dc:creator>
  <cp:keywords/>
  <dc:description/>
  <cp:lastModifiedBy>OL-Litzenberg, Kourtni (Online)</cp:lastModifiedBy>
  <cp:revision>2</cp:revision>
  <dcterms:created xsi:type="dcterms:W3CDTF">2018-05-25T23:39:00Z</dcterms:created>
  <dcterms:modified xsi:type="dcterms:W3CDTF">2018-05-27T17:52:00Z</dcterms:modified>
</cp:coreProperties>
</file>