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32"/>
        <w:ind w:left="1536" w:hanging="10"/>
        <w:rPr>
          <w:lang w:val="ru-RU"/>
        </w:rPr>
      </w:pPr>
      <w:bookmarkStart w:id="0" w:name="_heading=h.e9avf1czsr43" w:colFirst="0" w:colLast="0"/>
      <w:bookmarkEnd w:id="0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Министерство образования Саратовской области </w:t>
      </w:r>
    </w:p>
    <w:p w14:paraId="00000002">
      <w:pPr>
        <w:spacing w:after="10" w:line="270" w:lineRule="auto"/>
        <w:ind w:left="565" w:right="42" w:hanging="1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Государственное автономное профессиональное  образовательное учреждение Саратовской области </w:t>
      </w:r>
    </w:p>
    <w:p w14:paraId="00000003">
      <w:pPr>
        <w:spacing w:after="0"/>
        <w:ind w:left="823" w:hanging="1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«Балашовский техникум механизации сельского хозяйства» </w:t>
      </w:r>
    </w:p>
    <w:p w14:paraId="00000004">
      <w:pPr>
        <w:spacing w:after="0"/>
        <w:ind w:left="448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</w:p>
    <w:p w14:paraId="00000005">
      <w:pPr>
        <w:spacing w:after="14"/>
        <w:ind w:left="448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</w:p>
    <w:p w14:paraId="00000006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Специальность 09.02.07 Информационные системы и программирование </w:t>
      </w:r>
    </w:p>
    <w:p w14:paraId="00000007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8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9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A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B">
      <w:pPr>
        <w:spacing w:after="33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C">
      <w:pPr>
        <w:spacing w:after="10" w:line="270" w:lineRule="auto"/>
        <w:ind w:left="565" w:right="177" w:hanging="1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ДИПЛОМНЫЙ ПРОЕКТ </w:t>
      </w:r>
    </w:p>
    <w:p w14:paraId="0000000D">
      <w:pPr>
        <w:spacing w:after="10" w:line="270" w:lineRule="auto"/>
        <w:ind w:left="565" w:right="175" w:hanging="1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на тему: </w:t>
      </w:r>
    </w:p>
    <w:p w14:paraId="0000000E">
      <w:pPr>
        <w:spacing w:after="145"/>
        <w:ind w:left="390" w:right="4" w:hanging="1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Разработка информационной системы учёта доноров и управления запасами компонентов крови отделения заготовки крови №1 ФЛ ГУЗ </w:t>
      </w:r>
      <w:r>
        <w:rPr>
          <w:rFonts w:ascii="Times New Roman" w:hAnsi="Times New Roman" w:eastAsia="Times New Roman" w:cs="Times New Roman"/>
          <w:sz w:val="28"/>
          <w:szCs w:val="28"/>
          <w:lang w:val="ru"/>
        </w:rPr>
        <w:t>«СОСПК»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0F">
      <w:pPr>
        <w:spacing w:after="83" w:line="270" w:lineRule="auto"/>
        <w:ind w:left="565" w:right="176" w:hanging="1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ДП-09.02.07-51-00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-26 </w:t>
      </w:r>
    </w:p>
    <w:p w14:paraId="00000010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</w:t>
      </w:r>
    </w:p>
    <w:p w14:paraId="00000011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</w:t>
      </w:r>
      <w:bookmarkStart w:id="1" w:name="_GoBack"/>
      <w:bookmarkEnd w:id="1"/>
    </w:p>
    <w:p w14:paraId="00000012">
      <w:pPr>
        <w:spacing w:after="25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</w:t>
      </w:r>
    </w:p>
    <w:p w14:paraId="00000013">
      <w:pPr>
        <w:spacing w:after="0" w:line="268" w:lineRule="auto"/>
        <w:ind w:left="5384" w:right="910" w:hanging="1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Автор работы: 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студент 4 курса очной формы обучения Кутыркин Виталий Сергеевич </w:t>
      </w:r>
    </w:p>
    <w:p w14:paraId="00000014">
      <w:pPr>
        <w:spacing w:after="0" w:line="268" w:lineRule="auto"/>
        <w:ind w:left="5384" w:hanging="10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Подпись____________________ </w:t>
      </w:r>
    </w:p>
    <w:p w14:paraId="00000015">
      <w:pPr>
        <w:spacing w:after="31"/>
        <w:ind w:left="1859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</w:t>
      </w:r>
    </w:p>
    <w:p w14:paraId="00000016">
      <w:pPr>
        <w:spacing w:after="15" w:line="260" w:lineRule="auto"/>
        <w:ind w:left="5384" w:hanging="1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Руководитель работы: </w:t>
      </w:r>
    </w:p>
    <w:p w14:paraId="00000017">
      <w:pPr>
        <w:spacing w:after="22"/>
        <w:ind w:left="3333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Преподаватель </w:t>
      </w:r>
    </w:p>
    <w:p w14:paraId="00000018">
      <w:pPr>
        <w:spacing w:after="0" w:line="268" w:lineRule="auto"/>
        <w:ind w:left="5384" w:hanging="10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Сухова Лариса Геннадьевна </w:t>
      </w:r>
    </w:p>
    <w:p w14:paraId="00000019">
      <w:pPr>
        <w:spacing w:after="15" w:line="260" w:lineRule="auto"/>
        <w:ind w:left="5384" w:hanging="10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Подпись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____________________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</w:t>
      </w:r>
    </w:p>
    <w:p w14:paraId="0000001A">
      <w:pPr>
        <w:spacing w:after="31"/>
        <w:ind w:left="1859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</w:t>
      </w:r>
    </w:p>
    <w:p w14:paraId="0000001B">
      <w:pPr>
        <w:spacing w:after="15" w:line="260" w:lineRule="auto"/>
        <w:ind w:left="5384" w:hanging="1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Заведующий отделением: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Судатова Юлия Александровна Подпись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  <w:t xml:space="preserve"> ___________________ </w:t>
      </w:r>
    </w:p>
    <w:p w14:paraId="0000001C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</w:p>
    <w:p w14:paraId="0000001D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1E">
      <w:pPr>
        <w:spacing w:after="0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1F">
      <w:pPr>
        <w:spacing w:after="23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</w:p>
    <w:p w14:paraId="00000020">
      <w:pPr>
        <w:spacing w:after="145"/>
        <w:ind w:left="390" w:hanging="10"/>
        <w:jc w:val="center"/>
      </w:pPr>
      <w:r>
        <w:rPr>
          <w:rFonts w:ascii="Times New Roman" w:hAnsi="Times New Roman" w:eastAsia="Times New Roman" w:cs="Times New Roman"/>
          <w:sz w:val="28"/>
          <w:szCs w:val="28"/>
        </w:rPr>
        <w:t>г. Балашов 2026 г</w:t>
      </w:r>
      <w:r>
        <w:t xml:space="preserve"> </w:t>
      </w:r>
    </w:p>
    <w:sectPr>
      <w:footerReference r:id="rId5" w:type="default"/>
      <w:pgSz w:w="11906" w:h="16838"/>
      <w:pgMar w:top="1440" w:right="1225" w:bottom="1440" w:left="1702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3786626A-0A42-43D9-81B6-6141A0A213E6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721BA896-84FD-4797-9D2A-DEF2D89B07AA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9EE8D1C7-70F9-48F2-8549-49E914BE118B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4" w:fontKey="{108368F4-D666-4599-A78A-E3D91E32BC71}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  <w:embedRegular r:id="rId5" w:fontKey="{E086317E-26ED-42C0-A85B-262A2B8E5458}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  <w:embedRegular r:id="rId6" w:fontKey="{859F38FE-63F2-4DEC-A8E2-56F0D2DF280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3E4"/>
    <w:rsid w:val="002A006C"/>
    <w:rsid w:val="005F5F60"/>
    <w:rsid w:val="008423E4"/>
    <w:rsid w:val="008E580B"/>
    <w:rsid w:val="009203E4"/>
    <w:rsid w:val="00CF7DE9"/>
    <w:rsid w:val="00FF65FD"/>
    <w:rsid w:val="221E14F8"/>
    <w:rsid w:val="55322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0WlyOhmbfFQ9NVnBJJayscTtUw==">CgMxLjAyDmguZTlhdmYxY3pzcjQzOAByITFKeDdRQm9hcnpkVnpwNEFlbG5ISnJZb3dOb1dXbm1LMw==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75</Words>
  <Characters>655</Characters>
  <Lines>5</Lines>
  <Paragraphs>1</Paragraphs>
  <TotalTime>5</TotalTime>
  <ScaleCrop>false</ScaleCrop>
  <LinksUpToDate>false</LinksUpToDate>
  <CharactersWithSpaces>749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2026-06-09T08:36:00Z</dcterms:created>
  <dc:creator>Кирилл</dc:creator>
  <cp:lastModifiedBy>Кирилл Шепелев</cp:lastModifiedBy>
  <dcterms:modified xsi:type="dcterms:W3CDTF">2026-06-09T13:43:37Z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1049-12.1.0.26880</vt:lpwstr>
  </property>
  <property fmtid="{D5CDD505-2E9C-101B-9397-08002B2CF9AE}" pid="4" name="ICV">
    <vt:lpwstr>60091748BFD84F7F898D76FC35A48F24_12</vt:lpwstr>
  </property>
</Properties>
</file>