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58D6CF62" w:rsidR="00623138" w:rsidRPr="004B4940" w:rsidRDefault="00767848" w:rsidP="00097F66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25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В1</w:t>
            </w:r>
            <w:r>
              <w:rPr>
                <w:rStyle w:val="af4"/>
              </w:rPr>
              <w:t>.1</w:t>
            </w:r>
            <w:r w:rsidR="001C155C">
              <w:rPr>
                <w:rStyle w:val="af4"/>
              </w:rPr>
              <w:t>/1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16E6843D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>Система ХВС (сет</w:t>
            </w:r>
            <w:r w:rsidR="00242112">
              <w:rPr>
                <w:b w:val="0"/>
                <w:i/>
                <w:iCs/>
                <w:sz w:val="22"/>
                <w:szCs w:val="16"/>
              </w:rPr>
              <w:t>и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В1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.1</w:t>
            </w:r>
            <w:r w:rsidR="00242112">
              <w:rPr>
                <w:b w:val="0"/>
                <w:i/>
                <w:iCs/>
                <w:sz w:val="22"/>
                <w:szCs w:val="16"/>
              </w:rPr>
              <w:t>, В1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.1)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598F62A3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трубопроводы системы ХВС (сет</w:t>
            </w:r>
            <w:r w:rsidR="00242112">
              <w:rPr>
                <w:i/>
                <w:iCs/>
                <w:sz w:val="22"/>
                <w:szCs w:val="22"/>
                <w:u w:val="single"/>
              </w:rPr>
              <w:t>и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В1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.1</w:t>
            </w:r>
            <w:r w:rsidR="00242112">
              <w:rPr>
                <w:i/>
                <w:iCs/>
                <w:sz w:val="22"/>
                <w:szCs w:val="22"/>
                <w:u w:val="single"/>
              </w:rPr>
              <w:t>, В1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.1)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232C4" w14:textId="77777777" w:rsidR="0015396A" w:rsidRDefault="0015396A">
      <w:r>
        <w:separator/>
      </w:r>
    </w:p>
  </w:endnote>
  <w:endnote w:type="continuationSeparator" w:id="0">
    <w:p w14:paraId="50866224" w14:textId="77777777" w:rsidR="0015396A" w:rsidRDefault="0015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926FA" w14:textId="77777777" w:rsidR="0015396A" w:rsidRDefault="0015396A">
      <w:r>
        <w:separator/>
      </w:r>
    </w:p>
  </w:footnote>
  <w:footnote w:type="continuationSeparator" w:id="0">
    <w:p w14:paraId="33AA5189" w14:textId="77777777" w:rsidR="0015396A" w:rsidRDefault="0015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396A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26D6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2112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6C62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63</cp:revision>
  <cp:lastPrinted>2022-12-05T11:06:00Z</cp:lastPrinted>
  <dcterms:created xsi:type="dcterms:W3CDTF">2020-10-28T07:55:00Z</dcterms:created>
  <dcterms:modified xsi:type="dcterms:W3CDTF">2025-12-16T08:18:00Z</dcterms:modified>
</cp:coreProperties>
</file>