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14:09:17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T-13 ORDEN SERVICIO 2512, PLACAS 653-957-S)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