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12:58:58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RETEN RUEDA TRASERA M. BENZ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890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1032.4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