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JOSE AMADO ADOLFO VALENCIA QUIXIHUITL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19:20:47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 METALES COJINETE STD FASE 4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517.24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517.24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3385.35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3927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