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REFACCIONES UNIVERSALES DIESEL.S.A.DE.C.V.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11:02:44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TAPA LATERAL MONOBLOC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68.97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137.94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137.94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