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84108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2016-01-26 10:23:23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$544.22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$631.30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X+w8azx0jM3hmeoEihD3fyITwWbxjj+Ef0zhjBfyJYCkUry3xRv81mSOiFyQlPq0oW3+duSP3nKP7SycBpSlkENAbJ950EaUVw0769SKWJh3A3/dRErDU6RTxsMVMvCSdHJt1sqS0HgTWmS4V/ll3RuY6jiavw6tIjXyWhBXhkM=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V8IXAUPlSJUIy17reh/EPvdznjgHQIubegJeu2qQnSKm1FBd8MEumPVq3DXC3KyRxoJvwkwmSO4wcj4mQl17tpi5xQdloO5H5Zo/isQDi8cBUSBnnhP3HIQfRgg+tuBgasDhdjr+r3KcboVaoLDxRc0En5PTLB1XRSsmcQ7hrEk=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X+w8azx0jM3hmeoEihD3fyITwWbxjj+Ef0zhjBfyJYCkUry3xRv81mSOiFyQlPq0oW3+duSP3nKP7SycBpSlkENAbJ950EaUVw0769SKWJh3A3/dRErDU6RTxsMVMvCSdHJt1sqS0HgTWmS4V/ll3RuY6jiavw6tIjXyWhBXhkM=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V8IXAUPlSJUIy17reh/EPvdznjgHQIubegJeu2qQnSKm1FBd8MEumPVq3DXC3KyRxoJvwkwmSO4wcj4mQl17tpi5xQdloO5H5Zo/isQDi8cBUSBnnhP3HIQfRgg+tuBgasDhdjr+r3KcboVaoLDxRc0En5PTLB1XRSsmcQ7hrEk=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2016-01-26 10:23:23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84108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