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JESUS NUNCIO AVALOS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KM.6 CARR. PUEBLA TLAXCALA No. Ext: 41 No. Int: C Colonia: SAN PABLO XOCHIMEHUACAN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2023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13:37:58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00001000000301938275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$150.0000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$174.0000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VDCCAzygAwIBAgIUMDAwMDEwMDAwMDAzMDE5Mzg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AxNTEzNTBaFw0xNzEyMjAxNTEzNTBaMIGgMRwwGgYDVQQDExNKRVNVUyBOVU5DSU8gQVZBTE9TMRwwGgYDVQQpExNKRVNVUyBOVU5DSU8gQVZBTE9TMRwwGgYDVQQKExNKRVNVUyBOVU5DSU8gQVZBTE9TMRYwFAYDVQQtEw1OVUFKNDcwMjE0UjI0MRswGQYDVQQFExJOVUFKNDcwMjE0SE1DTlZTMDcxDzANBgNVBAsTBk1BVFJJWjCBnzANBgkqhkiG9w0BAQEFAAOBjQAwgYkCgYEAtAjtocfXLbqtGp3aqZB6e4YbU7msAbdqZIkkJuwSxIWOqfFGNu1ebqy8/hiPTlP1WfDYyJbdKaKk17UCYS13QokISEdNdx6ses/xfagoCR9QNkdTchRR5qjKjx4IK8rvNwmrxsV7PUIYfEYNs8vVfPi8eumcEckEUym3V77Hnm8CAwEAAaMdMBswDAYDVR0TAQH/BAIwADALBgNVHQ8EBAMCBsAwDQYJKoZIhvcNAQEFBQADggEBAGrX0SDzvKcZvljPgS90UAGO4/pu44gTl6rmNN3VdaOGKrhY2G+IhN0xpLfSCf9ktzpxPz0UJ5AfsRVyIh/p9/Hv9RTdsPK2DSeb/2lBJB4Y+AvZBwhEy4PxA8USPGrLPhphAahB8yVVx2eCZgO1tUENq93yGhAeDpGFdstOLyMP2dbbtG6QZV9hPUuNblIMCMhE+t/Pq3WmFOEKJs33Ryz8ASkpFqp21f6K92HVRLWysJ0WA64VarnXWWkQ+wIQYvZTCn8WnrfQCEmIwiL2jVaX5u7Pw3VpY6O2LG8NkuUqnlSAi0TwSmJkwjjjz6Rb3qcDEK3v7jfsnT41wzq95kQ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M8jXmTYibnfPUk02FrBjlPiUGqZwEmG/OO3S4PdnbRihYszK0xImX/PHcjtGUHVnZiidfmk3IxxXsu2D7NQBRFedpiKztZB6+IZKysNLt29bflNYktc2p+m9cC3p1fdcY5ZhPWvLgXRKpzyjcdYiBP7XpLqEBiZ0DIEJZr7AAL4=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aTpk5stdsNfEbLZWW+roKDgtRNmUn7MuV4A2VaoCJwvaj+7JYX7TQhRyeDT0yKgLqcEP4U2Z/UZ818tCzFykGBQ2h7iJGKlLwsN2Gmo1DiJWnSRBU8YFpnarI5BfSsyxg88cmuEzmFtGzmhYFndMkVVQh2hett2RynmPg79JuLQ=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VDCCAzygAwIBAgIUMDAwMDEwMDAwMDAzMDE5MzgyNzU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jAxNTEzNTBaFw0xNzEyMjAxNTEzNTBaMIGgMRwwGgYDVQQDExNKRVNVUyBOVU5DSU8gQVZBTE9TMRwwGgYDVQQpExNKRVNVUyBOVU5DSU8gQVZBTE9TMRwwGgYDVQQKExNKRVNVUyBOVU5DSU8gQVZBTE9TMRYwFAYDVQQtEw1OVUFKNDcwMjE0UjI0MRswGQYDVQQFExJOVUFKNDcwMjE0SE1DTlZTMDcxDzANBgNVBAsTBk1BVFJJWjCBnzANBgkqhkiG9w0BAQEFAAOBjQAwgYkCgYEAtAjtocfXLbqtGp3aqZB6e4YbU7msAbdqZIkkJuwSxIWOqfFGNu1ebqy8/hiPTlP1WfDYyJbdKaKk17UCYS13QokISEdNdx6ses/xfagoCR9QNkdTchRR5qjKjx4IK8rvNwmrxsV7PUIYfEYNs8vVfPi8eumcEckEUym3V77Hnm8CAwEAAaMdMBswDAYDVR0TAQH/BAIwADALBgNVHQ8EBAMCBsAwDQYJKoZIhvcNAQEFBQADggEBAGrX0SDzvKcZvljPgS90UAGO4/pu44gTl6rmNN3VdaOGKrhY2G+IhN0xpLfSCf9ktzpxPz0UJ5AfsRVyIh/p9/Hv9RTdsPK2DSeb/2lBJB4Y+AvZBwhEy4PxA8USPGrLPhphAahB8yVVx2eCZgO1tUENq93yGhAeDpGFdstOLyMP2dbbtG6QZV9hPUuNblIMCMhE+t/Pq3WmFOEKJs33Ryz8ASkpFqp21f6K92HVRLWysJ0WA64VarnXWWkQ+wIQYvZTCn8WnrfQCEmIwiL2jVaX5u7Pw3VpY6O2LG8NkuUqnlSAi0TwSmJkwjjjz6Rb3qcDEK3v7jfsnT41wzq95kQ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M8jXmTYibnfPUk02FrBjlPiUGqZwEmG/OO3S4PdnbRihYszK0xImX/PHcjtGUHVnZiidfmk3IxxXsu2D7NQBRFedpiKztZB6+IZKysNLt29bflNYktc2p+m9cC3p1fdcY5ZhPWvLgXRKpzyjcdYiBP7XpLqEBiZ0DIEJZr7AAL4=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aTpk5stdsNfEbLZWW+roKDgtRNmUn7MuV4A2VaoCJwvaj+7JYX7TQhRyeDT0yKgLqcEP4U2Z/UZ818tCzFykGBQ2h7iJGKlLwsN2Gmo1DiJWnSRBU8YFpnarI5BfSsyxg88cmuEzmFtGzmhYFndMkVVQh2hett2RynmPg79JuLQ=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2016-01-05 13:37:58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2023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