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Autopista Mexico Puebla No. Ext: 7532 No. Int:  Colonia: Moratilla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0000508954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2016-01-31 14:53:37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00001000000203151677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$272.95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$316.62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Aplica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JY1duHqtpBhhMWVPDuMDhJ+ZVGMWUHib53k40Cvn/eyJpH4IrqriZEeMsKE2rsX39QSMWhJsksLNWzjkT8erh+B/Az42YUSDvM7T+IzmezpPrYq+Skm0z1QDTVswqWEYkkpJDy/u6F59xodAg852A1oWf51B9L+1oktgBNkXhOc=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4bFJdhMJt9aYFwd9iZb8Agasa0Xx73CxwN3CH7w4muBKNyjI6u2kYxuENObWE4quS6qdw7sq9+LLBXbte0Jgr24UjbROeHaOK1wGSu8ZVMaYVXV7Tpzl8NEq9rAhqg05Utvi8/A2Dye/LxkeP1ZLCVSS2S+dFNU3E4eFNWKsz5g=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JY1duHqtpBhhMWVPDuMDhJ+ZVGMWUHib53k40Cvn/eyJpH4IrqriZEeMsKE2rsX39QSMWhJsksLNWzjkT8erh+B/Az42YUSDvM7T+IzmezpPrYq+Skm0z1QDTVswqWEYkkpJDy/u6F59xodAg852A1oWf51B9L+1oktgBNkXhOc=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4bFJdhMJt9aYFwd9iZb8Agasa0Xx73CxwN3CH7w4muBKNyjI6u2kYxuENObWE4quS6qdw7sq9+LLBXbte0Jgr24UjbROeHaOK1wGSu8ZVMaYVXV7Tpzl8NEq9rAhqg05Utvi8/A2Dye/LxkeP1ZLCVSS2S+dFNU3E4eFNWKsz5g=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2016-01-31 14:53:37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0000508954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