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Воеводин Николай Николаевич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