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Ткаченко Дарья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