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6CA34" w14:textId="47C5D545" w:rsidR="008A1367" w:rsidRPr="00957ED6" w:rsidRDefault="00957ED6" w:rsidP="00957ED6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957ED6">
        <w:rPr>
          <w:rFonts w:ascii="Times New Roman" w:hAnsi="Times New Roman" w:cs="Times New Roman"/>
          <w:b/>
          <w:bCs/>
          <w:sz w:val="52"/>
          <w:szCs w:val="52"/>
        </w:rPr>
        <w:t>Programowanie równoległe L</w:t>
      </w:r>
      <w:r w:rsidR="00B75919">
        <w:rPr>
          <w:rFonts w:ascii="Times New Roman" w:hAnsi="Times New Roman" w:cs="Times New Roman"/>
          <w:b/>
          <w:bCs/>
          <w:sz w:val="52"/>
          <w:szCs w:val="52"/>
        </w:rPr>
        <w:t>ab 01 - 04</w:t>
      </w:r>
    </w:p>
    <w:p w14:paraId="0FBD3A6B" w14:textId="05310B74" w:rsidR="00957ED6" w:rsidRPr="00957ED6" w:rsidRDefault="00957ED6" w:rsidP="00957ED6">
      <w:pPr>
        <w:jc w:val="center"/>
        <w:rPr>
          <w:sz w:val="32"/>
          <w:szCs w:val="32"/>
        </w:rPr>
      </w:pPr>
      <w:r w:rsidRPr="00957ED6">
        <w:rPr>
          <w:sz w:val="32"/>
          <w:szCs w:val="32"/>
        </w:rPr>
        <w:t>Jakub Frynas</w:t>
      </w:r>
    </w:p>
    <w:p w14:paraId="68CE0EB5" w14:textId="05962D1D" w:rsidR="00957ED6" w:rsidRPr="00957ED6" w:rsidRDefault="00957ED6" w:rsidP="00957ED6">
      <w:pPr>
        <w:jc w:val="center"/>
        <w:rPr>
          <w:sz w:val="32"/>
          <w:szCs w:val="32"/>
        </w:rPr>
      </w:pPr>
      <w:r w:rsidRPr="00957ED6">
        <w:rPr>
          <w:sz w:val="32"/>
          <w:szCs w:val="32"/>
        </w:rPr>
        <w:t>fj57876</w:t>
      </w:r>
    </w:p>
    <w:p w14:paraId="53F10D26" w14:textId="77777777" w:rsidR="00957ED6" w:rsidRDefault="00957ED6" w:rsidP="00957ED6">
      <w:pPr>
        <w:jc w:val="center"/>
      </w:pPr>
    </w:p>
    <w:p w14:paraId="4C657E8E" w14:textId="7F765258" w:rsidR="00957ED6" w:rsidRDefault="00957ED6" w:rsidP="00957ED6">
      <w:pPr>
        <w:pStyle w:val="Heading1"/>
      </w:pPr>
      <w:r>
        <w:t>Zadanie</w:t>
      </w:r>
    </w:p>
    <w:p w14:paraId="72D0FF9C" w14:textId="50433471" w:rsidR="00957ED6" w:rsidRDefault="00957ED6" w:rsidP="00957ED6">
      <w:r>
        <w:t>Mnożenie macierzy</w:t>
      </w:r>
    </w:p>
    <w:p w14:paraId="51F7948C" w14:textId="47482A0C" w:rsidR="00957ED6" w:rsidRDefault="00957ED6" w:rsidP="00957ED6">
      <w:pPr>
        <w:pStyle w:val="Heading1"/>
      </w:pPr>
      <w:r>
        <w:t>Metodyka</w:t>
      </w:r>
    </w:p>
    <w:p w14:paraId="2F20706F" w14:textId="28CC5E8C" w:rsidR="00957ED6" w:rsidRDefault="00957ED6" w:rsidP="00957ED6">
      <w:r>
        <w:t>Mnożenie</w:t>
      </w:r>
    </w:p>
    <w:p w14:paraId="0566F1FE" w14:textId="3FF81C5F" w:rsidR="00957ED6" w:rsidRDefault="00957ED6" w:rsidP="00957ED6">
      <w:pPr>
        <w:pStyle w:val="Heading1"/>
      </w:pPr>
      <w:r>
        <w:t>Wyniki</w:t>
      </w:r>
    </w:p>
    <w:p w14:paraId="44646038" w14:textId="14D58F6F" w:rsidR="00957ED6" w:rsidRDefault="00957ED6" w:rsidP="00957ED6">
      <w:r>
        <w:t>W załączniku „wyniki.txt”</w:t>
      </w:r>
    </w:p>
    <w:p w14:paraId="72808233" w14:textId="0A7C1773" w:rsidR="00957ED6" w:rsidRDefault="00957ED6" w:rsidP="00957ED6">
      <w:pPr>
        <w:pStyle w:val="Heading1"/>
      </w:pPr>
      <w:r>
        <w:t>Wnioski</w:t>
      </w:r>
    </w:p>
    <w:p w14:paraId="66949FE6" w14:textId="5935CB6E" w:rsidR="00957ED6" w:rsidRPr="00957ED6" w:rsidRDefault="00957ED6" w:rsidP="00957ED6">
      <w:r>
        <w:t>Podział na więcej wątków daje lepsze wyniki czasowe do pewnego momentu, gdzie dalsze ich wydzielania przestaje zyskiwać na czasie wykonania programu.</w:t>
      </w:r>
    </w:p>
    <w:p w14:paraId="46291F8A" w14:textId="77777777" w:rsidR="00957ED6" w:rsidRDefault="00957ED6" w:rsidP="00957ED6">
      <w:pPr>
        <w:jc w:val="center"/>
      </w:pPr>
    </w:p>
    <w:sectPr w:rsidR="00957E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ED6"/>
    <w:rsid w:val="0016362D"/>
    <w:rsid w:val="003D2D79"/>
    <w:rsid w:val="004B5A15"/>
    <w:rsid w:val="00576EB1"/>
    <w:rsid w:val="008A1367"/>
    <w:rsid w:val="00957ED6"/>
    <w:rsid w:val="00A762F0"/>
    <w:rsid w:val="00B7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27114E"/>
  <w15:chartTrackingRefBased/>
  <w15:docId w15:val="{56409559-38D1-4783-8DD7-9A19B4AE1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E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E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E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E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E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E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E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E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E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E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E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E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E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E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E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E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E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42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Frynas</dc:creator>
  <cp:keywords/>
  <dc:description/>
  <cp:lastModifiedBy>Jakub Frynas</cp:lastModifiedBy>
  <cp:revision>2</cp:revision>
  <dcterms:created xsi:type="dcterms:W3CDTF">2026-03-18T18:10:00Z</dcterms:created>
  <dcterms:modified xsi:type="dcterms:W3CDTF">2026-04-12T13:21:00Z</dcterms:modified>
</cp:coreProperties>
</file>