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5A6CC" w14:textId="07666848" w:rsidR="004C7E13" w:rsidRDefault="007C4D1E">
      <w:r>
        <w:t>Heart rate</w:t>
      </w:r>
    </w:p>
    <w:p w14:paraId="7EBB530A" w14:textId="06A54961" w:rsidR="007C4D1E" w:rsidRDefault="007C4D1E">
      <w:r>
        <w:t>Respiratory rate</w:t>
      </w:r>
    </w:p>
    <w:p w14:paraId="0DFCB581" w14:textId="784440C8" w:rsidR="007C4D1E" w:rsidRDefault="007C4D1E">
      <w:r>
        <w:t>Steps</w:t>
      </w:r>
    </w:p>
    <w:p w14:paraId="5EF8701A" w14:textId="7221412C" w:rsidR="007C4D1E" w:rsidRDefault="007C4D1E">
      <w:r>
        <w:t>Pulse ox?</w:t>
      </w:r>
    </w:p>
    <w:p w14:paraId="00CE2515" w14:textId="40106290" w:rsidR="007C4D1E" w:rsidRDefault="007C4D1E">
      <w:r>
        <w:t>Time</w:t>
      </w:r>
    </w:p>
    <w:p w14:paraId="4A981807" w14:textId="49488311" w:rsidR="007C4D1E" w:rsidRDefault="007C4D1E">
      <w:r>
        <w:t xml:space="preserve">Face touching </w:t>
      </w:r>
    </w:p>
    <w:p w14:paraId="7DD8FAD7" w14:textId="58616153" w:rsidR="007C4D1E" w:rsidRDefault="007C4D1E">
      <w:r>
        <w:t>Calories</w:t>
      </w:r>
    </w:p>
    <w:p w14:paraId="0EDEF2BB" w14:textId="0EEDD106" w:rsidR="007C4D1E" w:rsidRDefault="007C4D1E">
      <w:r>
        <w:t>Stopwatch</w:t>
      </w:r>
    </w:p>
    <w:p w14:paraId="3C4B685E" w14:textId="6472DBDE" w:rsidR="007C4D1E" w:rsidRDefault="007C4D1E">
      <w:r>
        <w:t>Timer</w:t>
      </w:r>
    </w:p>
    <w:p w14:paraId="0C9A8BD9" w14:textId="08FC2D91" w:rsidR="007C4D1E" w:rsidRDefault="007C4D1E">
      <w:r>
        <w:t>Weather</w:t>
      </w:r>
    </w:p>
    <w:p w14:paraId="0375B19E" w14:textId="2478B060" w:rsidR="007C4D1E" w:rsidRDefault="007C4D1E">
      <w:r>
        <w:t>Date</w:t>
      </w:r>
    </w:p>
    <w:p w14:paraId="7809382A" w14:textId="5D9D93FB" w:rsidR="007C4D1E" w:rsidRDefault="007C4D1E">
      <w:r>
        <w:t>Bluetooth</w:t>
      </w:r>
    </w:p>
    <w:p w14:paraId="284DA52B" w14:textId="3B82FCEA" w:rsidR="007C4D1E" w:rsidRDefault="007C4D1E">
      <w:r>
        <w:t>Temp (ambient and skin)</w:t>
      </w:r>
    </w:p>
    <w:p w14:paraId="2B2D82B0" w14:textId="09DD0150" w:rsidR="007C4D1E" w:rsidRDefault="007C4D1E">
      <w:r>
        <w:t>Alarm based off sleep cycle</w:t>
      </w:r>
    </w:p>
    <w:sectPr w:rsidR="007C4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D1E"/>
    <w:rsid w:val="004427D2"/>
    <w:rsid w:val="007C4D1E"/>
    <w:rsid w:val="008623CC"/>
    <w:rsid w:val="00EC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E6395"/>
  <w15:chartTrackingRefBased/>
  <w15:docId w15:val="{27849039-ED06-41A3-9211-3B9B28BF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Kuckertz</dc:creator>
  <cp:keywords/>
  <dc:description/>
  <cp:lastModifiedBy>Anne Kuckertz</cp:lastModifiedBy>
  <cp:revision>1</cp:revision>
  <dcterms:created xsi:type="dcterms:W3CDTF">2020-05-28T22:38:00Z</dcterms:created>
  <dcterms:modified xsi:type="dcterms:W3CDTF">2020-05-28T22:40:00Z</dcterms:modified>
</cp:coreProperties>
</file>