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https://alinayehorova.atlassian.net/browse/AL-31?atlOrigin=eyJpIjoiMmQxZTQ0MTJjZTliNDEwMDhjODE4NWUwZTA1NjM3YTUiLCJwIjoiaiJ9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по першому завданню 5-ий не змогла знайти, а по другому емулятор дуже підлагував, можливо не всі баги відтворюються.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linayehorova.atlassian.net/browse/AL-31?atlOrigin=eyJpIjoiMmQxZTQ0MTJjZTliNDEwMDhjODE4NWUwZTA1NjM3YTUiLCJwIjoiaiJ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