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Основні переваги систем тест-менеджменту полягають у поліпшенні ефективності, організації та контролі над тестовими процесами: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Оптимізація процесу тестування. Тестувальники мають змогу краще організовувати свою роботу, розподіляти завдання, відстежувати прогрес виконання тестів.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 над даними тестування. Відстежуються стан тестування, результати тестів, помилки та їх статус. Це допомагає виявити недоліки в тестовому покритті, швидко знайти та виправити помилки, а також забезпечує повну прозорість і контроль над процесом тестування.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Організація процесу. Всередині системи команда може налагодити комунікацію: коментувати тестові результати, обмінюватись інформацією, вирішувати проблеми, вести обговорення щодо процесу тестування.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https://oleksiibeetroot.testrail.io/index.php?/suites/view/21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