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8B6914"/>
          <w:sz w:val="40"/>
          <w:szCs w:val="40"/>
        </w:rPr>
        <w:t xml:space="preserve">금빛 시계탑의 비밀 — 돈이 흐르는 열 개의 톱니바퀴</w:t>
      </w:r>
    </w:p>
    <w:p>
      <w:pPr>
        <w:spacing w:before="200"/>
        <w:jc w:val="center"/>
      </w:pPr>
      <w:r>
        <w:rPr>
          <w:rFonts w:ascii="Arial" w:cs="Arial" w:eastAsia="Arial" w:hAnsi="Arial"/>
          <w:color w:val="666666"/>
          <w:sz w:val="24"/>
          <w:szCs w:val="24"/>
        </w:rPr>
        <w:t xml:space="preserve">🏦 정치경제 14 · 서사형 확장 동화</w:t>
      </w:r>
    </w:p>
    <w:p>
      <w:pPr>
        <w:spacing w:before="300"/>
        <w:jc w:val="center"/>
      </w:pPr>
      <w:r>
        <w:rPr>
          <w:rFonts w:ascii="Arial" w:cs="Arial" w:eastAsia="Arial" w:hAnsi="Arial"/>
          <w:i/>
          <w:iCs/>
          <w:color w:val="B8860B"/>
          <w:sz w:val="24"/>
          <w:szCs w:val="24"/>
        </w:rPr>
        <w:t xml:space="preserve">"돈은 계획 속에서 힘을 가진다."</w:t>
      </w:r>
    </w:p>
    <w:p>
      <w:r>
        <w:br w:type="page"/>
      </w:r>
    </w:p>
    <w:p>
      <w:pPr>
        <w:pBdr>
          <w:bottom w:val="single" w:color="B8860B" w:sz="6" w:space="4"/>
        </w:pBdr>
        <w:spacing w:before="300" w:after="200"/>
      </w:pPr>
      <w:r>
        <w:rPr>
          <w:rFonts w:ascii="Arial" w:cs="Arial" w:eastAsia="Arial" w:hAnsi="Arial"/>
          <w:b/>
          <w:bCs/>
          <w:color w:val="8B6914"/>
          <w:sz w:val="30"/>
          <w:szCs w:val="30"/>
        </w:rPr>
        <w:t xml:space="preserve">🎭 등장인물 소개</w:t>
      </w:r>
    </w:p>
    <w:p>
      <w:pPr>
        <w:spacing w:before="100" w:after="100"/>
      </w:pPr>
      <w:r>
        <w:rPr>
          <w:rFonts w:ascii="Arial" w:cs="Arial" w:eastAsia="Arial" w:hAnsi="Arial"/>
          <w:b/>
          <w:bCs/>
          <w:color w:val="B8860B"/>
          <w:sz w:val="22"/>
          <w:szCs w:val="22"/>
        </w:rPr>
        <w:t xml:space="preserve">다 온 — </w:t>
      </w:r>
      <w:r>
        <w:rPr>
          <w:rFonts w:ascii="Batang" w:cs="Batang" w:eastAsia="Batang" w:hAnsi="Batang"/>
          <w:sz w:val="22"/>
          <w:szCs w:val="22"/>
        </w:rPr>
        <w:t xml:space="preserve">은화마을의 열네 살 소년. 아버지의 빵집을 물려받을 꿈을 가지고 있지만 돈에 대해 아는 것이 없다. 호기심과 순수함으로 금융의 세계를 한 걸음씩 배워 나가는 우리의 안내자이다.</w:t>
      </w:r>
    </w:p>
    <w:p>
      <w:pPr>
        <w:spacing w:before="100" w:after="100"/>
      </w:pPr>
      <w:r>
        <w:rPr>
          <w:rFonts w:ascii="Arial" w:cs="Arial" w:eastAsia="Arial" w:hAnsi="Arial"/>
          <w:b/>
          <w:bCs/>
          <w:color w:val="B8860B"/>
          <w:sz w:val="22"/>
          <w:szCs w:val="22"/>
        </w:rPr>
        <w:t xml:space="preserve">금 시계 할아버지 — </w:t>
      </w:r>
      <w:r>
        <w:rPr>
          <w:rFonts w:ascii="Batang" w:cs="Batang" w:eastAsia="Batang" w:hAnsi="Batang"/>
          <w:sz w:val="22"/>
          <w:szCs w:val="22"/>
        </w:rPr>
        <w:t xml:space="preserve">마을 중앙에 서 있는 거대한 시계탑의 관리인. 수백 년을 살아온 듯 보이며, 시계탑 안에 숨겨진 열 개의 톱니바퀴 방을 지킨다. 각 방에는 돈의 비밀이 하나씩 담겨 있다.</w:t>
      </w:r>
    </w:p>
    <w:p>
      <w:pPr>
        <w:spacing w:before="100" w:after="100"/>
      </w:pPr>
      <w:r>
        <w:rPr>
          <w:rFonts w:ascii="Arial" w:cs="Arial" w:eastAsia="Arial" w:hAnsi="Arial"/>
          <w:b/>
          <w:bCs/>
          <w:color w:val="B8860B"/>
          <w:sz w:val="22"/>
          <w:szCs w:val="22"/>
        </w:rPr>
        <w:t xml:space="preserve">은 실 — </w:t>
      </w:r>
      <w:r>
        <w:rPr>
          <w:rFonts w:ascii="Batang" w:cs="Batang" w:eastAsia="Batang" w:hAnsi="Batang"/>
          <w:sz w:val="22"/>
          <w:szCs w:val="22"/>
        </w:rPr>
        <w:t xml:space="preserve">다온이의 단짝 친구이자 마을 최고 구두쇠의 딸. 한 푼도 쓰지 않는 아버지를 보며 자라 '저축만이 답'이라 믿지만, 여행을 통해 저축 너머의 세계를 알게 된다.</w:t>
      </w:r>
    </w:p>
    <w:p>
      <w:pPr>
        <w:spacing w:before="100" w:after="100"/>
      </w:pPr>
      <w:r>
        <w:rPr>
          <w:rFonts w:ascii="Arial" w:cs="Arial" w:eastAsia="Arial" w:hAnsi="Arial"/>
          <w:b/>
          <w:bCs/>
          <w:color w:val="B8860B"/>
          <w:sz w:val="22"/>
          <w:szCs w:val="22"/>
        </w:rPr>
        <w:t xml:space="preserve">빚 더미 아저씨 — </w:t>
      </w:r>
      <w:r>
        <w:rPr>
          <w:rFonts w:ascii="Batang" w:cs="Batang" w:eastAsia="Batang" w:hAnsi="Batang"/>
          <w:sz w:val="22"/>
          <w:szCs w:val="22"/>
        </w:rPr>
        <w:t xml:space="preserve">마을에서 가장 큰 농장을 운영하지만, 과도한 대출로 항상 이자에 쫓기는 인물. 유쾌하고 호탕하지만, 빚의 무게 아래서 서서히 무너져가고 있다.</w:t>
      </w:r>
    </w:p>
    <w:p>
      <w:pPr>
        <w:spacing w:before="100" w:after="100"/>
      </w:pPr>
      <w:r>
        <w:rPr>
          <w:rFonts w:ascii="Arial" w:cs="Arial" w:eastAsia="Arial" w:hAnsi="Arial"/>
          <w:b/>
          <w:bCs/>
          <w:color w:val="B8860B"/>
          <w:sz w:val="22"/>
          <w:szCs w:val="22"/>
        </w:rPr>
        <w:t xml:space="preserve">여 우 은행장 — </w:t>
      </w:r>
      <w:r>
        <w:rPr>
          <w:rFonts w:ascii="Batang" w:cs="Batang" w:eastAsia="Batang" w:hAnsi="Batang"/>
          <w:sz w:val="22"/>
          <w:szCs w:val="22"/>
        </w:rPr>
        <w:t xml:space="preserve">은화마을 중앙은행의 수장. 겉으로는 친절하지만 속으로는 이윤만 계산하는 냉철한 금융인. 돈의 흐름을 조종하지만, 그 힘이 마을에 독이 될 수도 있다.</w:t>
      </w:r>
    </w:p>
    <w:p>
      <w:pPr>
        <w:spacing w:before="100" w:after="100"/>
      </w:pPr>
      <w:r>
        <w:rPr>
          <w:rFonts w:ascii="Arial" w:cs="Arial" w:eastAsia="Arial" w:hAnsi="Arial"/>
          <w:b/>
          <w:bCs/>
          <w:color w:val="B8860B"/>
          <w:sz w:val="22"/>
          <w:szCs w:val="22"/>
        </w:rPr>
        <w:t xml:space="preserve">바 람개비 투자자 — </w:t>
      </w:r>
      <w:r>
        <w:rPr>
          <w:rFonts w:ascii="Batang" w:cs="Batang" w:eastAsia="Batang" w:hAnsi="Batang"/>
          <w:sz w:val="22"/>
          <w:szCs w:val="22"/>
        </w:rPr>
        <w:t xml:space="preserve">마을 외곽에 사는 모험가. 투자로 크게 성공하기도, 크게 실패하기도 한 파란만장한 인생의 소유자. 위험과 기회는 동전의 양면이라는 것을 몸으로 증명한다.</w:t>
      </w:r>
    </w:p>
    <w:p>
      <w:pPr>
        <w:pBdr>
          <w:bottom w:val="single" w:color="B8860B" w:sz="6" w:space="4"/>
        </w:pBdr>
        <w:spacing w:before="400" w:after="200"/>
      </w:pPr>
      <w:r>
        <w:rPr>
          <w:rFonts w:ascii="Arial" w:cs="Arial" w:eastAsia="Arial" w:hAnsi="Arial"/>
          <w:b/>
          <w:bCs/>
          <w:color w:val="8B6914"/>
          <w:sz w:val="30"/>
          <w:szCs w:val="30"/>
        </w:rPr>
        <w:t xml:space="preserve">⚡ 갈등 구조</w:t>
      </w:r>
    </w:p>
    <w:p>
      <w:pPr>
        <w:spacing w:before="100" w:after="100"/>
      </w:pPr>
      <w:r>
        <w:rPr>
          <w:rFonts w:ascii="Batang" w:cs="Batang" w:eastAsia="Batang" w:hAnsi="Batang"/>
          <w:sz w:val="22"/>
          <w:szCs w:val="22"/>
        </w:rPr>
        <w:t xml:space="preserve">【핵심 갈등】 은화마을의 금빛 시계탑이 멈추기 시작한다. 톱니바퀴가 하나씩 녹슬어 가고, 시계가 완전히 멈추면 마을의 모든 경제 활동이 정지된다는 전설이 있다. 다온이는 열 개의 톱니바퀴 방을 통과하며 각각의 금융 원리를 깨우쳐 시계탑을 되살려야 한다.</w:t>
      </w:r>
    </w:p>
    <w:p>
      <w:pPr>
        <w:spacing w:before="100" w:after="100"/>
      </w:pPr>
      <w:r>
        <w:rPr>
          <w:rFonts w:ascii="Batang" w:cs="Batang" w:eastAsia="Batang" w:hAnsi="Batang"/>
          <w:sz w:val="22"/>
          <w:szCs w:val="22"/>
        </w:rPr>
        <w:t xml:space="preserve">【내적 갈등】 다온이는 아버지의 빵집이 빚 때문에 문을 닫을 위기에 처해 있다는 사실을 알게 된다. 돈을 배우는 여정이 곧 아버지의 빵집을 구하는 여정이 되면서, 배움은 더 이상 호기심이 아니라 생존이 된다.</w:t>
      </w:r>
    </w:p>
    <w:p>
      <w:pPr>
        <w:spacing w:before="100" w:after="100"/>
      </w:pPr>
      <w:r>
        <w:rPr>
          <w:rFonts w:ascii="Batang" w:cs="Batang" w:eastAsia="Batang" w:hAnsi="Batang"/>
          <w:sz w:val="22"/>
          <w:szCs w:val="22"/>
        </w:rPr>
        <w:t xml:space="preserve">【사회적 갈등】 여우 은행장이 마을 사람들의 무지를 이용해 과도한 이자를 받고, 위험한 투자 상품을 팔아왔다는 사실이 드러난다. 돈을 아는 것과 모르는 것이 삶의 질을 가르는 현실, 금융 문해력이라는 보이지 않는 격차와 맞선다.</w:t>
      </w:r>
    </w:p>
    <w:p>
      <w:r>
        <w:br w:type="page"/>
      </w:r>
    </w:p>
    <w:p>
      <w:pPr>
        <w:pBdr>
          <w:bottom w:val="single" w:color="B8860B" w:sz="6" w:space="4"/>
        </w:pBdr>
        <w:spacing w:before="300" w:after="200"/>
      </w:pPr>
      <w:r>
        <w:rPr>
          <w:rFonts w:ascii="Arial" w:cs="Arial" w:eastAsia="Arial" w:hAnsi="Arial"/>
          <w:b/>
          <w:bCs/>
          <w:color w:val="8B6914"/>
          <w:sz w:val="30"/>
          <w:szCs w:val="30"/>
        </w:rPr>
        <w:t xml:space="preserve">📖 서사 연결 구조 — 문단별 중심 내용</w:t>
      </w:r>
    </w:p>
    <w:p>
      <w:pPr>
        <w:spacing w:before="80" w:after="80"/>
      </w:pPr>
      <w:r>
        <w:rPr>
          <w:rFonts w:ascii="Batang" w:cs="Batang" w:eastAsia="Batang" w:hAnsi="Batang"/>
          <w:sz w:val="21"/>
          <w:szCs w:val="21"/>
        </w:rPr>
        <w:t xml:space="preserve">▸ 제1장 화폐의 기능 — 시계탑이 멈추기 시작하고, 금시계 할아버지가 다온이를 첫 번째 톱니바퀴 방으로 안내한다.</w:t>
      </w:r>
    </w:p>
    <w:p>
      <w:pPr>
        <w:spacing w:before="80" w:after="80"/>
      </w:pPr>
      <w:r>
        <w:rPr>
          <w:rFonts w:ascii="Batang" w:cs="Batang" w:eastAsia="Batang" w:hAnsi="Batang"/>
          <w:sz w:val="21"/>
          <w:szCs w:val="21"/>
        </w:rPr>
        <w:t xml:space="preserve">▸ 제2장 저축 — 은실이와 함께 두 번째 방에서 '저축 항아리'의 마법과 한계를 배운다.</w:t>
      </w:r>
    </w:p>
    <w:p>
      <w:pPr>
        <w:spacing w:before="80" w:after="80"/>
      </w:pPr>
      <w:r>
        <w:rPr>
          <w:rFonts w:ascii="Batang" w:cs="Batang" w:eastAsia="Batang" w:hAnsi="Batang"/>
          <w:sz w:val="21"/>
          <w:szCs w:val="21"/>
        </w:rPr>
        <w:t xml:space="preserve">▸ 제3장 예금 — 세 번째 방에서 은행에 맡긴 돈이 어떻게 불어나는지, 예금의 원리를 발견한다.</w:t>
      </w:r>
    </w:p>
    <w:p>
      <w:pPr>
        <w:spacing w:before="80" w:after="80"/>
      </w:pPr>
      <w:r>
        <w:rPr>
          <w:rFonts w:ascii="Batang" w:cs="Batang" w:eastAsia="Batang" w:hAnsi="Batang"/>
          <w:sz w:val="21"/>
          <w:szCs w:val="21"/>
        </w:rPr>
        <w:t xml:space="preserve">▸ 제4장 대출 — 빚더미 아저씨의 사연을 통해 대출의 양면성 — 기회이자 족쇄 — 을 깨닫는다.</w:t>
      </w:r>
    </w:p>
    <w:p>
      <w:pPr>
        <w:spacing w:before="80" w:after="80"/>
      </w:pPr>
      <w:r>
        <w:rPr>
          <w:rFonts w:ascii="Batang" w:cs="Batang" w:eastAsia="Batang" w:hAnsi="Batang"/>
          <w:sz w:val="21"/>
          <w:szCs w:val="21"/>
        </w:rPr>
        <w:t xml:space="preserve">▸ 제5장 이자 — 시간이 돈을 키우는 비밀, 복리의 마법과 빚의 복리라는 저주를 동시에 배운다.</w:t>
      </w:r>
    </w:p>
    <w:p>
      <w:pPr>
        <w:spacing w:before="80" w:after="80"/>
      </w:pPr>
      <w:r>
        <w:rPr>
          <w:rFonts w:ascii="Batang" w:cs="Batang" w:eastAsia="Batang" w:hAnsi="Batang"/>
          <w:sz w:val="21"/>
          <w:szCs w:val="21"/>
        </w:rPr>
        <w:t xml:space="preserve">▸ 제6장 금융 기관 — 여우 은행장의 은행 내부를 탐험하며, 금융 기관의 역할과 그 이면을 목격한다.</w:t>
      </w:r>
    </w:p>
    <w:p>
      <w:pPr>
        <w:spacing w:before="80" w:after="80"/>
      </w:pPr>
      <w:r>
        <w:rPr>
          <w:rFonts w:ascii="Batang" w:cs="Batang" w:eastAsia="Batang" w:hAnsi="Batang"/>
          <w:sz w:val="21"/>
          <w:szCs w:val="21"/>
        </w:rPr>
        <w:t xml:space="preserve">▸ 제7장 투자 — 바람개비 투자자와 함께 투자의 세계에 발을 들이며, 씨앗과 열매의 이치를 배운다.</w:t>
      </w:r>
    </w:p>
    <w:p>
      <w:pPr>
        <w:spacing w:before="80" w:after="80"/>
      </w:pPr>
      <w:r>
        <w:rPr>
          <w:rFonts w:ascii="Batang" w:cs="Batang" w:eastAsia="Batang" w:hAnsi="Batang"/>
          <w:sz w:val="21"/>
          <w:szCs w:val="21"/>
        </w:rPr>
        <w:t xml:space="preserve">▸ 제8장 위험 관리 — 폭풍이 마을을 덮치고, 위험을 대비하는 것이 왜 중요한지 체험한다.</w:t>
      </w:r>
    </w:p>
    <w:p>
      <w:pPr>
        <w:spacing w:before="80" w:after="80"/>
      </w:pPr>
      <w:r>
        <w:rPr>
          <w:rFonts w:ascii="Batang" w:cs="Batang" w:eastAsia="Batang" w:hAnsi="Batang"/>
          <w:sz w:val="21"/>
          <w:szCs w:val="21"/>
        </w:rPr>
        <w:t xml:space="preserve">▸ 제9장 금융 시장 — 마을 장터가 거대한 금융 시장의 축소판임을 알고, 가격이 정해지는 원리를 익힌다.</w:t>
      </w:r>
    </w:p>
    <w:p>
      <w:pPr>
        <w:spacing w:before="80" w:after="80"/>
      </w:pPr>
      <w:r>
        <w:rPr>
          <w:rFonts w:ascii="Batang" w:cs="Batang" w:eastAsia="Batang" w:hAnsi="Batang"/>
          <w:sz w:val="21"/>
          <w:szCs w:val="21"/>
        </w:rPr>
        <w:t xml:space="preserve">▸ 제10장 자본의 흐름 — 열 번째 톱니바퀴를 깨우고 시계탑이 다시 움직이며, 돈의 순환이 완성된다.</w:t>
      </w:r>
    </w:p>
    <w:p>
      <w:r>
        <w:br w:type="page"/>
      </w:r>
    </w:p>
    <w:p>
      <w:pPr>
        <w:pBdr>
          <w:bottom w:val="single" w:color="B8860B" w:sz="6" w:space="4"/>
        </w:pBdr>
        <w:spacing w:before="400" w:after="100"/>
      </w:pPr>
      <w:r>
        <w:rPr>
          <w:rFonts w:ascii="Arial" w:cs="Arial" w:eastAsia="Arial" w:hAnsi="Arial"/>
          <w:b/>
          <w:bCs/>
          <w:color w:val="B8860B"/>
          <w:sz w:val="26"/>
          <w:szCs w:val="26"/>
        </w:rPr>
        <w:t xml:space="preserve">제1장  </w:t>
      </w:r>
      <w:r>
        <w:rPr>
          <w:rFonts w:ascii="Arial" w:cs="Arial" w:eastAsia="Arial" w:hAnsi="Arial"/>
          <w:b/>
          <w:bCs/>
          <w:color w:val="222222"/>
          <w:sz w:val="26"/>
          <w:szCs w:val="26"/>
        </w:rPr>
        <w:t xml:space="preserve">화폐의 기능 — 멈춰버린 시계탑</w:t>
      </w:r>
    </w:p>
    <w:p>
      <w:pPr>
        <w:spacing w:before="160" w:after="300"/>
      </w:pPr>
      <w:r>
        <w:rPr>
          <w:rFonts w:ascii="Batang" w:cs="Batang" w:eastAsia="Batang" w:hAnsi="Batang"/>
          <w:sz w:val="22"/>
          <w:szCs w:val="22"/>
        </w:rPr>
        <w:t xml:space="preserve">은화마을은 이름처럼 은빛으로 빛나는 작은 마을이었습니다. 마을 한가운데에는 하늘을 찌를 듯 높은 금빛 시계탑이 서 있었고, 그 시계는 마을이 생긴 이래로 단 한 번도 멈춘 적이 없었습니다. 시계의 째깍거리는 소리에 맞춰 빵집은 빵을 굽고, 농부는 씨앗을 뿌리고, 상인은 가게 문을 열었습니다. 그런데 어느 날 아침, 열네 살 소년 다온이가 눈을 떠보니 세상이 이상하게 조용했습니다. 째깍, 째깍 소리가 들리지 않는 것이었습니다. 시계탑의 긴 바늘이 '7시'와 '8시' 사이에서 떨리며 멈춰 있었습니다. 마을에 혼란이 찾아왔습니다. 빵집 주인은 밀가루 값을 모르겠다고 했고, 농부는 사과 한 상자에 신발 세 켤레를 요구했습니다. 어부는 생선 열 마리를 주고 옷 한 벌을 바꾸려 했지만, 재봉사는 생선이 필요 없다고 거절했습니다. 물물교환의 혼란 속에서 마을의 경제가 엉켜버렸습니다. 다온이가 시계탑 앞에서 당황하고 있을 때, 나선 계단에서 한 노인이 내려왔습니다. 은빛 수염에 금테 안경, 조끼 주머니에 회중시계를 찬 금시계 할아버지였습니다. "꼬마야, 이 시계탑 안에는 열 개의 톱니바퀴가 있단다. 하나라도 녹슬면 시계는 멈추지. 지금 첫 번째 톱니바퀴가 녹슬었어. 그것은 '화폐'라는 톱니바퀴란다." 할아버지는 다온이를 탑 안으로 이끌었습니다. 첫 번째 방에는 조개껍데기, 소금, 금화, 지폐, 그리고 빛나는 숫자 카드가 시대순으로 전시되어 있었습니다. "돈이란 교환의 약속이란다. 서로 다른 것들의 가치를 하나의 언어로 말해주는 마법의 번역기이지." 다온이가 녹슨 톱니바퀴에 손을 대자, 이해의 빛과 함께 바퀴가 다시 돌기 시작했습니다.</w:t>
      </w:r>
    </w:p>
    <w:p>
      <w:pPr>
        <w:pBdr>
          <w:bottom w:val="single" w:color="B8860B" w:sz="6" w:space="4"/>
        </w:pBdr>
        <w:spacing w:before="400" w:after="100"/>
      </w:pPr>
      <w:r>
        <w:rPr>
          <w:rFonts w:ascii="Arial" w:cs="Arial" w:eastAsia="Arial" w:hAnsi="Arial"/>
          <w:b/>
          <w:bCs/>
          <w:color w:val="B8860B"/>
          <w:sz w:val="26"/>
          <w:szCs w:val="26"/>
        </w:rPr>
        <w:t xml:space="preserve">제2장  </w:t>
      </w:r>
      <w:r>
        <w:rPr>
          <w:rFonts w:ascii="Arial" w:cs="Arial" w:eastAsia="Arial" w:hAnsi="Arial"/>
          <w:b/>
          <w:bCs/>
          <w:color w:val="222222"/>
          <w:sz w:val="26"/>
          <w:szCs w:val="26"/>
        </w:rPr>
        <w:t xml:space="preserve">저축 — 은실이의 항아리</w:t>
      </w:r>
    </w:p>
    <w:p>
      <w:pPr>
        <w:spacing w:before="160" w:after="300"/>
      </w:pPr>
      <w:r>
        <w:rPr>
          <w:rFonts w:ascii="Batang" w:cs="Batang" w:eastAsia="Batang" w:hAnsi="Batang"/>
          <w:sz w:val="22"/>
          <w:szCs w:val="22"/>
        </w:rPr>
        <w:t xml:space="preserve">첫 번째 톱니바퀴가 돌아가자, 시계 바늘이 아주 조금 움직였습니다. 하지만 여전히 아홉 개의 바퀴가 녹슬어 있었습니다. 금시계 할아버지가 두 번째 방의 문을 열었을 때, 뜻밖에도 그 안에는 다온이의 단짝 친구 은실이가 서 있었습니다. "은실아, 너 어떻게 여기에?" 은실이는 시계탑이 멈추자마자 달려왔다고 했습니다. 은실이의 아버지는 마을에서 가장 유명한 구두쇠였습니다. 평생 번 돈을 한 푼도 쓰지 않고 커다란 항아리에 모아두었습니다. 두 번째 방에는 거대한 항아리가 놓여 있었고, 그 안에 동전이 가득 차 있었습니다. 금시계 할아버지가 말했습니다. "저축이란 오늘의 즐거움을 조금 참아서, 내일의 안전을 사는 행위란다. 비가 올 때 우산이 되어주고, 꿈이 생겼을 때 날개가 되어주지." 은실이의 눈이 빛났습니다. "그러니까 아빠가 맞는 거잖아! 무조건 모으면 되는 거예요!" 하지만 할아버지가 항아리의 뚜껑을 열자, 놀라운 일이 벌어졌습니다. 항아리 안 동전 중 일부가 녹슬어 있었습니다. "돈을 그냥 쌓아두기만 하면, 세상 물가가 오를 때 돈의 가치는 줄어든단다. 작년에 빵 한 개를 살 수 있던 동전이, 올해는 빵 반 개밖에 못 사는 거지. 이것을 '인플레이션'이라고 해." 은실이의 얼굴이 창백해졌습니다. 아버지가 평생 모은 항아리 속 돈이 조금씩 녹아내리고 있었던 것입니다. 저축은 소중하지만, 항아리에 가둬두기만 해서는 안 된다는 것. 다온이와 은실이는 돈을 지키면서 키우는 방법이 따로 있다는 것을 알게 되었습니다. 두 번째 톱니바퀴에 두 아이가 함께 손을 대자, 녹이 사르르 벗겨지며 바퀴가 돌기 시작했습니다.</w:t>
      </w:r>
    </w:p>
    <w:p>
      <w:r>
        <w:br w:type="page"/>
      </w:r>
    </w:p>
    <w:p>
      <w:pPr>
        <w:pBdr>
          <w:bottom w:val="single" w:color="B8860B" w:sz="6" w:space="4"/>
        </w:pBdr>
        <w:spacing w:before="400" w:after="100"/>
      </w:pPr>
      <w:r>
        <w:rPr>
          <w:rFonts w:ascii="Arial" w:cs="Arial" w:eastAsia="Arial" w:hAnsi="Arial"/>
          <w:b/>
          <w:bCs/>
          <w:color w:val="B8860B"/>
          <w:sz w:val="26"/>
          <w:szCs w:val="26"/>
        </w:rPr>
        <w:t xml:space="preserve">제3장  </w:t>
      </w:r>
      <w:r>
        <w:rPr>
          <w:rFonts w:ascii="Arial" w:cs="Arial" w:eastAsia="Arial" w:hAnsi="Arial"/>
          <w:b/>
          <w:bCs/>
          <w:color w:val="222222"/>
          <w:sz w:val="26"/>
          <w:szCs w:val="26"/>
        </w:rPr>
        <w:t xml:space="preserve">예금 — 돈이 잠드는 방, 돈이 깨어나는 방</w:t>
      </w:r>
    </w:p>
    <w:p>
      <w:pPr>
        <w:spacing w:before="160" w:after="300"/>
      </w:pPr>
      <w:r>
        <w:rPr>
          <w:rFonts w:ascii="Batang" w:cs="Batang" w:eastAsia="Batang" w:hAnsi="Batang"/>
          <w:sz w:val="22"/>
          <w:szCs w:val="22"/>
        </w:rPr>
        <w:t xml:space="preserve">세 번째 방은 두 칸으로 나뉘어 있었습니다. 한쪽에는 포근한 침대가 있었고, 다른 한쪽에는 새싹이 자라는 화분이 있었습니다. "이 방은 무슨 의미예요?" 다온이가 고개를 갸우뚱했습니다. 금시계 할아버지가 침대를 가리켰습니다. "돈을 은행에 맡기는 것을 '예금'이라고 한단다. 돈이 은행이라는 안전한 침대에 누워 잠을 자는 거지. 항아리보다 안전하고, 도둑이 와도 걱정 없어." 그리고 화분을 가리켰습니다. "하지만 잠만 자는 게 아니란다. 은행에 잠든 돈은 꿈속에서 싹을 틔워. 이것이 '이자'라는 열매야. 은행이 네 돈을 맡아주는 대신, 고마움의 표시로 조금씩 돈을 더 붙여주는 거란다." 다온이가 화분 속 새싹을 바라보았습니다. 동전 한 닢을 심으니 시간이 지나면서 동전 한 닢 반이 되고, 그 한 닢 반이 다시 두 닢이 되는 과정이 마법처럼 펼쳐졌습니다. "그런데 할아버지, 은행은 왜 공짜로 돈을 더 주는 거예요?" 다온이의 질문에 할아버지가 빙그레 웃었습니다. "공짜가 아니란다. 은행은 네가 맡긴 돈을 가만히 금고에 넣어두지 않아. 그 돈을 필요한 사람에게 빌려주고, 빌려간 사람에게서 더 큰 이자를 받지. 네게 주는 이자는 그 차이에서 나오는 거야." 은실이가 눈을 동그랗게 떴습니다. "그러면 우리 아빠 항아리의 돈을 은행에 넣으면 녹슬지 않겠네요!" 다온이와 은실이는 예금이란 돈을 안전하게 지키면서 조금씩 키우는 첫 번째 방법이라는 것을 배웠습니다. 세 번째 톱니바퀴가 부드럽게 돌아갔고, 시계 바늘이 또 한 칸 움직였습니다.</w:t>
      </w:r>
    </w:p>
    <w:p>
      <w:pPr>
        <w:pBdr>
          <w:bottom w:val="single" w:color="B8860B" w:sz="6" w:space="4"/>
        </w:pBdr>
        <w:spacing w:before="400" w:after="100"/>
      </w:pPr>
      <w:r>
        <w:rPr>
          <w:rFonts w:ascii="Arial" w:cs="Arial" w:eastAsia="Arial" w:hAnsi="Arial"/>
          <w:b/>
          <w:bCs/>
          <w:color w:val="B8860B"/>
          <w:sz w:val="26"/>
          <w:szCs w:val="26"/>
        </w:rPr>
        <w:t xml:space="preserve">제4장  </w:t>
      </w:r>
      <w:r>
        <w:rPr>
          <w:rFonts w:ascii="Arial" w:cs="Arial" w:eastAsia="Arial" w:hAnsi="Arial"/>
          <w:b/>
          <w:bCs/>
          <w:color w:val="222222"/>
          <w:sz w:val="26"/>
          <w:szCs w:val="26"/>
        </w:rPr>
        <w:t xml:space="preserve">대출 — 빚더미 아저씨의 눈물</w:t>
      </w:r>
    </w:p>
    <w:p>
      <w:pPr>
        <w:spacing w:before="160" w:after="300"/>
      </w:pPr>
      <w:r>
        <w:rPr>
          <w:rFonts w:ascii="Batang" w:cs="Batang" w:eastAsia="Batang" w:hAnsi="Batang"/>
          <w:sz w:val="22"/>
          <w:szCs w:val="22"/>
        </w:rPr>
        <w:t xml:space="preserve">네 번째 방의 문을 열자, 방 안에는 익숙한 사람이 앉아 있었습니다. 마을에서 가장 큰 농장을 가진 빚더미 아저씨였습니다. 아저씨의 진짜 이름은 '풍년'이었지만, 마을 사람들은 그를 빚더미 아저씨라고 불렀습니다. 아저씨는 원래 작은 밭 한 뙈기를 가진 가난한 농부였습니다. "5년 전, 나는 큰 꿈이 있었어. 마을에서 제일 큰 사과 농장을 만들고 싶었지." 풍년 아저씨가 이야기를 시작했습니다. "하지만 땅을 살 돈이 없었어. 그때 여우 은행장이 찾아왔지. '풍년 씨, 은행에서 돈을 빌려드리겠습니다. 농장이 성공하면 갚으시면 됩니다.'" 대출을 받아 넓은 땅을 산 풍년 아저씨는 정말로 마을 최고의 농장을 만들었습니다. 첫 해 수확은 대성공이었고, 대출금 일부를 갚을 수 있었습니다. "대출은 나에게 기회의 문을 열어주었어." 하지만 이야기에는 그림자가 있었습니다. 두 번째 해에 가뭄이 들었습니다. 사과는 열리지 않았는데, 갚아야 할 돈은 매달 어김없이 찾아왔습니다. 풍년 아저씨는 부족한 돈을 갚기 위해 또 대출을 받았습니다. 빚 위에 빚이 쌓이기 시작한 것입니다. "처음 빌린 돈은 사다리였어. 높은 곳으로 올라갈 수 있게 해주었지. 하지만 갚을 수 없는 빚은 사슬이 되었단다." 아저씨의 눈가가 붉어졌습니다. 다온이의 가슴이 철렁했습니다. 아버지의 빵집도 같은 상황이라는 것을 이 순간 깨달았기 때문입니다. 대출은 도구입니다. 망치로 집을 지을 수도, 집을 부술 수도 있듯이, 대출은 계획이 있을 때는 날개가 되지만, 계획이 없을 때는 덫이 됩니다. 네 번째 톱니바퀴는 무거운 소리를 내며, 천천히 돌기 시작했습니다.</w:t>
      </w:r>
    </w:p>
    <w:p>
      <w:r>
        <w:br w:type="page"/>
      </w:r>
    </w:p>
    <w:p>
      <w:pPr>
        <w:pBdr>
          <w:bottom w:val="single" w:color="B8860B" w:sz="6" w:space="4"/>
        </w:pBdr>
        <w:spacing w:before="400" w:after="100"/>
      </w:pPr>
      <w:r>
        <w:rPr>
          <w:rFonts w:ascii="Arial" w:cs="Arial" w:eastAsia="Arial" w:hAnsi="Arial"/>
          <w:b/>
          <w:bCs/>
          <w:color w:val="B8860B"/>
          <w:sz w:val="26"/>
          <w:szCs w:val="26"/>
        </w:rPr>
        <w:t xml:space="preserve">제5장  </w:t>
      </w:r>
      <w:r>
        <w:rPr>
          <w:rFonts w:ascii="Arial" w:cs="Arial" w:eastAsia="Arial" w:hAnsi="Arial"/>
          <w:b/>
          <w:bCs/>
          <w:color w:val="222222"/>
          <w:sz w:val="26"/>
          <w:szCs w:val="26"/>
        </w:rPr>
        <w:t xml:space="preserve">이자 — 시간이 만드는 마법과 저주</w:t>
      </w:r>
    </w:p>
    <w:p>
      <w:pPr>
        <w:spacing w:before="160" w:after="300"/>
      </w:pPr>
      <w:r>
        <w:rPr>
          <w:rFonts w:ascii="Batang" w:cs="Batang" w:eastAsia="Batang" w:hAnsi="Batang"/>
          <w:sz w:val="22"/>
          <w:szCs w:val="22"/>
        </w:rPr>
        <w:t xml:space="preserve">다섯 번째 방에 들어서자, 다온이는 숨을 멈췄습니다. 방 한가운데에 거대한 모래시계가 있었고, 모래가 떨어질 때마다 한쪽에서는 금화가 늘어나고, 다른 한쪽에서는 금화가 줄어들고 있었습니다. "이것이 이자의 비밀이란다." 금시계 할아버지가 모래시계의 양쪽을 가리켰습니다. "시간은 돈을 키우기도 하고, 돈을 잡아먹기도 해. 어느 쪽에 서느냐에 따라 마법이 되기도, 저주가 되기도 하지." 할아버지는 '복리'에 대해 설명했습니다. "네가 은행에 금화 열 닢을 맡기면, 일 년 뒤에 열한 닢이 돼. 하지만 그 열한 닢을 그대로 두면, 그 다음 해에는 열한 닢이 아니라 열두 닢 하고도 조금 더가 돼. 이자에 이자가 붙는 거야. 이것이 복리의 마법이란다." 금화가 늘어나는 쪽에서 환한 빛이 났습니다. 하지만 할아버지가 반대쪽을 가리켰을 때, 다온이의 얼굴이 어두워졌습니다. "반대로, 빚에도 복리가 붙는단다. 풍년 아저씨가 처음 빌린 금화 백 닢은, 이자가 이자를 낳아 지금은 삼백 닢이 넘었어. 빌린 것은 백 닢인데, 갚아야 할 것은 세 배가 된 거야." 시간은 저축하는 사람에게는 친구이지만, 빚진 사람에게는 사냥꾼이었습니다. 은실이가 중얼거렸습니다. "일찍 시작할수록 마법이 커지고, 빚을 오래 둘수록 저주가 깊어지는 거구나." 다온이는 아버지의 빵집 빚이 왜 그토록 커졌는지 이해했습니다. 처음에는 작은 빚이었지만, 시간이라는 모래시계가 그것을 괴물로 키운 것이었습니다. 다온이가 모래시계의 중심에 손을 대자, 다섯 번째 톱니바퀴가 반짝이며 돌기 시작했습니다.</w:t>
      </w:r>
    </w:p>
    <w:p>
      <w:pPr>
        <w:pBdr>
          <w:bottom w:val="single" w:color="B8860B" w:sz="6" w:space="4"/>
        </w:pBdr>
        <w:spacing w:before="400" w:after="100"/>
      </w:pPr>
      <w:r>
        <w:rPr>
          <w:rFonts w:ascii="Arial" w:cs="Arial" w:eastAsia="Arial" w:hAnsi="Arial"/>
          <w:b/>
          <w:bCs/>
          <w:color w:val="B8860B"/>
          <w:sz w:val="26"/>
          <w:szCs w:val="26"/>
        </w:rPr>
        <w:t xml:space="preserve">제6장  </w:t>
      </w:r>
      <w:r>
        <w:rPr>
          <w:rFonts w:ascii="Arial" w:cs="Arial" w:eastAsia="Arial" w:hAnsi="Arial"/>
          <w:b/>
          <w:bCs/>
          <w:color w:val="222222"/>
          <w:sz w:val="26"/>
          <w:szCs w:val="26"/>
        </w:rPr>
        <w:t xml:space="preserve">금융 기관 — 여우 은행장의 비밀 금고</w:t>
      </w:r>
    </w:p>
    <w:p>
      <w:pPr>
        <w:spacing w:before="160" w:after="300"/>
      </w:pPr>
      <w:r>
        <w:rPr>
          <w:rFonts w:ascii="Batang" w:cs="Batang" w:eastAsia="Batang" w:hAnsi="Batang"/>
          <w:sz w:val="22"/>
          <w:szCs w:val="22"/>
        </w:rPr>
        <w:t xml:space="preserve">여섯 번째 방은 다른 방들과 달랐습니다. 방 전체가 은화마을 중앙은행의 축소 모형이었습니다. 카운터, 금고, 대출 창구, 보험 창구까지 정교하게 재현되어 있었습니다. 그리고 그 한가운데에 여우 은행장이 서 있었습니다. "어서 오렴, 다온이. 은행이 어떻게 돌아가는지 보여줄게." 여우 은행장의 미소는 친절했지만, 금시계 할아버지의 표정은 굳어 있었습니다. 은행장은 다온이를 금고 안으로 안내했습니다. "은행은 마을 사람들이 맡긴 돈을 여기에 보관해. 하지만 전부 보관하는 건 아니야. 일부는 돈이 필요한 사람에게 빌려주지. 맡긴 사람에게는 작은 이자를 주고, 빌려간 사람에게는 큰 이자를 받아. 그 차이가 은행의 수입이란다." 여기까지는 세 번째 방에서 배운 내용이었습니다. 하지만 다온이는 금고 뒤편에 숨겨진 작은 방을 발견했습니다. 그 방에는 '고수익 특별 상품'이라고 적힌 서류들이 쌓여 있었습니다. 서류를 들여다본 금시계 할아버지의 얼굴이 붉어졌습니다. "이것은... 마을 사람들에게 위험을 제대로 알리지 않고 판 상품이로구나." 여우 은행장이 당황하며 서류를 감추려 했지만, 이미 늦었습니다. 다온이는 금융 기관이 돈의 흐름을 돕는 중요한 역할을 하지만, 동시에 막강한 힘을 가지고 있다는 것을 알았습니다. 은행이 정직하면 마을 전체가 번영하지만, 은행이 탐욕스러우면 마을 전체가 위험해집니다. "금융 기관은 마을의 심장이야. 심장이 건강하면 피가 잘 돌지만, 심장이 병들면 온몸이 아프단다." 할아버지의 말에 여우 은행장이 처음으로 고개를 숙였습니다. 여섯 번째 톱니바퀴가 삐걱거리며 돌기 시작했습니다.</w:t>
      </w:r>
    </w:p>
    <w:p>
      <w:r>
        <w:br w:type="page"/>
      </w:r>
    </w:p>
    <w:p>
      <w:pPr>
        <w:pBdr>
          <w:bottom w:val="single" w:color="B8860B" w:sz="6" w:space="4"/>
        </w:pBdr>
        <w:spacing w:before="400" w:after="100"/>
      </w:pPr>
      <w:r>
        <w:rPr>
          <w:rFonts w:ascii="Arial" w:cs="Arial" w:eastAsia="Arial" w:hAnsi="Arial"/>
          <w:b/>
          <w:bCs/>
          <w:color w:val="B8860B"/>
          <w:sz w:val="26"/>
          <w:szCs w:val="26"/>
        </w:rPr>
        <w:t xml:space="preserve">제7장  </w:t>
      </w:r>
      <w:r>
        <w:rPr>
          <w:rFonts w:ascii="Arial" w:cs="Arial" w:eastAsia="Arial" w:hAnsi="Arial"/>
          <w:b/>
          <w:bCs/>
          <w:color w:val="222222"/>
          <w:sz w:val="26"/>
          <w:szCs w:val="26"/>
        </w:rPr>
        <w:t xml:space="preserve">투자 — 씨앗을 심는 모험가</w:t>
      </w:r>
    </w:p>
    <w:p>
      <w:pPr>
        <w:spacing w:before="160" w:after="300"/>
      </w:pPr>
      <w:r>
        <w:rPr>
          <w:rFonts w:ascii="Batang" w:cs="Batang" w:eastAsia="Batang" w:hAnsi="Batang"/>
          <w:sz w:val="22"/>
          <w:szCs w:val="22"/>
        </w:rPr>
        <w:t xml:space="preserve">일곱 번째 방의 문이 열리자, 바람이 확 불어왔습니다. 방 안은 넓은 들판이었고, 곳곳에 다양한 크기의 화분이 놓여 있었습니다. 그리고 화분 사이를 바쁘게 오가는 사람이 있었습니다. 바람개비 투자자였습니다. "다온아, 투자란 씨앗을 심는 거란다!" 바람개비 아저씨가 화분 하나를 건네주었습니다. "이 씨앗에 금화 한 닢을 묻어봐. 잘 자라면 열 닢이 될 수도 있어." 다온이가 눈을 빛냈습니다. "열 배요? 은행 예금보다 훨씬 많잖아요!" 바람개비 아저씨가 고개를 끄덕이면서도 다른 화분들을 가리켰습니다. 어떤 화분에서는 황금빛 꽃이 만발했지만, 어떤 화분은 시들어 있었고, 몇 개는 아예 싹도 나지 않은 채 흙만 남아 있었습니다. "투자는 예금과 달리 약속된 열매가 없단다. 크게 열릴 수도 있고, 아무것도 안 열릴 수도 있어. 나도 이 들판에서 황금 과수원을 만든 적이 있지만, 한 번은 태풍에 전부 잃기도 했어." 아저씨의 손에는 흙과 상처가 뒤섞여 있었습니다. 그것은 수많은 성공과 실패의 흔적이었습니다. 은실이가 조심스레 물었습니다. "그러면 투자는 도박이에요?" 금시계 할아버지가 고개를 저었습니다. "도박은 운에 맡기는 것이고, 투자는 공부와 계획에 기반하는 거란다. 이 씨앗이 어떤 토양에서 잘 자라는지, 얼마나 물을 줘야 하는지, 어떤 계절에 심어야 하는지 알고 심는 것이 투자야." 다온이는 투자란 돈을 불리는 가장 빠른 길이 될 수도 있지만, 가장 위험한 길이 될 수도 있다는 것을 배웠습니다. 핵심은 욕심이 아니라 공부였습니다. 일곱 번째 톱니바퀴에 씨앗 하나를 올려놓자, 바퀴가 봄바람처럼 가볍게 돌기 시작했습니다.</w:t>
      </w:r>
    </w:p>
    <w:p>
      <w:pPr>
        <w:pBdr>
          <w:bottom w:val="single" w:color="B8860B" w:sz="6" w:space="4"/>
        </w:pBdr>
        <w:spacing w:before="400" w:after="100"/>
      </w:pPr>
      <w:r>
        <w:rPr>
          <w:rFonts w:ascii="Arial" w:cs="Arial" w:eastAsia="Arial" w:hAnsi="Arial"/>
          <w:b/>
          <w:bCs/>
          <w:color w:val="B8860B"/>
          <w:sz w:val="26"/>
          <w:szCs w:val="26"/>
        </w:rPr>
        <w:t xml:space="preserve">제8장  </w:t>
      </w:r>
      <w:r>
        <w:rPr>
          <w:rFonts w:ascii="Arial" w:cs="Arial" w:eastAsia="Arial" w:hAnsi="Arial"/>
          <w:b/>
          <w:bCs/>
          <w:color w:val="222222"/>
          <w:sz w:val="26"/>
          <w:szCs w:val="26"/>
        </w:rPr>
        <w:t xml:space="preserve">위험 관리 — 폭풍이 할퀸 밤</w:t>
      </w:r>
    </w:p>
    <w:p>
      <w:pPr>
        <w:spacing w:before="160" w:after="300"/>
      </w:pPr>
      <w:r>
        <w:rPr>
          <w:rFonts w:ascii="Batang" w:cs="Batang" w:eastAsia="Batang" w:hAnsi="Batang"/>
          <w:sz w:val="22"/>
          <w:szCs w:val="22"/>
        </w:rPr>
        <w:t xml:space="preserve">여덟 번째 방에 도착했을 때, 갑자기 방 전체가 흔들렸습니다. 천장에서 물이 새기 시작하고, 바람이 울부짖었습니다. 시계탑 바깥에서 진짜 폭풍이 은화마을을 덮친 것입니다. 다온이와 은실이는 시계탑 창문으로 마을을 내려다보았습니다. 빚더미 아저씨의 사과 농장에 물이 차오르고, 장터의 지붕이 날아갔습니다. 바람개비 투자자가 가꾸던 들판도 엉망이 되어 있었습니다. "이것이 '위험'이란다." 금시계 할아버지가 무거운 목소리로 말했습니다. "아무리 열심히 저축하고, 현명하게 투자해도, 예측할 수 없는 일은 언제든 찾아와. 폭풍, 가뭄, 전염병, 사고... 이런 것들은 계획표에 적혀 있지 않지." 여덟 번째 방에는 네 개의 상자가 있었습니다. 첫 번째 상자에는 '비상 저축금'이라고 적혀 있었고, 두 번째에는 '보험'이라고, 세 번째에는 '분산 투자'라고, 네 번째에는 '정보'라고 적혀 있었습니다. "위험을 완전히 없앨 수는 없어. 하지만 대비할 수는 있단다." 할아버지가 상자를 하나씩 열어 보여주었습니다. 비상금은 폭풍이 지나간 뒤 다시 일어설 수 있는 체력이었고, 보험은 큰 피해를 여러 사람이 나눠 지는 연대의 장치였습니다. 분산 투자는 모든 달걀을 한 바구니에 담지 않는 지혜였고, 정보는 폭풍이 오기 전에 창문을 닫을 수 있게 해주는 눈이었습니다. 다온이는 아버지의 빵집이 무너진 진짜 이유를 이제야 알았습니다. 빚만의 문제가 아니었습니다. 위험에 대비하지 못했던 것입니다. "우산은 비가 오기 전에 준비해야 한다." 그 단순한 진리가 여덟 번째 톱니바퀴를 돌렸습니다.</w:t>
      </w:r>
    </w:p>
    <w:p>
      <w:r>
        <w:br w:type="page"/>
      </w:r>
    </w:p>
    <w:p>
      <w:pPr>
        <w:pBdr>
          <w:bottom w:val="single" w:color="B8860B" w:sz="6" w:space="4"/>
        </w:pBdr>
        <w:spacing w:before="400" w:after="100"/>
      </w:pPr>
      <w:r>
        <w:rPr>
          <w:rFonts w:ascii="Arial" w:cs="Arial" w:eastAsia="Arial" w:hAnsi="Arial"/>
          <w:b/>
          <w:bCs/>
          <w:color w:val="B8860B"/>
          <w:sz w:val="26"/>
          <w:szCs w:val="26"/>
        </w:rPr>
        <w:t xml:space="preserve">제9장  </w:t>
      </w:r>
      <w:r>
        <w:rPr>
          <w:rFonts w:ascii="Arial" w:cs="Arial" w:eastAsia="Arial" w:hAnsi="Arial"/>
          <w:b/>
          <w:bCs/>
          <w:color w:val="222222"/>
          <w:sz w:val="26"/>
          <w:szCs w:val="26"/>
        </w:rPr>
        <w:t xml:space="preserve">금융 시장 — 보이지 않는 저울</w:t>
      </w:r>
    </w:p>
    <w:p>
      <w:pPr>
        <w:spacing w:before="160" w:after="300"/>
      </w:pPr>
      <w:r>
        <w:rPr>
          <w:rFonts w:ascii="Batang" w:cs="Batang" w:eastAsia="Batang" w:hAnsi="Batang"/>
          <w:sz w:val="22"/>
          <w:szCs w:val="22"/>
        </w:rPr>
        <w:t xml:space="preserve">폭풍이 지나간 뒤, 아홉 번째 방의 문이 열렸습니다. 방 안에는 마을 장터가 그대로 재현되어 있었지만, 보통 장터와는 달랐습니다. 사과를 사고파는 대신, 사람들은 '사과 농장의 미래 수확권', '어선의 지분', '빵집 확장 증서' 같은 종이를 사고팔고 있었습니다. "이것이 금융 시장이란다." 금시계 할아버지가 설명했습니다. "물건 대신 '가치'를 사고파는 곳이야. 이 종이 한 장은 빵집의 일부를 소유한다는 뜻이고, 저 종이 한 장은 내년 사과 수확의 일부를 받을 권리라는 뜻이란다." 다온이는 신기했습니다. 빵집 확장 증서에 금화 다섯 닢이라고 적혀 있었는데, 잠시 뒤에는 일곱 닢으로, 또 잠시 뒤에는 네 닢으로 가격이 바뀌었습니다. "가격은 왜 계속 변하는 거예요?" "사려는 사람이 많으면 가격이 오르고, 팔려는 사람이 많으면 가격이 내린단다. 이것을 '수요와 공급'이라고 해." 은실이가 영리하게 관찰했습니다. "폭풍이 온 뒤에 사과 농장 증서 가격이 뚝 떨어졌네요. 그런데 빵은 폭풍에도 필요하니까 빵집 증서는 올랐어요!" 할아버지가 흐뭇하게 고개를 끄덕였습니다. "금융 시장은 세상 모든 소식이 가격이라는 숫자로 변환되는 곳이야. 기쁜 소식은 가격을 올리고, 슬픈 소식은 가격을 내리지. 이 시장은 마을 경제의 체온계 같은 거란다." 다온이는 금융 시장이 무섭게 느껴지면서도 흥미로웠습니다. 이 거대한 저울 위에서 세상이 움직이고 있었습니다. 아홉 번째 톱니바퀴가 장터의 북소리처럼 힘차게 돌기 시작했습니다.</w:t>
      </w:r>
    </w:p>
    <w:p>
      <w:pPr>
        <w:pBdr>
          <w:bottom w:val="single" w:color="B8860B" w:sz="6" w:space="4"/>
        </w:pBdr>
        <w:spacing w:before="400" w:after="100"/>
      </w:pPr>
      <w:r>
        <w:rPr>
          <w:rFonts w:ascii="Arial" w:cs="Arial" w:eastAsia="Arial" w:hAnsi="Arial"/>
          <w:b/>
          <w:bCs/>
          <w:color w:val="B8860B"/>
          <w:sz w:val="26"/>
          <w:szCs w:val="26"/>
        </w:rPr>
        <w:t xml:space="preserve">제10장  </w:t>
      </w:r>
      <w:r>
        <w:rPr>
          <w:rFonts w:ascii="Arial" w:cs="Arial" w:eastAsia="Arial" w:hAnsi="Arial"/>
          <w:b/>
          <w:bCs/>
          <w:color w:val="222222"/>
          <w:sz w:val="26"/>
          <w:szCs w:val="26"/>
        </w:rPr>
        <w:t xml:space="preserve">자본의 흐름 — 시계탑이 다시 뛰는 날</w:t>
      </w:r>
    </w:p>
    <w:p>
      <w:pPr>
        <w:spacing w:before="160" w:after="300"/>
      </w:pPr>
      <w:r>
        <w:rPr>
          <w:rFonts w:ascii="Batang" w:cs="Batang" w:eastAsia="Batang" w:hAnsi="Batang"/>
          <w:sz w:val="22"/>
          <w:szCs w:val="22"/>
        </w:rPr>
        <w:t xml:space="preserve">마지막 열 번째 방에 도착했을 때, 다온이는 깜짝 놀랐습니다. 방 안에는 아무것도 없었습니다. 텅 빈 방에 마지막 톱니바퀴만 녹슨 채 바닥에 놓여 있었습니다. "할아버지, 이 방에는 왜 아무것도 없어요?" 금시계 할아버지가 미소를 지었습니다. "이 방은 네가 채우는 방이란다. 열 번째 톱니바퀴의 이름은 '자본의 흐름'이야. 이제까지 배운 아홉 가지를 하나로 연결해보렴." 다온이는 눈을 감고 생각했습니다. 화폐는 가치를 교환하게 해주고, 저축은 미래를 준비하게 해주고, 예금은 돈을 안전하게 키워주고, 대출은 기회의 문을 열어주고, 이자는 시간의 힘을 알려주고, 금융 기관은 이 모든 것을 연결하는 혈관이고, 투자는 미래에 씨앗을 심는 것이고, 위험 관리는 폭풍에 대비하는 우산이고, 금융 시장은 세상의 체온계였습니다. "알겠어요! 돈은 가만히 있는 게 아니에요. 돈은 흐르는 거예요!" 다온이가 외쳤습니다. 사람들이 저축한 돈이 은행을 통해 대출이 되고, 대출받은 사람이 투자하고, 투자가 일자리를 만들고, 일자리가 소득을 만들고, 소득이 다시 저축이 되는 거대한 순환. 그 순환이 바로 자본의 흐름이었습니다. 시계탑이 멈춘 것은 이 흐름이 막혔기 때문이었습니다. 다온이가 녹슨 톱니바퀴를 들어 올려 제자리에 끼우는 순간, 열 개의 톱니바퀴가 동시에 맞물려 돌기 시작했습니다. 째깍, 째깍, 째깍. 금빛 시계탑의 심장이 다시 뛰기 시작했습니다. 마을 광장에서 환호성이 터져 나왔고, 다온이는 시계탑 꼭대기에서 마을을 내려다보며 다짐했습니다. "아빠 빵집을 살릴 계획을 세울 거야. 이번에는 돈이 어떻게 움직이는지 알고 있으니까." 돈은 계획 속에서 힘을 가집니다. 그 힘은 시계탑의 톱니바퀴처럼, 하나하나 맞물릴 때 비로소 세상을 움직이는 것입니다.</w:t>
      </w:r>
    </w:p>
    <w:p>
      <w:r>
        <w:br w:type="page"/>
      </w:r>
    </w:p>
    <w:p>
      <w:pPr>
        <w:pBdr>
          <w:bottom w:val="single" w:color="B8860B" w:sz="6" w:space="4"/>
        </w:pBdr>
        <w:spacing w:before="400" w:after="200"/>
      </w:pPr>
      <w:r>
        <w:rPr>
          <w:rFonts w:ascii="Arial" w:cs="Arial" w:eastAsia="Arial" w:hAnsi="Arial"/>
          <w:b/>
          <w:bCs/>
          <w:color w:val="8B6914"/>
          <w:sz w:val="30"/>
          <w:szCs w:val="30"/>
        </w:rPr>
        <w:t xml:space="preserve">🌱 교훈 — 돈은 계획 속에서 힘을 가진다</w:t>
      </w:r>
    </w:p>
    <w:p>
      <w:pPr>
        <w:spacing w:before="160" w:after="300"/>
      </w:pPr>
      <w:r>
        <w:rPr>
          <w:rFonts w:ascii="Batang" w:cs="Batang" w:eastAsia="Batang" w:hAnsi="Batang"/>
          <w:sz w:val="22"/>
          <w:szCs w:val="22"/>
        </w:rPr>
        <w:t xml:space="preserve">금빛 시계탑의 이야기는 우리에게 묻습니다. "돈은 어떻게 움직이며, 우리는 돈과 어떻게 관계 맺어야 할까?" 이 동화를 통해 우리는 열 가지 진실을 만났습니다. 화폐는 서로 다른 가치를 연결하는 번역기이며, 저축은 미래에 보내는 선물이지만 가둬두기만 해서는 안 된다는 것을. 예금은 돈을 안전하게 키우는 첫걸음이고, 대출은 계획이 있을 때만 날개가 된다는 것을. 이자는 시간 편에 서면 마법이 되고 반대편에 서면 저주가 된다는 것을. 금융 기관은 경제의 심장이기에 정직해야 하며, 투자는 욕심이 아니라 공부로 하는 것이고, 위험은 없앨 수 없지만 대비할 수는 있다는 것을. 금융 시장은 세상 소식이 숫자로 변하는 거대한 저울이며, 자본의 흐름이 멈추면 세상도 멈춘다는 것을 말입니다. 돈은 그 자체로 선하지도 악하지도 않습니다. 돈은 물과 같아서, 잘 다스리면 밭을 적시고 도시를 먹여 살리지만, 통제를 잃으면 모든 것을 쓸어버립니다. 다온이처럼 돈의 원리를 알고, 계획을 세우고, 위험에 대비하는 것. 그것이 돈이라는 도구를 현명하게 쓰는 법이며, 우리 모두에게 필요한 금융 문해력의 첫걸음입니다.</w:t>
      </w:r>
    </w:p>
    <w:p>
      <w:pPr>
        <w:spacing w:before="600"/>
        <w:jc w:val="center"/>
      </w:pPr>
      <w:r>
        <w:rPr>
          <w:rFonts w:ascii="Arial" w:cs="Arial" w:eastAsia="Arial" w:hAnsi="Arial"/>
          <w:b/>
          <w:bCs/>
          <w:color w:val="B8860B"/>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2026-02-13T02:34:36.071Z</dcterms:created>
  <dcterms:modified xsi:type="dcterms:W3CDTF">2026-02-13T02:34:36.071Z</dcterms:modified>
</cp:coreProperties>
</file>

<file path=docProps/custom.xml><?xml version="1.0" encoding="utf-8"?>
<Properties xmlns="http://schemas.openxmlformats.org/officeDocument/2006/custom-properties" xmlns:vt="http://schemas.openxmlformats.org/officeDocument/2006/docPropsVTypes"/>
</file>