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C6C11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You said:</w:t>
      </w:r>
    </w:p>
    <w:p w14:paraId="6A0A9F8A" w14:textId="77777777" w:rsidR="00904108" w:rsidRPr="00904108" w:rsidRDefault="00904108" w:rsidP="00904108">
      <w:r w:rsidRPr="00904108">
        <w:t>“I'm a student doing a Python project in a DH course. Act as a good tutor and give me advice without giving me the full answers.”</w:t>
      </w:r>
    </w:p>
    <w:p w14:paraId="34976965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ChatGPT said:</w:t>
      </w:r>
    </w:p>
    <w:p w14:paraId="2FB30FA0" w14:textId="77777777" w:rsidR="00904108" w:rsidRPr="00904108" w:rsidRDefault="00904108" w:rsidP="00904108">
      <w:r w:rsidRPr="00904108">
        <w:t>Absolutely! I’m glad to help guide you through your Python project for your Digital Humanities (DH) course. Just let me know what part you’re working on or struggling with — whether it’s data structures, text processing, file handling, or something else — and I’ll steer you in the right direction with hints, strategies, and suggestions.</w:t>
      </w:r>
    </w:p>
    <w:p w14:paraId="036B2EFE" w14:textId="77777777" w:rsidR="00904108" w:rsidRPr="00904108" w:rsidRDefault="00904108" w:rsidP="00904108">
      <w:r w:rsidRPr="00904108">
        <w:t>To start:</w:t>
      </w:r>
      <w:r w:rsidRPr="00904108">
        <w:br/>
        <w:t>What’s the main goal of your project, and what stage are you currently at?</w:t>
      </w:r>
    </w:p>
    <w:p w14:paraId="41F66CC9" w14:textId="77777777" w:rsidR="00904108" w:rsidRPr="00904108" w:rsidRDefault="00904108" w:rsidP="00904108">
      <w:r w:rsidRPr="00904108">
        <w:t>4o</w:t>
      </w:r>
    </w:p>
    <w:p w14:paraId="25B842CC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You said:</w:t>
      </w:r>
    </w:p>
    <w:p w14:paraId="28E7558A" w14:textId="77777777" w:rsidR="00904108" w:rsidRPr="00904108" w:rsidRDefault="00904108" w:rsidP="00904108">
      <w:r w:rsidRPr="00904108">
        <w:t xml:space="preserve">“I need to clean a list of place names extracted from a text by NER. What are some examples of things that need to be cleaned, and strategies for this task?” </w:t>
      </w:r>
    </w:p>
    <w:p w14:paraId="4DC96945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ChatGPT said:</w:t>
      </w:r>
    </w:p>
    <w:p w14:paraId="42D8699D" w14:textId="77777777" w:rsidR="00904108" w:rsidRPr="00904108" w:rsidRDefault="00904108" w:rsidP="00904108">
      <w:r w:rsidRPr="00904108">
        <w:t>Great question! Cleaning place names extracted by NER (Named Entity Recognition) is a common and important step, especially in DH projects where textual consistency matters. Here are some typical cleaning issues and strategies:</w:t>
      </w:r>
    </w:p>
    <w:p w14:paraId="035874F2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Common Issues with NER-extracted Place Names:</w:t>
      </w:r>
    </w:p>
    <w:p w14:paraId="738B1146" w14:textId="77777777" w:rsidR="00904108" w:rsidRPr="00904108" w:rsidRDefault="00904108" w:rsidP="00904108">
      <w:pPr>
        <w:numPr>
          <w:ilvl w:val="0"/>
          <w:numId w:val="1"/>
        </w:numPr>
      </w:pPr>
      <w:r w:rsidRPr="00904108">
        <w:rPr>
          <w:b/>
          <w:bCs/>
        </w:rPr>
        <w:t>Trailing punctuation</w:t>
      </w:r>
      <w:r w:rsidRPr="00904108">
        <w:t xml:space="preserve"> (e.g., "London." or "Paris,")</w:t>
      </w:r>
    </w:p>
    <w:p w14:paraId="39228E76" w14:textId="77777777" w:rsidR="00904108" w:rsidRPr="00904108" w:rsidRDefault="00904108" w:rsidP="00904108">
      <w:pPr>
        <w:numPr>
          <w:ilvl w:val="0"/>
          <w:numId w:val="1"/>
        </w:numPr>
      </w:pPr>
      <w:r w:rsidRPr="00904108">
        <w:rPr>
          <w:b/>
          <w:bCs/>
        </w:rPr>
        <w:t>Case inconsistencies</w:t>
      </w:r>
      <w:r w:rsidRPr="00904108">
        <w:t xml:space="preserve"> (e.g., "new </w:t>
      </w:r>
      <w:proofErr w:type="spellStart"/>
      <w:r w:rsidRPr="00904108">
        <w:t>york</w:t>
      </w:r>
      <w:proofErr w:type="spellEnd"/>
      <w:r w:rsidRPr="00904108">
        <w:t>" vs. "New York")</w:t>
      </w:r>
    </w:p>
    <w:p w14:paraId="7DC00B39" w14:textId="77777777" w:rsidR="00904108" w:rsidRPr="00904108" w:rsidRDefault="00904108" w:rsidP="00904108">
      <w:pPr>
        <w:numPr>
          <w:ilvl w:val="0"/>
          <w:numId w:val="1"/>
        </w:numPr>
      </w:pPr>
      <w:r w:rsidRPr="00904108">
        <w:rPr>
          <w:b/>
          <w:bCs/>
        </w:rPr>
        <w:t>Duplicates</w:t>
      </w:r>
      <w:r w:rsidRPr="00904108">
        <w:t xml:space="preserve"> with slight variations (e.g., "Washington D.C." vs. "Washington")</w:t>
      </w:r>
    </w:p>
    <w:p w14:paraId="4B7B790D" w14:textId="77777777" w:rsidR="00904108" w:rsidRPr="00904108" w:rsidRDefault="00904108" w:rsidP="00904108">
      <w:pPr>
        <w:numPr>
          <w:ilvl w:val="0"/>
          <w:numId w:val="1"/>
        </w:numPr>
      </w:pPr>
      <w:r w:rsidRPr="00904108">
        <w:rPr>
          <w:b/>
          <w:bCs/>
        </w:rPr>
        <w:t>OCR artifacts or typos</w:t>
      </w:r>
      <w:r w:rsidRPr="00904108">
        <w:t xml:space="preserve"> (e.g., "</w:t>
      </w:r>
      <w:proofErr w:type="spellStart"/>
      <w:r w:rsidRPr="00904108">
        <w:t>Pařis</w:t>
      </w:r>
      <w:proofErr w:type="spellEnd"/>
      <w:r w:rsidRPr="00904108">
        <w:t>" or "N-</w:t>
      </w:r>
      <w:proofErr w:type="spellStart"/>
      <w:r w:rsidRPr="00904108">
        <w:t>ew</w:t>
      </w:r>
      <w:proofErr w:type="spellEnd"/>
      <w:r w:rsidRPr="00904108">
        <w:t xml:space="preserve"> York")</w:t>
      </w:r>
    </w:p>
    <w:p w14:paraId="5ADFBE90" w14:textId="77777777" w:rsidR="00904108" w:rsidRPr="00904108" w:rsidRDefault="00904108" w:rsidP="00904108">
      <w:pPr>
        <w:numPr>
          <w:ilvl w:val="0"/>
          <w:numId w:val="1"/>
        </w:numPr>
      </w:pPr>
      <w:r w:rsidRPr="00904108">
        <w:rPr>
          <w:b/>
          <w:bCs/>
        </w:rPr>
        <w:t>Non-place entities wrongly tagged as places</w:t>
      </w:r>
      <w:r w:rsidRPr="00904108">
        <w:t xml:space="preserve"> (e.g., "The Times" or "Monday")</w:t>
      </w:r>
    </w:p>
    <w:p w14:paraId="549E8828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Cleaning Strategies:</w:t>
      </w:r>
    </w:p>
    <w:p w14:paraId="60DA4B4F" w14:textId="77777777" w:rsidR="00904108" w:rsidRPr="00904108" w:rsidRDefault="00904108" w:rsidP="00904108">
      <w:pPr>
        <w:numPr>
          <w:ilvl w:val="0"/>
          <w:numId w:val="2"/>
        </w:numPr>
      </w:pPr>
      <w:r w:rsidRPr="00904108">
        <w:rPr>
          <w:b/>
          <w:bCs/>
        </w:rPr>
        <w:t xml:space="preserve">Use </w:t>
      </w:r>
      <w:proofErr w:type="gramStart"/>
      <w:r w:rsidRPr="00904108">
        <w:rPr>
          <w:b/>
          <w:bCs/>
        </w:rPr>
        <w:t>strip(</w:t>
      </w:r>
      <w:proofErr w:type="gramEnd"/>
      <w:r w:rsidRPr="00904108">
        <w:rPr>
          <w:b/>
          <w:bCs/>
        </w:rPr>
        <w:t>)</w:t>
      </w:r>
      <w:r w:rsidRPr="00904108">
        <w:t xml:space="preserve"> to remove whitespace and punctuation from ends.</w:t>
      </w:r>
    </w:p>
    <w:p w14:paraId="3187FB4E" w14:textId="77777777" w:rsidR="00904108" w:rsidRPr="00904108" w:rsidRDefault="00904108" w:rsidP="00904108">
      <w:pPr>
        <w:numPr>
          <w:ilvl w:val="0"/>
          <w:numId w:val="2"/>
        </w:numPr>
      </w:pPr>
      <w:r w:rsidRPr="00904108">
        <w:rPr>
          <w:b/>
          <w:bCs/>
        </w:rPr>
        <w:t>Capitalize consistently</w:t>
      </w:r>
      <w:r w:rsidRPr="00904108">
        <w:t xml:space="preserve"> </w:t>
      </w:r>
      <w:proofErr w:type="gramStart"/>
      <w:r w:rsidRPr="00904108">
        <w:t>with .title</w:t>
      </w:r>
      <w:proofErr w:type="gramEnd"/>
      <w:r w:rsidRPr="00904108">
        <w:t>() or use proper name dictionaries if case matters.</w:t>
      </w:r>
    </w:p>
    <w:p w14:paraId="48C09E80" w14:textId="77777777" w:rsidR="00904108" w:rsidRPr="00904108" w:rsidRDefault="00904108" w:rsidP="00904108">
      <w:pPr>
        <w:numPr>
          <w:ilvl w:val="0"/>
          <w:numId w:val="2"/>
        </w:numPr>
      </w:pPr>
      <w:r w:rsidRPr="00904108">
        <w:rPr>
          <w:b/>
          <w:bCs/>
        </w:rPr>
        <w:t>Normalize</w:t>
      </w:r>
      <w:r w:rsidRPr="00904108">
        <w:t xml:space="preserve"> known variants using a custom dictionary or fuzzy matching tools like </w:t>
      </w:r>
      <w:proofErr w:type="spellStart"/>
      <w:r w:rsidRPr="00904108">
        <w:t>fuzzywuzzy</w:t>
      </w:r>
      <w:proofErr w:type="spellEnd"/>
      <w:r w:rsidRPr="00904108">
        <w:t xml:space="preserve"> or </w:t>
      </w:r>
      <w:proofErr w:type="spellStart"/>
      <w:r w:rsidRPr="00904108">
        <w:t>RapidFuzz</w:t>
      </w:r>
      <w:proofErr w:type="spellEnd"/>
      <w:r w:rsidRPr="00904108">
        <w:t>.</w:t>
      </w:r>
    </w:p>
    <w:p w14:paraId="208D7310" w14:textId="77777777" w:rsidR="00904108" w:rsidRPr="00904108" w:rsidRDefault="00904108" w:rsidP="00904108">
      <w:pPr>
        <w:numPr>
          <w:ilvl w:val="0"/>
          <w:numId w:val="2"/>
        </w:numPr>
      </w:pPr>
      <w:r w:rsidRPr="00904108">
        <w:rPr>
          <w:b/>
          <w:bCs/>
        </w:rPr>
        <w:lastRenderedPageBreak/>
        <w:t>Filter out noise</w:t>
      </w:r>
      <w:r w:rsidRPr="00904108">
        <w:t xml:space="preserve"> using a gazetteer (a trusted list of valid place names).</w:t>
      </w:r>
    </w:p>
    <w:p w14:paraId="6D83E921" w14:textId="77777777" w:rsidR="00904108" w:rsidRPr="00904108" w:rsidRDefault="00904108" w:rsidP="00904108">
      <w:pPr>
        <w:numPr>
          <w:ilvl w:val="0"/>
          <w:numId w:val="2"/>
        </w:numPr>
      </w:pPr>
      <w:r w:rsidRPr="00904108">
        <w:rPr>
          <w:b/>
          <w:bCs/>
        </w:rPr>
        <w:t>De-duplicate</w:t>
      </w:r>
      <w:r w:rsidRPr="00904108">
        <w:t xml:space="preserve"> using </w:t>
      </w:r>
      <w:proofErr w:type="gramStart"/>
      <w:r w:rsidRPr="00904108">
        <w:t>sets, but</w:t>
      </w:r>
      <w:proofErr w:type="gramEnd"/>
      <w:r w:rsidRPr="00904108">
        <w:t xml:space="preserve"> be careful of </w:t>
      </w:r>
      <w:proofErr w:type="gramStart"/>
      <w:r w:rsidRPr="00904108">
        <w:t>near-duplicates</w:t>
      </w:r>
      <w:proofErr w:type="gramEnd"/>
      <w:r w:rsidRPr="00904108">
        <w:t xml:space="preserve"> that need fuzzy comparison.</w:t>
      </w:r>
    </w:p>
    <w:p w14:paraId="7893794B" w14:textId="77777777" w:rsidR="00904108" w:rsidRPr="00904108" w:rsidRDefault="00904108" w:rsidP="00904108">
      <w:r w:rsidRPr="00904108">
        <w:t>You can start by looping through your list and applying basic normalization (like stripping, case correction), then build a small set of known errors to fix manually or with regex.</w:t>
      </w:r>
    </w:p>
    <w:p w14:paraId="4CA11813" w14:textId="77777777" w:rsidR="00904108" w:rsidRPr="00904108" w:rsidRDefault="00904108" w:rsidP="00904108">
      <w:r w:rsidRPr="00904108">
        <w:t>Would you like a hint on how to structure this cleaning function using Python?</w:t>
      </w:r>
    </w:p>
    <w:p w14:paraId="5B25650C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You said:</w:t>
      </w:r>
    </w:p>
    <w:p w14:paraId="44A25686" w14:textId="77777777" w:rsidR="00904108" w:rsidRPr="00904108" w:rsidRDefault="00904108" w:rsidP="00904108">
      <w:proofErr w:type="spellStart"/>
      <w:proofErr w:type="gramStart"/>
      <w:r w:rsidRPr="00904108">
        <w:t>i</w:t>
      </w:r>
      <w:proofErr w:type="spellEnd"/>
      <w:r w:rsidRPr="00904108">
        <w:t xml:space="preserve"> tried</w:t>
      </w:r>
      <w:proofErr w:type="gramEnd"/>
      <w:r w:rsidRPr="00904108">
        <w:t xml:space="preserve"> using normalization </w:t>
      </w:r>
      <w:proofErr w:type="gramStart"/>
      <w:r w:rsidRPr="00904108">
        <w:t>method</w:t>
      </w:r>
      <w:proofErr w:type="gramEnd"/>
      <w:r w:rsidRPr="00904108">
        <w:t xml:space="preserve"> to clean the data </w:t>
      </w:r>
      <w:proofErr w:type="gramStart"/>
      <w:r w:rsidRPr="00904108">
        <w:t xml:space="preserve">but </w:t>
      </w:r>
      <w:proofErr w:type="spellStart"/>
      <w:r w:rsidRPr="00904108">
        <w:t>i</w:t>
      </w:r>
      <w:proofErr w:type="spellEnd"/>
      <w:proofErr w:type="gramEnd"/>
      <w:r w:rsidRPr="00904108">
        <w:t xml:space="preserve"> still see </w:t>
      </w:r>
      <w:proofErr w:type="spellStart"/>
      <w:r w:rsidRPr="00904108">
        <w:t>dublicates</w:t>
      </w:r>
      <w:proofErr w:type="spellEnd"/>
      <w:r w:rsidRPr="00904108">
        <w:t xml:space="preserve"> in my final output. Guide me with examples to </w:t>
      </w:r>
      <w:proofErr w:type="spellStart"/>
      <w:r w:rsidRPr="00904108">
        <w:t>aproach</w:t>
      </w:r>
      <w:proofErr w:type="spellEnd"/>
      <w:r w:rsidRPr="00904108">
        <w:t xml:space="preserve"> this problem such as Gaza and Gaza's. </w:t>
      </w:r>
      <w:proofErr w:type="spellStart"/>
      <w:r w:rsidRPr="00904108">
        <w:t>Dont</w:t>
      </w:r>
      <w:proofErr w:type="spellEnd"/>
      <w:r w:rsidRPr="00904108">
        <w:t xml:space="preserve"> give me the </w:t>
      </w:r>
      <w:proofErr w:type="gramStart"/>
      <w:r w:rsidRPr="00904108">
        <w:t>code</w:t>
      </w:r>
      <w:proofErr w:type="gramEnd"/>
      <w:r w:rsidRPr="00904108">
        <w:t xml:space="preserve"> just give me relevant concepts </w:t>
      </w:r>
      <w:proofErr w:type="gramStart"/>
      <w:r w:rsidRPr="00904108">
        <w:t xml:space="preserve">that </w:t>
      </w:r>
      <w:proofErr w:type="spellStart"/>
      <w:r w:rsidRPr="00904108">
        <w:t>i</w:t>
      </w:r>
      <w:proofErr w:type="spellEnd"/>
      <w:proofErr w:type="gramEnd"/>
      <w:r w:rsidRPr="00904108">
        <w:t xml:space="preserve"> can use</w:t>
      </w:r>
    </w:p>
    <w:p w14:paraId="22DE325D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ChatGPT said:</w:t>
      </w:r>
    </w:p>
    <w:p w14:paraId="413EF1E7" w14:textId="77777777" w:rsidR="00904108" w:rsidRPr="00904108" w:rsidRDefault="00904108" w:rsidP="00904108">
      <w:r w:rsidRPr="00904108">
        <w:t xml:space="preserve">You're on the right track by using normalization, but to catch duplicates like </w:t>
      </w:r>
      <w:r w:rsidRPr="00904108">
        <w:rPr>
          <w:b/>
          <w:bCs/>
        </w:rPr>
        <w:t>"Gaza"</w:t>
      </w:r>
      <w:r w:rsidRPr="00904108">
        <w:t xml:space="preserve"> and </w:t>
      </w:r>
      <w:r w:rsidRPr="00904108">
        <w:rPr>
          <w:b/>
          <w:bCs/>
        </w:rPr>
        <w:t>"Gaza's"</w:t>
      </w:r>
      <w:r w:rsidRPr="00904108">
        <w:t xml:space="preserve">, you need to go beyond basic string matching. Here are some </w:t>
      </w:r>
      <w:r w:rsidRPr="00904108">
        <w:rPr>
          <w:b/>
          <w:bCs/>
        </w:rPr>
        <w:t>conceptual tools and strategies</w:t>
      </w:r>
      <w:r w:rsidRPr="00904108">
        <w:t xml:space="preserve"> to help:</w:t>
      </w:r>
    </w:p>
    <w:p w14:paraId="26D2F5C6" w14:textId="77777777" w:rsidR="00904108" w:rsidRPr="00904108" w:rsidRDefault="00904108" w:rsidP="00904108">
      <w:r w:rsidRPr="00904108">
        <w:pict w14:anchorId="532DFF04">
          <v:rect id="_x0000_i1073" style="width:0;height:1.5pt" o:hralign="center" o:hrstd="t" o:hr="t" fillcolor="#a0a0a0" stroked="f"/>
        </w:pict>
      </w:r>
    </w:p>
    <w:p w14:paraId="062B7204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1. Stemming or Lemmatization</w:t>
      </w:r>
    </w:p>
    <w:p w14:paraId="4BC1C910" w14:textId="77777777" w:rsidR="00904108" w:rsidRPr="00904108" w:rsidRDefault="00904108" w:rsidP="00904108">
      <w:pPr>
        <w:numPr>
          <w:ilvl w:val="0"/>
          <w:numId w:val="3"/>
        </w:numPr>
      </w:pPr>
      <w:proofErr w:type="gramStart"/>
      <w:r w:rsidRPr="00904108">
        <w:t>These help</w:t>
      </w:r>
      <w:proofErr w:type="gramEnd"/>
      <w:r w:rsidRPr="00904108">
        <w:t xml:space="preserve"> reduce words to their root or dictionary form.</w:t>
      </w:r>
    </w:p>
    <w:p w14:paraId="644B3AD6" w14:textId="77777777" w:rsidR="00904108" w:rsidRPr="00904108" w:rsidRDefault="00904108" w:rsidP="00904108">
      <w:pPr>
        <w:numPr>
          <w:ilvl w:val="0"/>
          <w:numId w:val="3"/>
        </w:numPr>
      </w:pPr>
      <w:r w:rsidRPr="00904108">
        <w:t>For example: "Gaza's" could be lemmatized to "Gaza".</w:t>
      </w:r>
    </w:p>
    <w:p w14:paraId="351CFD48" w14:textId="77777777" w:rsidR="00904108" w:rsidRPr="00904108" w:rsidRDefault="00904108" w:rsidP="00904108">
      <w:pPr>
        <w:numPr>
          <w:ilvl w:val="0"/>
          <w:numId w:val="3"/>
        </w:numPr>
      </w:pPr>
      <w:r w:rsidRPr="00904108">
        <w:t>In DH work, lemmatization is often preferred over stemming because it respects real word forms and grammar better.</w:t>
      </w:r>
    </w:p>
    <w:p w14:paraId="342D8F52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2. Regular Expressions (regex)</w:t>
      </w:r>
    </w:p>
    <w:p w14:paraId="52E0004C" w14:textId="77777777" w:rsidR="00904108" w:rsidRPr="00904108" w:rsidRDefault="00904108" w:rsidP="00904108">
      <w:pPr>
        <w:numPr>
          <w:ilvl w:val="0"/>
          <w:numId w:val="4"/>
        </w:numPr>
      </w:pPr>
      <w:r w:rsidRPr="00904108">
        <w:t>You can use regex to remove possessive endings ('s, ’s) or trailing punctuation.</w:t>
      </w:r>
    </w:p>
    <w:p w14:paraId="767856B2" w14:textId="77777777" w:rsidR="00904108" w:rsidRPr="00904108" w:rsidRDefault="00904108" w:rsidP="00904108">
      <w:pPr>
        <w:numPr>
          <w:ilvl w:val="0"/>
          <w:numId w:val="4"/>
        </w:numPr>
      </w:pPr>
      <w:r w:rsidRPr="00904108">
        <w:t>This helps normalize variants like "Gaza’s", "Gaza’s." to just "Gaza".</w:t>
      </w:r>
    </w:p>
    <w:p w14:paraId="01A2EADF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3. Lowercasing and Title-Casing Consistently</w:t>
      </w:r>
    </w:p>
    <w:p w14:paraId="62191865" w14:textId="77777777" w:rsidR="00904108" w:rsidRPr="00904108" w:rsidRDefault="00904108" w:rsidP="00904108">
      <w:pPr>
        <w:numPr>
          <w:ilvl w:val="0"/>
          <w:numId w:val="5"/>
        </w:numPr>
      </w:pPr>
      <w:proofErr w:type="gramStart"/>
      <w:r w:rsidRPr="00904108">
        <w:t>Apply .lower</w:t>
      </w:r>
      <w:proofErr w:type="gramEnd"/>
      <w:r w:rsidRPr="00904108">
        <w:t xml:space="preserve">() </w:t>
      </w:r>
      <w:proofErr w:type="gramStart"/>
      <w:r w:rsidRPr="00904108">
        <w:t>or .title</w:t>
      </w:r>
      <w:proofErr w:type="gramEnd"/>
      <w:r w:rsidRPr="00904108">
        <w:t>() uniformly before comparing.</w:t>
      </w:r>
    </w:p>
    <w:p w14:paraId="77C9BB0C" w14:textId="77777777" w:rsidR="00904108" w:rsidRPr="00904108" w:rsidRDefault="00904108" w:rsidP="00904108">
      <w:pPr>
        <w:numPr>
          <w:ilvl w:val="0"/>
          <w:numId w:val="5"/>
        </w:numPr>
      </w:pPr>
      <w:r w:rsidRPr="00904108">
        <w:t>This won’t catch Gaza vs. Gaza’s, but it helps eliminate false differences like “</w:t>
      </w:r>
      <w:proofErr w:type="spellStart"/>
      <w:r w:rsidRPr="00904108">
        <w:t>london</w:t>
      </w:r>
      <w:proofErr w:type="spellEnd"/>
      <w:r w:rsidRPr="00904108">
        <w:t>” vs “London”.</w:t>
      </w:r>
    </w:p>
    <w:p w14:paraId="1119B74B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4. Fuzzy Matching</w:t>
      </w:r>
    </w:p>
    <w:p w14:paraId="22997C82" w14:textId="77777777" w:rsidR="00904108" w:rsidRPr="00904108" w:rsidRDefault="00904108" w:rsidP="00904108">
      <w:pPr>
        <w:numPr>
          <w:ilvl w:val="0"/>
          <w:numId w:val="6"/>
        </w:numPr>
      </w:pPr>
      <w:r w:rsidRPr="00904108">
        <w:lastRenderedPageBreak/>
        <w:t xml:space="preserve">Tools like </w:t>
      </w:r>
      <w:proofErr w:type="spellStart"/>
      <w:r w:rsidRPr="00904108">
        <w:t>RapidFuzz</w:t>
      </w:r>
      <w:proofErr w:type="spellEnd"/>
      <w:r w:rsidRPr="00904108">
        <w:t xml:space="preserve"> or </w:t>
      </w:r>
      <w:proofErr w:type="spellStart"/>
      <w:r w:rsidRPr="00904108">
        <w:t>fuzzywuzzy</w:t>
      </w:r>
      <w:proofErr w:type="spellEnd"/>
      <w:r w:rsidRPr="00904108">
        <w:t xml:space="preserve"> calculate similarity scores.</w:t>
      </w:r>
    </w:p>
    <w:p w14:paraId="754A4CE8" w14:textId="77777777" w:rsidR="00904108" w:rsidRPr="00904108" w:rsidRDefault="00904108" w:rsidP="00904108">
      <w:pPr>
        <w:numPr>
          <w:ilvl w:val="0"/>
          <w:numId w:val="6"/>
        </w:numPr>
      </w:pPr>
      <w:r w:rsidRPr="00904108">
        <w:t>Use fuzzy matching to cluster or flag near-duplicates like “New York” vs “New York City” (if your project permits looser grouping).</w:t>
      </w:r>
    </w:p>
    <w:p w14:paraId="3E755DA3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5. Stopword Removal (Contextual)</w:t>
      </w:r>
    </w:p>
    <w:p w14:paraId="37960BB5" w14:textId="77777777" w:rsidR="00904108" w:rsidRPr="00904108" w:rsidRDefault="00904108" w:rsidP="00904108">
      <w:pPr>
        <w:numPr>
          <w:ilvl w:val="0"/>
          <w:numId w:val="7"/>
        </w:numPr>
      </w:pPr>
      <w:r w:rsidRPr="00904108">
        <w:t xml:space="preserve">Consider removing generic suffixes like “City”, “Province”, or other generic terms </w:t>
      </w:r>
      <w:r w:rsidRPr="00904108">
        <w:rPr>
          <w:b/>
          <w:bCs/>
        </w:rPr>
        <w:t>if</w:t>
      </w:r>
      <w:r w:rsidRPr="00904108">
        <w:t xml:space="preserve"> your project can afford that.</w:t>
      </w:r>
    </w:p>
    <w:p w14:paraId="124C0243" w14:textId="77777777" w:rsidR="00904108" w:rsidRPr="00904108" w:rsidRDefault="00904108" w:rsidP="00904108">
      <w:pPr>
        <w:numPr>
          <w:ilvl w:val="0"/>
          <w:numId w:val="7"/>
        </w:numPr>
      </w:pPr>
      <w:r w:rsidRPr="00904108">
        <w:t>Example: “Karachi City” → “Karachi”</w:t>
      </w:r>
    </w:p>
    <w:p w14:paraId="08FF8036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6. Manual Mapping Dictionary</w:t>
      </w:r>
    </w:p>
    <w:p w14:paraId="4CE6501D" w14:textId="77777777" w:rsidR="00904108" w:rsidRPr="00904108" w:rsidRDefault="00904108" w:rsidP="00904108">
      <w:pPr>
        <w:numPr>
          <w:ilvl w:val="0"/>
          <w:numId w:val="8"/>
        </w:numPr>
      </w:pPr>
      <w:r w:rsidRPr="00904108">
        <w:t>Maintain a dictionary of known variations and map them to a standard form.</w:t>
      </w:r>
    </w:p>
    <w:p w14:paraId="3A9C40BA" w14:textId="77777777" w:rsidR="00904108" w:rsidRPr="00904108" w:rsidRDefault="00904108" w:rsidP="00904108">
      <w:pPr>
        <w:numPr>
          <w:ilvl w:val="0"/>
          <w:numId w:val="8"/>
        </w:numPr>
      </w:pPr>
      <w:r w:rsidRPr="00904108">
        <w:t>Useful if there are predictable duplicates you want precise control over.</w:t>
      </w:r>
    </w:p>
    <w:p w14:paraId="176BF165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7. Clustering or Grouping</w:t>
      </w:r>
    </w:p>
    <w:p w14:paraId="231870A8" w14:textId="77777777" w:rsidR="00904108" w:rsidRPr="00904108" w:rsidRDefault="00904108" w:rsidP="00904108">
      <w:pPr>
        <w:numPr>
          <w:ilvl w:val="0"/>
          <w:numId w:val="9"/>
        </w:numPr>
      </w:pPr>
      <w:r w:rsidRPr="00904108">
        <w:t>Group names by similarity (using some of the methods above) and choose a “canonical” name to represent each group.</w:t>
      </w:r>
    </w:p>
    <w:p w14:paraId="7BA6A303" w14:textId="77777777" w:rsidR="00904108" w:rsidRPr="00904108" w:rsidRDefault="00904108" w:rsidP="00904108">
      <w:r w:rsidRPr="00904108">
        <w:pict w14:anchorId="269D1878">
          <v:rect id="_x0000_i1074" style="width:0;height:1.5pt" o:hralign="center" o:hrstd="t" o:hr="t" fillcolor="#a0a0a0" stroked="f"/>
        </w:pict>
      </w:r>
    </w:p>
    <w:p w14:paraId="42C89CF4" w14:textId="77777777" w:rsidR="00904108" w:rsidRPr="00904108" w:rsidRDefault="00904108" w:rsidP="00904108">
      <w:r w:rsidRPr="00904108">
        <w:t>Try combining a few of these concepts in a pipeline. Start with regex to remove possessives, then use title-casing, and finally fuzzy matching or mapping to consolidate.</w:t>
      </w:r>
    </w:p>
    <w:p w14:paraId="253A2804" w14:textId="77777777" w:rsidR="00904108" w:rsidRPr="00904108" w:rsidRDefault="00904108" w:rsidP="00904108">
      <w:r w:rsidRPr="00904108">
        <w:t xml:space="preserve">Would you like </w:t>
      </w:r>
      <w:proofErr w:type="gramStart"/>
      <w:r w:rsidRPr="00904108">
        <w:t>help</w:t>
      </w:r>
      <w:proofErr w:type="gramEnd"/>
      <w:r w:rsidRPr="00904108">
        <w:t xml:space="preserve"> thinking through how to build that pipeline step by step?</w:t>
      </w:r>
    </w:p>
    <w:p w14:paraId="431DE018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You said:</w:t>
      </w:r>
    </w:p>
    <w:p w14:paraId="6C2ACCDC" w14:textId="77777777" w:rsidR="00904108" w:rsidRPr="00904108" w:rsidRDefault="00904108" w:rsidP="00904108">
      <w:r w:rsidRPr="00904108">
        <w:t xml:space="preserve">I think refining the data using regex </w:t>
      </w:r>
      <w:proofErr w:type="spellStart"/>
      <w:r w:rsidRPr="00904108">
        <w:t xml:space="preserve">and </w:t>
      </w:r>
      <w:proofErr w:type="gramStart"/>
      <w:r w:rsidRPr="00904108">
        <w:t>than</w:t>
      </w:r>
      <w:proofErr w:type="spellEnd"/>
      <w:proofErr w:type="gramEnd"/>
      <w:r w:rsidRPr="00904108">
        <w:t xml:space="preserve"> manual mapping dictionary would work. Because only then I can generate the code by myself as I have learned regex and creating dictionaries. Please help me </w:t>
      </w:r>
      <w:proofErr w:type="gramStart"/>
      <w:r w:rsidRPr="00904108">
        <w:t xml:space="preserve">when </w:t>
      </w:r>
      <w:proofErr w:type="spellStart"/>
      <w:r w:rsidRPr="00904108">
        <w:t>i</w:t>
      </w:r>
      <w:proofErr w:type="spellEnd"/>
      <w:proofErr w:type="gramEnd"/>
      <w:r w:rsidRPr="00904108">
        <w:t xml:space="preserve"> face any errors while writing. Give me answers with examples </w:t>
      </w:r>
      <w:proofErr w:type="gramStart"/>
      <w:r w:rsidRPr="00904108">
        <w:t>nit</w:t>
      </w:r>
      <w:proofErr w:type="gramEnd"/>
      <w:r w:rsidRPr="00904108">
        <w:t xml:space="preserve"> the whole solution or code and then teach me how to correct the error</w:t>
      </w:r>
    </w:p>
    <w:p w14:paraId="41021373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ChatGPT said:</w:t>
      </w:r>
    </w:p>
    <w:p w14:paraId="07B1029D" w14:textId="77777777" w:rsidR="00904108" w:rsidRPr="00904108" w:rsidRDefault="00904108" w:rsidP="00904108">
      <w:r w:rsidRPr="00904108">
        <w:t>That’s an excellent plan — regex for systematic cleanup, followed by a manual mapping dictionary for nuanced standardization. Since you’re comfortable writing the code, I’ll be here to support you when you run into errors.</w:t>
      </w:r>
    </w:p>
    <w:p w14:paraId="2CBE00BA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Example Use of Regex in Your Case:</w:t>
      </w:r>
    </w:p>
    <w:p w14:paraId="102EA22F" w14:textId="77777777" w:rsidR="00904108" w:rsidRPr="00904108" w:rsidRDefault="00904108" w:rsidP="00904108">
      <w:r w:rsidRPr="00904108">
        <w:t>Let’s say you want to clean:</w:t>
      </w:r>
    </w:p>
    <w:p w14:paraId="6810AAE8" w14:textId="77777777" w:rsidR="00904108" w:rsidRPr="00904108" w:rsidRDefault="00904108" w:rsidP="00904108">
      <w:pPr>
        <w:numPr>
          <w:ilvl w:val="0"/>
          <w:numId w:val="10"/>
        </w:numPr>
      </w:pPr>
      <w:r w:rsidRPr="00904108">
        <w:t>"Gaza's" → "Gaza"</w:t>
      </w:r>
    </w:p>
    <w:p w14:paraId="62796B35" w14:textId="77777777" w:rsidR="00904108" w:rsidRPr="00904108" w:rsidRDefault="00904108" w:rsidP="00904108">
      <w:pPr>
        <w:numPr>
          <w:ilvl w:val="0"/>
          <w:numId w:val="10"/>
        </w:numPr>
      </w:pPr>
      <w:r w:rsidRPr="00904108">
        <w:lastRenderedPageBreak/>
        <w:t>"Karachi," → "Karachi"</w:t>
      </w:r>
    </w:p>
    <w:p w14:paraId="6712C3CB" w14:textId="77777777" w:rsidR="00904108" w:rsidRPr="00904108" w:rsidRDefault="00904108" w:rsidP="00904108">
      <w:pPr>
        <w:numPr>
          <w:ilvl w:val="0"/>
          <w:numId w:val="10"/>
        </w:numPr>
      </w:pPr>
      <w:r w:rsidRPr="00904108">
        <w:t>"London." → "London"</w:t>
      </w:r>
    </w:p>
    <w:p w14:paraId="55EE2008" w14:textId="77777777" w:rsidR="00904108" w:rsidRPr="00904108" w:rsidRDefault="00904108" w:rsidP="00904108">
      <w:r w:rsidRPr="00904108">
        <w:rPr>
          <w:b/>
          <w:bCs/>
        </w:rPr>
        <w:t>Concept to apply:</w:t>
      </w:r>
    </w:p>
    <w:p w14:paraId="2B4FB237" w14:textId="77777777" w:rsidR="00904108" w:rsidRPr="00904108" w:rsidRDefault="00904108" w:rsidP="00904108">
      <w:pPr>
        <w:numPr>
          <w:ilvl w:val="0"/>
          <w:numId w:val="11"/>
        </w:numPr>
      </w:pPr>
      <w:r w:rsidRPr="00904108">
        <w:t>Use a regex pattern that removes possessives ('s or ’s) and trailing punctuation like commas or periods.</w:t>
      </w:r>
    </w:p>
    <w:p w14:paraId="2B74C39F" w14:textId="77777777" w:rsidR="00904108" w:rsidRPr="00904108" w:rsidRDefault="00904108" w:rsidP="00904108">
      <w:pPr>
        <w:numPr>
          <w:ilvl w:val="0"/>
          <w:numId w:val="11"/>
        </w:numPr>
      </w:pPr>
      <w:r w:rsidRPr="00904108">
        <w:t>Think carefully about boundaries: you don’t want to remove inner punctuation like “St. Louis”.</w:t>
      </w:r>
    </w:p>
    <w:p w14:paraId="398163DC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Manual Mapping Dictionary Concept:</w:t>
      </w:r>
    </w:p>
    <w:p w14:paraId="33E0B222" w14:textId="77777777" w:rsidR="00904108" w:rsidRPr="00904108" w:rsidRDefault="00904108" w:rsidP="00904108">
      <w:r w:rsidRPr="00904108">
        <w:t>After regex, you might still have:</w:t>
      </w:r>
    </w:p>
    <w:p w14:paraId="4E1E9991" w14:textId="77777777" w:rsidR="00904108" w:rsidRPr="00904108" w:rsidRDefault="00904108" w:rsidP="00904108">
      <w:pPr>
        <w:numPr>
          <w:ilvl w:val="0"/>
          <w:numId w:val="12"/>
        </w:numPr>
      </w:pPr>
      <w:r w:rsidRPr="00904108">
        <w:t>"NYC" and "New York"</w:t>
      </w:r>
    </w:p>
    <w:p w14:paraId="06F63A01" w14:textId="77777777" w:rsidR="00904108" w:rsidRPr="00904108" w:rsidRDefault="00904108" w:rsidP="00904108">
      <w:pPr>
        <w:numPr>
          <w:ilvl w:val="0"/>
          <w:numId w:val="12"/>
        </w:numPr>
      </w:pPr>
      <w:r w:rsidRPr="00904108">
        <w:t>"Islamabad Capital" and "Islamabad"</w:t>
      </w:r>
    </w:p>
    <w:p w14:paraId="2F1BE22D" w14:textId="77777777" w:rsidR="00904108" w:rsidRPr="00904108" w:rsidRDefault="00904108" w:rsidP="00904108">
      <w:proofErr w:type="gramStart"/>
      <w:r w:rsidRPr="00904108">
        <w:t>So</w:t>
      </w:r>
      <w:proofErr w:type="gramEnd"/>
      <w:r w:rsidRPr="00904108">
        <w:t xml:space="preserve"> your dictionary could look like:</w:t>
      </w:r>
    </w:p>
    <w:p w14:paraId="5BC09975" w14:textId="77777777" w:rsidR="00904108" w:rsidRPr="00904108" w:rsidRDefault="00904108" w:rsidP="00904108">
      <w:r w:rsidRPr="00904108">
        <w:t>python</w:t>
      </w:r>
    </w:p>
    <w:p w14:paraId="06CC17CA" w14:textId="77777777" w:rsidR="00904108" w:rsidRPr="00904108" w:rsidRDefault="00904108" w:rsidP="00904108">
      <w:proofErr w:type="spellStart"/>
      <w:r w:rsidRPr="00904108">
        <w:t>CopyEdit</w:t>
      </w:r>
      <w:proofErr w:type="spellEnd"/>
    </w:p>
    <w:p w14:paraId="5EB964A4" w14:textId="77777777" w:rsidR="00904108" w:rsidRPr="00904108" w:rsidRDefault="00904108" w:rsidP="00904108">
      <w:r w:rsidRPr="00904108">
        <w:t>{"NYC": "New York", "Islamabad Capital": "</w:t>
      </w:r>
      <w:proofErr w:type="gramStart"/>
      <w:r w:rsidRPr="00904108">
        <w:t>Islamabad"}</w:t>
      </w:r>
      <w:proofErr w:type="gramEnd"/>
    </w:p>
    <w:p w14:paraId="0956D3A1" w14:textId="77777777" w:rsidR="00904108" w:rsidRPr="00904108" w:rsidRDefault="00904108" w:rsidP="00904108">
      <w:r w:rsidRPr="00904108">
        <w:pict w14:anchorId="73C0692A">
          <v:rect id="_x0000_i1075" style="width:0;height:1.5pt" o:hralign="center" o:hrstd="t" o:hr="t" fillcolor="#a0a0a0" stroked="f"/>
        </w:pict>
      </w:r>
    </w:p>
    <w:p w14:paraId="6301781D" w14:textId="77777777" w:rsidR="00904108" w:rsidRPr="00904108" w:rsidRDefault="00904108" w:rsidP="00904108">
      <w:r w:rsidRPr="00904108">
        <w:t>Once you’ve written your first version, feel free to send me:</w:t>
      </w:r>
    </w:p>
    <w:p w14:paraId="4A69EC51" w14:textId="77777777" w:rsidR="00904108" w:rsidRPr="00904108" w:rsidRDefault="00904108" w:rsidP="00904108">
      <w:pPr>
        <w:numPr>
          <w:ilvl w:val="0"/>
          <w:numId w:val="13"/>
        </w:numPr>
      </w:pPr>
      <w:r w:rsidRPr="00904108">
        <w:t xml:space="preserve">A </w:t>
      </w:r>
      <w:r w:rsidRPr="00904108">
        <w:rPr>
          <w:b/>
          <w:bCs/>
        </w:rPr>
        <w:t>snippet of the code</w:t>
      </w:r>
      <w:r w:rsidRPr="00904108">
        <w:t xml:space="preserve"> </w:t>
      </w:r>
      <w:proofErr w:type="gramStart"/>
      <w:r w:rsidRPr="00904108">
        <w:t>causing</w:t>
      </w:r>
      <w:proofErr w:type="gramEnd"/>
      <w:r w:rsidRPr="00904108">
        <w:t xml:space="preserve"> issues.</w:t>
      </w:r>
    </w:p>
    <w:p w14:paraId="5C9BBBF6" w14:textId="77777777" w:rsidR="00904108" w:rsidRPr="00904108" w:rsidRDefault="00904108" w:rsidP="00904108">
      <w:pPr>
        <w:numPr>
          <w:ilvl w:val="0"/>
          <w:numId w:val="13"/>
        </w:numPr>
      </w:pPr>
      <w:r w:rsidRPr="00904108">
        <w:t xml:space="preserve">The </w:t>
      </w:r>
      <w:r w:rsidRPr="00904108">
        <w:rPr>
          <w:b/>
          <w:bCs/>
        </w:rPr>
        <w:t>exact error message</w:t>
      </w:r>
      <w:r w:rsidRPr="00904108">
        <w:t xml:space="preserve"> or the </w:t>
      </w:r>
      <w:r w:rsidRPr="00904108">
        <w:rPr>
          <w:b/>
          <w:bCs/>
        </w:rPr>
        <w:t>unexpected output</w:t>
      </w:r>
      <w:r w:rsidRPr="00904108">
        <w:t>.</w:t>
      </w:r>
    </w:p>
    <w:p w14:paraId="5D86B2B8" w14:textId="77777777" w:rsidR="00904108" w:rsidRPr="00904108" w:rsidRDefault="00904108" w:rsidP="00904108">
      <w:pPr>
        <w:numPr>
          <w:ilvl w:val="0"/>
          <w:numId w:val="13"/>
        </w:numPr>
      </w:pPr>
      <w:r w:rsidRPr="00904108">
        <w:t xml:space="preserve">What </w:t>
      </w:r>
      <w:proofErr w:type="gramStart"/>
      <w:r w:rsidRPr="00904108">
        <w:t xml:space="preserve">you </w:t>
      </w:r>
      <w:r w:rsidRPr="00904108">
        <w:rPr>
          <w:b/>
          <w:bCs/>
        </w:rPr>
        <w:t>expected</w:t>
      </w:r>
      <w:proofErr w:type="gramEnd"/>
      <w:r w:rsidRPr="00904108">
        <w:rPr>
          <w:b/>
          <w:bCs/>
        </w:rPr>
        <w:t xml:space="preserve"> to happen</w:t>
      </w:r>
      <w:r w:rsidRPr="00904108">
        <w:t>.</w:t>
      </w:r>
    </w:p>
    <w:p w14:paraId="13831B55" w14:textId="77777777" w:rsidR="00904108" w:rsidRPr="00904108" w:rsidRDefault="00904108" w:rsidP="00904108">
      <w:r w:rsidRPr="00904108">
        <w:t>I’ll guide you with:</w:t>
      </w:r>
    </w:p>
    <w:p w14:paraId="27BC413B" w14:textId="77777777" w:rsidR="00904108" w:rsidRPr="00904108" w:rsidRDefault="00904108" w:rsidP="00904108">
      <w:pPr>
        <w:numPr>
          <w:ilvl w:val="0"/>
          <w:numId w:val="14"/>
        </w:numPr>
      </w:pPr>
      <w:r w:rsidRPr="00904108">
        <w:t xml:space="preserve">An explanation of </w:t>
      </w:r>
      <w:r w:rsidRPr="00904108">
        <w:rPr>
          <w:b/>
          <w:bCs/>
        </w:rPr>
        <w:t>what’s going wrong</w:t>
      </w:r>
      <w:r w:rsidRPr="00904108">
        <w:t>.</w:t>
      </w:r>
    </w:p>
    <w:p w14:paraId="7C1F347E" w14:textId="77777777" w:rsidR="00904108" w:rsidRPr="00904108" w:rsidRDefault="00904108" w:rsidP="00904108">
      <w:pPr>
        <w:numPr>
          <w:ilvl w:val="0"/>
          <w:numId w:val="14"/>
        </w:numPr>
      </w:pPr>
      <w:r w:rsidRPr="00904108">
        <w:t xml:space="preserve">The </w:t>
      </w:r>
      <w:r w:rsidRPr="00904108">
        <w:rPr>
          <w:b/>
          <w:bCs/>
        </w:rPr>
        <w:t>conceptual fix</w:t>
      </w:r>
      <w:r w:rsidRPr="00904108">
        <w:t xml:space="preserve"> with an example or analogy.</w:t>
      </w:r>
    </w:p>
    <w:p w14:paraId="542DD197" w14:textId="77777777" w:rsidR="00904108" w:rsidRPr="00904108" w:rsidRDefault="00904108" w:rsidP="00904108">
      <w:pPr>
        <w:numPr>
          <w:ilvl w:val="0"/>
          <w:numId w:val="14"/>
        </w:numPr>
      </w:pPr>
      <w:r w:rsidRPr="00904108">
        <w:t xml:space="preserve">How to </w:t>
      </w:r>
      <w:r w:rsidRPr="00904108">
        <w:rPr>
          <w:b/>
          <w:bCs/>
        </w:rPr>
        <w:t>test it</w:t>
      </w:r>
      <w:r w:rsidRPr="00904108">
        <w:t xml:space="preserve"> to make sure it’s fixed.</w:t>
      </w:r>
    </w:p>
    <w:p w14:paraId="7CCE6598" w14:textId="77777777" w:rsidR="00904108" w:rsidRPr="00904108" w:rsidRDefault="00904108" w:rsidP="00904108">
      <w:r w:rsidRPr="00904108">
        <w:t>Ready when you are! What part are you starting with first — regex cleanup or dictionary mapping?</w:t>
      </w:r>
    </w:p>
    <w:p w14:paraId="151C6CF6" w14:textId="77777777" w:rsidR="00904108" w:rsidRPr="00904108" w:rsidRDefault="00904108" w:rsidP="00904108">
      <w:r w:rsidRPr="00904108">
        <w:t>4o</w:t>
      </w:r>
    </w:p>
    <w:p w14:paraId="7E8CCCD7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lastRenderedPageBreak/>
        <w:t>You said:</w:t>
      </w:r>
    </w:p>
    <w:p w14:paraId="7A9B4C23" w14:textId="77777777" w:rsidR="00904108" w:rsidRPr="00904108" w:rsidRDefault="00904108" w:rsidP="00904108">
      <w:r w:rsidRPr="00904108">
        <w:t xml:space="preserve">I'm trying to clean a list of place names extracted by NER. I've already written a regex-based function and created a manual mapping dictionary. But now I'm not sure how to structure the logic that relates it all together. Can you guide me step-by-step on how to: Apply regex cleaning, Normalize the case, Use the mapping dictionary and </w:t>
      </w:r>
      <w:proofErr w:type="gramStart"/>
      <w:r w:rsidRPr="00904108">
        <w:t>Return</w:t>
      </w:r>
      <w:proofErr w:type="gramEnd"/>
      <w:r w:rsidRPr="00904108">
        <w:t xml:space="preserve"> either the mapped or cleaned value? Also, how should I apply this to a list of NER results, should I use a loop or a list comprehension? I’d like to make sure I’m thinking about this the right way before coding it.</w:t>
      </w:r>
    </w:p>
    <w:p w14:paraId="32C4DA9E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ChatGPT said:</w:t>
      </w:r>
    </w:p>
    <w:p w14:paraId="4503BBA3" w14:textId="77777777" w:rsidR="00904108" w:rsidRPr="00904108" w:rsidRDefault="00904108" w:rsidP="00904108">
      <w:r w:rsidRPr="00904108">
        <w:t xml:space="preserve">You’re </w:t>
      </w:r>
      <w:proofErr w:type="gramStart"/>
      <w:r w:rsidRPr="00904108">
        <w:t>definitely thinking</w:t>
      </w:r>
      <w:proofErr w:type="gramEnd"/>
      <w:r w:rsidRPr="00904108">
        <w:t xml:space="preserve"> in the right direction! Here’s how you can structure your logic step-by-step, starting from regex cleaning and ending with applying the manual mapping dictionary. I'll also guide you through handling the list of NER results.</w:t>
      </w:r>
    </w:p>
    <w:p w14:paraId="3B4226B2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Step-by-Step Plan:</w:t>
      </w:r>
    </w:p>
    <w:p w14:paraId="73D34344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1. Apply Regex Cleaning:</w:t>
      </w:r>
    </w:p>
    <w:p w14:paraId="0AC88849" w14:textId="77777777" w:rsidR="00904108" w:rsidRPr="00904108" w:rsidRDefault="00904108" w:rsidP="00904108">
      <w:pPr>
        <w:numPr>
          <w:ilvl w:val="0"/>
          <w:numId w:val="15"/>
        </w:numPr>
      </w:pPr>
      <w:r w:rsidRPr="00904108">
        <w:t xml:space="preserve">You’ll start by using your regex function to clean each </w:t>
      </w:r>
      <w:proofErr w:type="gramStart"/>
      <w:r w:rsidRPr="00904108">
        <w:t>place</w:t>
      </w:r>
      <w:proofErr w:type="gramEnd"/>
      <w:r w:rsidRPr="00904108">
        <w:t xml:space="preserve"> name. This would handle removing possessives, punctuation, and other unwanted characters.</w:t>
      </w:r>
    </w:p>
    <w:p w14:paraId="4A21004E" w14:textId="77777777" w:rsidR="00904108" w:rsidRPr="00904108" w:rsidRDefault="00904108" w:rsidP="00904108">
      <w:pPr>
        <w:numPr>
          <w:ilvl w:val="0"/>
          <w:numId w:val="15"/>
        </w:numPr>
      </w:pPr>
      <w:r w:rsidRPr="00904108">
        <w:t>For example: "Gaza's" → "Gaza", "London," → "London".</w:t>
      </w:r>
    </w:p>
    <w:p w14:paraId="6F159B7B" w14:textId="77777777" w:rsidR="00904108" w:rsidRPr="00904108" w:rsidRDefault="00904108" w:rsidP="00904108">
      <w:r w:rsidRPr="00904108">
        <w:rPr>
          <w:b/>
          <w:bCs/>
        </w:rPr>
        <w:t>What to do:</w:t>
      </w:r>
      <w:r w:rsidRPr="00904108">
        <w:br/>
        <w:t xml:space="preserve">Use </w:t>
      </w:r>
      <w:proofErr w:type="spellStart"/>
      <w:proofErr w:type="gramStart"/>
      <w:r w:rsidRPr="00904108">
        <w:t>re.sub</w:t>
      </w:r>
      <w:proofErr w:type="spellEnd"/>
      <w:r w:rsidRPr="00904108">
        <w:t>(</w:t>
      </w:r>
      <w:proofErr w:type="gramEnd"/>
      <w:r w:rsidRPr="00904108">
        <w:t>) or similar functions to apply your regex pattern to each place name.</w:t>
      </w:r>
    </w:p>
    <w:p w14:paraId="2AFAB426" w14:textId="77777777" w:rsidR="00904108" w:rsidRPr="00904108" w:rsidRDefault="00904108" w:rsidP="00904108">
      <w:r w:rsidRPr="00904108">
        <w:rPr>
          <w:b/>
          <w:bCs/>
        </w:rPr>
        <w:t>Example Concept:</w:t>
      </w:r>
    </w:p>
    <w:p w14:paraId="6EDDD005" w14:textId="77777777" w:rsidR="00904108" w:rsidRPr="00904108" w:rsidRDefault="00904108" w:rsidP="00904108">
      <w:r w:rsidRPr="00904108">
        <w:t>python</w:t>
      </w:r>
    </w:p>
    <w:p w14:paraId="4E825530" w14:textId="77777777" w:rsidR="00904108" w:rsidRPr="00904108" w:rsidRDefault="00904108" w:rsidP="00904108">
      <w:proofErr w:type="spellStart"/>
      <w:r w:rsidRPr="00904108">
        <w:t>CopyEdit</w:t>
      </w:r>
      <w:proofErr w:type="spellEnd"/>
    </w:p>
    <w:p w14:paraId="790AF890" w14:textId="77777777" w:rsidR="00904108" w:rsidRPr="00904108" w:rsidRDefault="00904108" w:rsidP="00904108">
      <w:proofErr w:type="spellStart"/>
      <w:r w:rsidRPr="00904108">
        <w:t>cleaned_name</w:t>
      </w:r>
      <w:proofErr w:type="spellEnd"/>
      <w:r w:rsidRPr="00904108">
        <w:t xml:space="preserve"> = </w:t>
      </w:r>
      <w:proofErr w:type="spellStart"/>
      <w:r w:rsidRPr="00904108">
        <w:t>re.sub</w:t>
      </w:r>
      <w:proofErr w:type="spellEnd"/>
      <w:proofErr w:type="gramStart"/>
      <w:r w:rsidRPr="00904108">
        <w:t>(r"['’]s</w:t>
      </w:r>
      <w:proofErr w:type="gramEnd"/>
      <w:r w:rsidRPr="00904108">
        <w:t xml:space="preserve">$|[^\w\s]", "", </w:t>
      </w:r>
      <w:proofErr w:type="spellStart"/>
      <w:r w:rsidRPr="00904108">
        <w:t>place_name</w:t>
      </w:r>
      <w:proofErr w:type="spellEnd"/>
      <w:r w:rsidRPr="00904108">
        <w:t>)</w:t>
      </w:r>
    </w:p>
    <w:p w14:paraId="34EE9C42" w14:textId="77777777" w:rsidR="00904108" w:rsidRPr="00904108" w:rsidRDefault="00904108" w:rsidP="00904108">
      <w:r w:rsidRPr="00904108">
        <w:t xml:space="preserve">This regex removes possessive suffixes ('s or ’s) and </w:t>
      </w:r>
      <w:proofErr w:type="gramStart"/>
      <w:r w:rsidRPr="00904108">
        <w:t>trailing</w:t>
      </w:r>
      <w:proofErr w:type="gramEnd"/>
      <w:r w:rsidRPr="00904108">
        <w:t xml:space="preserve"> non-alphanumeric characters (like commas and periods).</w:t>
      </w:r>
    </w:p>
    <w:p w14:paraId="40ED51D7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2. Normalize Case:</w:t>
      </w:r>
    </w:p>
    <w:p w14:paraId="6B6971FB" w14:textId="77777777" w:rsidR="00904108" w:rsidRPr="00904108" w:rsidRDefault="00904108" w:rsidP="00904108">
      <w:pPr>
        <w:numPr>
          <w:ilvl w:val="0"/>
          <w:numId w:val="16"/>
        </w:numPr>
      </w:pPr>
      <w:r w:rsidRPr="00904108">
        <w:t xml:space="preserve">Once the name is cleaned, you can normalize the case to ensure uniformity. You might want to </w:t>
      </w:r>
      <w:proofErr w:type="gramStart"/>
      <w:r w:rsidRPr="00904108">
        <w:t>use .title</w:t>
      </w:r>
      <w:proofErr w:type="gramEnd"/>
      <w:r w:rsidRPr="00904108">
        <w:t xml:space="preserve">() </w:t>
      </w:r>
      <w:proofErr w:type="gramStart"/>
      <w:r w:rsidRPr="00904108">
        <w:t>or .lower</w:t>
      </w:r>
      <w:proofErr w:type="gramEnd"/>
      <w:r w:rsidRPr="00904108">
        <w:t>() depending on your requirement.</w:t>
      </w:r>
    </w:p>
    <w:p w14:paraId="474691F6" w14:textId="77777777" w:rsidR="00904108" w:rsidRPr="00904108" w:rsidRDefault="00904108" w:rsidP="00904108">
      <w:pPr>
        <w:numPr>
          <w:ilvl w:val="0"/>
          <w:numId w:val="16"/>
        </w:numPr>
      </w:pPr>
      <w:r w:rsidRPr="00904108">
        <w:t>For example: "</w:t>
      </w:r>
      <w:proofErr w:type="spellStart"/>
      <w:r w:rsidRPr="00904108">
        <w:t>gaza</w:t>
      </w:r>
      <w:proofErr w:type="spellEnd"/>
      <w:r w:rsidRPr="00904108">
        <w:t xml:space="preserve">" → "Gaza", "new </w:t>
      </w:r>
      <w:proofErr w:type="spellStart"/>
      <w:r w:rsidRPr="00904108">
        <w:t>york</w:t>
      </w:r>
      <w:proofErr w:type="spellEnd"/>
      <w:r w:rsidRPr="00904108">
        <w:t>" → "New York".</w:t>
      </w:r>
    </w:p>
    <w:p w14:paraId="795A53DE" w14:textId="77777777" w:rsidR="00904108" w:rsidRPr="00904108" w:rsidRDefault="00904108" w:rsidP="00904108">
      <w:r w:rsidRPr="00904108">
        <w:rPr>
          <w:b/>
          <w:bCs/>
        </w:rPr>
        <w:lastRenderedPageBreak/>
        <w:t>What to do:</w:t>
      </w:r>
      <w:r w:rsidRPr="00904108">
        <w:br/>
        <w:t>After cleaning, apply case normalization.</w:t>
      </w:r>
    </w:p>
    <w:p w14:paraId="1950731F" w14:textId="77777777" w:rsidR="00904108" w:rsidRPr="00904108" w:rsidRDefault="00904108" w:rsidP="00904108">
      <w:r w:rsidRPr="00904108">
        <w:t>python</w:t>
      </w:r>
    </w:p>
    <w:p w14:paraId="3E5D2F53" w14:textId="77777777" w:rsidR="00904108" w:rsidRPr="00904108" w:rsidRDefault="00904108" w:rsidP="00904108">
      <w:proofErr w:type="spellStart"/>
      <w:r w:rsidRPr="00904108">
        <w:t>CopyEdit</w:t>
      </w:r>
      <w:proofErr w:type="spellEnd"/>
    </w:p>
    <w:p w14:paraId="17ED4C6F" w14:textId="77777777" w:rsidR="00904108" w:rsidRPr="00904108" w:rsidRDefault="00904108" w:rsidP="00904108">
      <w:proofErr w:type="spellStart"/>
      <w:r w:rsidRPr="00904108">
        <w:t>normalized_name</w:t>
      </w:r>
      <w:proofErr w:type="spellEnd"/>
      <w:r w:rsidRPr="00904108">
        <w:t xml:space="preserve"> = </w:t>
      </w:r>
      <w:proofErr w:type="spellStart"/>
      <w:r w:rsidRPr="00904108">
        <w:t>cleaned_</w:t>
      </w:r>
      <w:proofErr w:type="gramStart"/>
      <w:r w:rsidRPr="00904108">
        <w:t>name.title</w:t>
      </w:r>
      <w:proofErr w:type="spellEnd"/>
      <w:r w:rsidRPr="00904108">
        <w:t>()  #</w:t>
      </w:r>
      <w:proofErr w:type="gramEnd"/>
      <w:r w:rsidRPr="00904108">
        <w:t xml:space="preserve"> </w:t>
      </w:r>
      <w:proofErr w:type="gramStart"/>
      <w:r w:rsidRPr="00904108">
        <w:t>Or .lower</w:t>
      </w:r>
      <w:proofErr w:type="gramEnd"/>
      <w:r w:rsidRPr="00904108">
        <w:t>() based on preference</w:t>
      </w:r>
    </w:p>
    <w:p w14:paraId="059A0A88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3. Use the Mapping Dictionary:</w:t>
      </w:r>
    </w:p>
    <w:p w14:paraId="0192AC79" w14:textId="77777777" w:rsidR="00904108" w:rsidRPr="00904108" w:rsidRDefault="00904108" w:rsidP="00904108">
      <w:pPr>
        <w:numPr>
          <w:ilvl w:val="0"/>
          <w:numId w:val="17"/>
        </w:numPr>
      </w:pPr>
      <w:r w:rsidRPr="00904108">
        <w:t>After case normalization, check if the cleaned and normalized name exists in your mapping dictionary.</w:t>
      </w:r>
    </w:p>
    <w:p w14:paraId="72EF3FBF" w14:textId="77777777" w:rsidR="00904108" w:rsidRPr="00904108" w:rsidRDefault="00904108" w:rsidP="00904108">
      <w:pPr>
        <w:numPr>
          <w:ilvl w:val="0"/>
          <w:numId w:val="17"/>
        </w:numPr>
      </w:pPr>
      <w:r w:rsidRPr="00904108">
        <w:t>If it exists, use the mapped name. If not, you’ll keep the cleaned name.</w:t>
      </w:r>
    </w:p>
    <w:p w14:paraId="5F6D7F84" w14:textId="77777777" w:rsidR="00904108" w:rsidRPr="00904108" w:rsidRDefault="00904108" w:rsidP="00904108">
      <w:pPr>
        <w:numPr>
          <w:ilvl w:val="0"/>
          <w:numId w:val="17"/>
        </w:numPr>
      </w:pPr>
      <w:r w:rsidRPr="00904108">
        <w:t>For example: "NYC" → "New York", "Islamabad Capital" → "Islamabad".</w:t>
      </w:r>
    </w:p>
    <w:p w14:paraId="06C1DD5F" w14:textId="77777777" w:rsidR="00904108" w:rsidRPr="00904108" w:rsidRDefault="00904108" w:rsidP="00904108">
      <w:r w:rsidRPr="00904108">
        <w:rPr>
          <w:b/>
          <w:bCs/>
        </w:rPr>
        <w:t>What to do:</w:t>
      </w:r>
      <w:r w:rsidRPr="00904108">
        <w:br/>
        <w:t>Look up the name in your dictionary.</w:t>
      </w:r>
    </w:p>
    <w:p w14:paraId="565646FF" w14:textId="77777777" w:rsidR="00904108" w:rsidRPr="00904108" w:rsidRDefault="00904108" w:rsidP="00904108">
      <w:r w:rsidRPr="00904108">
        <w:t>python</w:t>
      </w:r>
    </w:p>
    <w:p w14:paraId="46EE9B66" w14:textId="77777777" w:rsidR="00904108" w:rsidRPr="00904108" w:rsidRDefault="00904108" w:rsidP="00904108">
      <w:proofErr w:type="spellStart"/>
      <w:r w:rsidRPr="00904108">
        <w:t>CopyEdit</w:t>
      </w:r>
      <w:proofErr w:type="spellEnd"/>
    </w:p>
    <w:p w14:paraId="4ACC6E12" w14:textId="77777777" w:rsidR="00904108" w:rsidRPr="00904108" w:rsidRDefault="00904108" w:rsidP="00904108">
      <w:proofErr w:type="spellStart"/>
      <w:r w:rsidRPr="00904108">
        <w:t>final_name</w:t>
      </w:r>
      <w:proofErr w:type="spellEnd"/>
      <w:r w:rsidRPr="00904108">
        <w:t xml:space="preserve"> = </w:t>
      </w:r>
      <w:proofErr w:type="spellStart"/>
      <w:proofErr w:type="gramStart"/>
      <w:r w:rsidRPr="00904108">
        <w:t>place_mapping.get</w:t>
      </w:r>
      <w:proofErr w:type="spellEnd"/>
      <w:r w:rsidRPr="00904108">
        <w:t>(</w:t>
      </w:r>
      <w:proofErr w:type="spellStart"/>
      <w:proofErr w:type="gramEnd"/>
      <w:r w:rsidRPr="00904108">
        <w:t>normalized_name</w:t>
      </w:r>
      <w:proofErr w:type="spellEnd"/>
      <w:r w:rsidRPr="00904108">
        <w:t xml:space="preserve">, </w:t>
      </w:r>
      <w:proofErr w:type="spellStart"/>
      <w:r w:rsidRPr="00904108">
        <w:t>normalized_name</w:t>
      </w:r>
      <w:proofErr w:type="spellEnd"/>
      <w:r w:rsidRPr="00904108">
        <w:t>)</w:t>
      </w:r>
    </w:p>
    <w:p w14:paraId="1FA79676" w14:textId="77777777" w:rsidR="00904108" w:rsidRPr="00904108" w:rsidRDefault="00904108" w:rsidP="00904108">
      <w:r w:rsidRPr="00904108">
        <w:t xml:space="preserve">The </w:t>
      </w:r>
      <w:proofErr w:type="gramStart"/>
      <w:r w:rsidRPr="00904108">
        <w:t>get(</w:t>
      </w:r>
      <w:proofErr w:type="gramEnd"/>
      <w:r w:rsidRPr="00904108">
        <w:t>) method will return the mapped name if it exists, or the original name if it doesn’t.</w:t>
      </w:r>
    </w:p>
    <w:p w14:paraId="7B43F23F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4. Apply to List of NER Results:</w:t>
      </w:r>
    </w:p>
    <w:p w14:paraId="78B162BB" w14:textId="77777777" w:rsidR="00904108" w:rsidRPr="00904108" w:rsidRDefault="00904108" w:rsidP="00904108">
      <w:pPr>
        <w:numPr>
          <w:ilvl w:val="0"/>
          <w:numId w:val="18"/>
        </w:numPr>
      </w:pPr>
      <w:r w:rsidRPr="00904108">
        <w:t>Now, apply the logic to your entire list of NER results.</w:t>
      </w:r>
    </w:p>
    <w:p w14:paraId="482585E9" w14:textId="77777777" w:rsidR="00904108" w:rsidRPr="00904108" w:rsidRDefault="00904108" w:rsidP="00904108">
      <w:pPr>
        <w:numPr>
          <w:ilvl w:val="0"/>
          <w:numId w:val="18"/>
        </w:numPr>
      </w:pPr>
      <w:r w:rsidRPr="00904108">
        <w:rPr>
          <w:b/>
          <w:bCs/>
        </w:rPr>
        <w:t>You have two options here:</w:t>
      </w:r>
    </w:p>
    <w:p w14:paraId="628F1DB9" w14:textId="77777777" w:rsidR="00904108" w:rsidRPr="00904108" w:rsidRDefault="00904108" w:rsidP="00904108">
      <w:pPr>
        <w:numPr>
          <w:ilvl w:val="1"/>
          <w:numId w:val="18"/>
        </w:numPr>
      </w:pPr>
      <w:r w:rsidRPr="00904108">
        <w:rPr>
          <w:b/>
          <w:bCs/>
        </w:rPr>
        <w:t>Loop</w:t>
      </w:r>
      <w:r w:rsidRPr="00904108">
        <w:t>: For each place name, apply the cleaning logic.</w:t>
      </w:r>
    </w:p>
    <w:p w14:paraId="2774397F" w14:textId="77777777" w:rsidR="00904108" w:rsidRPr="00904108" w:rsidRDefault="00904108" w:rsidP="00904108">
      <w:pPr>
        <w:numPr>
          <w:ilvl w:val="1"/>
          <w:numId w:val="18"/>
        </w:numPr>
      </w:pPr>
      <w:r w:rsidRPr="00904108">
        <w:rPr>
          <w:b/>
          <w:bCs/>
        </w:rPr>
        <w:t>List Comprehension</w:t>
      </w:r>
      <w:r w:rsidRPr="00904108">
        <w:t>: For more concise code, you can use list comprehension.</w:t>
      </w:r>
    </w:p>
    <w:p w14:paraId="30CE7735" w14:textId="77777777" w:rsidR="00904108" w:rsidRPr="00904108" w:rsidRDefault="00904108" w:rsidP="00904108">
      <w:r w:rsidRPr="00904108">
        <w:rPr>
          <w:b/>
          <w:bCs/>
        </w:rPr>
        <w:t>Loop Example Concept:</w:t>
      </w:r>
    </w:p>
    <w:p w14:paraId="7BBFFD53" w14:textId="77777777" w:rsidR="00904108" w:rsidRPr="00904108" w:rsidRDefault="00904108" w:rsidP="00904108">
      <w:r w:rsidRPr="00904108">
        <w:t>python</w:t>
      </w:r>
    </w:p>
    <w:p w14:paraId="0F664786" w14:textId="77777777" w:rsidR="00904108" w:rsidRPr="00904108" w:rsidRDefault="00904108" w:rsidP="00904108">
      <w:proofErr w:type="spellStart"/>
      <w:r w:rsidRPr="00904108">
        <w:t>CopyEdit</w:t>
      </w:r>
      <w:proofErr w:type="spellEnd"/>
    </w:p>
    <w:p w14:paraId="61D2A895" w14:textId="77777777" w:rsidR="00904108" w:rsidRPr="00904108" w:rsidRDefault="00904108" w:rsidP="00904108">
      <w:proofErr w:type="spellStart"/>
      <w:r w:rsidRPr="00904108">
        <w:t>cleaned_places</w:t>
      </w:r>
      <w:proofErr w:type="spellEnd"/>
      <w:r w:rsidRPr="00904108">
        <w:t xml:space="preserve"> = []</w:t>
      </w:r>
    </w:p>
    <w:p w14:paraId="699A5237" w14:textId="77777777" w:rsidR="00904108" w:rsidRPr="00904108" w:rsidRDefault="00904108" w:rsidP="00904108">
      <w:r w:rsidRPr="00904108">
        <w:t xml:space="preserve">for place in </w:t>
      </w:r>
      <w:proofErr w:type="spellStart"/>
      <w:r w:rsidRPr="00904108">
        <w:t>ner_results</w:t>
      </w:r>
      <w:proofErr w:type="spellEnd"/>
      <w:r w:rsidRPr="00904108">
        <w:t>:</w:t>
      </w:r>
    </w:p>
    <w:p w14:paraId="6050EC02" w14:textId="77777777" w:rsidR="00904108" w:rsidRPr="00904108" w:rsidRDefault="00904108" w:rsidP="00904108">
      <w:r w:rsidRPr="00904108">
        <w:lastRenderedPageBreak/>
        <w:t xml:space="preserve">    </w:t>
      </w:r>
      <w:proofErr w:type="spellStart"/>
      <w:r w:rsidRPr="00904108">
        <w:t>cleaned_place</w:t>
      </w:r>
      <w:proofErr w:type="spellEnd"/>
      <w:r w:rsidRPr="00904108">
        <w:t xml:space="preserve"> = </w:t>
      </w:r>
      <w:proofErr w:type="spellStart"/>
      <w:r w:rsidRPr="00904108">
        <w:t>apply_cleaning_logic</w:t>
      </w:r>
      <w:proofErr w:type="spellEnd"/>
      <w:r w:rsidRPr="00904108">
        <w:t>(place)</w:t>
      </w:r>
    </w:p>
    <w:p w14:paraId="1B7AF560" w14:textId="77777777" w:rsidR="00904108" w:rsidRPr="00904108" w:rsidRDefault="00904108" w:rsidP="00904108">
      <w:r w:rsidRPr="00904108">
        <w:t xml:space="preserve">    </w:t>
      </w:r>
      <w:proofErr w:type="spellStart"/>
      <w:r w:rsidRPr="00904108">
        <w:t>cleaned_</w:t>
      </w:r>
      <w:proofErr w:type="gramStart"/>
      <w:r w:rsidRPr="00904108">
        <w:t>places.append</w:t>
      </w:r>
      <w:proofErr w:type="spellEnd"/>
      <w:proofErr w:type="gramEnd"/>
      <w:r w:rsidRPr="00904108">
        <w:t>(</w:t>
      </w:r>
      <w:proofErr w:type="spellStart"/>
      <w:r w:rsidRPr="00904108">
        <w:t>cleaned_place</w:t>
      </w:r>
      <w:proofErr w:type="spellEnd"/>
      <w:r w:rsidRPr="00904108">
        <w:t>)</w:t>
      </w:r>
    </w:p>
    <w:p w14:paraId="572425E3" w14:textId="77777777" w:rsidR="00904108" w:rsidRPr="00904108" w:rsidRDefault="00904108" w:rsidP="00904108">
      <w:r w:rsidRPr="00904108">
        <w:rPr>
          <w:b/>
          <w:bCs/>
        </w:rPr>
        <w:t>List Comprehension Example Concept:</w:t>
      </w:r>
    </w:p>
    <w:p w14:paraId="20CE5048" w14:textId="77777777" w:rsidR="00904108" w:rsidRPr="00904108" w:rsidRDefault="00904108" w:rsidP="00904108">
      <w:r w:rsidRPr="00904108">
        <w:t>python</w:t>
      </w:r>
    </w:p>
    <w:p w14:paraId="25EA9354" w14:textId="77777777" w:rsidR="00904108" w:rsidRPr="00904108" w:rsidRDefault="00904108" w:rsidP="00904108">
      <w:proofErr w:type="spellStart"/>
      <w:r w:rsidRPr="00904108">
        <w:t>CopyEdit</w:t>
      </w:r>
      <w:proofErr w:type="spellEnd"/>
    </w:p>
    <w:p w14:paraId="3322C7B2" w14:textId="77777777" w:rsidR="00904108" w:rsidRPr="00904108" w:rsidRDefault="00904108" w:rsidP="00904108">
      <w:proofErr w:type="spellStart"/>
      <w:r w:rsidRPr="00904108">
        <w:t>cleaned_places</w:t>
      </w:r>
      <w:proofErr w:type="spellEnd"/>
      <w:r w:rsidRPr="00904108">
        <w:t xml:space="preserve"> = [</w:t>
      </w:r>
      <w:proofErr w:type="spellStart"/>
      <w:r w:rsidRPr="00904108">
        <w:t>apply_cleaning_logic</w:t>
      </w:r>
      <w:proofErr w:type="spellEnd"/>
      <w:r w:rsidRPr="00904108">
        <w:t xml:space="preserve">(place) for place in </w:t>
      </w:r>
      <w:proofErr w:type="spellStart"/>
      <w:r w:rsidRPr="00904108">
        <w:t>ner_results</w:t>
      </w:r>
      <w:proofErr w:type="spellEnd"/>
      <w:r w:rsidRPr="00904108">
        <w:t>]</w:t>
      </w:r>
    </w:p>
    <w:p w14:paraId="5853CAC2" w14:textId="77777777" w:rsidR="00904108" w:rsidRPr="00904108" w:rsidRDefault="00904108" w:rsidP="00904108">
      <w:r w:rsidRPr="00904108">
        <w:pict w14:anchorId="378F6B97">
          <v:rect id="_x0000_i1076" style="width:0;height:1.5pt" o:hralign="center" o:hrstd="t" o:hr="t" fillcolor="#a0a0a0" stroked="f"/>
        </w:pict>
      </w:r>
    </w:p>
    <w:p w14:paraId="21965F2D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Example Flow:</w:t>
      </w:r>
    </w:p>
    <w:p w14:paraId="20CE0E00" w14:textId="77777777" w:rsidR="00904108" w:rsidRPr="00904108" w:rsidRDefault="00904108" w:rsidP="00904108">
      <w:r w:rsidRPr="00904108">
        <w:t>Let's say you have the following place names extracted from NER:</w:t>
      </w:r>
    </w:p>
    <w:p w14:paraId="1BFBE8E0" w14:textId="77777777" w:rsidR="00904108" w:rsidRPr="00904108" w:rsidRDefault="00904108" w:rsidP="00904108">
      <w:r w:rsidRPr="00904108">
        <w:t>python</w:t>
      </w:r>
    </w:p>
    <w:p w14:paraId="2A2188CE" w14:textId="77777777" w:rsidR="00904108" w:rsidRPr="00904108" w:rsidRDefault="00904108" w:rsidP="00904108">
      <w:proofErr w:type="spellStart"/>
      <w:r w:rsidRPr="00904108">
        <w:t>CopyEdit</w:t>
      </w:r>
      <w:proofErr w:type="spellEnd"/>
    </w:p>
    <w:p w14:paraId="638A1FD9" w14:textId="77777777" w:rsidR="00904108" w:rsidRPr="00904108" w:rsidRDefault="00904108" w:rsidP="00904108">
      <w:proofErr w:type="spellStart"/>
      <w:r w:rsidRPr="00904108">
        <w:t>ner_results</w:t>
      </w:r>
      <w:proofErr w:type="spellEnd"/>
      <w:r w:rsidRPr="00904108">
        <w:t xml:space="preserve"> = ["Gaza's", "new </w:t>
      </w:r>
      <w:proofErr w:type="spellStart"/>
      <w:r w:rsidRPr="00904108">
        <w:t>york</w:t>
      </w:r>
      <w:proofErr w:type="spellEnd"/>
      <w:r w:rsidRPr="00904108">
        <w:t>", "London,", "NYC", "Islamabad Capital"]</w:t>
      </w:r>
    </w:p>
    <w:p w14:paraId="44F4BFF1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Cleaning Flow:</w:t>
      </w:r>
    </w:p>
    <w:p w14:paraId="7C7460E8" w14:textId="77777777" w:rsidR="00904108" w:rsidRPr="00904108" w:rsidRDefault="00904108" w:rsidP="00904108">
      <w:pPr>
        <w:numPr>
          <w:ilvl w:val="0"/>
          <w:numId w:val="19"/>
        </w:numPr>
      </w:pPr>
      <w:r w:rsidRPr="00904108">
        <w:rPr>
          <w:b/>
          <w:bCs/>
        </w:rPr>
        <w:t>Apply Regex</w:t>
      </w:r>
      <w:r w:rsidRPr="00904108">
        <w:t xml:space="preserve"> to remove possessives and punctuation.</w:t>
      </w:r>
    </w:p>
    <w:p w14:paraId="17B694C0" w14:textId="77777777" w:rsidR="00904108" w:rsidRPr="00904108" w:rsidRDefault="00904108" w:rsidP="00904108">
      <w:pPr>
        <w:numPr>
          <w:ilvl w:val="0"/>
          <w:numId w:val="19"/>
        </w:numPr>
      </w:pPr>
      <w:r w:rsidRPr="00904108">
        <w:rPr>
          <w:b/>
          <w:bCs/>
        </w:rPr>
        <w:t>Normalize Case</w:t>
      </w:r>
      <w:r w:rsidRPr="00904108">
        <w:t xml:space="preserve"> (title-case or lowercase).</w:t>
      </w:r>
    </w:p>
    <w:p w14:paraId="527555F4" w14:textId="77777777" w:rsidR="00904108" w:rsidRPr="00904108" w:rsidRDefault="00904108" w:rsidP="00904108">
      <w:pPr>
        <w:numPr>
          <w:ilvl w:val="0"/>
          <w:numId w:val="19"/>
        </w:numPr>
      </w:pPr>
      <w:r w:rsidRPr="00904108">
        <w:rPr>
          <w:b/>
          <w:bCs/>
        </w:rPr>
        <w:t xml:space="preserve">Use </w:t>
      </w:r>
      <w:proofErr w:type="gramStart"/>
      <w:r w:rsidRPr="00904108">
        <w:rPr>
          <w:b/>
          <w:bCs/>
        </w:rPr>
        <w:t>Mapping</w:t>
      </w:r>
      <w:proofErr w:type="gramEnd"/>
      <w:r w:rsidRPr="00904108">
        <w:rPr>
          <w:b/>
          <w:bCs/>
        </w:rPr>
        <w:t xml:space="preserve"> Dictionary</w:t>
      </w:r>
      <w:r w:rsidRPr="00904108">
        <w:t xml:space="preserve"> for standardization.</w:t>
      </w:r>
    </w:p>
    <w:p w14:paraId="7A6F4110" w14:textId="77777777" w:rsidR="00904108" w:rsidRPr="00904108" w:rsidRDefault="00904108" w:rsidP="00904108">
      <w:r w:rsidRPr="00904108">
        <w:t>Here’s how the cleaned output should look:</w:t>
      </w:r>
    </w:p>
    <w:p w14:paraId="191FF156" w14:textId="77777777" w:rsidR="00904108" w:rsidRPr="00904108" w:rsidRDefault="00904108" w:rsidP="00904108">
      <w:r w:rsidRPr="00904108">
        <w:t>python</w:t>
      </w:r>
    </w:p>
    <w:p w14:paraId="797A20B8" w14:textId="77777777" w:rsidR="00904108" w:rsidRPr="00904108" w:rsidRDefault="00904108" w:rsidP="00904108">
      <w:proofErr w:type="spellStart"/>
      <w:r w:rsidRPr="00904108">
        <w:t>CopyEdit</w:t>
      </w:r>
      <w:proofErr w:type="spellEnd"/>
    </w:p>
    <w:p w14:paraId="5D4620B0" w14:textId="77777777" w:rsidR="00904108" w:rsidRPr="00904108" w:rsidRDefault="00904108" w:rsidP="00904108">
      <w:proofErr w:type="spellStart"/>
      <w:r w:rsidRPr="00904108">
        <w:t>cleaned_places</w:t>
      </w:r>
      <w:proofErr w:type="spellEnd"/>
      <w:r w:rsidRPr="00904108">
        <w:t xml:space="preserve"> = ["Gaza", "New York", "London", "New York", "Islamabad"]</w:t>
      </w:r>
    </w:p>
    <w:p w14:paraId="6660E4DD" w14:textId="77777777" w:rsidR="00904108" w:rsidRPr="00904108" w:rsidRDefault="00904108" w:rsidP="00904108">
      <w:r w:rsidRPr="00904108">
        <w:pict w14:anchorId="141F5919">
          <v:rect id="_x0000_i1077" style="width:0;height:1.5pt" o:hralign="center" o:hrstd="t" o:hr="t" fillcolor="#a0a0a0" stroked="f"/>
        </w:pict>
      </w:r>
    </w:p>
    <w:p w14:paraId="2E38E5D3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Error Handling:</w:t>
      </w:r>
    </w:p>
    <w:p w14:paraId="57D5ACF0" w14:textId="77777777" w:rsidR="00904108" w:rsidRPr="00904108" w:rsidRDefault="00904108" w:rsidP="00904108">
      <w:pPr>
        <w:numPr>
          <w:ilvl w:val="0"/>
          <w:numId w:val="20"/>
        </w:numPr>
      </w:pPr>
      <w:r w:rsidRPr="00904108">
        <w:rPr>
          <w:b/>
          <w:bCs/>
        </w:rPr>
        <w:t>Potential Errors:</w:t>
      </w:r>
    </w:p>
    <w:p w14:paraId="3B58527F" w14:textId="77777777" w:rsidR="00904108" w:rsidRPr="00904108" w:rsidRDefault="00904108" w:rsidP="00904108">
      <w:pPr>
        <w:numPr>
          <w:ilvl w:val="1"/>
          <w:numId w:val="20"/>
        </w:numPr>
      </w:pPr>
      <w:r w:rsidRPr="00904108">
        <w:t>Your regex might have edge cases that don’t clean exactly as expected (e.g., "St. Louis").</w:t>
      </w:r>
    </w:p>
    <w:p w14:paraId="4661ADC6" w14:textId="77777777" w:rsidR="00904108" w:rsidRPr="00904108" w:rsidRDefault="00904108" w:rsidP="00904108">
      <w:pPr>
        <w:numPr>
          <w:ilvl w:val="1"/>
          <w:numId w:val="20"/>
        </w:numPr>
      </w:pPr>
      <w:r w:rsidRPr="00904108">
        <w:t>Your mapping dictionary might not cover all edge cases, and some names may be missed or mismatched.</w:t>
      </w:r>
    </w:p>
    <w:p w14:paraId="2C546464" w14:textId="77777777" w:rsidR="00904108" w:rsidRPr="00904108" w:rsidRDefault="00904108" w:rsidP="00904108">
      <w:pPr>
        <w:numPr>
          <w:ilvl w:val="0"/>
          <w:numId w:val="20"/>
        </w:numPr>
      </w:pPr>
      <w:r w:rsidRPr="00904108">
        <w:rPr>
          <w:b/>
          <w:bCs/>
        </w:rPr>
        <w:lastRenderedPageBreak/>
        <w:t>What to check:</w:t>
      </w:r>
    </w:p>
    <w:p w14:paraId="3C9C138A" w14:textId="77777777" w:rsidR="00904108" w:rsidRPr="00904108" w:rsidRDefault="00904108" w:rsidP="00904108">
      <w:pPr>
        <w:numPr>
          <w:ilvl w:val="1"/>
          <w:numId w:val="20"/>
        </w:numPr>
      </w:pPr>
      <w:r w:rsidRPr="00904108">
        <w:t>Test your regex on a few edge cases to make sure it’s working properly.</w:t>
      </w:r>
    </w:p>
    <w:p w14:paraId="4AA66C59" w14:textId="77777777" w:rsidR="00904108" w:rsidRPr="00904108" w:rsidRDefault="00904108" w:rsidP="00904108">
      <w:pPr>
        <w:numPr>
          <w:ilvl w:val="1"/>
          <w:numId w:val="20"/>
        </w:numPr>
      </w:pPr>
      <w:r w:rsidRPr="00904108">
        <w:t>If any names are still wrong after applying your mapping, double-check if the dictionary has those entries, and consider adding more mappings.</w:t>
      </w:r>
    </w:p>
    <w:p w14:paraId="6D977CA7" w14:textId="77777777" w:rsidR="00904108" w:rsidRPr="00904108" w:rsidRDefault="00904108" w:rsidP="00904108">
      <w:r w:rsidRPr="00904108">
        <w:pict w14:anchorId="11A9D460">
          <v:rect id="_x0000_i1078" style="width:0;height:1.5pt" o:hralign="center" o:hrstd="t" o:hr="t" fillcolor="#a0a0a0" stroked="f"/>
        </w:pict>
      </w:r>
    </w:p>
    <w:p w14:paraId="67960934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Wrapping It Up:</w:t>
      </w:r>
    </w:p>
    <w:p w14:paraId="01EBF785" w14:textId="77777777" w:rsidR="00904108" w:rsidRPr="00904108" w:rsidRDefault="00904108" w:rsidP="00904108">
      <w:r w:rsidRPr="00904108">
        <w:t xml:space="preserve">When applying the function to your list, you can use either a </w:t>
      </w:r>
      <w:r w:rsidRPr="00904108">
        <w:rPr>
          <w:b/>
          <w:bCs/>
        </w:rPr>
        <w:t>loop</w:t>
      </w:r>
      <w:r w:rsidRPr="00904108">
        <w:t xml:space="preserve"> or </w:t>
      </w:r>
      <w:r w:rsidRPr="00904108">
        <w:rPr>
          <w:b/>
          <w:bCs/>
        </w:rPr>
        <w:t>list comprehension</w:t>
      </w:r>
      <w:r w:rsidRPr="00904108">
        <w:t>, but I'd suggest list comprehension for simplicity and readability, especially since it's a one-liner.</w:t>
      </w:r>
    </w:p>
    <w:p w14:paraId="548364CF" w14:textId="77777777" w:rsidR="00904108" w:rsidRPr="00904108" w:rsidRDefault="00904108" w:rsidP="00904108">
      <w:r w:rsidRPr="00904108">
        <w:t>Would you like more detail on any of the steps or on how to troubleshoot specific errors that could pop up during this process?</w:t>
      </w:r>
    </w:p>
    <w:p w14:paraId="4FBF3B95" w14:textId="77777777" w:rsidR="00904108" w:rsidRPr="00904108" w:rsidRDefault="00904108" w:rsidP="00904108">
      <w:r w:rsidRPr="00904108">
        <w:t>4o mini</w:t>
      </w:r>
    </w:p>
    <w:p w14:paraId="765DA090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You said:</w:t>
      </w:r>
    </w:p>
    <w:p w14:paraId="00E5A190" w14:textId="77777777" w:rsidR="00904108" w:rsidRPr="00904108" w:rsidRDefault="00904108" w:rsidP="00904108">
      <w:r w:rsidRPr="00904108">
        <w:t xml:space="preserve">Thanks for the explanation. I think I understand the concept now, but I’m still a little unsure about how to properly structure it. Should I first clean the place names using regex and then check the mapping dictionary, or should I check the dictionary before cleaning? For looping through the list of places, would you recommend a for loop or a list comprehension? I want clear and precise </w:t>
      </w:r>
      <w:proofErr w:type="gramStart"/>
      <w:r w:rsidRPr="00904108">
        <w:t>results</w:t>
      </w:r>
      <w:proofErr w:type="gramEnd"/>
      <w:r w:rsidRPr="00904108">
        <w:t xml:space="preserve"> so I’d like to make sure I’m choosing the best approach.</w:t>
      </w:r>
    </w:p>
    <w:p w14:paraId="0473BE80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ChatGPT said:</w:t>
      </w:r>
    </w:p>
    <w:p w14:paraId="675FD5EB" w14:textId="77777777" w:rsidR="00904108" w:rsidRPr="00904108" w:rsidRDefault="00904108" w:rsidP="00904108">
      <w:r w:rsidRPr="00904108">
        <w:t>Updated saved memory</w:t>
      </w:r>
    </w:p>
    <w:p w14:paraId="629E7E28" w14:textId="77777777" w:rsidR="00904108" w:rsidRPr="00904108" w:rsidRDefault="00904108" w:rsidP="00904108">
      <w:r w:rsidRPr="00904108">
        <w:t>You're asking important questions that will ensure your code is both effective and efficient. Let's break it down:</w:t>
      </w:r>
    </w:p>
    <w:p w14:paraId="755AA0B1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1. Order of Operations:</w:t>
      </w:r>
    </w:p>
    <w:p w14:paraId="30D3902D" w14:textId="77777777" w:rsidR="00904108" w:rsidRPr="00904108" w:rsidRDefault="00904108" w:rsidP="00904108">
      <w:r w:rsidRPr="00904108">
        <w:rPr>
          <w:b/>
          <w:bCs/>
        </w:rPr>
        <w:t>Clean first, then check the dictionary.</w:t>
      </w:r>
    </w:p>
    <w:p w14:paraId="3F4EDB26" w14:textId="77777777" w:rsidR="00904108" w:rsidRPr="00904108" w:rsidRDefault="00904108" w:rsidP="00904108">
      <w:r w:rsidRPr="00904108">
        <w:t>Here's why:</w:t>
      </w:r>
    </w:p>
    <w:p w14:paraId="4F3A219D" w14:textId="77777777" w:rsidR="00904108" w:rsidRPr="00904108" w:rsidRDefault="00904108" w:rsidP="00904108">
      <w:pPr>
        <w:numPr>
          <w:ilvl w:val="0"/>
          <w:numId w:val="21"/>
        </w:numPr>
      </w:pPr>
      <w:r w:rsidRPr="00904108">
        <w:rPr>
          <w:b/>
          <w:bCs/>
        </w:rPr>
        <w:t>Regex cleaning</w:t>
      </w:r>
      <w:r w:rsidRPr="00904108">
        <w:t xml:space="preserve"> removes unwanted characters like possessives ('s) and punctuation, which could interfere with matching the place names in your dictionary.</w:t>
      </w:r>
    </w:p>
    <w:p w14:paraId="04285197" w14:textId="77777777" w:rsidR="00904108" w:rsidRPr="00904108" w:rsidRDefault="00904108" w:rsidP="00904108">
      <w:pPr>
        <w:numPr>
          <w:ilvl w:val="0"/>
          <w:numId w:val="21"/>
        </w:numPr>
      </w:pPr>
      <w:r w:rsidRPr="00904108">
        <w:rPr>
          <w:b/>
          <w:bCs/>
        </w:rPr>
        <w:lastRenderedPageBreak/>
        <w:t>Checking the dictionary last</w:t>
      </w:r>
      <w:r w:rsidRPr="00904108">
        <w:t xml:space="preserve"> ensures that you're working with the final, cleaned, and standardized form of each place name before looking up its mapping.</w:t>
      </w:r>
    </w:p>
    <w:p w14:paraId="19CEC142" w14:textId="77777777" w:rsidR="00904108" w:rsidRPr="00904108" w:rsidRDefault="00904108" w:rsidP="00904108">
      <w:r w:rsidRPr="00904108">
        <w:t xml:space="preserve">If you checked the dictionary first, you </w:t>
      </w:r>
      <w:proofErr w:type="gramStart"/>
      <w:r w:rsidRPr="00904108">
        <w:t>might accidentally</w:t>
      </w:r>
      <w:proofErr w:type="gramEnd"/>
      <w:r w:rsidRPr="00904108">
        <w:t xml:space="preserve"> miss out on standardizing slight variations (like "Gaza's" to "Gaza") that your regex step would clean up, which could lead to inconsistent results.</w:t>
      </w:r>
    </w:p>
    <w:p w14:paraId="2BD8CBAE" w14:textId="77777777" w:rsidR="00904108" w:rsidRPr="00904108" w:rsidRDefault="00904108" w:rsidP="00904108">
      <w:r w:rsidRPr="00904108">
        <w:rPr>
          <w:b/>
          <w:bCs/>
        </w:rPr>
        <w:t>Recommended approach:</w:t>
      </w:r>
    </w:p>
    <w:p w14:paraId="370AAFB9" w14:textId="77777777" w:rsidR="00904108" w:rsidRPr="00904108" w:rsidRDefault="00904108" w:rsidP="00904108">
      <w:pPr>
        <w:numPr>
          <w:ilvl w:val="0"/>
          <w:numId w:val="22"/>
        </w:numPr>
      </w:pPr>
      <w:r w:rsidRPr="00904108">
        <w:t>First, clean using regex to handle possessives, punctuation, etc.</w:t>
      </w:r>
    </w:p>
    <w:p w14:paraId="30041A0F" w14:textId="77777777" w:rsidR="00904108" w:rsidRPr="00904108" w:rsidRDefault="00904108" w:rsidP="00904108">
      <w:pPr>
        <w:numPr>
          <w:ilvl w:val="0"/>
          <w:numId w:val="22"/>
        </w:numPr>
      </w:pPr>
      <w:r w:rsidRPr="00904108">
        <w:t>Then, normalize the case.</w:t>
      </w:r>
    </w:p>
    <w:p w14:paraId="286880BA" w14:textId="77777777" w:rsidR="00904108" w:rsidRPr="00904108" w:rsidRDefault="00904108" w:rsidP="00904108">
      <w:pPr>
        <w:numPr>
          <w:ilvl w:val="0"/>
          <w:numId w:val="22"/>
        </w:numPr>
      </w:pPr>
      <w:r w:rsidRPr="00904108">
        <w:t>Finally, check the dictionary for standardized names.</w:t>
      </w:r>
    </w:p>
    <w:p w14:paraId="4C1F19CA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2. For Loop vs. List Comprehension:</w:t>
      </w:r>
    </w:p>
    <w:p w14:paraId="602D3964" w14:textId="77777777" w:rsidR="00904108" w:rsidRPr="00904108" w:rsidRDefault="00904108" w:rsidP="00904108">
      <w:r w:rsidRPr="00904108">
        <w:t>Both are valid approaches, but here’s a more precise recommendation based on your goals:</w:t>
      </w:r>
    </w:p>
    <w:p w14:paraId="41FF9775" w14:textId="77777777" w:rsidR="00904108" w:rsidRPr="00904108" w:rsidRDefault="00904108" w:rsidP="00904108">
      <w:r w:rsidRPr="00904108">
        <w:rPr>
          <w:b/>
          <w:bCs/>
        </w:rPr>
        <w:t>Use a list comprehension</w:t>
      </w:r>
      <w:r w:rsidRPr="00904108">
        <w:t xml:space="preserve"> if:</w:t>
      </w:r>
    </w:p>
    <w:p w14:paraId="05622D16" w14:textId="77777777" w:rsidR="00904108" w:rsidRPr="00904108" w:rsidRDefault="00904108" w:rsidP="00904108">
      <w:pPr>
        <w:numPr>
          <w:ilvl w:val="0"/>
          <w:numId w:val="23"/>
        </w:numPr>
      </w:pPr>
      <w:r w:rsidRPr="00904108">
        <w:t>You’re focusing on efficiency and conciseness.</w:t>
      </w:r>
    </w:p>
    <w:p w14:paraId="226866B5" w14:textId="77777777" w:rsidR="00904108" w:rsidRPr="00904108" w:rsidRDefault="00904108" w:rsidP="00904108">
      <w:pPr>
        <w:numPr>
          <w:ilvl w:val="0"/>
          <w:numId w:val="23"/>
        </w:numPr>
      </w:pPr>
      <w:r w:rsidRPr="00904108">
        <w:t>You’re applying the same operation to each place in the list, and the code is simple enough to read in one line.</w:t>
      </w:r>
    </w:p>
    <w:p w14:paraId="1A38ECB2" w14:textId="77777777" w:rsidR="00904108" w:rsidRPr="00904108" w:rsidRDefault="00904108" w:rsidP="00904108">
      <w:r w:rsidRPr="00904108">
        <w:rPr>
          <w:b/>
          <w:bCs/>
        </w:rPr>
        <w:t>Use a for loop</w:t>
      </w:r>
      <w:r w:rsidRPr="00904108">
        <w:t xml:space="preserve"> if:</w:t>
      </w:r>
    </w:p>
    <w:p w14:paraId="14DD3252" w14:textId="77777777" w:rsidR="00904108" w:rsidRPr="00904108" w:rsidRDefault="00904108" w:rsidP="00904108">
      <w:pPr>
        <w:numPr>
          <w:ilvl w:val="0"/>
          <w:numId w:val="24"/>
        </w:numPr>
      </w:pPr>
      <w:r w:rsidRPr="00904108">
        <w:t>You want to keep things a bit more readable or need to add extra logic during the iteration (like logging, complex conditional checks, etc.).</w:t>
      </w:r>
    </w:p>
    <w:p w14:paraId="04E03C79" w14:textId="77777777" w:rsidR="00904108" w:rsidRPr="00904108" w:rsidRDefault="00904108" w:rsidP="00904108">
      <w:pPr>
        <w:numPr>
          <w:ilvl w:val="0"/>
          <w:numId w:val="24"/>
        </w:numPr>
      </w:pPr>
      <w:r w:rsidRPr="00904108">
        <w:t>You prefer to break down the process step-by-step for clarity.</w:t>
      </w:r>
    </w:p>
    <w:p w14:paraId="297CA8C7" w14:textId="77777777" w:rsidR="00904108" w:rsidRPr="00904108" w:rsidRDefault="00904108" w:rsidP="00904108">
      <w:r w:rsidRPr="00904108">
        <w:rPr>
          <w:b/>
          <w:bCs/>
        </w:rPr>
        <w:t>Since you’re aiming for clear and precise results</w:t>
      </w:r>
      <w:r w:rsidRPr="00904108">
        <w:t xml:space="preserve">, I’d suggest starting with a </w:t>
      </w:r>
      <w:r w:rsidRPr="00904108">
        <w:rPr>
          <w:b/>
          <w:bCs/>
        </w:rPr>
        <w:t>for loop</w:t>
      </w:r>
      <w:r w:rsidRPr="00904108">
        <w:t xml:space="preserve"> if you're still getting comfortable with structuring the </w:t>
      </w:r>
      <w:proofErr w:type="gramStart"/>
      <w:r w:rsidRPr="00904108">
        <w:t>logic, and</w:t>
      </w:r>
      <w:proofErr w:type="gramEnd"/>
      <w:r w:rsidRPr="00904108">
        <w:t xml:space="preserve"> then moving to list comprehension once you feel confident about the flow.</w:t>
      </w:r>
    </w:p>
    <w:p w14:paraId="2E63A453" w14:textId="77777777" w:rsidR="00904108" w:rsidRPr="00904108" w:rsidRDefault="00904108" w:rsidP="00904108">
      <w:r w:rsidRPr="00904108">
        <w:pict w14:anchorId="3B451482">
          <v:rect id="_x0000_i1079" style="width:0;height:1.5pt" o:hralign="center" o:hrstd="t" o:hr="t" fillcolor="#a0a0a0" stroked="f"/>
        </w:pict>
      </w:r>
    </w:p>
    <w:p w14:paraId="3FA3C950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Example Flow with For Loop:</w:t>
      </w:r>
    </w:p>
    <w:p w14:paraId="096ECEA5" w14:textId="77777777" w:rsidR="00904108" w:rsidRPr="00904108" w:rsidRDefault="00904108" w:rsidP="00904108">
      <w:r w:rsidRPr="00904108">
        <w:t>python</w:t>
      </w:r>
    </w:p>
    <w:p w14:paraId="7AFA357A" w14:textId="77777777" w:rsidR="00904108" w:rsidRPr="00904108" w:rsidRDefault="00904108" w:rsidP="00904108">
      <w:proofErr w:type="spellStart"/>
      <w:r w:rsidRPr="00904108">
        <w:t>CopyEdit</w:t>
      </w:r>
      <w:proofErr w:type="spellEnd"/>
    </w:p>
    <w:p w14:paraId="6BE28998" w14:textId="77777777" w:rsidR="00904108" w:rsidRPr="00904108" w:rsidRDefault="00904108" w:rsidP="00904108">
      <w:proofErr w:type="spellStart"/>
      <w:r w:rsidRPr="00904108">
        <w:t>cleaned_places</w:t>
      </w:r>
      <w:proofErr w:type="spellEnd"/>
      <w:r w:rsidRPr="00904108">
        <w:t xml:space="preserve"> = []</w:t>
      </w:r>
    </w:p>
    <w:p w14:paraId="6CC58B38" w14:textId="77777777" w:rsidR="00904108" w:rsidRPr="00904108" w:rsidRDefault="00904108" w:rsidP="00904108">
      <w:r w:rsidRPr="00904108">
        <w:lastRenderedPageBreak/>
        <w:t xml:space="preserve">for place in </w:t>
      </w:r>
      <w:proofErr w:type="spellStart"/>
      <w:r w:rsidRPr="00904108">
        <w:t>ner_results</w:t>
      </w:r>
      <w:proofErr w:type="spellEnd"/>
      <w:r w:rsidRPr="00904108">
        <w:t>:</w:t>
      </w:r>
    </w:p>
    <w:p w14:paraId="717ADF0C" w14:textId="77777777" w:rsidR="00904108" w:rsidRPr="00904108" w:rsidRDefault="00904108" w:rsidP="00904108">
      <w:r w:rsidRPr="00904108">
        <w:t xml:space="preserve">    # Step 1: Apply regex cleaning</w:t>
      </w:r>
    </w:p>
    <w:p w14:paraId="11CBCB5E" w14:textId="77777777" w:rsidR="00904108" w:rsidRPr="00904108" w:rsidRDefault="00904108" w:rsidP="00904108">
      <w:r w:rsidRPr="00904108">
        <w:t xml:space="preserve">    </w:t>
      </w:r>
      <w:proofErr w:type="spellStart"/>
      <w:r w:rsidRPr="00904108">
        <w:t>cleaned_place</w:t>
      </w:r>
      <w:proofErr w:type="spellEnd"/>
      <w:r w:rsidRPr="00904108">
        <w:t xml:space="preserve"> = </w:t>
      </w:r>
      <w:proofErr w:type="spellStart"/>
      <w:r w:rsidRPr="00904108">
        <w:t>re.sub</w:t>
      </w:r>
      <w:proofErr w:type="spellEnd"/>
      <w:proofErr w:type="gramStart"/>
      <w:r w:rsidRPr="00904108">
        <w:t>(r</w:t>
      </w:r>
      <w:proofErr w:type="gramEnd"/>
      <w:r w:rsidRPr="00904108">
        <w:t>"['</w:t>
      </w:r>
      <w:proofErr w:type="gramStart"/>
      <w:r w:rsidRPr="00904108">
        <w:t>’]s</w:t>
      </w:r>
      <w:proofErr w:type="gramEnd"/>
      <w:r w:rsidRPr="00904108">
        <w:t>$|[^\w\s]", "", place)</w:t>
      </w:r>
    </w:p>
    <w:p w14:paraId="5245A04D" w14:textId="77777777" w:rsidR="00904108" w:rsidRPr="00904108" w:rsidRDefault="00904108" w:rsidP="00904108">
      <w:r w:rsidRPr="00904108">
        <w:t xml:space="preserve">    </w:t>
      </w:r>
    </w:p>
    <w:p w14:paraId="54238AEE" w14:textId="77777777" w:rsidR="00904108" w:rsidRPr="00904108" w:rsidRDefault="00904108" w:rsidP="00904108">
      <w:r w:rsidRPr="00904108">
        <w:t xml:space="preserve">    # Step 2: Normalize case (e.g., title case)</w:t>
      </w:r>
    </w:p>
    <w:p w14:paraId="7295A7F2" w14:textId="77777777" w:rsidR="00904108" w:rsidRPr="00904108" w:rsidRDefault="00904108" w:rsidP="00904108">
      <w:r w:rsidRPr="00904108">
        <w:t xml:space="preserve">    </w:t>
      </w:r>
      <w:proofErr w:type="spellStart"/>
      <w:r w:rsidRPr="00904108">
        <w:t>normalized_place</w:t>
      </w:r>
      <w:proofErr w:type="spellEnd"/>
      <w:r w:rsidRPr="00904108">
        <w:t xml:space="preserve"> = </w:t>
      </w:r>
      <w:proofErr w:type="spellStart"/>
      <w:r w:rsidRPr="00904108">
        <w:t>cleaned_</w:t>
      </w:r>
      <w:proofErr w:type="gramStart"/>
      <w:r w:rsidRPr="00904108">
        <w:t>place.title</w:t>
      </w:r>
      <w:proofErr w:type="spellEnd"/>
      <w:proofErr w:type="gramEnd"/>
      <w:r w:rsidRPr="00904108">
        <w:t>()</w:t>
      </w:r>
    </w:p>
    <w:p w14:paraId="7258E6CC" w14:textId="77777777" w:rsidR="00904108" w:rsidRPr="00904108" w:rsidRDefault="00904108" w:rsidP="00904108">
      <w:r w:rsidRPr="00904108">
        <w:t xml:space="preserve">    </w:t>
      </w:r>
    </w:p>
    <w:p w14:paraId="579B11ED" w14:textId="77777777" w:rsidR="00904108" w:rsidRPr="00904108" w:rsidRDefault="00904108" w:rsidP="00904108">
      <w:r w:rsidRPr="00904108">
        <w:t xml:space="preserve">    # Step 3: Check </w:t>
      </w:r>
      <w:proofErr w:type="gramStart"/>
      <w:r w:rsidRPr="00904108">
        <w:t>mapping</w:t>
      </w:r>
      <w:proofErr w:type="gramEnd"/>
      <w:r w:rsidRPr="00904108">
        <w:t xml:space="preserve"> dictionary</w:t>
      </w:r>
    </w:p>
    <w:p w14:paraId="730B87A3" w14:textId="77777777" w:rsidR="00904108" w:rsidRPr="00904108" w:rsidRDefault="00904108" w:rsidP="00904108">
      <w:r w:rsidRPr="00904108">
        <w:t xml:space="preserve">    </w:t>
      </w:r>
      <w:proofErr w:type="spellStart"/>
      <w:r w:rsidRPr="00904108">
        <w:t>final_place</w:t>
      </w:r>
      <w:proofErr w:type="spellEnd"/>
      <w:r w:rsidRPr="00904108">
        <w:t xml:space="preserve"> = </w:t>
      </w:r>
      <w:proofErr w:type="spellStart"/>
      <w:proofErr w:type="gramStart"/>
      <w:r w:rsidRPr="00904108">
        <w:t>place_mapping.get</w:t>
      </w:r>
      <w:proofErr w:type="spellEnd"/>
      <w:r w:rsidRPr="00904108">
        <w:t>(</w:t>
      </w:r>
      <w:proofErr w:type="spellStart"/>
      <w:proofErr w:type="gramEnd"/>
      <w:r w:rsidRPr="00904108">
        <w:t>normalized_place</w:t>
      </w:r>
      <w:proofErr w:type="spellEnd"/>
      <w:r w:rsidRPr="00904108">
        <w:t xml:space="preserve">, </w:t>
      </w:r>
      <w:proofErr w:type="spellStart"/>
      <w:r w:rsidRPr="00904108">
        <w:t>normalized_place</w:t>
      </w:r>
      <w:proofErr w:type="spellEnd"/>
      <w:r w:rsidRPr="00904108">
        <w:t>)</w:t>
      </w:r>
    </w:p>
    <w:p w14:paraId="1C5F708D" w14:textId="77777777" w:rsidR="00904108" w:rsidRPr="00904108" w:rsidRDefault="00904108" w:rsidP="00904108">
      <w:r w:rsidRPr="00904108">
        <w:t xml:space="preserve">    </w:t>
      </w:r>
    </w:p>
    <w:p w14:paraId="146DA046" w14:textId="77777777" w:rsidR="00904108" w:rsidRPr="00904108" w:rsidRDefault="00904108" w:rsidP="00904108">
      <w:r w:rsidRPr="00904108">
        <w:t xml:space="preserve">    # Add the final place to the list</w:t>
      </w:r>
    </w:p>
    <w:p w14:paraId="4CAA691B" w14:textId="77777777" w:rsidR="00904108" w:rsidRPr="00904108" w:rsidRDefault="00904108" w:rsidP="00904108">
      <w:r w:rsidRPr="00904108">
        <w:t xml:space="preserve">    </w:t>
      </w:r>
      <w:proofErr w:type="spellStart"/>
      <w:r w:rsidRPr="00904108">
        <w:t>cleaned_</w:t>
      </w:r>
      <w:proofErr w:type="gramStart"/>
      <w:r w:rsidRPr="00904108">
        <w:t>places.append</w:t>
      </w:r>
      <w:proofErr w:type="spellEnd"/>
      <w:proofErr w:type="gramEnd"/>
      <w:r w:rsidRPr="00904108">
        <w:t>(</w:t>
      </w:r>
      <w:proofErr w:type="spellStart"/>
      <w:r w:rsidRPr="00904108">
        <w:t>final_place</w:t>
      </w:r>
      <w:proofErr w:type="spellEnd"/>
      <w:r w:rsidRPr="00904108">
        <w:t>)</w:t>
      </w:r>
    </w:p>
    <w:p w14:paraId="408F1C2E" w14:textId="77777777" w:rsidR="00904108" w:rsidRPr="00904108" w:rsidRDefault="00904108" w:rsidP="00904108">
      <w:pPr>
        <w:rPr>
          <w:b/>
          <w:bCs/>
        </w:rPr>
      </w:pPr>
      <w:r w:rsidRPr="00904108">
        <w:rPr>
          <w:b/>
          <w:bCs/>
        </w:rPr>
        <w:t>Example with List Comprehension:</w:t>
      </w:r>
    </w:p>
    <w:p w14:paraId="4D38F5B7" w14:textId="77777777" w:rsidR="00904108" w:rsidRPr="00904108" w:rsidRDefault="00904108" w:rsidP="00904108">
      <w:r w:rsidRPr="00904108">
        <w:t>python</w:t>
      </w:r>
    </w:p>
    <w:p w14:paraId="1D3741A1" w14:textId="77777777" w:rsidR="00904108" w:rsidRPr="00904108" w:rsidRDefault="00904108" w:rsidP="00904108">
      <w:proofErr w:type="spellStart"/>
      <w:r w:rsidRPr="00904108">
        <w:t>CopyEdit</w:t>
      </w:r>
      <w:proofErr w:type="spellEnd"/>
    </w:p>
    <w:p w14:paraId="6BDD704A" w14:textId="77777777" w:rsidR="00904108" w:rsidRPr="00904108" w:rsidRDefault="00904108" w:rsidP="00904108">
      <w:proofErr w:type="spellStart"/>
      <w:r w:rsidRPr="00904108">
        <w:t>cleaned_places</w:t>
      </w:r>
      <w:proofErr w:type="spellEnd"/>
      <w:r w:rsidRPr="00904108">
        <w:t xml:space="preserve"> = [</w:t>
      </w:r>
    </w:p>
    <w:p w14:paraId="2929A691" w14:textId="77777777" w:rsidR="00904108" w:rsidRPr="00904108" w:rsidRDefault="00904108" w:rsidP="00904108">
      <w:r w:rsidRPr="00904108">
        <w:t xml:space="preserve">    </w:t>
      </w:r>
      <w:proofErr w:type="spellStart"/>
      <w:r w:rsidRPr="00904108">
        <w:t>place_mapping.get</w:t>
      </w:r>
      <w:proofErr w:type="spellEnd"/>
      <w:r w:rsidRPr="00904108">
        <w:t>(</w:t>
      </w:r>
      <w:proofErr w:type="spellStart"/>
      <w:r w:rsidRPr="00904108">
        <w:t>re.sub</w:t>
      </w:r>
      <w:proofErr w:type="spellEnd"/>
      <w:r w:rsidRPr="00904108">
        <w:t>(</w:t>
      </w:r>
      <w:proofErr w:type="gramStart"/>
      <w:r w:rsidRPr="00904108">
        <w:t>r"['’]s</w:t>
      </w:r>
      <w:proofErr w:type="gramEnd"/>
      <w:r w:rsidRPr="00904108">
        <w:t>$|[^\w\s]", "", place</w:t>
      </w:r>
      <w:proofErr w:type="gramStart"/>
      <w:r w:rsidRPr="00904108">
        <w:t>).title</w:t>
      </w:r>
      <w:proofErr w:type="gramEnd"/>
      <w:r w:rsidRPr="00904108">
        <w:t>(), place)</w:t>
      </w:r>
    </w:p>
    <w:p w14:paraId="3DE7E0DE" w14:textId="77777777" w:rsidR="00904108" w:rsidRPr="00904108" w:rsidRDefault="00904108" w:rsidP="00904108">
      <w:r w:rsidRPr="00904108">
        <w:t xml:space="preserve">    for place in </w:t>
      </w:r>
      <w:proofErr w:type="spellStart"/>
      <w:r w:rsidRPr="00904108">
        <w:t>ner_results</w:t>
      </w:r>
      <w:proofErr w:type="spellEnd"/>
    </w:p>
    <w:p w14:paraId="03AA7679" w14:textId="77777777" w:rsidR="00904108" w:rsidRPr="00904108" w:rsidRDefault="00904108" w:rsidP="00904108">
      <w:r w:rsidRPr="00904108">
        <w:t>]</w:t>
      </w:r>
    </w:p>
    <w:p w14:paraId="3D8FC0EC" w14:textId="77777777" w:rsidR="00904108" w:rsidRPr="00904108" w:rsidRDefault="00904108" w:rsidP="00904108">
      <w:r w:rsidRPr="00904108">
        <w:pict w14:anchorId="64308A74">
          <v:rect id="_x0000_i1080" style="width:0;height:1.5pt" o:hralign="center" o:hrstd="t" o:hr="t" fillcolor="#a0a0a0" stroked="f"/>
        </w:pict>
      </w:r>
    </w:p>
    <w:p w14:paraId="4EE8E3B8" w14:textId="77777777" w:rsidR="00904108" w:rsidRPr="00904108" w:rsidRDefault="00904108" w:rsidP="00904108">
      <w:r w:rsidRPr="00904108">
        <w:t xml:space="preserve">Both approaches will give you clear results, but I recommend starting with the </w:t>
      </w:r>
      <w:proofErr w:type="gramStart"/>
      <w:r w:rsidRPr="00904108">
        <w:rPr>
          <w:b/>
          <w:bCs/>
        </w:rPr>
        <w:t>for</w:t>
      </w:r>
      <w:proofErr w:type="gramEnd"/>
      <w:r w:rsidRPr="00904108">
        <w:rPr>
          <w:b/>
          <w:bCs/>
        </w:rPr>
        <w:t xml:space="preserve"> loop</w:t>
      </w:r>
      <w:r w:rsidRPr="00904108">
        <w:t xml:space="preserve"> to ensure you're not missing anything, especially if you're new to structuring this kind of logic. Once you're comfortable, you can refactor the code into a list comprehension for brevity.</w:t>
      </w:r>
    </w:p>
    <w:p w14:paraId="5774D658" w14:textId="77777777" w:rsidR="00904108" w:rsidRPr="00904108" w:rsidRDefault="00904108" w:rsidP="00904108">
      <w:r w:rsidRPr="00904108">
        <w:t>Let me know if you'd like further clarification on any part of this, or if you run into specific errors while implementing it!</w:t>
      </w:r>
    </w:p>
    <w:p w14:paraId="326C68EC" w14:textId="77777777" w:rsidR="002C20B7" w:rsidRDefault="002C20B7"/>
    <w:sectPr w:rsidR="002C2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6F4B"/>
    <w:multiLevelType w:val="multilevel"/>
    <w:tmpl w:val="DD78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2325D"/>
    <w:multiLevelType w:val="multilevel"/>
    <w:tmpl w:val="ACAA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A399C"/>
    <w:multiLevelType w:val="multilevel"/>
    <w:tmpl w:val="9690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D6259"/>
    <w:multiLevelType w:val="multilevel"/>
    <w:tmpl w:val="7080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B633E"/>
    <w:multiLevelType w:val="multilevel"/>
    <w:tmpl w:val="2DA6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23431"/>
    <w:multiLevelType w:val="multilevel"/>
    <w:tmpl w:val="ECF6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33668"/>
    <w:multiLevelType w:val="multilevel"/>
    <w:tmpl w:val="BED8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5355B"/>
    <w:multiLevelType w:val="multilevel"/>
    <w:tmpl w:val="4314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9D53D1"/>
    <w:multiLevelType w:val="multilevel"/>
    <w:tmpl w:val="9A84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A23290"/>
    <w:multiLevelType w:val="multilevel"/>
    <w:tmpl w:val="163A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23D7B"/>
    <w:multiLevelType w:val="multilevel"/>
    <w:tmpl w:val="9682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E45B3F"/>
    <w:multiLevelType w:val="multilevel"/>
    <w:tmpl w:val="B2F01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2B78DC"/>
    <w:multiLevelType w:val="multilevel"/>
    <w:tmpl w:val="CB1A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F0C49"/>
    <w:multiLevelType w:val="multilevel"/>
    <w:tmpl w:val="FEB2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9A4D86"/>
    <w:multiLevelType w:val="multilevel"/>
    <w:tmpl w:val="92EE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894CB3"/>
    <w:multiLevelType w:val="multilevel"/>
    <w:tmpl w:val="8354A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40127F"/>
    <w:multiLevelType w:val="multilevel"/>
    <w:tmpl w:val="7B0E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B23773"/>
    <w:multiLevelType w:val="multilevel"/>
    <w:tmpl w:val="D660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A720CE"/>
    <w:multiLevelType w:val="multilevel"/>
    <w:tmpl w:val="4D28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1F01EE"/>
    <w:multiLevelType w:val="multilevel"/>
    <w:tmpl w:val="5F2C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5221DA"/>
    <w:multiLevelType w:val="multilevel"/>
    <w:tmpl w:val="AA840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8F300F"/>
    <w:multiLevelType w:val="multilevel"/>
    <w:tmpl w:val="E1E0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9A49F1"/>
    <w:multiLevelType w:val="multilevel"/>
    <w:tmpl w:val="C6DE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63DBE"/>
    <w:multiLevelType w:val="multilevel"/>
    <w:tmpl w:val="BF5E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129766">
    <w:abstractNumId w:val="20"/>
  </w:num>
  <w:num w:numId="2" w16cid:durableId="1954704668">
    <w:abstractNumId w:val="13"/>
  </w:num>
  <w:num w:numId="3" w16cid:durableId="1160652388">
    <w:abstractNumId w:val="17"/>
  </w:num>
  <w:num w:numId="4" w16cid:durableId="560285343">
    <w:abstractNumId w:val="1"/>
  </w:num>
  <w:num w:numId="5" w16cid:durableId="243608105">
    <w:abstractNumId w:val="3"/>
  </w:num>
  <w:num w:numId="6" w16cid:durableId="1744597591">
    <w:abstractNumId w:val="12"/>
  </w:num>
  <w:num w:numId="7" w16cid:durableId="1324624111">
    <w:abstractNumId w:val="19"/>
  </w:num>
  <w:num w:numId="8" w16cid:durableId="224683126">
    <w:abstractNumId w:val="2"/>
  </w:num>
  <w:num w:numId="9" w16cid:durableId="1899626833">
    <w:abstractNumId w:val="18"/>
  </w:num>
  <w:num w:numId="10" w16cid:durableId="597176543">
    <w:abstractNumId w:val="22"/>
  </w:num>
  <w:num w:numId="11" w16cid:durableId="1700659600">
    <w:abstractNumId w:val="5"/>
  </w:num>
  <w:num w:numId="12" w16cid:durableId="2047175099">
    <w:abstractNumId w:val="10"/>
  </w:num>
  <w:num w:numId="13" w16cid:durableId="1053388747">
    <w:abstractNumId w:val="11"/>
  </w:num>
  <w:num w:numId="14" w16cid:durableId="575941641">
    <w:abstractNumId w:val="4"/>
  </w:num>
  <w:num w:numId="15" w16cid:durableId="1593977400">
    <w:abstractNumId w:val="7"/>
  </w:num>
  <w:num w:numId="16" w16cid:durableId="273633205">
    <w:abstractNumId w:val="0"/>
  </w:num>
  <w:num w:numId="17" w16cid:durableId="924072964">
    <w:abstractNumId w:val="8"/>
  </w:num>
  <w:num w:numId="18" w16cid:durableId="309217730">
    <w:abstractNumId w:val="14"/>
  </w:num>
  <w:num w:numId="19" w16cid:durableId="499546071">
    <w:abstractNumId w:val="15"/>
  </w:num>
  <w:num w:numId="20" w16cid:durableId="95367754">
    <w:abstractNumId w:val="16"/>
  </w:num>
  <w:num w:numId="21" w16cid:durableId="1920556274">
    <w:abstractNumId w:val="6"/>
  </w:num>
  <w:num w:numId="22" w16cid:durableId="316694913">
    <w:abstractNumId w:val="23"/>
  </w:num>
  <w:num w:numId="23" w16cid:durableId="2016573959">
    <w:abstractNumId w:val="21"/>
  </w:num>
  <w:num w:numId="24" w16cid:durableId="17809552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08"/>
    <w:rsid w:val="00153277"/>
    <w:rsid w:val="00244454"/>
    <w:rsid w:val="002B75EF"/>
    <w:rsid w:val="002C20B7"/>
    <w:rsid w:val="003D5B34"/>
    <w:rsid w:val="00904108"/>
    <w:rsid w:val="00E1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B87E"/>
  <w15:chartTrackingRefBased/>
  <w15:docId w15:val="{7127E41E-05E5-48FB-AFBF-9D98E15F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1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1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1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1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1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70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5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84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1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12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95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9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8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8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08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60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33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7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3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5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65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1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3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9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6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65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8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8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2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29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18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5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2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20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0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57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0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9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7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9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7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05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03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3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6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54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0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27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2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8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58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989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807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73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20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57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0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1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98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1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07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34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4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2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2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44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7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89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75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562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64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169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70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2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20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09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417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886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95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33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571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220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30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26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82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0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37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568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26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11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10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148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68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55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27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85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71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48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3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551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27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06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62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21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12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89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89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03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0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9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86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43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58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54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53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0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101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3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3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3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05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13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14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937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499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81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26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766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453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923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3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8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2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1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18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11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9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1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79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280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0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3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4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7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99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34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3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7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5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15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2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34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7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96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9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45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0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84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7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14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07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8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2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1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3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9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3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1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5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7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94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8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0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09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19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44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639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705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837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10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9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9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63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55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03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4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0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5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2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6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1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9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96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410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408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48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53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46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67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6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949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722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507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69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12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73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87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35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2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25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12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73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13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822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76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11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41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96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506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12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5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84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84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39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8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742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21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41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77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49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574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175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31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4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5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5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9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7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8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8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3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56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1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81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00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1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8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0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845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2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52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5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99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86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03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95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1936</Words>
  <Characters>11040</Characters>
  <Application>Microsoft Office Word</Application>
  <DocSecurity>0</DocSecurity>
  <Lines>92</Lines>
  <Paragraphs>25</Paragraphs>
  <ScaleCrop>false</ScaleCrop>
  <Company/>
  <LinksUpToDate>false</LinksUpToDate>
  <CharactersWithSpaces>12951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Mahpara Karim</dc:creator>
  <cp:keywords/>
  <dc:description/>
  <cp:lastModifiedBy>Mahpara Karim</cp:lastModifiedBy>
  <cp:revision>1</cp:revision>
  <dcterms:created xsi:type="dcterms:W3CDTF">2025-05-06T16:07:00Z</dcterms:created>
  <dcterms:modified xsi:type="dcterms:W3CDTF">2025-05-06T16:11:00Z</dcterms:modified>
</cp:coreProperties>
</file>