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08" w:rsidRDefault="00C90F08" w:rsidP="00C90F08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(07-12</w:t>
      </w: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-22)</w:t>
      </w:r>
    </w:p>
    <w:p w:rsidR="00C90F08" w:rsidRDefault="00C90F08" w:rsidP="00C90F08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C90F08" w:rsidRDefault="00C90F08" w:rsidP="00C90F08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proofErr w:type="spellEnd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#: Sp20-BCS-044</w:t>
      </w:r>
    </w:p>
    <w:p w:rsidR="00357233" w:rsidRDefault="00C90F08" w:rsidP="00C90F08">
      <w:pPr>
        <w:tabs>
          <w:tab w:val="left" w:pos="234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2203450</wp:posOffset>
            </wp:positionH>
            <wp:positionV relativeFrom="paragraph">
              <wp:posOffset>311785</wp:posOffset>
            </wp:positionV>
            <wp:extent cx="1800225" cy="3200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2-07 at 11.21.19 PM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TASK 1</w:t>
      </w:r>
      <w:r>
        <w:rPr>
          <w:b/>
          <w:sz w:val="28"/>
          <w:szCs w:val="28"/>
        </w:rPr>
        <w:tab/>
      </w:r>
    </w:p>
    <w:p w:rsidR="00C90F08" w:rsidRPr="00C90F08" w:rsidRDefault="00C90F0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1695450</wp:posOffset>
            </wp:positionH>
            <wp:positionV relativeFrom="paragraph">
              <wp:posOffset>3681095</wp:posOffset>
            </wp:positionV>
            <wp:extent cx="1645920" cy="29260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2-07 at 11.21.18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3385820</wp:posOffset>
            </wp:positionH>
            <wp:positionV relativeFrom="paragraph">
              <wp:posOffset>3675380</wp:posOffset>
            </wp:positionV>
            <wp:extent cx="1645920" cy="29260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2-07 at 11.21.18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3681730</wp:posOffset>
            </wp:positionV>
            <wp:extent cx="1645920" cy="29260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2-07 at 11.21.18 PM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3680460</wp:posOffset>
            </wp:positionV>
            <wp:extent cx="1645920" cy="29260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2-07 at 11.21.17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0225" cy="3200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7 at 11.21.19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TASK 2</w:t>
      </w:r>
      <w:bookmarkStart w:id="0" w:name="_GoBack"/>
      <w:bookmarkEnd w:id="0"/>
    </w:p>
    <w:sectPr w:rsidR="00C90F08" w:rsidRPr="00C9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08"/>
    <w:rsid w:val="000D6FF0"/>
    <w:rsid w:val="00357233"/>
    <w:rsid w:val="009E104D"/>
    <w:rsid w:val="00C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EFA60-AE26-4956-88F2-FE0F5658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F08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2022-12-07T18:23:00Z</dcterms:created>
  <dcterms:modified xsi:type="dcterms:W3CDTF">2022-12-07T18:31:00Z</dcterms:modified>
</cp:coreProperties>
</file>