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A1EC" w14:textId="34D8FB41" w:rsidR="003D556F" w:rsidRDefault="001B2055" w:rsidP="00C85D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="000A7BBE">
        <w:rPr>
          <w:b/>
          <w:sz w:val="28"/>
          <w:szCs w:val="28"/>
        </w:rPr>
        <w:t>-</w:t>
      </w:r>
      <w:r w:rsidR="00841B88">
        <w:rPr>
          <w:b/>
          <w:sz w:val="28"/>
          <w:szCs w:val="28"/>
        </w:rPr>
        <w:t>Django-Model-</w:t>
      </w:r>
      <w:proofErr w:type="spellStart"/>
      <w:r w:rsidR="00841B88">
        <w:rPr>
          <w:b/>
          <w:sz w:val="28"/>
          <w:szCs w:val="28"/>
        </w:rPr>
        <w:t>RESTFramework</w:t>
      </w:r>
      <w:proofErr w:type="spellEnd"/>
      <w:r w:rsidR="00841B88">
        <w:rPr>
          <w:b/>
          <w:sz w:val="28"/>
          <w:szCs w:val="28"/>
        </w:rPr>
        <w:t xml:space="preserve">-API-Deployment </w:t>
      </w:r>
      <w:r>
        <w:rPr>
          <w:b/>
          <w:sz w:val="28"/>
          <w:szCs w:val="28"/>
        </w:rPr>
        <w:t xml:space="preserve">ASSIGNMENT </w:t>
      </w:r>
    </w:p>
    <w:p w14:paraId="7A76C14F" w14:textId="77777777" w:rsidR="00C85DE8" w:rsidRDefault="00C85DE8" w:rsidP="00C85DE8">
      <w:pPr>
        <w:jc w:val="both"/>
        <w:rPr>
          <w:b/>
          <w:sz w:val="24"/>
          <w:szCs w:val="24"/>
        </w:rPr>
      </w:pPr>
    </w:p>
    <w:p w14:paraId="2E5C8D37" w14:textId="77777777" w:rsidR="000A7BBE" w:rsidRPr="009A469D" w:rsidRDefault="000A7BBE" w:rsidP="000A7BB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ASSIGNMENT DETAILS</w:t>
      </w:r>
    </w:p>
    <w:p w14:paraId="2FA25398" w14:textId="5F6AD8B9" w:rsidR="000A7BBE" w:rsidRDefault="000A7BBE" w:rsidP="000A7BBE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bookmarkStart w:id="0" w:name="_Hlk100312512"/>
      <w:r>
        <w:rPr>
          <w:bCs/>
          <w:sz w:val="24"/>
          <w:szCs w:val="24"/>
        </w:rPr>
        <w:t xml:space="preserve">Unzip </w:t>
      </w:r>
      <w:r w:rsidR="00F40F3A" w:rsidRPr="00F40F3A">
        <w:rPr>
          <w:bCs/>
          <w:sz w:val="24"/>
          <w:szCs w:val="24"/>
        </w:rPr>
        <w:t>Data-PythonDjangoAssignment1</w:t>
      </w:r>
      <w:r w:rsidR="00F40F3A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>zip</w:t>
      </w:r>
    </w:p>
    <w:bookmarkEnd w:id="0"/>
    <w:p w14:paraId="016DB52E" w14:textId="77777777" w:rsidR="000A7BBE" w:rsidRDefault="000A7BBE" w:rsidP="000A7BBE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 following contents are extracted</w:t>
      </w:r>
    </w:p>
    <w:p w14:paraId="68CC59B6" w14:textId="5C0DCA17" w:rsidR="000A7BBE" w:rsidRPr="000A7BBE" w:rsidRDefault="000A7BBE" w:rsidP="000A7BBE">
      <w:pPr>
        <w:pStyle w:val="ListParagraph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0A7BBE">
        <w:rPr>
          <w:b/>
          <w:bCs/>
          <w:sz w:val="24"/>
          <w:szCs w:val="24"/>
        </w:rPr>
        <w:t>INPUT FILE1 - PharmaSales.csv</w:t>
      </w:r>
    </w:p>
    <w:p w14:paraId="029A7736" w14:textId="77777777" w:rsidR="000A7BBE" w:rsidRDefault="000A7BBE" w:rsidP="000A7BBE">
      <w:pPr>
        <w:jc w:val="both"/>
        <w:rPr>
          <w:sz w:val="24"/>
          <w:szCs w:val="24"/>
        </w:rPr>
      </w:pPr>
      <w:r w:rsidRPr="006460E0">
        <w:rPr>
          <w:sz w:val="24"/>
          <w:szCs w:val="24"/>
        </w:rPr>
        <w:t xml:space="preserve">The </w:t>
      </w:r>
      <w:r w:rsidRPr="00F1127E">
        <w:rPr>
          <w:sz w:val="24"/>
          <w:szCs w:val="24"/>
        </w:rPr>
        <w:t>PharmaSales.csv</w:t>
      </w:r>
      <w:r w:rsidRPr="006460E0">
        <w:rPr>
          <w:sz w:val="24"/>
          <w:szCs w:val="24"/>
        </w:rPr>
        <w:t xml:space="preserve"> is a comma separated file containing Pharma Sales for the years 2014 – 2019 for drugs in the following </w:t>
      </w:r>
      <w:r>
        <w:rPr>
          <w:sz w:val="24"/>
          <w:szCs w:val="24"/>
        </w:rPr>
        <w:t xml:space="preserve">ATC Code </w:t>
      </w:r>
      <w:r w:rsidRPr="006460E0">
        <w:rPr>
          <w:sz w:val="24"/>
          <w:szCs w:val="24"/>
        </w:rPr>
        <w:t>categories</w:t>
      </w:r>
    </w:p>
    <w:p w14:paraId="7ADBF442" w14:textId="77777777" w:rsidR="000A7BBE" w:rsidRPr="00D56B46" w:rsidRDefault="000A7BBE" w:rsidP="000A7BBE">
      <w:pPr>
        <w:jc w:val="both"/>
        <w:rPr>
          <w:b/>
          <w:bCs/>
          <w:sz w:val="24"/>
          <w:szCs w:val="24"/>
          <w:u w:val="single"/>
        </w:rPr>
      </w:pPr>
      <w:r w:rsidRPr="00D56B46">
        <w:rPr>
          <w:b/>
          <w:bCs/>
          <w:sz w:val="24"/>
          <w:szCs w:val="24"/>
          <w:u w:val="single"/>
        </w:rPr>
        <w:t>Note on ATC Codes and their Descriptions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0A7BBE" w14:paraId="3986E1FB" w14:textId="77777777" w:rsidTr="00132B30">
        <w:tc>
          <w:tcPr>
            <w:tcW w:w="4675" w:type="dxa"/>
          </w:tcPr>
          <w:p w14:paraId="6336772C" w14:textId="77777777" w:rsidR="000A7BBE" w:rsidRPr="00A15EB2" w:rsidRDefault="000A7BBE" w:rsidP="00132B30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15EB2">
              <w:rPr>
                <w:rFonts w:ascii="Segoe UI" w:hAnsi="Segoe UI" w:cs="Segoe UI"/>
                <w:b/>
                <w:color w:val="212529"/>
                <w:sz w:val="21"/>
                <w:szCs w:val="21"/>
                <w:shd w:val="clear" w:color="auto" w:fill="FFFFFF"/>
              </w:rPr>
              <w:t>Anatomical Therapeutic Chemical (</w:t>
            </w:r>
            <w:r w:rsidRPr="00A15EB2">
              <w:rPr>
                <w:b/>
                <w:sz w:val="24"/>
                <w:szCs w:val="24"/>
              </w:rPr>
              <w:t>ATC) Classification Code</w:t>
            </w:r>
          </w:p>
        </w:tc>
        <w:tc>
          <w:tcPr>
            <w:tcW w:w="4675" w:type="dxa"/>
          </w:tcPr>
          <w:p w14:paraId="3B86B2D1" w14:textId="77777777" w:rsidR="000A7BBE" w:rsidRPr="00A15EB2" w:rsidRDefault="000A7BBE" w:rsidP="00132B30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15EB2">
              <w:rPr>
                <w:b/>
                <w:sz w:val="24"/>
                <w:szCs w:val="24"/>
              </w:rPr>
              <w:t>ATC classification Details</w:t>
            </w:r>
          </w:p>
        </w:tc>
      </w:tr>
      <w:tr w:rsidR="000A7BBE" w14:paraId="46F3997B" w14:textId="77777777" w:rsidTr="00132B30">
        <w:tc>
          <w:tcPr>
            <w:tcW w:w="4675" w:type="dxa"/>
          </w:tcPr>
          <w:p w14:paraId="06981CCC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M01AB</w:t>
            </w:r>
          </w:p>
        </w:tc>
        <w:tc>
          <w:tcPr>
            <w:tcW w:w="4675" w:type="dxa"/>
          </w:tcPr>
          <w:p w14:paraId="149583F2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E34E61">
              <w:rPr>
                <w:sz w:val="24"/>
                <w:szCs w:val="24"/>
              </w:rPr>
              <w:t>Acetic acid derivatives and related substances</w:t>
            </w:r>
          </w:p>
        </w:tc>
      </w:tr>
      <w:tr w:rsidR="000A7BBE" w14:paraId="74B7818F" w14:textId="77777777" w:rsidTr="00132B30">
        <w:tc>
          <w:tcPr>
            <w:tcW w:w="4675" w:type="dxa"/>
          </w:tcPr>
          <w:p w14:paraId="0A53D0DD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M01AE</w:t>
            </w:r>
          </w:p>
        </w:tc>
        <w:tc>
          <w:tcPr>
            <w:tcW w:w="4675" w:type="dxa"/>
          </w:tcPr>
          <w:p w14:paraId="4C806535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E34E61">
              <w:rPr>
                <w:sz w:val="24"/>
                <w:szCs w:val="24"/>
              </w:rPr>
              <w:t xml:space="preserve">Propionic acid derivatives, </w:t>
            </w:r>
            <w:proofErr w:type="spellStart"/>
            <w:r w:rsidRPr="00E34E61">
              <w:rPr>
                <w:sz w:val="24"/>
                <w:szCs w:val="24"/>
              </w:rPr>
              <w:t>antiinflammatory</w:t>
            </w:r>
            <w:proofErr w:type="spellEnd"/>
            <w:r w:rsidRPr="00E34E61">
              <w:rPr>
                <w:sz w:val="24"/>
                <w:szCs w:val="24"/>
              </w:rPr>
              <w:t xml:space="preserve"> and antirheumatic products</w:t>
            </w:r>
          </w:p>
        </w:tc>
      </w:tr>
      <w:tr w:rsidR="000A7BBE" w14:paraId="4F4326BE" w14:textId="77777777" w:rsidTr="00132B30">
        <w:tc>
          <w:tcPr>
            <w:tcW w:w="4675" w:type="dxa"/>
          </w:tcPr>
          <w:p w14:paraId="3EF24CF3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N02BA</w:t>
            </w:r>
          </w:p>
        </w:tc>
        <w:tc>
          <w:tcPr>
            <w:tcW w:w="4675" w:type="dxa"/>
          </w:tcPr>
          <w:p w14:paraId="707EE5CF" w14:textId="77777777" w:rsidR="000A7BBE" w:rsidRPr="00E34E61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E34E61">
              <w:rPr>
                <w:sz w:val="24"/>
                <w:szCs w:val="24"/>
              </w:rPr>
              <w:t>Salicylic acid and derivatives, analgesics and antipyretics</w:t>
            </w:r>
          </w:p>
        </w:tc>
      </w:tr>
      <w:tr w:rsidR="000A7BBE" w14:paraId="3B221D04" w14:textId="77777777" w:rsidTr="00132B30">
        <w:tc>
          <w:tcPr>
            <w:tcW w:w="4675" w:type="dxa"/>
          </w:tcPr>
          <w:p w14:paraId="5E321A44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N02BE</w:t>
            </w:r>
          </w:p>
        </w:tc>
        <w:tc>
          <w:tcPr>
            <w:tcW w:w="4675" w:type="dxa"/>
          </w:tcPr>
          <w:p w14:paraId="43269B56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E34E61">
              <w:rPr>
                <w:sz w:val="24"/>
                <w:szCs w:val="24"/>
              </w:rPr>
              <w:t>Anilide</w:t>
            </w:r>
            <w:proofErr w:type="spellEnd"/>
            <w:r w:rsidRPr="00E34E61">
              <w:rPr>
                <w:sz w:val="24"/>
                <w:szCs w:val="24"/>
              </w:rPr>
              <w:t xml:space="preserve"> analgesics and antipyretics</w:t>
            </w:r>
          </w:p>
        </w:tc>
      </w:tr>
      <w:tr w:rsidR="000A7BBE" w14:paraId="71F5ADD5" w14:textId="77777777" w:rsidTr="00132B30">
        <w:tc>
          <w:tcPr>
            <w:tcW w:w="4675" w:type="dxa"/>
          </w:tcPr>
          <w:p w14:paraId="26BFF613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N05B</w:t>
            </w:r>
          </w:p>
        </w:tc>
        <w:tc>
          <w:tcPr>
            <w:tcW w:w="4675" w:type="dxa"/>
          </w:tcPr>
          <w:p w14:paraId="2D5005A7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E34E61">
              <w:rPr>
                <w:sz w:val="24"/>
                <w:szCs w:val="24"/>
              </w:rPr>
              <w:t>ANXIOLYTICS</w:t>
            </w:r>
          </w:p>
        </w:tc>
      </w:tr>
      <w:tr w:rsidR="000A7BBE" w14:paraId="4734C926" w14:textId="77777777" w:rsidTr="00132B30">
        <w:tc>
          <w:tcPr>
            <w:tcW w:w="4675" w:type="dxa"/>
          </w:tcPr>
          <w:p w14:paraId="791AC03B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N05C</w:t>
            </w:r>
          </w:p>
        </w:tc>
        <w:tc>
          <w:tcPr>
            <w:tcW w:w="4675" w:type="dxa"/>
          </w:tcPr>
          <w:p w14:paraId="124DA161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E34E61">
              <w:rPr>
                <w:sz w:val="24"/>
                <w:szCs w:val="24"/>
              </w:rPr>
              <w:t>HYPNOTICS AND SEDATIVES</w:t>
            </w:r>
          </w:p>
        </w:tc>
      </w:tr>
      <w:tr w:rsidR="000A7BBE" w14:paraId="38895DF2" w14:textId="77777777" w:rsidTr="00132B30">
        <w:tc>
          <w:tcPr>
            <w:tcW w:w="4675" w:type="dxa"/>
          </w:tcPr>
          <w:p w14:paraId="4F159883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R03</w:t>
            </w:r>
          </w:p>
        </w:tc>
        <w:tc>
          <w:tcPr>
            <w:tcW w:w="4675" w:type="dxa"/>
          </w:tcPr>
          <w:p w14:paraId="0A88AE0A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E34E61">
              <w:rPr>
                <w:sz w:val="24"/>
                <w:szCs w:val="24"/>
              </w:rPr>
              <w:t>DRUGS FOR OBSTRUCTIVE AIRWAY DISEASES</w:t>
            </w:r>
          </w:p>
        </w:tc>
      </w:tr>
      <w:tr w:rsidR="000A7BBE" w14:paraId="51A37AEF" w14:textId="77777777" w:rsidTr="00132B30">
        <w:tc>
          <w:tcPr>
            <w:tcW w:w="4675" w:type="dxa"/>
          </w:tcPr>
          <w:p w14:paraId="08E5DC1E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R06</w:t>
            </w:r>
          </w:p>
        </w:tc>
        <w:tc>
          <w:tcPr>
            <w:tcW w:w="4675" w:type="dxa"/>
          </w:tcPr>
          <w:p w14:paraId="753A1E25" w14:textId="77777777" w:rsidR="000A7BBE" w:rsidRDefault="000A7BBE" w:rsidP="00132B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E34E61">
              <w:rPr>
                <w:sz w:val="24"/>
                <w:szCs w:val="24"/>
              </w:rPr>
              <w:t>ANTIHISTAMINES FOR SYSTEMIC USE</w:t>
            </w:r>
          </w:p>
        </w:tc>
      </w:tr>
    </w:tbl>
    <w:p w14:paraId="07B008A8" w14:textId="77777777" w:rsidR="000A7BBE" w:rsidRDefault="000A7BBE" w:rsidP="000A7BBE">
      <w:pPr>
        <w:pStyle w:val="ListParagraph"/>
        <w:jc w:val="both"/>
        <w:rPr>
          <w:sz w:val="24"/>
          <w:szCs w:val="24"/>
        </w:rPr>
      </w:pPr>
    </w:p>
    <w:p w14:paraId="0748C2BE" w14:textId="77777777" w:rsidR="000A7BBE" w:rsidRPr="001D211A" w:rsidRDefault="000A7BBE" w:rsidP="000A7BBE">
      <w:pPr>
        <w:jc w:val="both"/>
        <w:rPr>
          <w:b/>
          <w:bCs/>
          <w:sz w:val="24"/>
          <w:szCs w:val="24"/>
          <w:u w:val="single"/>
        </w:rPr>
      </w:pPr>
      <w:r w:rsidRPr="001D211A">
        <w:rPr>
          <w:b/>
          <w:bCs/>
          <w:sz w:val="24"/>
          <w:szCs w:val="24"/>
          <w:u w:val="single"/>
        </w:rPr>
        <w:t>Note on Drug Classification</w:t>
      </w:r>
    </w:p>
    <w:p w14:paraId="0D639EDC" w14:textId="177D1544" w:rsidR="000A7BBE" w:rsidRDefault="000A7BBE" w:rsidP="000A7BB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ATC  Codes</w:t>
      </w:r>
      <w:proofErr w:type="gramEnd"/>
      <w:r w:rsidRPr="001D211A">
        <w:rPr>
          <w:sz w:val="24"/>
          <w:szCs w:val="24"/>
        </w:rPr>
        <w:t xml:space="preserve"> starting with M (e.g. M01AB , M01AE ) </w:t>
      </w:r>
      <w:r>
        <w:rPr>
          <w:sz w:val="24"/>
          <w:szCs w:val="24"/>
        </w:rPr>
        <w:t>are classified as “</w:t>
      </w:r>
      <w:r w:rsidRPr="001D211A">
        <w:rPr>
          <w:b/>
          <w:bCs/>
          <w:sz w:val="24"/>
          <w:szCs w:val="24"/>
        </w:rPr>
        <w:t>Musculo-Skeletal System Drugs</w:t>
      </w:r>
      <w:r>
        <w:rPr>
          <w:sz w:val="24"/>
          <w:szCs w:val="24"/>
        </w:rPr>
        <w:t>”</w:t>
      </w:r>
      <w:r w:rsidR="008B7740">
        <w:rPr>
          <w:sz w:val="24"/>
          <w:szCs w:val="24"/>
        </w:rPr>
        <w:t xml:space="preserve"> </w:t>
      </w:r>
    </w:p>
    <w:p w14:paraId="41D21B5D" w14:textId="77777777" w:rsidR="000A7BBE" w:rsidRDefault="000A7BBE" w:rsidP="000A7BB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ATC  Codes</w:t>
      </w:r>
      <w:proofErr w:type="gramEnd"/>
      <w:r w:rsidRPr="001D211A">
        <w:rPr>
          <w:sz w:val="24"/>
          <w:szCs w:val="24"/>
        </w:rPr>
        <w:t xml:space="preserve"> starting with </w:t>
      </w:r>
      <w:r>
        <w:rPr>
          <w:sz w:val="24"/>
          <w:szCs w:val="24"/>
        </w:rPr>
        <w:t>N</w:t>
      </w:r>
      <w:r w:rsidRPr="001D211A">
        <w:rPr>
          <w:sz w:val="24"/>
          <w:szCs w:val="24"/>
        </w:rPr>
        <w:t xml:space="preserve"> (e.g. </w:t>
      </w:r>
      <w:r>
        <w:rPr>
          <w:sz w:val="24"/>
          <w:szCs w:val="24"/>
        </w:rPr>
        <w:t>N02BE</w:t>
      </w:r>
      <w:r w:rsidRPr="001D211A">
        <w:rPr>
          <w:sz w:val="24"/>
          <w:szCs w:val="24"/>
        </w:rPr>
        <w:t xml:space="preserve">, </w:t>
      </w:r>
      <w:r>
        <w:rPr>
          <w:sz w:val="24"/>
          <w:szCs w:val="24"/>
        </w:rPr>
        <w:t>N05B, N05C</w:t>
      </w:r>
      <w:r w:rsidRPr="001D211A">
        <w:rPr>
          <w:sz w:val="24"/>
          <w:szCs w:val="24"/>
        </w:rPr>
        <w:t xml:space="preserve">) </w:t>
      </w:r>
      <w:r>
        <w:rPr>
          <w:sz w:val="24"/>
          <w:szCs w:val="24"/>
        </w:rPr>
        <w:t>are classified as “</w:t>
      </w:r>
      <w:r w:rsidRPr="001D211A">
        <w:rPr>
          <w:b/>
          <w:bCs/>
          <w:sz w:val="24"/>
          <w:szCs w:val="24"/>
        </w:rPr>
        <w:t>Nervous System Drugs</w:t>
      </w:r>
      <w:r>
        <w:rPr>
          <w:sz w:val="24"/>
          <w:szCs w:val="24"/>
        </w:rPr>
        <w:t>”</w:t>
      </w:r>
    </w:p>
    <w:p w14:paraId="34709687" w14:textId="77777777" w:rsidR="000A7BBE" w:rsidRPr="001D211A" w:rsidRDefault="000A7BBE" w:rsidP="000A7BB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ATC  Codes</w:t>
      </w:r>
      <w:proofErr w:type="gramEnd"/>
      <w:r w:rsidRPr="001D211A">
        <w:rPr>
          <w:sz w:val="24"/>
          <w:szCs w:val="24"/>
        </w:rPr>
        <w:t xml:space="preserve"> starting with </w:t>
      </w:r>
      <w:r>
        <w:rPr>
          <w:sz w:val="24"/>
          <w:szCs w:val="24"/>
        </w:rPr>
        <w:t>R</w:t>
      </w:r>
      <w:r w:rsidRPr="001D211A">
        <w:rPr>
          <w:sz w:val="24"/>
          <w:szCs w:val="24"/>
        </w:rPr>
        <w:t xml:space="preserve"> (e.g. </w:t>
      </w:r>
      <w:r>
        <w:rPr>
          <w:sz w:val="24"/>
          <w:szCs w:val="24"/>
        </w:rPr>
        <w:t>R03</w:t>
      </w:r>
      <w:r w:rsidRPr="001D211A">
        <w:rPr>
          <w:sz w:val="24"/>
          <w:szCs w:val="24"/>
        </w:rPr>
        <w:t xml:space="preserve">, </w:t>
      </w:r>
      <w:r>
        <w:rPr>
          <w:sz w:val="24"/>
          <w:szCs w:val="24"/>
        </w:rPr>
        <w:t>R06</w:t>
      </w:r>
      <w:r w:rsidRPr="001D211A">
        <w:rPr>
          <w:sz w:val="24"/>
          <w:szCs w:val="24"/>
        </w:rPr>
        <w:t xml:space="preserve">) </w:t>
      </w:r>
      <w:r>
        <w:rPr>
          <w:sz w:val="24"/>
          <w:szCs w:val="24"/>
        </w:rPr>
        <w:t>are classified as “</w:t>
      </w:r>
      <w:r w:rsidRPr="001D211A">
        <w:rPr>
          <w:b/>
          <w:bCs/>
          <w:sz w:val="24"/>
          <w:szCs w:val="24"/>
        </w:rPr>
        <w:t>Respiratory System Drugs</w:t>
      </w:r>
      <w:r>
        <w:rPr>
          <w:sz w:val="24"/>
          <w:szCs w:val="24"/>
        </w:rPr>
        <w:t>”</w:t>
      </w:r>
    </w:p>
    <w:p w14:paraId="5E4B876B" w14:textId="77777777" w:rsidR="000A7BBE" w:rsidRDefault="000A7BBE" w:rsidP="000A7B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96ED90" w14:textId="77777777" w:rsidR="000A7BBE" w:rsidRDefault="000A7BBE" w:rsidP="000A7BB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columns in the CSV file (</w:t>
      </w:r>
      <w:proofErr w:type="gramStart"/>
      <w:r w:rsidRPr="00F1127E">
        <w:rPr>
          <w:sz w:val="24"/>
          <w:szCs w:val="24"/>
        </w:rPr>
        <w:t>PharmaSales.csv</w: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and their descriptions are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7BBE" w14:paraId="0B3F6FC1" w14:textId="77777777" w:rsidTr="00132B30">
        <w:tc>
          <w:tcPr>
            <w:tcW w:w="4675" w:type="dxa"/>
          </w:tcPr>
          <w:p w14:paraId="4324710C" w14:textId="77777777" w:rsidR="000A7BBE" w:rsidRPr="00E34E61" w:rsidRDefault="000A7BBE" w:rsidP="00132B30">
            <w:pPr>
              <w:rPr>
                <w:b/>
                <w:sz w:val="24"/>
                <w:szCs w:val="24"/>
              </w:rPr>
            </w:pPr>
            <w:r w:rsidRPr="00E34E61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4675" w:type="dxa"/>
          </w:tcPr>
          <w:p w14:paraId="6811BAFD" w14:textId="77777777" w:rsidR="000A7BBE" w:rsidRPr="00E34E61" w:rsidRDefault="000A7BBE" w:rsidP="00132B30">
            <w:pPr>
              <w:rPr>
                <w:b/>
                <w:sz w:val="24"/>
                <w:szCs w:val="24"/>
              </w:rPr>
            </w:pPr>
            <w:r w:rsidRPr="00E34E61">
              <w:rPr>
                <w:b/>
                <w:sz w:val="24"/>
                <w:szCs w:val="24"/>
              </w:rPr>
              <w:t>Column Description</w:t>
            </w:r>
          </w:p>
        </w:tc>
      </w:tr>
      <w:tr w:rsidR="000A7BBE" w14:paraId="2F189EB6" w14:textId="77777777" w:rsidTr="00132B30">
        <w:tc>
          <w:tcPr>
            <w:tcW w:w="4675" w:type="dxa"/>
          </w:tcPr>
          <w:p w14:paraId="1BAEEB8C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4675" w:type="dxa"/>
          </w:tcPr>
          <w:p w14:paraId="208F28B0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sale</w:t>
            </w:r>
          </w:p>
        </w:tc>
      </w:tr>
      <w:tr w:rsidR="000A7BBE" w14:paraId="1C8EDD98" w14:textId="77777777" w:rsidTr="00132B30">
        <w:tc>
          <w:tcPr>
            <w:tcW w:w="4675" w:type="dxa"/>
          </w:tcPr>
          <w:p w14:paraId="5E8D7D7D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M01AB</w:t>
            </w:r>
          </w:p>
        </w:tc>
        <w:tc>
          <w:tcPr>
            <w:tcW w:w="4675" w:type="dxa"/>
          </w:tcPr>
          <w:p w14:paraId="75140849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of drugs with classification M01AB in quantity units</w:t>
            </w:r>
          </w:p>
        </w:tc>
      </w:tr>
      <w:tr w:rsidR="000A7BBE" w14:paraId="21235C65" w14:textId="77777777" w:rsidTr="00132B30">
        <w:tc>
          <w:tcPr>
            <w:tcW w:w="4675" w:type="dxa"/>
          </w:tcPr>
          <w:p w14:paraId="2FD7DA79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M01AE</w:t>
            </w:r>
          </w:p>
        </w:tc>
        <w:tc>
          <w:tcPr>
            <w:tcW w:w="4675" w:type="dxa"/>
          </w:tcPr>
          <w:p w14:paraId="06E52E06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of drugs with classification M01AE in quantity units</w:t>
            </w:r>
          </w:p>
        </w:tc>
      </w:tr>
      <w:tr w:rsidR="000A7BBE" w14:paraId="4A3E4C5A" w14:textId="77777777" w:rsidTr="00132B30">
        <w:tc>
          <w:tcPr>
            <w:tcW w:w="4675" w:type="dxa"/>
          </w:tcPr>
          <w:p w14:paraId="649C5BB7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N02BA</w:t>
            </w:r>
          </w:p>
        </w:tc>
        <w:tc>
          <w:tcPr>
            <w:tcW w:w="4675" w:type="dxa"/>
          </w:tcPr>
          <w:p w14:paraId="5D777131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of drugs with classification N02BA in quantity units</w:t>
            </w:r>
          </w:p>
        </w:tc>
      </w:tr>
      <w:tr w:rsidR="000A7BBE" w14:paraId="170DE9EA" w14:textId="77777777" w:rsidTr="00132B30">
        <w:tc>
          <w:tcPr>
            <w:tcW w:w="4675" w:type="dxa"/>
          </w:tcPr>
          <w:p w14:paraId="5303F395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N02BE</w:t>
            </w:r>
          </w:p>
        </w:tc>
        <w:tc>
          <w:tcPr>
            <w:tcW w:w="4675" w:type="dxa"/>
          </w:tcPr>
          <w:p w14:paraId="59A481A1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of drugs with classification N02BE in quantity units</w:t>
            </w:r>
          </w:p>
        </w:tc>
      </w:tr>
      <w:tr w:rsidR="000A7BBE" w14:paraId="35D5C287" w14:textId="77777777" w:rsidTr="00132B30">
        <w:tc>
          <w:tcPr>
            <w:tcW w:w="4675" w:type="dxa"/>
          </w:tcPr>
          <w:p w14:paraId="0BD3631E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N05B</w:t>
            </w:r>
          </w:p>
        </w:tc>
        <w:tc>
          <w:tcPr>
            <w:tcW w:w="4675" w:type="dxa"/>
          </w:tcPr>
          <w:p w14:paraId="478E36B6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of drugs with classification N05B in quantity units</w:t>
            </w:r>
          </w:p>
        </w:tc>
      </w:tr>
      <w:tr w:rsidR="000A7BBE" w14:paraId="35DF75C1" w14:textId="77777777" w:rsidTr="00132B30">
        <w:tc>
          <w:tcPr>
            <w:tcW w:w="4675" w:type="dxa"/>
          </w:tcPr>
          <w:p w14:paraId="649489C9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N05C</w:t>
            </w:r>
          </w:p>
        </w:tc>
        <w:tc>
          <w:tcPr>
            <w:tcW w:w="4675" w:type="dxa"/>
          </w:tcPr>
          <w:p w14:paraId="3176CE92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of drugs with classification N05C in quantity units</w:t>
            </w:r>
          </w:p>
        </w:tc>
      </w:tr>
      <w:tr w:rsidR="000A7BBE" w14:paraId="58446E98" w14:textId="77777777" w:rsidTr="00132B30">
        <w:tc>
          <w:tcPr>
            <w:tcW w:w="4675" w:type="dxa"/>
          </w:tcPr>
          <w:p w14:paraId="58B5483A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R03</w:t>
            </w:r>
          </w:p>
        </w:tc>
        <w:tc>
          <w:tcPr>
            <w:tcW w:w="4675" w:type="dxa"/>
          </w:tcPr>
          <w:p w14:paraId="3DA0AE1D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of drugs with classification R03 in quantity units</w:t>
            </w:r>
          </w:p>
        </w:tc>
      </w:tr>
      <w:tr w:rsidR="000A7BBE" w14:paraId="19EC464F" w14:textId="77777777" w:rsidTr="00132B30">
        <w:tc>
          <w:tcPr>
            <w:tcW w:w="4675" w:type="dxa"/>
          </w:tcPr>
          <w:p w14:paraId="545391D0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R06</w:t>
            </w:r>
          </w:p>
        </w:tc>
        <w:tc>
          <w:tcPr>
            <w:tcW w:w="4675" w:type="dxa"/>
          </w:tcPr>
          <w:p w14:paraId="250DB52D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 of drugs with classification R06 in quantity units</w:t>
            </w:r>
          </w:p>
        </w:tc>
      </w:tr>
      <w:tr w:rsidR="000A7BBE" w14:paraId="00E98672" w14:textId="77777777" w:rsidTr="00132B30">
        <w:tc>
          <w:tcPr>
            <w:tcW w:w="4675" w:type="dxa"/>
          </w:tcPr>
          <w:p w14:paraId="1851F8B4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4675" w:type="dxa"/>
          </w:tcPr>
          <w:p w14:paraId="1BBEC71E" w14:textId="77777777" w:rsidR="000A7BBE" w:rsidRDefault="000A7BBE" w:rsidP="00132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year of sale ranging from 2014-2019</w:t>
            </w:r>
          </w:p>
        </w:tc>
      </w:tr>
    </w:tbl>
    <w:p w14:paraId="6CA132D1" w14:textId="2F8EBCDD" w:rsidR="00C04245" w:rsidRDefault="00C04245" w:rsidP="00C04245">
      <w:pPr>
        <w:jc w:val="both"/>
        <w:rPr>
          <w:b/>
          <w:sz w:val="24"/>
          <w:szCs w:val="24"/>
        </w:rPr>
      </w:pPr>
    </w:p>
    <w:p w14:paraId="7F2779A7" w14:textId="080930CB" w:rsidR="00C04245" w:rsidRPr="000A7BBE" w:rsidRDefault="000A7BBE" w:rsidP="00C04245">
      <w:pPr>
        <w:pStyle w:val="ListParagraph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0A7BBE">
        <w:rPr>
          <w:b/>
          <w:bCs/>
          <w:sz w:val="24"/>
          <w:szCs w:val="24"/>
        </w:rPr>
        <w:t>INPUT FILE</w:t>
      </w:r>
      <w:r>
        <w:rPr>
          <w:b/>
          <w:bCs/>
          <w:sz w:val="24"/>
          <w:szCs w:val="24"/>
        </w:rPr>
        <w:t>2</w:t>
      </w:r>
      <w:r w:rsidRPr="000A7BBE">
        <w:rPr>
          <w:b/>
          <w:bCs/>
          <w:sz w:val="24"/>
          <w:szCs w:val="24"/>
        </w:rPr>
        <w:t xml:space="preserve"> - DrugReviewData.csv</w:t>
      </w:r>
    </w:p>
    <w:p w14:paraId="5D0A7935" w14:textId="6FC0B650" w:rsidR="00C04245" w:rsidRPr="00841B88" w:rsidRDefault="00C04245" w:rsidP="00841B88">
      <w:pPr>
        <w:jc w:val="both"/>
        <w:rPr>
          <w:b/>
          <w:sz w:val="24"/>
          <w:szCs w:val="24"/>
        </w:rPr>
      </w:pPr>
      <w:r w:rsidRPr="00841B88">
        <w:rPr>
          <w:sz w:val="24"/>
          <w:szCs w:val="24"/>
        </w:rPr>
        <w:t>Th</w:t>
      </w:r>
      <w:r w:rsidR="000A7BBE">
        <w:rPr>
          <w:sz w:val="24"/>
          <w:szCs w:val="24"/>
        </w:rPr>
        <w:t>is</w:t>
      </w:r>
      <w:r w:rsidRPr="00841B88">
        <w:rPr>
          <w:sz w:val="24"/>
          <w:szCs w:val="24"/>
        </w:rPr>
        <w:t xml:space="preserve"> </w:t>
      </w:r>
      <w:r w:rsidR="000A7BBE">
        <w:rPr>
          <w:sz w:val="24"/>
          <w:szCs w:val="24"/>
        </w:rPr>
        <w:t>i</w:t>
      </w:r>
      <w:r w:rsidRPr="00841B88">
        <w:rPr>
          <w:sz w:val="24"/>
          <w:szCs w:val="24"/>
        </w:rPr>
        <w:t>nput file is a dataset on drug reviews on random drugs by patients. This is a Comma Separated Values (csv) format file containing the following columns</w:t>
      </w:r>
    </w:p>
    <w:p w14:paraId="75D8CD34" w14:textId="77777777" w:rsidR="00C04245" w:rsidRPr="001B2055" w:rsidRDefault="00C04245" w:rsidP="00841B8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1B2055">
        <w:rPr>
          <w:sz w:val="24"/>
          <w:szCs w:val="24"/>
        </w:rPr>
        <w:t>uniqueID</w:t>
      </w:r>
      <w:proofErr w:type="spellEnd"/>
      <w:r w:rsidRPr="001B2055">
        <w:rPr>
          <w:sz w:val="24"/>
          <w:szCs w:val="24"/>
        </w:rPr>
        <w:t xml:space="preserve"> (A unique number)</w:t>
      </w:r>
    </w:p>
    <w:p w14:paraId="194533C3" w14:textId="77777777" w:rsidR="00C04245" w:rsidRPr="001B2055" w:rsidRDefault="00C04245" w:rsidP="00841B8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1B2055">
        <w:rPr>
          <w:sz w:val="24"/>
          <w:szCs w:val="24"/>
        </w:rPr>
        <w:t>drugName</w:t>
      </w:r>
      <w:proofErr w:type="spellEnd"/>
      <w:r w:rsidRPr="001B2055">
        <w:rPr>
          <w:sz w:val="24"/>
          <w:szCs w:val="24"/>
        </w:rPr>
        <w:t xml:space="preserve">  (</w:t>
      </w:r>
      <w:proofErr w:type="gramEnd"/>
      <w:r w:rsidRPr="001B2055">
        <w:rPr>
          <w:sz w:val="24"/>
          <w:szCs w:val="24"/>
        </w:rPr>
        <w:t xml:space="preserve">Melatonin, Digoxin </w:t>
      </w:r>
      <w:proofErr w:type="spellStart"/>
      <w:r w:rsidRPr="001B2055">
        <w:rPr>
          <w:sz w:val="24"/>
          <w:szCs w:val="24"/>
        </w:rPr>
        <w:t>etc</w:t>
      </w:r>
      <w:proofErr w:type="spellEnd"/>
      <w:r w:rsidRPr="001B2055">
        <w:rPr>
          <w:sz w:val="24"/>
          <w:szCs w:val="24"/>
        </w:rPr>
        <w:t>)</w:t>
      </w:r>
    </w:p>
    <w:p w14:paraId="0EDF7AA9" w14:textId="77777777" w:rsidR="00C04245" w:rsidRPr="001B2055" w:rsidRDefault="00C04245" w:rsidP="00841B8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1B2055">
        <w:rPr>
          <w:sz w:val="24"/>
          <w:szCs w:val="24"/>
        </w:rPr>
        <w:t xml:space="preserve">condition (Medical Condition of the person taking the drug such as Insomnia, Renal Cell Carcinoma </w:t>
      </w:r>
      <w:proofErr w:type="spellStart"/>
      <w:r w:rsidRPr="001B2055">
        <w:rPr>
          <w:sz w:val="24"/>
          <w:szCs w:val="24"/>
        </w:rPr>
        <w:t>etc</w:t>
      </w:r>
      <w:proofErr w:type="spellEnd"/>
      <w:r w:rsidRPr="001B2055">
        <w:rPr>
          <w:sz w:val="24"/>
          <w:szCs w:val="24"/>
        </w:rPr>
        <w:t>)</w:t>
      </w:r>
    </w:p>
    <w:p w14:paraId="2E716F6D" w14:textId="77777777" w:rsidR="00C04245" w:rsidRPr="001B2055" w:rsidRDefault="00C04245" w:rsidP="00841B8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1B2055">
        <w:rPr>
          <w:sz w:val="24"/>
          <w:szCs w:val="24"/>
        </w:rPr>
        <w:t>review (A detailed review comment by the patient after taking the drug)</w:t>
      </w:r>
    </w:p>
    <w:p w14:paraId="50CC6DC1" w14:textId="77777777" w:rsidR="00C04245" w:rsidRPr="001B2055" w:rsidRDefault="00C04245" w:rsidP="00841B8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1B2055">
        <w:rPr>
          <w:sz w:val="24"/>
          <w:szCs w:val="24"/>
        </w:rPr>
        <w:t>rating (on a scale of 1 – 10)</w:t>
      </w:r>
    </w:p>
    <w:p w14:paraId="4D9B780E" w14:textId="77777777" w:rsidR="00C04245" w:rsidRPr="001B2055" w:rsidRDefault="00C04245" w:rsidP="00841B8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1B2055">
        <w:rPr>
          <w:sz w:val="24"/>
          <w:szCs w:val="24"/>
        </w:rPr>
        <w:t>date (Date of Drug Review)</w:t>
      </w:r>
    </w:p>
    <w:p w14:paraId="60597CFD" w14:textId="77777777" w:rsidR="00C04245" w:rsidRPr="001B2055" w:rsidRDefault="00C04245" w:rsidP="00841B88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1B2055">
        <w:rPr>
          <w:sz w:val="24"/>
          <w:szCs w:val="24"/>
        </w:rPr>
        <w:t>usefulCount</w:t>
      </w:r>
      <w:proofErr w:type="spellEnd"/>
      <w:r w:rsidRPr="001B2055">
        <w:rPr>
          <w:sz w:val="24"/>
          <w:szCs w:val="24"/>
        </w:rPr>
        <w:t xml:space="preserve"> (A random number suggesting the Usefulness of the drug)</w:t>
      </w:r>
    </w:p>
    <w:p w14:paraId="01521D3A" w14:textId="77777777" w:rsidR="00EC38F5" w:rsidRDefault="00EC38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1CCFD2" w14:textId="3FD59F6E" w:rsidR="00C04245" w:rsidRPr="00841B88" w:rsidRDefault="00C04245" w:rsidP="00841B88">
      <w:pPr>
        <w:jc w:val="both"/>
        <w:rPr>
          <w:sz w:val="24"/>
          <w:szCs w:val="24"/>
        </w:rPr>
      </w:pPr>
      <w:r w:rsidRPr="00841B88">
        <w:rPr>
          <w:sz w:val="24"/>
          <w:szCs w:val="24"/>
        </w:rPr>
        <w:lastRenderedPageBreak/>
        <w:t>Assignment</w:t>
      </w:r>
    </w:p>
    <w:p w14:paraId="5CF05879" w14:textId="18DC3D2C" w:rsidR="00841B88" w:rsidRDefault="00841B88" w:rsidP="000A7B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Your project should be checked into a git repository</w:t>
      </w:r>
      <w:r w:rsidR="00DF4783">
        <w:rPr>
          <w:sz w:val="24"/>
          <w:szCs w:val="24"/>
        </w:rPr>
        <w:t xml:space="preserve"> and writte</w:t>
      </w:r>
      <w:r w:rsidR="00EC38F5">
        <w:rPr>
          <w:sz w:val="24"/>
          <w:szCs w:val="24"/>
        </w:rPr>
        <w:t>n</w:t>
      </w:r>
      <w:r w:rsidR="00DF4783">
        <w:rPr>
          <w:sz w:val="24"/>
          <w:szCs w:val="24"/>
        </w:rPr>
        <w:t xml:space="preserve"> using </w:t>
      </w:r>
      <w:r w:rsidR="00C66CBE">
        <w:rPr>
          <w:sz w:val="24"/>
          <w:szCs w:val="24"/>
        </w:rPr>
        <w:t>Python-</w:t>
      </w:r>
      <w:r w:rsidR="00DF4783">
        <w:rPr>
          <w:sz w:val="24"/>
          <w:szCs w:val="24"/>
        </w:rPr>
        <w:t>Django framework</w:t>
      </w:r>
    </w:p>
    <w:p w14:paraId="1C8C4A23" w14:textId="5E274FBA" w:rsidR="00DF4783" w:rsidRDefault="00DF4783" w:rsidP="000A7B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appropriate models for the above input datasets</w:t>
      </w:r>
    </w:p>
    <w:p w14:paraId="654F00B6" w14:textId="77777777" w:rsidR="008B7740" w:rsidRDefault="008B7740" w:rsidP="000A7B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two Django APIs for the following</w:t>
      </w:r>
    </w:p>
    <w:p w14:paraId="4401760D" w14:textId="05E74CAA" w:rsidR="008B7740" w:rsidRPr="00C66CBE" w:rsidRDefault="008B7740" w:rsidP="008B7740">
      <w:pPr>
        <w:pStyle w:val="ListParagraph"/>
        <w:numPr>
          <w:ilvl w:val="1"/>
          <w:numId w:val="2"/>
        </w:numPr>
        <w:jc w:val="both"/>
        <w:rPr>
          <w:sz w:val="24"/>
          <w:szCs w:val="24"/>
          <w:u w:val="single"/>
        </w:rPr>
      </w:pPr>
      <w:r w:rsidRPr="00C66CBE">
        <w:rPr>
          <w:sz w:val="24"/>
          <w:szCs w:val="24"/>
          <w:u w:val="single"/>
        </w:rPr>
        <w:t>API-1: Retrieve Sales by Drug Classification</w:t>
      </w:r>
    </w:p>
    <w:p w14:paraId="348131DA" w14:textId="77777777" w:rsidR="008B7740" w:rsidRDefault="008B7740" w:rsidP="008B774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57313A4A" w14:textId="28D683F1" w:rsidR="000A7BBE" w:rsidRDefault="000A7BBE" w:rsidP="008B7740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 w:rsidRPr="000A7BBE">
        <w:rPr>
          <w:b/>
          <w:bCs/>
          <w:sz w:val="24"/>
          <w:szCs w:val="24"/>
        </w:rPr>
        <w:t>Year</w:t>
      </w:r>
      <w:r>
        <w:rPr>
          <w:sz w:val="24"/>
          <w:szCs w:val="24"/>
        </w:rPr>
        <w:t xml:space="preserve">   </w:t>
      </w:r>
      <w:r w:rsidR="008B7740">
        <w:rPr>
          <w:sz w:val="24"/>
          <w:szCs w:val="24"/>
        </w:rPr>
        <w:t xml:space="preserve">- </w:t>
      </w:r>
      <w:r>
        <w:rPr>
          <w:sz w:val="24"/>
          <w:szCs w:val="24"/>
        </w:rPr>
        <w:t>in the range of 201</w:t>
      </w:r>
      <w:r w:rsidR="008B7740">
        <w:rPr>
          <w:sz w:val="24"/>
          <w:szCs w:val="24"/>
        </w:rPr>
        <w:t>4</w:t>
      </w:r>
      <w:r>
        <w:rPr>
          <w:sz w:val="24"/>
          <w:szCs w:val="24"/>
        </w:rPr>
        <w:t xml:space="preserve"> - 2019</w:t>
      </w:r>
    </w:p>
    <w:p w14:paraId="4A33D03F" w14:textId="5B624658" w:rsidR="008B7740" w:rsidRDefault="008B7740" w:rsidP="008B7740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 w:rsidRPr="008B7740">
        <w:rPr>
          <w:b/>
          <w:bCs/>
          <w:sz w:val="24"/>
          <w:szCs w:val="24"/>
        </w:rPr>
        <w:t>Drug Classification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–  one</w:t>
      </w:r>
      <w:proofErr w:type="gramEnd"/>
      <w:r>
        <w:rPr>
          <w:sz w:val="24"/>
          <w:szCs w:val="24"/>
        </w:rPr>
        <w:t xml:space="preserve"> of “M”, “N” or “R”  signifying </w:t>
      </w:r>
      <w:r w:rsidRPr="008B7740">
        <w:rPr>
          <w:sz w:val="24"/>
          <w:szCs w:val="24"/>
        </w:rPr>
        <w:t>“Musculo-Skeletal System Drugs”, “Nervous System Drugs” or “Respiratory System Drugs”</w:t>
      </w:r>
    </w:p>
    <w:p w14:paraId="6431891D" w14:textId="7B2856E7" w:rsidR="008B7740" w:rsidRPr="00494995" w:rsidRDefault="008B7740" w:rsidP="008B774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494995">
        <w:rPr>
          <w:sz w:val="24"/>
          <w:szCs w:val="24"/>
        </w:rPr>
        <w:t>OUTPUT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3600"/>
        <w:gridCol w:w="1620"/>
        <w:gridCol w:w="2070"/>
      </w:tblGrid>
      <w:tr w:rsidR="008B7740" w:rsidRPr="00C730F6" w14:paraId="61D6C241" w14:textId="77777777" w:rsidTr="00132B30">
        <w:tc>
          <w:tcPr>
            <w:tcW w:w="2065" w:type="dxa"/>
          </w:tcPr>
          <w:p w14:paraId="2AAAE5DC" w14:textId="77777777" w:rsidR="008B7740" w:rsidRPr="00C730F6" w:rsidRDefault="008B7740" w:rsidP="00132B30">
            <w:pPr>
              <w:jc w:val="both"/>
              <w:rPr>
                <w:b/>
                <w:sz w:val="24"/>
                <w:szCs w:val="24"/>
              </w:rPr>
            </w:pPr>
            <w:r w:rsidRPr="00C730F6">
              <w:rPr>
                <w:b/>
                <w:sz w:val="24"/>
                <w:szCs w:val="24"/>
              </w:rPr>
              <w:t>Drug Classification</w:t>
            </w:r>
          </w:p>
        </w:tc>
        <w:tc>
          <w:tcPr>
            <w:tcW w:w="3600" w:type="dxa"/>
          </w:tcPr>
          <w:p w14:paraId="7940DFB1" w14:textId="77777777" w:rsidR="008B7740" w:rsidRPr="00C730F6" w:rsidRDefault="008B7740" w:rsidP="00132B30">
            <w:pPr>
              <w:jc w:val="both"/>
              <w:rPr>
                <w:b/>
                <w:sz w:val="24"/>
                <w:szCs w:val="24"/>
              </w:rPr>
            </w:pPr>
            <w:r w:rsidRPr="00C730F6">
              <w:rPr>
                <w:b/>
                <w:sz w:val="24"/>
                <w:szCs w:val="24"/>
              </w:rPr>
              <w:t>ATC Classification</w:t>
            </w:r>
          </w:p>
        </w:tc>
        <w:tc>
          <w:tcPr>
            <w:tcW w:w="1620" w:type="dxa"/>
          </w:tcPr>
          <w:p w14:paraId="48D28109" w14:textId="77777777" w:rsidR="008B7740" w:rsidRPr="00C730F6" w:rsidRDefault="008B7740" w:rsidP="00132B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 - &lt;Year&gt;</w:t>
            </w:r>
          </w:p>
        </w:tc>
        <w:tc>
          <w:tcPr>
            <w:tcW w:w="2070" w:type="dxa"/>
          </w:tcPr>
          <w:p w14:paraId="4EAD1A4C" w14:textId="77777777" w:rsidR="008B7740" w:rsidRPr="00C730F6" w:rsidRDefault="008B7740" w:rsidP="00132B30">
            <w:pPr>
              <w:jc w:val="both"/>
              <w:rPr>
                <w:b/>
                <w:sz w:val="24"/>
                <w:szCs w:val="24"/>
              </w:rPr>
            </w:pPr>
            <w:r w:rsidRPr="00C730F6">
              <w:rPr>
                <w:b/>
                <w:sz w:val="24"/>
                <w:szCs w:val="24"/>
              </w:rPr>
              <w:t>Sales</w:t>
            </w:r>
            <w:r>
              <w:rPr>
                <w:b/>
                <w:sz w:val="24"/>
                <w:szCs w:val="24"/>
              </w:rPr>
              <w:t xml:space="preserve"> - &lt;Prev Year&gt;</w:t>
            </w:r>
          </w:p>
        </w:tc>
      </w:tr>
      <w:tr w:rsidR="008B7740" w14:paraId="09654FDC" w14:textId="77777777" w:rsidTr="00132B30">
        <w:tc>
          <w:tcPr>
            <w:tcW w:w="2065" w:type="dxa"/>
          </w:tcPr>
          <w:p w14:paraId="06E71FFE" w14:textId="77777777" w:rsidR="008B7740" w:rsidRDefault="008B7740" w:rsidP="0013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Musculo-Skeletal System Drugs</w:t>
            </w:r>
          </w:p>
        </w:tc>
        <w:tc>
          <w:tcPr>
            <w:tcW w:w="3600" w:type="dxa"/>
          </w:tcPr>
          <w:p w14:paraId="6BC307B9" w14:textId="77777777" w:rsidR="008B7740" w:rsidRDefault="008B7740" w:rsidP="00132B30">
            <w:pPr>
              <w:jc w:val="both"/>
              <w:rPr>
                <w:bCs/>
                <w:sz w:val="24"/>
                <w:szCs w:val="24"/>
              </w:rPr>
            </w:pPr>
            <w:r w:rsidRPr="00E34E61">
              <w:rPr>
                <w:sz w:val="24"/>
                <w:szCs w:val="24"/>
              </w:rPr>
              <w:t>Acetic acid derivatives and related substances</w:t>
            </w:r>
            <w:r>
              <w:rPr>
                <w:sz w:val="24"/>
                <w:szCs w:val="24"/>
              </w:rPr>
              <w:t xml:space="preserve"> (M01AB)</w:t>
            </w:r>
          </w:p>
        </w:tc>
        <w:tc>
          <w:tcPr>
            <w:tcW w:w="1620" w:type="dxa"/>
          </w:tcPr>
          <w:p w14:paraId="340C23BE" w14:textId="5DAC9ED3" w:rsidR="008B7740" w:rsidRDefault="00784EE3" w:rsidP="00132B30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</w:t>
            </w:r>
            <w:r w:rsidR="008B7740">
              <w:rPr>
                <w:bCs/>
                <w:sz w:val="24"/>
                <w:szCs w:val="24"/>
              </w:rPr>
              <w:t>mmm</w:t>
            </w:r>
            <w:proofErr w:type="spellEnd"/>
          </w:p>
        </w:tc>
        <w:tc>
          <w:tcPr>
            <w:tcW w:w="2070" w:type="dxa"/>
          </w:tcPr>
          <w:p w14:paraId="50C3FA47" w14:textId="5C19C3D1" w:rsidR="008B7740" w:rsidRDefault="008300B7" w:rsidP="00132B30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</w:t>
            </w:r>
            <w:r w:rsidR="008B7740">
              <w:rPr>
                <w:bCs/>
                <w:sz w:val="24"/>
                <w:szCs w:val="24"/>
              </w:rPr>
              <w:t>nnn</w:t>
            </w:r>
            <w:proofErr w:type="spellEnd"/>
          </w:p>
        </w:tc>
      </w:tr>
      <w:tr w:rsidR="00784EE3" w14:paraId="37F1641A" w14:textId="77777777" w:rsidTr="00132B30">
        <w:tc>
          <w:tcPr>
            <w:tcW w:w="2065" w:type="dxa"/>
          </w:tcPr>
          <w:p w14:paraId="64E55548" w14:textId="5989E202" w:rsidR="00784EE3" w:rsidRDefault="00784EE3" w:rsidP="00784E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Musculo-Skeletal System Drugs</w:t>
            </w:r>
          </w:p>
        </w:tc>
        <w:tc>
          <w:tcPr>
            <w:tcW w:w="3600" w:type="dxa"/>
          </w:tcPr>
          <w:p w14:paraId="4D058DB0" w14:textId="15326548" w:rsidR="00784EE3" w:rsidRPr="00E34E61" w:rsidRDefault="00784EE3" w:rsidP="00784E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1620" w:type="dxa"/>
          </w:tcPr>
          <w:p w14:paraId="69196D4E" w14:textId="2413D93A" w:rsidR="00784EE3" w:rsidRDefault="00784EE3" w:rsidP="00784EE3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…</w:t>
            </w:r>
          </w:p>
        </w:tc>
        <w:tc>
          <w:tcPr>
            <w:tcW w:w="2070" w:type="dxa"/>
          </w:tcPr>
          <w:p w14:paraId="0F833769" w14:textId="0601628E" w:rsidR="00784EE3" w:rsidRDefault="00784EE3" w:rsidP="00784EE3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..</w:t>
            </w:r>
          </w:p>
        </w:tc>
      </w:tr>
    </w:tbl>
    <w:p w14:paraId="3D817EEB" w14:textId="217CCE86" w:rsidR="008B7740" w:rsidRDefault="008B7740" w:rsidP="008B7740">
      <w:pPr>
        <w:jc w:val="both"/>
        <w:rPr>
          <w:sz w:val="24"/>
          <w:szCs w:val="24"/>
        </w:rPr>
      </w:pPr>
    </w:p>
    <w:p w14:paraId="759CAB92" w14:textId="367074B3" w:rsidR="00784EE3" w:rsidRDefault="00784EE3" w:rsidP="00784EE3">
      <w:pPr>
        <w:jc w:val="both"/>
        <w:rPr>
          <w:sz w:val="24"/>
          <w:szCs w:val="24"/>
        </w:rPr>
      </w:pPr>
      <w:r>
        <w:rPr>
          <w:sz w:val="24"/>
          <w:szCs w:val="24"/>
        </w:rPr>
        <w:t>Note the below points</w:t>
      </w:r>
    </w:p>
    <w:p w14:paraId="4C0BC126" w14:textId="1F73BD4B" w:rsidR="00784EE3" w:rsidRDefault="00784EE3" w:rsidP="00784EE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84EE3">
        <w:rPr>
          <w:sz w:val="24"/>
          <w:szCs w:val="24"/>
        </w:rPr>
        <w:t>If any of the Sales Values is not available for the previous Year, output “NA”</w:t>
      </w:r>
    </w:p>
    <w:p w14:paraId="28FFB314" w14:textId="35B13A96" w:rsidR="00784EE3" w:rsidRDefault="00784EE3" w:rsidP="00784EE3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mmmm</w:t>
      </w:r>
      <w:proofErr w:type="spellEnd"/>
      <w:r>
        <w:rPr>
          <w:bCs/>
          <w:sz w:val="24"/>
          <w:szCs w:val="24"/>
        </w:rPr>
        <w:t xml:space="preserve"> = sum of the sales of the Input Year</w:t>
      </w:r>
    </w:p>
    <w:p w14:paraId="4B3BC849" w14:textId="6D9AD417" w:rsidR="00784EE3" w:rsidRPr="00784EE3" w:rsidRDefault="00784EE3" w:rsidP="00784EE3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nnnn</w:t>
      </w:r>
      <w:proofErr w:type="spellEnd"/>
      <w:r>
        <w:rPr>
          <w:bCs/>
          <w:sz w:val="24"/>
          <w:szCs w:val="24"/>
        </w:rPr>
        <w:t xml:space="preserve"> = sum of the sales for the Previous Year</w:t>
      </w:r>
    </w:p>
    <w:p w14:paraId="08097C7F" w14:textId="468CD135" w:rsidR="00784EE3" w:rsidRDefault="00784EE3" w:rsidP="00784EE3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Note in ATC Classification Column, ATC Code’s description has been used and appended with ATC Code</w:t>
      </w:r>
    </w:p>
    <w:p w14:paraId="2342CBE0" w14:textId="77777777" w:rsidR="00C66CBE" w:rsidRPr="00C66CBE" w:rsidRDefault="00C66CBE" w:rsidP="00C66CBE">
      <w:pPr>
        <w:pStyle w:val="ListParagraph"/>
        <w:ind w:left="1800"/>
        <w:jc w:val="both"/>
        <w:rPr>
          <w:bCs/>
          <w:sz w:val="24"/>
          <w:szCs w:val="24"/>
        </w:rPr>
      </w:pPr>
    </w:p>
    <w:p w14:paraId="36D7C59F" w14:textId="5494203F" w:rsidR="00784EE3" w:rsidRPr="00C66CBE" w:rsidRDefault="00784EE3" w:rsidP="00784EE3">
      <w:pPr>
        <w:pStyle w:val="ListParagraph"/>
        <w:numPr>
          <w:ilvl w:val="1"/>
          <w:numId w:val="2"/>
        </w:numPr>
        <w:jc w:val="both"/>
        <w:rPr>
          <w:sz w:val="24"/>
          <w:szCs w:val="24"/>
          <w:u w:val="single"/>
        </w:rPr>
      </w:pPr>
      <w:r w:rsidRPr="00C66CBE">
        <w:rPr>
          <w:sz w:val="24"/>
          <w:szCs w:val="24"/>
          <w:u w:val="single"/>
        </w:rPr>
        <w:t>API-</w:t>
      </w:r>
      <w:r w:rsidR="00494995" w:rsidRPr="00C66CBE">
        <w:rPr>
          <w:sz w:val="24"/>
          <w:szCs w:val="24"/>
          <w:u w:val="single"/>
        </w:rPr>
        <w:t>2</w:t>
      </w:r>
      <w:r w:rsidRPr="00C66CBE">
        <w:rPr>
          <w:sz w:val="24"/>
          <w:szCs w:val="24"/>
          <w:u w:val="single"/>
        </w:rPr>
        <w:t xml:space="preserve">: Retrieve </w:t>
      </w:r>
      <w:r w:rsidR="00494995" w:rsidRPr="00C66CBE">
        <w:rPr>
          <w:sz w:val="24"/>
          <w:szCs w:val="24"/>
          <w:u w:val="single"/>
        </w:rPr>
        <w:t>Drug Reviews for a given Drug</w:t>
      </w:r>
    </w:p>
    <w:p w14:paraId="0EC52FD8" w14:textId="77777777" w:rsidR="00784EE3" w:rsidRDefault="00784EE3" w:rsidP="00784EE3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DC92518" w14:textId="77777777" w:rsidR="00784EE3" w:rsidRDefault="00784EE3" w:rsidP="00784EE3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r w:rsidRPr="000A7BBE">
        <w:rPr>
          <w:b/>
          <w:bCs/>
          <w:sz w:val="24"/>
          <w:szCs w:val="24"/>
        </w:rPr>
        <w:t>Year</w:t>
      </w:r>
      <w:r>
        <w:rPr>
          <w:sz w:val="24"/>
          <w:szCs w:val="24"/>
        </w:rPr>
        <w:t xml:space="preserve">   - in the range of 2014 - 2019</w:t>
      </w:r>
    </w:p>
    <w:p w14:paraId="68A0E953" w14:textId="77777777" w:rsidR="00784EE3" w:rsidRDefault="00784EE3" w:rsidP="00784EE3">
      <w:pPr>
        <w:pStyle w:val="ListParagraph"/>
        <w:numPr>
          <w:ilvl w:val="3"/>
          <w:numId w:val="2"/>
        </w:numPr>
        <w:jc w:val="both"/>
        <w:rPr>
          <w:sz w:val="24"/>
          <w:szCs w:val="24"/>
        </w:rPr>
      </w:pPr>
      <w:proofErr w:type="gramStart"/>
      <w:r w:rsidRPr="008B7740">
        <w:rPr>
          <w:b/>
          <w:bCs/>
          <w:sz w:val="24"/>
          <w:szCs w:val="24"/>
        </w:rPr>
        <w:t>Drug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one of the list [</w:t>
      </w:r>
      <w:r w:rsidRPr="00EA5BA4">
        <w:rPr>
          <w:sz w:val="24"/>
          <w:szCs w:val="24"/>
        </w:rPr>
        <w:t>Melatonin</w:t>
      </w:r>
      <w:r>
        <w:rPr>
          <w:sz w:val="24"/>
          <w:szCs w:val="24"/>
        </w:rPr>
        <w:t xml:space="preserve">, </w:t>
      </w:r>
      <w:r w:rsidRPr="00EA5BA4">
        <w:rPr>
          <w:sz w:val="24"/>
          <w:szCs w:val="24"/>
        </w:rPr>
        <w:t>Rituximab</w:t>
      </w:r>
      <w:r>
        <w:rPr>
          <w:sz w:val="24"/>
          <w:szCs w:val="24"/>
        </w:rPr>
        <w:t xml:space="preserve">, </w:t>
      </w:r>
      <w:r w:rsidRPr="00EA5BA4">
        <w:rPr>
          <w:sz w:val="24"/>
          <w:szCs w:val="24"/>
        </w:rPr>
        <w:t>Disulfiram</w:t>
      </w:r>
      <w:r>
        <w:rPr>
          <w:sz w:val="24"/>
          <w:szCs w:val="24"/>
        </w:rPr>
        <w:t xml:space="preserve">, </w:t>
      </w:r>
      <w:r w:rsidRPr="00EA5BA4">
        <w:rPr>
          <w:sz w:val="24"/>
          <w:szCs w:val="24"/>
        </w:rPr>
        <w:t>Erlotinib</w:t>
      </w:r>
      <w:r>
        <w:rPr>
          <w:sz w:val="24"/>
          <w:szCs w:val="24"/>
        </w:rPr>
        <w:t xml:space="preserve">, </w:t>
      </w:r>
      <w:r w:rsidRPr="00EA5BA4">
        <w:rPr>
          <w:sz w:val="24"/>
          <w:szCs w:val="24"/>
        </w:rPr>
        <w:t>Pazopanib</w:t>
      </w:r>
      <w:r>
        <w:rPr>
          <w:sz w:val="24"/>
          <w:szCs w:val="24"/>
        </w:rPr>
        <w:t xml:space="preserve">, </w:t>
      </w:r>
      <w:proofErr w:type="spellStart"/>
      <w:r w:rsidRPr="00EA5BA4">
        <w:rPr>
          <w:sz w:val="24"/>
          <w:szCs w:val="24"/>
        </w:rPr>
        <w:t>Eribulin</w:t>
      </w:r>
      <w:proofErr w:type="spellEnd"/>
      <w:r>
        <w:rPr>
          <w:sz w:val="24"/>
          <w:szCs w:val="24"/>
        </w:rPr>
        <w:t>]</w:t>
      </w:r>
    </w:p>
    <w:p w14:paraId="0206A4BD" w14:textId="77777777" w:rsidR="00784EE3" w:rsidRPr="00494995" w:rsidRDefault="00784EE3" w:rsidP="00784EE3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494995">
        <w:rPr>
          <w:sz w:val="24"/>
          <w:szCs w:val="24"/>
        </w:rPr>
        <w:t>OUTPUT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3600"/>
        <w:gridCol w:w="1620"/>
        <w:gridCol w:w="2070"/>
      </w:tblGrid>
      <w:tr w:rsidR="00784EE3" w:rsidRPr="00C730F6" w14:paraId="189A34FB" w14:textId="77777777" w:rsidTr="00132B30">
        <w:tc>
          <w:tcPr>
            <w:tcW w:w="2065" w:type="dxa"/>
          </w:tcPr>
          <w:p w14:paraId="53EA8502" w14:textId="03F6CD66" w:rsidR="00784EE3" w:rsidRPr="00C730F6" w:rsidRDefault="00494995" w:rsidP="00132B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Drug Name</w:t>
            </w:r>
          </w:p>
        </w:tc>
        <w:tc>
          <w:tcPr>
            <w:tcW w:w="3600" w:type="dxa"/>
          </w:tcPr>
          <w:p w14:paraId="66FD753B" w14:textId="46DCEAED" w:rsidR="00784EE3" w:rsidRPr="00C730F6" w:rsidRDefault="00494995" w:rsidP="00132B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</w:p>
        </w:tc>
        <w:tc>
          <w:tcPr>
            <w:tcW w:w="1620" w:type="dxa"/>
          </w:tcPr>
          <w:p w14:paraId="24873858" w14:textId="2FA601F6" w:rsidR="00784EE3" w:rsidRPr="00C730F6" w:rsidRDefault="00494995" w:rsidP="00132B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72894EA0" w14:textId="0E2B12DF" w:rsidR="00784EE3" w:rsidRPr="00C730F6" w:rsidRDefault="00494995" w:rsidP="00132B3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Review</w:t>
            </w:r>
          </w:p>
        </w:tc>
      </w:tr>
      <w:tr w:rsidR="00784EE3" w14:paraId="14520050" w14:textId="77777777" w:rsidTr="00132B30">
        <w:tc>
          <w:tcPr>
            <w:tcW w:w="2065" w:type="dxa"/>
          </w:tcPr>
          <w:p w14:paraId="6EEF478A" w14:textId="14CF033F" w:rsidR="00784EE3" w:rsidRDefault="00494995" w:rsidP="0013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Melatonin</w:t>
            </w:r>
          </w:p>
        </w:tc>
        <w:tc>
          <w:tcPr>
            <w:tcW w:w="3600" w:type="dxa"/>
          </w:tcPr>
          <w:p w14:paraId="6C986879" w14:textId="3670B578" w:rsidR="00784EE3" w:rsidRDefault="00494995" w:rsidP="0013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Insomnia</w:t>
            </w:r>
          </w:p>
        </w:tc>
        <w:tc>
          <w:tcPr>
            <w:tcW w:w="1620" w:type="dxa"/>
          </w:tcPr>
          <w:p w14:paraId="2DECE72A" w14:textId="6D5D0306" w:rsidR="00784EE3" w:rsidRDefault="00494995" w:rsidP="0013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dd-mm-</w:t>
            </w:r>
            <w:proofErr w:type="spellStart"/>
            <w:r>
              <w:rPr>
                <w:bCs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070" w:type="dxa"/>
          </w:tcPr>
          <w:p w14:paraId="746CFDD0" w14:textId="5FC90C9F" w:rsidR="00784EE3" w:rsidRDefault="00494995" w:rsidP="0013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&lt;Review Text&gt;</w:t>
            </w:r>
          </w:p>
        </w:tc>
      </w:tr>
      <w:tr w:rsidR="00784EE3" w14:paraId="2E0573BE" w14:textId="77777777" w:rsidTr="00132B30">
        <w:tc>
          <w:tcPr>
            <w:tcW w:w="2065" w:type="dxa"/>
          </w:tcPr>
          <w:p w14:paraId="28E2B855" w14:textId="64BB19B1" w:rsidR="00784EE3" w:rsidRDefault="00494995" w:rsidP="00132B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3600" w:type="dxa"/>
          </w:tcPr>
          <w:p w14:paraId="1CC6625B" w14:textId="77777777" w:rsidR="00784EE3" w:rsidRPr="00E34E61" w:rsidRDefault="00784EE3" w:rsidP="00132B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1620" w:type="dxa"/>
          </w:tcPr>
          <w:p w14:paraId="01B80FDC" w14:textId="77777777" w:rsidR="00784EE3" w:rsidRDefault="00784EE3" w:rsidP="0013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…</w:t>
            </w:r>
          </w:p>
        </w:tc>
        <w:tc>
          <w:tcPr>
            <w:tcW w:w="2070" w:type="dxa"/>
          </w:tcPr>
          <w:p w14:paraId="0D451363" w14:textId="77777777" w:rsidR="00784EE3" w:rsidRDefault="00784EE3" w:rsidP="0013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..</w:t>
            </w:r>
          </w:p>
        </w:tc>
      </w:tr>
    </w:tbl>
    <w:p w14:paraId="22360207" w14:textId="77777777" w:rsidR="00784EE3" w:rsidRDefault="00784EE3" w:rsidP="00784EE3">
      <w:pPr>
        <w:jc w:val="both"/>
        <w:rPr>
          <w:sz w:val="24"/>
          <w:szCs w:val="24"/>
        </w:rPr>
      </w:pPr>
    </w:p>
    <w:p w14:paraId="0CF8921D" w14:textId="77777777" w:rsidR="00784EE3" w:rsidRDefault="00784EE3" w:rsidP="00784EE3">
      <w:pPr>
        <w:jc w:val="both"/>
        <w:rPr>
          <w:sz w:val="24"/>
          <w:szCs w:val="24"/>
        </w:rPr>
      </w:pPr>
      <w:r>
        <w:rPr>
          <w:sz w:val="24"/>
          <w:szCs w:val="24"/>
        </w:rPr>
        <w:t>Note the below points</w:t>
      </w:r>
    </w:p>
    <w:p w14:paraId="3035352A" w14:textId="1F9D26E8" w:rsidR="00494995" w:rsidRDefault="00494995" w:rsidP="00784EE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output should be sorted by Drug</w:t>
      </w:r>
      <w:r w:rsidR="00C66CBE">
        <w:rPr>
          <w:sz w:val="24"/>
          <w:szCs w:val="24"/>
        </w:rPr>
        <w:t>, Condition and Date in that order</w:t>
      </w:r>
    </w:p>
    <w:p w14:paraId="370A09E9" w14:textId="28B1ED73" w:rsidR="00784EE3" w:rsidRDefault="00C66CBE" w:rsidP="00784EE3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reviews are not found for a particular year for a Drug, then output “No Reviews Found”</w:t>
      </w:r>
    </w:p>
    <w:p w14:paraId="6DE2C205" w14:textId="4CEF2C11" w:rsidR="009014A7" w:rsidRDefault="009014A7" w:rsidP="00C66CBE">
      <w:pPr>
        <w:pStyle w:val="ListParagraph"/>
        <w:ind w:left="2160"/>
        <w:jc w:val="both"/>
        <w:rPr>
          <w:sz w:val="24"/>
          <w:szCs w:val="24"/>
        </w:rPr>
      </w:pPr>
    </w:p>
    <w:p w14:paraId="6E6BF4C7" w14:textId="6FC91699" w:rsidR="009014A7" w:rsidRDefault="009014A7" w:rsidP="00C66C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a simple </w:t>
      </w:r>
      <w:r w:rsidR="00EA5BA4">
        <w:rPr>
          <w:sz w:val="24"/>
          <w:szCs w:val="24"/>
        </w:rPr>
        <w:t xml:space="preserve">postman </w:t>
      </w:r>
      <w:r>
        <w:rPr>
          <w:sz w:val="24"/>
          <w:szCs w:val="24"/>
        </w:rPr>
        <w:t xml:space="preserve">frontend to accept the input </w:t>
      </w:r>
      <w:r w:rsidR="00C66CBE">
        <w:rPr>
          <w:sz w:val="24"/>
          <w:szCs w:val="24"/>
        </w:rPr>
        <w:t>and return the output as a CSV file.</w:t>
      </w:r>
    </w:p>
    <w:p w14:paraId="789C6D92" w14:textId="17DC39C5" w:rsidR="00EC38F5" w:rsidRDefault="00EC38F5" w:rsidP="00C66C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Deploy and </w:t>
      </w:r>
      <w:proofErr w:type="gramStart"/>
      <w:r>
        <w:rPr>
          <w:sz w:val="24"/>
          <w:szCs w:val="24"/>
        </w:rPr>
        <w:t>Demo</w:t>
      </w:r>
      <w:proofErr w:type="gramEnd"/>
      <w:r>
        <w:rPr>
          <w:sz w:val="24"/>
          <w:szCs w:val="24"/>
        </w:rPr>
        <w:t xml:space="preserve"> the code as an application</w:t>
      </w:r>
    </w:p>
    <w:p w14:paraId="6041590E" w14:textId="10559DD9" w:rsidR="00EA5BA4" w:rsidRDefault="00EC38F5" w:rsidP="00C66C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various components developed in assignment </w:t>
      </w:r>
      <w:r w:rsidR="00C66CBE">
        <w:rPr>
          <w:sz w:val="24"/>
          <w:szCs w:val="24"/>
        </w:rPr>
        <w:t>in the follow</w:t>
      </w:r>
      <w:r w:rsidR="008300B7">
        <w:rPr>
          <w:sz w:val="24"/>
          <w:szCs w:val="24"/>
        </w:rPr>
        <w:t>-up</w:t>
      </w:r>
      <w:r w:rsidR="00C66CBE">
        <w:rPr>
          <w:sz w:val="24"/>
          <w:szCs w:val="24"/>
        </w:rPr>
        <w:t xml:space="preserve"> discussion</w:t>
      </w:r>
    </w:p>
    <w:sectPr w:rsidR="00EA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04AB"/>
    <w:multiLevelType w:val="hybridMultilevel"/>
    <w:tmpl w:val="3A5E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1B66F8C">
      <w:start w:val="19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72A9"/>
    <w:multiLevelType w:val="hybridMultilevel"/>
    <w:tmpl w:val="127C9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37449"/>
    <w:multiLevelType w:val="hybridMultilevel"/>
    <w:tmpl w:val="C3A65A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B67803"/>
    <w:multiLevelType w:val="hybridMultilevel"/>
    <w:tmpl w:val="B1A222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C10360"/>
    <w:multiLevelType w:val="hybridMultilevel"/>
    <w:tmpl w:val="5AE6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E5C32"/>
    <w:multiLevelType w:val="hybridMultilevel"/>
    <w:tmpl w:val="1902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F7A42"/>
    <w:multiLevelType w:val="hybridMultilevel"/>
    <w:tmpl w:val="F598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119FD"/>
    <w:multiLevelType w:val="hybridMultilevel"/>
    <w:tmpl w:val="65AC0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87D39"/>
    <w:multiLevelType w:val="hybridMultilevel"/>
    <w:tmpl w:val="7B96A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9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854554">
    <w:abstractNumId w:val="5"/>
  </w:num>
  <w:num w:numId="2" w16cid:durableId="1224486890">
    <w:abstractNumId w:val="0"/>
  </w:num>
  <w:num w:numId="3" w16cid:durableId="72818180">
    <w:abstractNumId w:val="6"/>
  </w:num>
  <w:num w:numId="4" w16cid:durableId="1261528633">
    <w:abstractNumId w:val="7"/>
  </w:num>
  <w:num w:numId="5" w16cid:durableId="1546603431">
    <w:abstractNumId w:val="4"/>
  </w:num>
  <w:num w:numId="6" w16cid:durableId="481238982">
    <w:abstractNumId w:val="2"/>
  </w:num>
  <w:num w:numId="7" w16cid:durableId="1865941636">
    <w:abstractNumId w:val="1"/>
  </w:num>
  <w:num w:numId="8" w16cid:durableId="1212308467">
    <w:abstractNumId w:val="8"/>
  </w:num>
  <w:num w:numId="9" w16cid:durableId="1847015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DE8"/>
    <w:rsid w:val="00011F81"/>
    <w:rsid w:val="00015DFD"/>
    <w:rsid w:val="00020536"/>
    <w:rsid w:val="000250E2"/>
    <w:rsid w:val="00032F1B"/>
    <w:rsid w:val="0003652A"/>
    <w:rsid w:val="00040178"/>
    <w:rsid w:val="00047EA8"/>
    <w:rsid w:val="00053390"/>
    <w:rsid w:val="00063EA8"/>
    <w:rsid w:val="000908B3"/>
    <w:rsid w:val="0009157A"/>
    <w:rsid w:val="00092F17"/>
    <w:rsid w:val="000944E5"/>
    <w:rsid w:val="00096B46"/>
    <w:rsid w:val="000A7BBE"/>
    <w:rsid w:val="000B3812"/>
    <w:rsid w:val="000C0279"/>
    <w:rsid w:val="000C7AFA"/>
    <w:rsid w:val="000D0A64"/>
    <w:rsid w:val="000D4059"/>
    <w:rsid w:val="000D4FD9"/>
    <w:rsid w:val="000F0BC3"/>
    <w:rsid w:val="000F0C19"/>
    <w:rsid w:val="00114F13"/>
    <w:rsid w:val="001168B6"/>
    <w:rsid w:val="00116E77"/>
    <w:rsid w:val="00124B32"/>
    <w:rsid w:val="00124C63"/>
    <w:rsid w:val="001405B3"/>
    <w:rsid w:val="00152D10"/>
    <w:rsid w:val="0016553F"/>
    <w:rsid w:val="00192638"/>
    <w:rsid w:val="00195FA4"/>
    <w:rsid w:val="001B2055"/>
    <w:rsid w:val="001D1F60"/>
    <w:rsid w:val="001D4038"/>
    <w:rsid w:val="001E2CCB"/>
    <w:rsid w:val="001F06E3"/>
    <w:rsid w:val="00205B9B"/>
    <w:rsid w:val="00216DD1"/>
    <w:rsid w:val="00221422"/>
    <w:rsid w:val="002322B6"/>
    <w:rsid w:val="002379D8"/>
    <w:rsid w:val="0025153A"/>
    <w:rsid w:val="00270B86"/>
    <w:rsid w:val="00297BE8"/>
    <w:rsid w:val="002C394E"/>
    <w:rsid w:val="002D0112"/>
    <w:rsid w:val="002E197D"/>
    <w:rsid w:val="002F5E73"/>
    <w:rsid w:val="0030770B"/>
    <w:rsid w:val="00323610"/>
    <w:rsid w:val="003250BD"/>
    <w:rsid w:val="00341100"/>
    <w:rsid w:val="00344772"/>
    <w:rsid w:val="003602FC"/>
    <w:rsid w:val="00361384"/>
    <w:rsid w:val="003656F4"/>
    <w:rsid w:val="0038006C"/>
    <w:rsid w:val="00391281"/>
    <w:rsid w:val="0039496D"/>
    <w:rsid w:val="00394E14"/>
    <w:rsid w:val="0039516B"/>
    <w:rsid w:val="00397F07"/>
    <w:rsid w:val="003A6C24"/>
    <w:rsid w:val="003C0077"/>
    <w:rsid w:val="003D275F"/>
    <w:rsid w:val="003D372D"/>
    <w:rsid w:val="003D556F"/>
    <w:rsid w:val="00401F80"/>
    <w:rsid w:val="004060E7"/>
    <w:rsid w:val="00414D42"/>
    <w:rsid w:val="00432AD3"/>
    <w:rsid w:val="00435450"/>
    <w:rsid w:val="00446EEC"/>
    <w:rsid w:val="0045770F"/>
    <w:rsid w:val="00457CD1"/>
    <w:rsid w:val="00464547"/>
    <w:rsid w:val="0046672E"/>
    <w:rsid w:val="0048108B"/>
    <w:rsid w:val="00483EB8"/>
    <w:rsid w:val="00484D63"/>
    <w:rsid w:val="00490A49"/>
    <w:rsid w:val="00494995"/>
    <w:rsid w:val="004A0991"/>
    <w:rsid w:val="004B7162"/>
    <w:rsid w:val="004D76D2"/>
    <w:rsid w:val="004F566E"/>
    <w:rsid w:val="004F5DC0"/>
    <w:rsid w:val="00506A96"/>
    <w:rsid w:val="00507A86"/>
    <w:rsid w:val="00510190"/>
    <w:rsid w:val="00510E9B"/>
    <w:rsid w:val="00513934"/>
    <w:rsid w:val="005164A5"/>
    <w:rsid w:val="00542491"/>
    <w:rsid w:val="00542EB5"/>
    <w:rsid w:val="00543EEB"/>
    <w:rsid w:val="00563D1A"/>
    <w:rsid w:val="005708ED"/>
    <w:rsid w:val="005720FD"/>
    <w:rsid w:val="0058051C"/>
    <w:rsid w:val="00580FAA"/>
    <w:rsid w:val="00592B18"/>
    <w:rsid w:val="005A6768"/>
    <w:rsid w:val="005B4883"/>
    <w:rsid w:val="005B488C"/>
    <w:rsid w:val="005B70CA"/>
    <w:rsid w:val="005B7B87"/>
    <w:rsid w:val="005C057C"/>
    <w:rsid w:val="005E4ADA"/>
    <w:rsid w:val="0060269D"/>
    <w:rsid w:val="00603213"/>
    <w:rsid w:val="006176C2"/>
    <w:rsid w:val="00625617"/>
    <w:rsid w:val="00625908"/>
    <w:rsid w:val="0064248F"/>
    <w:rsid w:val="00642E14"/>
    <w:rsid w:val="006460E0"/>
    <w:rsid w:val="00657B52"/>
    <w:rsid w:val="006641DB"/>
    <w:rsid w:val="0068567D"/>
    <w:rsid w:val="00686830"/>
    <w:rsid w:val="0069628D"/>
    <w:rsid w:val="006B7F68"/>
    <w:rsid w:val="006C0B74"/>
    <w:rsid w:val="006D738B"/>
    <w:rsid w:val="006E30F9"/>
    <w:rsid w:val="007005DA"/>
    <w:rsid w:val="007030A2"/>
    <w:rsid w:val="00720007"/>
    <w:rsid w:val="007236AC"/>
    <w:rsid w:val="0072556E"/>
    <w:rsid w:val="0073404B"/>
    <w:rsid w:val="00755761"/>
    <w:rsid w:val="00763B90"/>
    <w:rsid w:val="00777275"/>
    <w:rsid w:val="00784EE3"/>
    <w:rsid w:val="007872A5"/>
    <w:rsid w:val="00793593"/>
    <w:rsid w:val="00794F97"/>
    <w:rsid w:val="007964C3"/>
    <w:rsid w:val="007B4B74"/>
    <w:rsid w:val="00804031"/>
    <w:rsid w:val="00811236"/>
    <w:rsid w:val="008300B7"/>
    <w:rsid w:val="0083108B"/>
    <w:rsid w:val="00840AC9"/>
    <w:rsid w:val="00841B88"/>
    <w:rsid w:val="00847B7D"/>
    <w:rsid w:val="00847DCE"/>
    <w:rsid w:val="00854782"/>
    <w:rsid w:val="008B628C"/>
    <w:rsid w:val="008B7740"/>
    <w:rsid w:val="008C4DF4"/>
    <w:rsid w:val="008C7030"/>
    <w:rsid w:val="009004C7"/>
    <w:rsid w:val="009014A7"/>
    <w:rsid w:val="00905164"/>
    <w:rsid w:val="00912164"/>
    <w:rsid w:val="00917233"/>
    <w:rsid w:val="00923888"/>
    <w:rsid w:val="00937BE4"/>
    <w:rsid w:val="0095768D"/>
    <w:rsid w:val="0097789E"/>
    <w:rsid w:val="009A35F2"/>
    <w:rsid w:val="009B49C0"/>
    <w:rsid w:val="009D01E5"/>
    <w:rsid w:val="009E0DD2"/>
    <w:rsid w:val="009E26E4"/>
    <w:rsid w:val="009E7D5C"/>
    <w:rsid w:val="009F3B15"/>
    <w:rsid w:val="00A00A5F"/>
    <w:rsid w:val="00A00BA3"/>
    <w:rsid w:val="00A01067"/>
    <w:rsid w:val="00A15EB2"/>
    <w:rsid w:val="00A27267"/>
    <w:rsid w:val="00A32673"/>
    <w:rsid w:val="00A3580B"/>
    <w:rsid w:val="00A3667B"/>
    <w:rsid w:val="00A4762A"/>
    <w:rsid w:val="00A8595D"/>
    <w:rsid w:val="00AC5451"/>
    <w:rsid w:val="00AD36D8"/>
    <w:rsid w:val="00AD51A3"/>
    <w:rsid w:val="00B00FC2"/>
    <w:rsid w:val="00B13CED"/>
    <w:rsid w:val="00B17527"/>
    <w:rsid w:val="00B32DB2"/>
    <w:rsid w:val="00B361C3"/>
    <w:rsid w:val="00B46D37"/>
    <w:rsid w:val="00B51017"/>
    <w:rsid w:val="00B658C7"/>
    <w:rsid w:val="00B731D5"/>
    <w:rsid w:val="00B807E5"/>
    <w:rsid w:val="00B81BC9"/>
    <w:rsid w:val="00B823C8"/>
    <w:rsid w:val="00B82B90"/>
    <w:rsid w:val="00B94F6E"/>
    <w:rsid w:val="00BA3E8F"/>
    <w:rsid w:val="00BA57A7"/>
    <w:rsid w:val="00BE6FC5"/>
    <w:rsid w:val="00C0127F"/>
    <w:rsid w:val="00C02B9D"/>
    <w:rsid w:val="00C03248"/>
    <w:rsid w:val="00C04245"/>
    <w:rsid w:val="00C05443"/>
    <w:rsid w:val="00C11FA3"/>
    <w:rsid w:val="00C27A2F"/>
    <w:rsid w:val="00C32E4E"/>
    <w:rsid w:val="00C4773A"/>
    <w:rsid w:val="00C66CBE"/>
    <w:rsid w:val="00C67216"/>
    <w:rsid w:val="00C71C4A"/>
    <w:rsid w:val="00C74451"/>
    <w:rsid w:val="00C85DE8"/>
    <w:rsid w:val="00C909C8"/>
    <w:rsid w:val="00CB0D3F"/>
    <w:rsid w:val="00CB457E"/>
    <w:rsid w:val="00CC2F17"/>
    <w:rsid w:val="00CC3A31"/>
    <w:rsid w:val="00CD6689"/>
    <w:rsid w:val="00CE0D96"/>
    <w:rsid w:val="00CE7BC3"/>
    <w:rsid w:val="00CF2E70"/>
    <w:rsid w:val="00D06185"/>
    <w:rsid w:val="00D078C1"/>
    <w:rsid w:val="00D16F0C"/>
    <w:rsid w:val="00D2098B"/>
    <w:rsid w:val="00D23E57"/>
    <w:rsid w:val="00D30351"/>
    <w:rsid w:val="00D4072B"/>
    <w:rsid w:val="00D4564E"/>
    <w:rsid w:val="00D5216E"/>
    <w:rsid w:val="00D560F3"/>
    <w:rsid w:val="00D61469"/>
    <w:rsid w:val="00D830EE"/>
    <w:rsid w:val="00D910D5"/>
    <w:rsid w:val="00DA1BC4"/>
    <w:rsid w:val="00DA7A17"/>
    <w:rsid w:val="00DB5625"/>
    <w:rsid w:val="00DC24B2"/>
    <w:rsid w:val="00DE46B8"/>
    <w:rsid w:val="00DF4783"/>
    <w:rsid w:val="00E028C7"/>
    <w:rsid w:val="00E22D76"/>
    <w:rsid w:val="00E242DC"/>
    <w:rsid w:val="00E2585A"/>
    <w:rsid w:val="00E303E0"/>
    <w:rsid w:val="00E34E61"/>
    <w:rsid w:val="00E37D46"/>
    <w:rsid w:val="00E55DC1"/>
    <w:rsid w:val="00E610CF"/>
    <w:rsid w:val="00E633A1"/>
    <w:rsid w:val="00E741C9"/>
    <w:rsid w:val="00E92488"/>
    <w:rsid w:val="00E94C86"/>
    <w:rsid w:val="00EA5BA4"/>
    <w:rsid w:val="00EB2402"/>
    <w:rsid w:val="00EB68D7"/>
    <w:rsid w:val="00EC38F5"/>
    <w:rsid w:val="00EC5A67"/>
    <w:rsid w:val="00ED6DA1"/>
    <w:rsid w:val="00EF052C"/>
    <w:rsid w:val="00EF5251"/>
    <w:rsid w:val="00F06326"/>
    <w:rsid w:val="00F06E34"/>
    <w:rsid w:val="00F113A6"/>
    <w:rsid w:val="00F15634"/>
    <w:rsid w:val="00F20C64"/>
    <w:rsid w:val="00F21096"/>
    <w:rsid w:val="00F31780"/>
    <w:rsid w:val="00F40F3A"/>
    <w:rsid w:val="00F41D81"/>
    <w:rsid w:val="00F44131"/>
    <w:rsid w:val="00F523E9"/>
    <w:rsid w:val="00FA6453"/>
    <w:rsid w:val="00FB4C52"/>
    <w:rsid w:val="00FC1034"/>
    <w:rsid w:val="00FC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253A"/>
  <w15:chartTrackingRefBased/>
  <w15:docId w15:val="{FF4B8C1E-4FF2-4516-8397-7CEDB5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WIHeading1">
    <w:name w:val="SWIHeading1"/>
    <w:basedOn w:val="Heading1"/>
    <w:link w:val="SWIHeading1Char"/>
    <w:autoRedefine/>
    <w:qFormat/>
    <w:rsid w:val="000D4FD9"/>
    <w:rPr>
      <w:rFonts w:ascii="Cambria" w:hAnsi="Cambria"/>
      <w:b/>
      <w:sz w:val="36"/>
    </w:rPr>
  </w:style>
  <w:style w:type="character" w:customStyle="1" w:styleId="SWIHeading1Char">
    <w:name w:val="SWIHeading1 Char"/>
    <w:basedOn w:val="Heading1Char"/>
    <w:link w:val="SWIHeading1"/>
    <w:rsid w:val="000D4FD9"/>
    <w:rPr>
      <w:rFonts w:ascii="Cambria" w:eastAsiaTheme="majorEastAsia" w:hAnsi="Cambria" w:cstheme="majorBidi"/>
      <w:b/>
      <w:color w:val="2E74B5" w:themeColor="accent1" w:themeShade="BF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D4F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WIHeading2">
    <w:name w:val="SWIHeading2"/>
    <w:basedOn w:val="Heading2"/>
    <w:link w:val="SWIHeading2Char"/>
    <w:autoRedefine/>
    <w:qFormat/>
    <w:rsid w:val="00E94C86"/>
    <w:rPr>
      <w:rFonts w:ascii="Cambria" w:hAnsi="Cambria"/>
      <w:sz w:val="32"/>
    </w:rPr>
  </w:style>
  <w:style w:type="character" w:customStyle="1" w:styleId="SWIHeading2Char">
    <w:name w:val="SWIHeading2 Char"/>
    <w:basedOn w:val="Heading2Char"/>
    <w:link w:val="SWIHeading2"/>
    <w:rsid w:val="00E94C86"/>
    <w:rPr>
      <w:rFonts w:ascii="Cambria" w:eastAsiaTheme="majorEastAsia" w:hAnsi="Cambria" w:cstheme="majorBidi"/>
      <w:color w:val="2E74B5" w:themeColor="accent1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C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DE8"/>
    <w:pPr>
      <w:ind w:left="720"/>
      <w:contextualSpacing/>
    </w:pPr>
  </w:style>
  <w:style w:type="table" w:styleId="TableGrid">
    <w:name w:val="Table Grid"/>
    <w:basedOn w:val="TableNormal"/>
    <w:uiPriority w:val="39"/>
    <w:rsid w:val="00C0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Subramanian</dc:creator>
  <cp:keywords/>
  <dc:description/>
  <cp:lastModifiedBy>Asha Subramanian</cp:lastModifiedBy>
  <cp:revision>9</cp:revision>
  <dcterms:created xsi:type="dcterms:W3CDTF">2021-07-28T16:34:00Z</dcterms:created>
  <dcterms:modified xsi:type="dcterms:W3CDTF">2022-05-20T08:01:00Z</dcterms:modified>
</cp:coreProperties>
</file>