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D6D9" w14:textId="77777777" w:rsidR="00650241" w:rsidRDefault="00650241" w:rsidP="00650241">
      <w:pPr>
        <w:rPr>
          <w:rFonts w:ascii="Times New Roman" w:hAnsi="Times New Roman" w:cs="Times New Roman"/>
          <w:lang w:val="en-US"/>
        </w:rPr>
      </w:pPr>
      <w:r w:rsidRPr="00650241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650241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650241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650241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650241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650241">
        <w:rPr>
          <w:rFonts w:ascii="Times New Roman" w:hAnsi="Times New Roman" w:cs="Times New Roman"/>
          <w:b/>
          <w:bCs/>
          <w:lang w:val="en-US"/>
        </w:rPr>
        <w:t>: 192525022</w:t>
      </w:r>
      <w:r w:rsidRPr="00650241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7A70087C" w14:textId="77777777" w:rsidR="00650241" w:rsidRDefault="00650241" w:rsidP="00650241">
      <w:pPr>
        <w:rPr>
          <w:rFonts w:ascii="Times New Roman" w:hAnsi="Times New Roman" w:cs="Times New Roman"/>
          <w:lang w:val="en-US"/>
        </w:rPr>
      </w:pPr>
    </w:p>
    <w:p w14:paraId="72EB3042" w14:textId="6243B004" w:rsidR="00650241" w:rsidRPr="00650241" w:rsidRDefault="00650241" w:rsidP="00650241">
      <w:pPr>
        <w:rPr>
          <w:rFonts w:ascii="Times New Roman" w:hAnsi="Times New Roman" w:cs="Times New Roman"/>
          <w:b/>
          <w:bCs/>
          <w:lang w:val="en-US"/>
        </w:rPr>
      </w:pPr>
      <w:r w:rsidRPr="00650241">
        <w:rPr>
          <w:rFonts w:ascii="Times New Roman" w:hAnsi="Times New Roman" w:cs="Times New Roman"/>
          <w:b/>
          <w:bCs/>
          <w:lang w:val="en-US"/>
        </w:rPr>
        <w:t>Ex-05:</w:t>
      </w:r>
    </w:p>
    <w:p w14:paraId="71591A5B" w14:textId="4BF6CA54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025513FE" w14:textId="77777777" w:rsidR="00650241" w:rsidRPr="00650241" w:rsidRDefault="00650241" w:rsidP="00650241">
      <w:p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To design and develop an Online Flight Reservation System that allows users to search flights, book and cancel tickets, make payments, view booking status, and print e-tickets.</w:t>
      </w:r>
    </w:p>
    <w:p w14:paraId="14EC9F5D" w14:textId="55BCC53E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54AA6D15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Start the program.</w:t>
      </w:r>
    </w:p>
    <w:p w14:paraId="2927953F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Provide user registration, login, and forgot password facilities.</w:t>
      </w:r>
    </w:p>
    <w:p w14:paraId="6E956AD3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Enter the destination, travel date, and travel class.</w:t>
      </w:r>
    </w:p>
    <w:p w14:paraId="753011CB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Display available flights, fares, and seat availability.</w:t>
      </w:r>
    </w:p>
    <w:p w14:paraId="50277D60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Select a flight, enter passenger details, and complete payment.</w:t>
      </w:r>
    </w:p>
    <w:p w14:paraId="1601A39E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Generate the ticket and allow users to view, print, or cancel tickets.</w:t>
      </w:r>
    </w:p>
    <w:p w14:paraId="57EEB2C6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Allow users to submit feedback and check booking status.</w:t>
      </w:r>
    </w:p>
    <w:p w14:paraId="7B4D2F9E" w14:textId="77777777" w:rsidR="00650241" w:rsidRPr="00650241" w:rsidRDefault="00650241" w:rsidP="006502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Enable the admin to manage flights, users, and reports.</w:t>
      </w:r>
    </w:p>
    <w:p w14:paraId="18204E7B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45596BE2" w14:textId="3EB833F9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Code:</w:t>
      </w:r>
    </w:p>
    <w:p w14:paraId="128C8AE1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body {</w:t>
      </w:r>
    </w:p>
    <w:p w14:paraId="34B8A20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margin: 0;</w:t>
      </w:r>
    </w:p>
    <w:p w14:paraId="2A2D64B4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font-family: Arial, sans-serif;</w:t>
      </w:r>
    </w:p>
    <w:p w14:paraId="2A7D05AA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#f0f5fb;</w:t>
      </w:r>
    </w:p>
    <w:p w14:paraId="194F0E0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#222;</w:t>
      </w:r>
    </w:p>
    <w:p w14:paraId="4559BCEA" w14:textId="2E7E4F62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1EB12D8F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header {</w:t>
      </w:r>
    </w:p>
    <w:p w14:paraId="0E2D848B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#12345a;</w:t>
      </w:r>
    </w:p>
    <w:p w14:paraId="034287D1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white;</w:t>
      </w:r>
    </w:p>
    <w:p w14:paraId="2A60FCB2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650241">
        <w:rPr>
          <w:rFonts w:ascii="Times New Roman" w:hAnsi="Times New Roman" w:cs="Times New Roman"/>
          <w:b/>
          <w:bCs/>
        </w:rPr>
        <w:t>center</w:t>
      </w:r>
      <w:proofErr w:type="spellEnd"/>
      <w:r w:rsidRPr="00650241">
        <w:rPr>
          <w:rFonts w:ascii="Times New Roman" w:hAnsi="Times New Roman" w:cs="Times New Roman"/>
          <w:b/>
          <w:bCs/>
        </w:rPr>
        <w:t>;</w:t>
      </w:r>
    </w:p>
    <w:p w14:paraId="65CB131A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lastRenderedPageBreak/>
        <w:t>    padding: 20px;</w:t>
      </w:r>
    </w:p>
    <w:p w14:paraId="77D41894" w14:textId="6191B94B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1EBFDE2E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nav {</w:t>
      </w:r>
    </w:p>
    <w:p w14:paraId="41BB3A4A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margin-top: 15px;</w:t>
      </w:r>
    </w:p>
    <w:p w14:paraId="1E444E40" w14:textId="70C21AF9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3D7AA7FF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nav a {</w:t>
      </w:r>
    </w:p>
    <w:p w14:paraId="258BA4B3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white;</w:t>
      </w:r>
    </w:p>
    <w:p w14:paraId="793A304E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text-decoration: none;</w:t>
      </w:r>
    </w:p>
    <w:p w14:paraId="485C12E7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margin: 10px;</w:t>
      </w:r>
    </w:p>
    <w:p w14:paraId="0F4DF76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font-weight: bold;</w:t>
      </w:r>
    </w:p>
    <w:p w14:paraId="19291349" w14:textId="65D67E8F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57D59868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nav </w:t>
      </w:r>
      <w:proofErr w:type="gramStart"/>
      <w:r w:rsidRPr="00650241">
        <w:rPr>
          <w:rFonts w:ascii="Times New Roman" w:hAnsi="Times New Roman" w:cs="Times New Roman"/>
          <w:b/>
          <w:bCs/>
        </w:rPr>
        <w:t>a:hover</w:t>
      </w:r>
      <w:proofErr w:type="gramEnd"/>
      <w:r w:rsidRPr="00650241">
        <w:rPr>
          <w:rFonts w:ascii="Times New Roman" w:hAnsi="Times New Roman" w:cs="Times New Roman"/>
          <w:b/>
          <w:bCs/>
        </w:rPr>
        <w:t xml:space="preserve"> {</w:t>
      </w:r>
    </w:p>
    <w:p w14:paraId="3844B329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#ffd166;</w:t>
      </w:r>
    </w:p>
    <w:p w14:paraId="34793EE0" w14:textId="7342D446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2A6DF8EF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proofErr w:type="gramStart"/>
      <w:r w:rsidRPr="00650241">
        <w:rPr>
          <w:rFonts w:ascii="Times New Roman" w:hAnsi="Times New Roman" w:cs="Times New Roman"/>
          <w:b/>
          <w:bCs/>
        </w:rPr>
        <w:t>.hero</w:t>
      </w:r>
      <w:proofErr w:type="gramEnd"/>
      <w:r w:rsidRPr="00650241">
        <w:rPr>
          <w:rFonts w:ascii="Times New Roman" w:hAnsi="Times New Roman" w:cs="Times New Roman"/>
          <w:b/>
          <w:bCs/>
        </w:rPr>
        <w:t xml:space="preserve"> {</w:t>
      </w:r>
    </w:p>
    <w:p w14:paraId="57F3AF55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#2874b5;</w:t>
      </w:r>
    </w:p>
    <w:p w14:paraId="3A9A26C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white;</w:t>
      </w:r>
    </w:p>
    <w:p w14:paraId="46CF2E8F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650241">
        <w:rPr>
          <w:rFonts w:ascii="Times New Roman" w:hAnsi="Times New Roman" w:cs="Times New Roman"/>
          <w:b/>
          <w:bCs/>
        </w:rPr>
        <w:t>center</w:t>
      </w:r>
      <w:proofErr w:type="spellEnd"/>
      <w:r w:rsidRPr="00650241">
        <w:rPr>
          <w:rFonts w:ascii="Times New Roman" w:hAnsi="Times New Roman" w:cs="Times New Roman"/>
          <w:b/>
          <w:bCs/>
        </w:rPr>
        <w:t>;</w:t>
      </w:r>
    </w:p>
    <w:p w14:paraId="153A049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padding: 50px 15px;</w:t>
      </w:r>
    </w:p>
    <w:p w14:paraId="4F789686" w14:textId="486F5CAA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603382FF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.container {</w:t>
      </w:r>
    </w:p>
    <w:p w14:paraId="33355531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width: 85%;</w:t>
      </w:r>
    </w:p>
    <w:p w14:paraId="2012098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max-width: 850px;</w:t>
      </w:r>
    </w:p>
    <w:p w14:paraId="6F033F0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margin: 25px auto;</w:t>
      </w:r>
    </w:p>
    <w:p w14:paraId="6A95CCFA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padding: 25px;</w:t>
      </w:r>
    </w:p>
    <w:p w14:paraId="0FE58025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white;</w:t>
      </w:r>
    </w:p>
    <w:p w14:paraId="7271BF7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border-radius: 10px;</w:t>
      </w:r>
    </w:p>
    <w:p w14:paraId="10CA2E24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box-shadow: 0 3px 10px #00000015;</w:t>
      </w:r>
    </w:p>
    <w:p w14:paraId="66579F7A" w14:textId="7A69D0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4A8E0707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lastRenderedPageBreak/>
        <w:t>h2 {</w:t>
      </w:r>
    </w:p>
    <w:p w14:paraId="45B06D1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#12345a;</w:t>
      </w:r>
    </w:p>
    <w:p w14:paraId="4583590D" w14:textId="62127D9D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5AFC26F5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form {</w:t>
      </w:r>
    </w:p>
    <w:p w14:paraId="166F59AD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display: flex;</w:t>
      </w:r>
    </w:p>
    <w:p w14:paraId="48CFFF1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flex-direction: column;</w:t>
      </w:r>
    </w:p>
    <w:p w14:paraId="6E78F202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gap: 10px;</w:t>
      </w:r>
    </w:p>
    <w:p w14:paraId="7E0F98A7" w14:textId="09141266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37603A4D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label {</w:t>
      </w:r>
    </w:p>
    <w:p w14:paraId="01A96ABA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font-weight: bold;</w:t>
      </w:r>
    </w:p>
    <w:p w14:paraId="7557655E" w14:textId="67E64C90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34D8B61E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input, select, </w:t>
      </w:r>
      <w:proofErr w:type="spellStart"/>
      <w:r w:rsidRPr="00650241">
        <w:rPr>
          <w:rFonts w:ascii="Times New Roman" w:hAnsi="Times New Roman" w:cs="Times New Roman"/>
          <w:b/>
          <w:bCs/>
        </w:rPr>
        <w:t>textarea</w:t>
      </w:r>
      <w:proofErr w:type="spellEnd"/>
      <w:r w:rsidRPr="00650241">
        <w:rPr>
          <w:rFonts w:ascii="Times New Roman" w:hAnsi="Times New Roman" w:cs="Times New Roman"/>
          <w:b/>
          <w:bCs/>
        </w:rPr>
        <w:t xml:space="preserve"> {</w:t>
      </w:r>
    </w:p>
    <w:p w14:paraId="78CF772F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padding: 12px;</w:t>
      </w:r>
    </w:p>
    <w:p w14:paraId="4A1C418E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border: 1px solid #bbb;</w:t>
      </w:r>
    </w:p>
    <w:p w14:paraId="390BCB9D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border-radius: 5px;</w:t>
      </w:r>
    </w:p>
    <w:p w14:paraId="148F1683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width: 100%;</w:t>
      </w:r>
    </w:p>
    <w:p w14:paraId="505F563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box-sizing: border-box;</w:t>
      </w:r>
    </w:p>
    <w:p w14:paraId="747B3F6A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373CB1A1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2E774B8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button</w:t>
      </w:r>
      <w:proofErr w:type="gramStart"/>
      <w:r w:rsidRPr="00650241">
        <w:rPr>
          <w:rFonts w:ascii="Times New Roman" w:hAnsi="Times New Roman" w:cs="Times New Roman"/>
          <w:b/>
          <w:bCs/>
        </w:rPr>
        <w:t>, .</w:t>
      </w:r>
      <w:proofErr w:type="spellStart"/>
      <w:r w:rsidRPr="00650241">
        <w:rPr>
          <w:rFonts w:ascii="Times New Roman" w:hAnsi="Times New Roman" w:cs="Times New Roman"/>
          <w:b/>
          <w:bCs/>
        </w:rPr>
        <w:t>btn</w:t>
      </w:r>
      <w:proofErr w:type="spellEnd"/>
      <w:proofErr w:type="gramEnd"/>
      <w:r w:rsidRPr="00650241">
        <w:rPr>
          <w:rFonts w:ascii="Times New Roman" w:hAnsi="Times New Roman" w:cs="Times New Roman"/>
          <w:b/>
          <w:bCs/>
        </w:rPr>
        <w:t xml:space="preserve"> {</w:t>
      </w:r>
    </w:p>
    <w:p w14:paraId="31992BF2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#2874b5;</w:t>
      </w:r>
    </w:p>
    <w:p w14:paraId="5C37BBB4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white;</w:t>
      </w:r>
    </w:p>
    <w:p w14:paraId="6128CB98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padding: 12px;</w:t>
      </w:r>
    </w:p>
    <w:p w14:paraId="751772F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border: none;</w:t>
      </w:r>
    </w:p>
    <w:p w14:paraId="1FA15089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border-radius: 5px;</w:t>
      </w:r>
    </w:p>
    <w:p w14:paraId="0A9B484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cursor: pointer;</w:t>
      </w:r>
    </w:p>
    <w:p w14:paraId="022F86B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text-decoration: none;</w:t>
      </w:r>
    </w:p>
    <w:p w14:paraId="745098B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650241">
        <w:rPr>
          <w:rFonts w:ascii="Times New Roman" w:hAnsi="Times New Roman" w:cs="Times New Roman"/>
          <w:b/>
          <w:bCs/>
        </w:rPr>
        <w:t>center</w:t>
      </w:r>
      <w:proofErr w:type="spellEnd"/>
      <w:r w:rsidRPr="00650241">
        <w:rPr>
          <w:rFonts w:ascii="Times New Roman" w:hAnsi="Times New Roman" w:cs="Times New Roman"/>
          <w:b/>
          <w:bCs/>
        </w:rPr>
        <w:t>;</w:t>
      </w:r>
    </w:p>
    <w:p w14:paraId="52FF63B9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display: inline-block;</w:t>
      </w:r>
    </w:p>
    <w:p w14:paraId="2AA18673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lastRenderedPageBreak/>
        <w:t>    margin-top: 5px;</w:t>
      </w:r>
    </w:p>
    <w:p w14:paraId="1F54F18C" w14:textId="73DFB316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18C3441B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50241">
        <w:rPr>
          <w:rFonts w:ascii="Times New Roman" w:hAnsi="Times New Roman" w:cs="Times New Roman"/>
          <w:b/>
          <w:bCs/>
        </w:rPr>
        <w:t>button:hover</w:t>
      </w:r>
      <w:proofErr w:type="spellEnd"/>
      <w:r w:rsidRPr="00650241">
        <w:rPr>
          <w:rFonts w:ascii="Times New Roman" w:hAnsi="Times New Roman" w:cs="Times New Roman"/>
          <w:b/>
          <w:bCs/>
        </w:rPr>
        <w:t>, .</w:t>
      </w:r>
      <w:proofErr w:type="spellStart"/>
      <w:r w:rsidRPr="00650241">
        <w:rPr>
          <w:rFonts w:ascii="Times New Roman" w:hAnsi="Times New Roman" w:cs="Times New Roman"/>
          <w:b/>
          <w:bCs/>
        </w:rPr>
        <w:t>btn</w:t>
      </w:r>
      <w:proofErr w:type="gramEnd"/>
      <w:r w:rsidRPr="00650241">
        <w:rPr>
          <w:rFonts w:ascii="Times New Roman" w:hAnsi="Times New Roman" w:cs="Times New Roman"/>
          <w:b/>
          <w:bCs/>
        </w:rPr>
        <w:t>:hover</w:t>
      </w:r>
      <w:proofErr w:type="spellEnd"/>
      <w:r w:rsidRPr="00650241">
        <w:rPr>
          <w:rFonts w:ascii="Times New Roman" w:hAnsi="Times New Roman" w:cs="Times New Roman"/>
          <w:b/>
          <w:bCs/>
        </w:rPr>
        <w:t xml:space="preserve"> {</w:t>
      </w:r>
    </w:p>
    <w:p w14:paraId="161874C9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#12345a;</w:t>
      </w:r>
    </w:p>
    <w:p w14:paraId="4A1B3C01" w14:textId="0971F564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11D9C81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proofErr w:type="gramStart"/>
      <w:r w:rsidRPr="00650241">
        <w:rPr>
          <w:rFonts w:ascii="Times New Roman" w:hAnsi="Times New Roman" w:cs="Times New Roman"/>
          <w:b/>
          <w:bCs/>
        </w:rPr>
        <w:t>.flight</w:t>
      </w:r>
      <w:proofErr w:type="gramEnd"/>
      <w:r w:rsidRPr="00650241">
        <w:rPr>
          <w:rFonts w:ascii="Times New Roman" w:hAnsi="Times New Roman" w:cs="Times New Roman"/>
          <w:b/>
          <w:bCs/>
        </w:rPr>
        <w:t xml:space="preserve"> {</w:t>
      </w:r>
    </w:p>
    <w:p w14:paraId="6ADD9FA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border: 1px solid #d5e2f3;</w:t>
      </w:r>
    </w:p>
    <w:p w14:paraId="534385B7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#f7faff;</w:t>
      </w:r>
    </w:p>
    <w:p w14:paraId="606D9D9D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padding: 18px;</w:t>
      </w:r>
    </w:p>
    <w:p w14:paraId="68446B98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border-radius: 8px;</w:t>
      </w:r>
    </w:p>
    <w:p w14:paraId="23E0A513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margin-bottom: 15px;</w:t>
      </w:r>
    </w:p>
    <w:p w14:paraId="61B581A3" w14:textId="1D4C0BEB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0B3B3823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proofErr w:type="gramStart"/>
      <w:r w:rsidRPr="00650241">
        <w:rPr>
          <w:rFonts w:ascii="Times New Roman" w:hAnsi="Times New Roman" w:cs="Times New Roman"/>
          <w:b/>
          <w:bCs/>
        </w:rPr>
        <w:t>.flight</w:t>
      </w:r>
      <w:proofErr w:type="gramEnd"/>
      <w:r w:rsidRPr="00650241">
        <w:rPr>
          <w:rFonts w:ascii="Times New Roman" w:hAnsi="Times New Roman" w:cs="Times New Roman"/>
          <w:b/>
          <w:bCs/>
        </w:rPr>
        <w:t xml:space="preserve"> h3 {</w:t>
      </w:r>
    </w:p>
    <w:p w14:paraId="79E55C18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#2874b5;</w:t>
      </w:r>
    </w:p>
    <w:p w14:paraId="6F0B0C9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15EDD64B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6042B6F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.container </w:t>
      </w:r>
      <w:proofErr w:type="gramStart"/>
      <w:r w:rsidRPr="00650241">
        <w:rPr>
          <w:rFonts w:ascii="Times New Roman" w:hAnsi="Times New Roman" w:cs="Times New Roman"/>
          <w:b/>
          <w:bCs/>
        </w:rPr>
        <w:t>a:not</w:t>
      </w:r>
      <w:proofErr w:type="gramEnd"/>
      <w:r w:rsidRPr="00650241">
        <w:rPr>
          <w:rFonts w:ascii="Times New Roman" w:hAnsi="Times New Roman" w:cs="Times New Roman"/>
          <w:b/>
          <w:bCs/>
        </w:rPr>
        <w:t>(.btn) {</w:t>
      </w:r>
    </w:p>
    <w:p w14:paraId="7A71F2A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#2874b5;</w:t>
      </w:r>
    </w:p>
    <w:p w14:paraId="6940A397" w14:textId="007ED8B3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6FD0CD31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footer {</w:t>
      </w:r>
    </w:p>
    <w:p w14:paraId="385CC757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background: #12345a;</w:t>
      </w:r>
    </w:p>
    <w:p w14:paraId="5A5815DE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650241">
        <w:rPr>
          <w:rFonts w:ascii="Times New Roman" w:hAnsi="Times New Roman" w:cs="Times New Roman"/>
          <w:b/>
          <w:bCs/>
        </w:rPr>
        <w:t>color</w:t>
      </w:r>
      <w:proofErr w:type="spellEnd"/>
      <w:r w:rsidRPr="00650241">
        <w:rPr>
          <w:rFonts w:ascii="Times New Roman" w:hAnsi="Times New Roman" w:cs="Times New Roman"/>
          <w:b/>
          <w:bCs/>
        </w:rPr>
        <w:t>: white;</w:t>
      </w:r>
    </w:p>
    <w:p w14:paraId="004BC782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650241">
        <w:rPr>
          <w:rFonts w:ascii="Times New Roman" w:hAnsi="Times New Roman" w:cs="Times New Roman"/>
          <w:b/>
          <w:bCs/>
        </w:rPr>
        <w:t>center</w:t>
      </w:r>
      <w:proofErr w:type="spellEnd"/>
      <w:r w:rsidRPr="00650241">
        <w:rPr>
          <w:rFonts w:ascii="Times New Roman" w:hAnsi="Times New Roman" w:cs="Times New Roman"/>
          <w:b/>
          <w:bCs/>
        </w:rPr>
        <w:t>;</w:t>
      </w:r>
    </w:p>
    <w:p w14:paraId="7631823E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padding: 20px;</w:t>
      </w:r>
    </w:p>
    <w:p w14:paraId="162E3520" w14:textId="0DC60372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05B8DA68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@media (max-width: 600px) {</w:t>
      </w:r>
    </w:p>
    <w:p w14:paraId="1F9F69BA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header h1 {</w:t>
      </w:r>
    </w:p>
    <w:p w14:paraId="41A7C2E9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font-size: 22px;</w:t>
      </w:r>
    </w:p>
    <w:p w14:paraId="383AE471" w14:textId="6B99FE84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}</w:t>
      </w:r>
    </w:p>
    <w:p w14:paraId="465AA13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lastRenderedPageBreak/>
        <w:t>    nav a {</w:t>
      </w:r>
    </w:p>
    <w:p w14:paraId="1DE8610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display: inline-block;</w:t>
      </w:r>
    </w:p>
    <w:p w14:paraId="76DE0D8B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margin: 7px;</w:t>
      </w:r>
    </w:p>
    <w:p w14:paraId="3FBA97D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font-size: 13px;</w:t>
      </w:r>
    </w:p>
    <w:p w14:paraId="789F8C65" w14:textId="3FCE6232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}</w:t>
      </w:r>
    </w:p>
    <w:p w14:paraId="1BD9F767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.container {</w:t>
      </w:r>
    </w:p>
    <w:p w14:paraId="13F4F5E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width: 90%;</w:t>
      </w:r>
    </w:p>
    <w:p w14:paraId="3789427B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padding: 18px;</w:t>
      </w:r>
    </w:p>
    <w:p w14:paraId="27C833B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box-sizing: border-box;</w:t>
      </w:r>
    </w:p>
    <w:p w14:paraId="4673B9F5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}</w:t>
      </w:r>
    </w:p>
    <w:p w14:paraId="207B3012" w14:textId="01A9D259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30EFF509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@media print {</w:t>
      </w:r>
    </w:p>
    <w:p w14:paraId="00983397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header, footer, form, button</w:t>
      </w:r>
      <w:proofErr w:type="gramStart"/>
      <w:r w:rsidRPr="00650241">
        <w:rPr>
          <w:rFonts w:ascii="Times New Roman" w:hAnsi="Times New Roman" w:cs="Times New Roman"/>
          <w:b/>
          <w:bCs/>
        </w:rPr>
        <w:t>, .hero</w:t>
      </w:r>
      <w:proofErr w:type="gramEnd"/>
      <w:r w:rsidRPr="00650241">
        <w:rPr>
          <w:rFonts w:ascii="Times New Roman" w:hAnsi="Times New Roman" w:cs="Times New Roman"/>
          <w:b/>
          <w:bCs/>
        </w:rPr>
        <w:t>, nav {</w:t>
      </w:r>
    </w:p>
    <w:p w14:paraId="69FFC8BF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display: none;</w:t>
      </w:r>
    </w:p>
    <w:p w14:paraId="6DD9FA30" w14:textId="0220CFBE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}</w:t>
      </w:r>
    </w:p>
    <w:p w14:paraId="5E600630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body {</w:t>
      </w:r>
    </w:p>
    <w:p w14:paraId="24DA37EE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background: white;</w:t>
      </w:r>
    </w:p>
    <w:p w14:paraId="3F7A7E97" w14:textId="7D495A79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}</w:t>
      </w:r>
    </w:p>
    <w:p w14:paraId="59572E5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.container {</w:t>
      </w:r>
    </w:p>
    <w:p w14:paraId="00997E0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box-shadow: none;</w:t>
      </w:r>
    </w:p>
    <w:p w14:paraId="1B846B6C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    width: 100%;</w:t>
      </w:r>
    </w:p>
    <w:p w14:paraId="4219CD66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    }</w:t>
      </w:r>
    </w:p>
    <w:p w14:paraId="72E9AC1D" w14:textId="77777777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}</w:t>
      </w:r>
    </w:p>
    <w:p w14:paraId="12AC1FB2" w14:textId="77777777" w:rsid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3955B0F4" w14:textId="77777777" w:rsid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66B00D41" w14:textId="77777777" w:rsid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1B78EDD4" w14:textId="77777777" w:rsid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54010E7D" w14:textId="77777777" w:rsid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2BCD2F97" w14:textId="77777777" w:rsidR="00650241" w:rsidRDefault="00650241" w:rsidP="00650241">
      <w:pPr>
        <w:rPr>
          <w:rFonts w:ascii="Times New Roman" w:hAnsi="Times New Roman" w:cs="Times New Roman"/>
          <w:b/>
          <w:bCs/>
        </w:rPr>
      </w:pPr>
    </w:p>
    <w:p w14:paraId="56A067D9" w14:textId="6AF7498A" w:rsidR="00650241" w:rsidRDefault="00650241" w:rsidP="006502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6B9B9F4" w14:textId="2ACACF22" w:rsidR="00650241" w:rsidRPr="00650241" w:rsidRDefault="00650241" w:rsidP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4CE056" wp14:editId="79A78DFE">
            <wp:extent cx="5731510" cy="3582035"/>
            <wp:effectExtent l="0" t="0" r="2540" b="0"/>
            <wp:docPr id="15266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BC37" w14:textId="77777777" w:rsidR="00CD043C" w:rsidRPr="00650241" w:rsidRDefault="00CD043C">
      <w:pPr>
        <w:rPr>
          <w:rFonts w:ascii="Times New Roman" w:hAnsi="Times New Roman" w:cs="Times New Roman"/>
          <w:b/>
          <w:bCs/>
        </w:rPr>
      </w:pPr>
    </w:p>
    <w:p w14:paraId="4D8AEC0B" w14:textId="2BED7FD2" w:rsidR="00650241" w:rsidRDefault="00650241">
      <w:pPr>
        <w:rPr>
          <w:rFonts w:ascii="Times New Roman" w:hAnsi="Times New Roman" w:cs="Times New Roman"/>
          <w:b/>
          <w:bCs/>
        </w:rPr>
      </w:pPr>
      <w:r w:rsidRPr="00650241">
        <w:rPr>
          <w:rFonts w:ascii="Times New Roman" w:hAnsi="Times New Roman" w:cs="Times New Roman"/>
          <w:b/>
          <w:bCs/>
        </w:rPr>
        <w:t>Result:</w:t>
      </w:r>
    </w:p>
    <w:p w14:paraId="22292BF6" w14:textId="4BFB88FA" w:rsidR="00650241" w:rsidRPr="00650241" w:rsidRDefault="00650241">
      <w:pPr>
        <w:rPr>
          <w:rFonts w:ascii="Times New Roman" w:hAnsi="Times New Roman" w:cs="Times New Roman"/>
        </w:rPr>
      </w:pPr>
      <w:r w:rsidRPr="00650241">
        <w:rPr>
          <w:rFonts w:ascii="Times New Roman" w:hAnsi="Times New Roman" w:cs="Times New Roman"/>
        </w:rPr>
        <w:t>Thus, the Online Flight Reservation System was developed successfully with flight searching, ticket booking, payment, cancellation, booking status, e-ticket printing, and administration features.</w:t>
      </w:r>
    </w:p>
    <w:sectPr w:rsidR="00650241" w:rsidRPr="00650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475EC"/>
    <w:multiLevelType w:val="multilevel"/>
    <w:tmpl w:val="6646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64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41"/>
    <w:rsid w:val="000A0DCA"/>
    <w:rsid w:val="00650241"/>
    <w:rsid w:val="00741658"/>
    <w:rsid w:val="00CD043C"/>
    <w:rsid w:val="00CF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6F60"/>
  <w15:chartTrackingRefBased/>
  <w15:docId w15:val="{006C1B42-937B-40FB-B111-8EEC414F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2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2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2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2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2026-10-18T08:09:00Z</dcterms:created>
  <dcterms:modified xsi:type="dcterms:W3CDTF">2026-10-18T08:14:00Z</dcterms:modified>
</cp:coreProperties>
</file>