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C8C" w:rsidRPr="00217C8C" w:rsidRDefault="00217C8C" w:rsidP="00217C8C">
      <w:pPr>
        <w:widowControl/>
        <w:shd w:val="clear" w:color="auto" w:fill="FFFFFF"/>
        <w:spacing w:after="60" w:line="378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b/>
          <w:bCs/>
          <w:color w:val="000000"/>
          <w:kern w:val="0"/>
          <w:szCs w:val="21"/>
        </w:rPr>
        <w:fldChar w:fldCharType="begin"/>
      </w:r>
      <w:r w:rsidRPr="00217C8C">
        <w:rPr>
          <w:rFonts w:ascii="Verdana" w:eastAsia="宋体" w:hAnsi="Verdana" w:cs="宋体"/>
          <w:b/>
          <w:bCs/>
          <w:color w:val="000000"/>
          <w:kern w:val="0"/>
          <w:szCs w:val="21"/>
        </w:rPr>
        <w:instrText xml:space="preserve"> HYPERLINK "http://www.cnblogs.com/mecity/archive/2011/06/11/2078527.html" </w:instrText>
      </w:r>
      <w:r w:rsidRPr="00217C8C">
        <w:rPr>
          <w:rFonts w:ascii="Verdana" w:eastAsia="宋体" w:hAnsi="Verdana" w:cs="宋体"/>
          <w:b/>
          <w:bCs/>
          <w:color w:val="000000"/>
          <w:kern w:val="0"/>
          <w:szCs w:val="21"/>
        </w:rPr>
        <w:fldChar w:fldCharType="separate"/>
      </w:r>
      <w:r w:rsidRPr="00217C8C">
        <w:rPr>
          <w:rFonts w:ascii="Verdana" w:eastAsia="宋体" w:hAnsi="Verdana" w:cs="宋体"/>
          <w:b/>
          <w:bCs/>
          <w:color w:val="223355"/>
          <w:kern w:val="0"/>
          <w:szCs w:val="21"/>
          <w:u w:val="single"/>
        </w:rPr>
        <w:t>MongoDB</w:t>
      </w:r>
      <w:r w:rsidRPr="00217C8C">
        <w:rPr>
          <w:rFonts w:ascii="Verdana" w:eastAsia="宋体" w:hAnsi="Verdana" w:cs="宋体"/>
          <w:b/>
          <w:bCs/>
          <w:color w:val="223355"/>
          <w:kern w:val="0"/>
          <w:szCs w:val="21"/>
          <w:u w:val="single"/>
        </w:rPr>
        <w:t>介绍及下载与安装</w:t>
      </w:r>
      <w:r w:rsidRPr="00217C8C">
        <w:rPr>
          <w:rFonts w:ascii="Verdana" w:eastAsia="宋体" w:hAnsi="Verdana" w:cs="宋体"/>
          <w:b/>
          <w:bCs/>
          <w:color w:val="000000"/>
          <w:kern w:val="0"/>
          <w:szCs w:val="21"/>
        </w:rPr>
        <w:fldChar w:fldCharType="end"/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b/>
          <w:bCs/>
          <w:color w:val="000000"/>
          <w:kern w:val="0"/>
          <w:szCs w:val="21"/>
        </w:rPr>
        <w:t>引言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    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是一个介于关系数据库和非关系数据库之间的产品，是非关系数据库当中功能最丰富，最像关系数据库的。他支持的数据结构非常松散，是类似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json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bjson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格式，因此可以存储比较复杂的数据类型。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M</w:t>
      </w:r>
      <w:bookmarkStart w:id="0" w:name="_GoBack"/>
      <w:bookmarkEnd w:id="0"/>
      <w:r w:rsidRPr="00217C8C">
        <w:rPr>
          <w:rFonts w:ascii="Verdana" w:eastAsia="宋体" w:hAnsi="Verdana" w:cs="宋体"/>
          <w:color w:val="000000"/>
          <w:kern w:val="0"/>
          <w:szCs w:val="21"/>
        </w:rPr>
        <w:t>ongo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最大的特点是他支持的查询语言非常强大，其语法有点类似于面向对象的查询语言，几乎可以实现类似关系数据库单表查询的绝大部分功能，而且还支持对数据建立索引。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它的特点是高性能、易部署、易使用，存储数据非常方便。主要功能特性有：</w:t>
      </w:r>
    </w:p>
    <w:p w:rsidR="00217C8C" w:rsidRPr="00217C8C" w:rsidRDefault="00217C8C" w:rsidP="00217C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ind w:left="6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面向集合存储，易存储对象类型的数据。</w:t>
      </w:r>
    </w:p>
    <w:p w:rsidR="00217C8C" w:rsidRPr="00217C8C" w:rsidRDefault="00217C8C" w:rsidP="00217C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ind w:left="6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模式自由。</w:t>
      </w:r>
    </w:p>
    <w:p w:rsidR="00217C8C" w:rsidRPr="00217C8C" w:rsidRDefault="00217C8C" w:rsidP="00217C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ind w:left="6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支持动态查询。</w:t>
      </w:r>
    </w:p>
    <w:p w:rsidR="00217C8C" w:rsidRPr="00217C8C" w:rsidRDefault="00217C8C" w:rsidP="00217C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ind w:left="6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支持完全索引，包含内部对象。</w:t>
      </w:r>
    </w:p>
    <w:p w:rsidR="00217C8C" w:rsidRPr="00217C8C" w:rsidRDefault="00217C8C" w:rsidP="00217C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ind w:left="6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支持查询。</w:t>
      </w:r>
    </w:p>
    <w:p w:rsidR="00217C8C" w:rsidRPr="00217C8C" w:rsidRDefault="00217C8C" w:rsidP="00217C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ind w:left="6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支持复制和故障恢复。</w:t>
      </w:r>
    </w:p>
    <w:p w:rsidR="00217C8C" w:rsidRPr="00217C8C" w:rsidRDefault="00217C8C" w:rsidP="00217C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ind w:left="6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使用高效的二进制数据存储，包括大型对象（如视频等）。</w:t>
      </w:r>
    </w:p>
    <w:p w:rsidR="00217C8C" w:rsidRPr="00217C8C" w:rsidRDefault="00217C8C" w:rsidP="00217C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ind w:left="6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自动处理碎片，以支持云计算层次的扩展性</w:t>
      </w:r>
    </w:p>
    <w:p w:rsidR="00217C8C" w:rsidRPr="00217C8C" w:rsidRDefault="00217C8C" w:rsidP="00217C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ind w:left="6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支持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RUBY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PYTHON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C++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PHP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等多种语言。</w:t>
      </w:r>
    </w:p>
    <w:p w:rsidR="00217C8C" w:rsidRPr="00217C8C" w:rsidRDefault="00217C8C" w:rsidP="00217C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ind w:left="6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文件存储格式为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BSON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（一种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JSON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的扩展）</w:t>
      </w:r>
    </w:p>
    <w:p w:rsidR="00217C8C" w:rsidRPr="00217C8C" w:rsidRDefault="00217C8C" w:rsidP="00217C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ind w:left="6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可通过网络访问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所谓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面向集合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（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Collenction-Orented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），意思是数据被分组存储在数据集中，被称为一个集合（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Collenction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。每个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集合在数据库中都有一个唯一的标识名，并且可以包含无限数目的文档。集合的概念类似关系型数据库（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RDBMS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）里的表（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table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），不同的是它不需要定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义任何模式（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schema)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br/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模式自由（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schema-free)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，意味着对于存储在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数据库中的文件，我们不需要知道它的任何结构定义。如果需要的话，你完全可以把不同结构的文件存储在同一个数据库里。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br/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存储在集合中的文档，被存储为键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-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值对的形式。键用于唯一标识一个文档，为字符串类型，而值则可以是各中复杂的文件类型。我们称这种存储形式为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BSON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Binary Serialized 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dOcument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 Format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服务端可运行在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OS X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平台，支持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32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位和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64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位应用，默认端口为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27017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。推荐运行在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64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位平台，因为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32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位模式运行时支持的最大文件尺寸为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2GB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把数据存储在文件中（默认路径为：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/data/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），为提高效率使用内存映射文件进行管理。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lastRenderedPageBreak/>
        <w:t>以上为随便摘的，其实就是非传统的非关系数据库，现在归到文档型数据库分类之中，注意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32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位操作系统支持的最大文件为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2GB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，所以做大文件海量储存的朋友要选择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64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位的系统安装。开始我们的下载安装之路吧。</w:t>
      </w:r>
    </w:p>
    <w:p w:rsidR="00217C8C" w:rsidRPr="00217C8C" w:rsidRDefault="00217C8C" w:rsidP="00217C8C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 w:line="378" w:lineRule="atLeast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b/>
          <w:bCs/>
          <w:color w:val="000000"/>
          <w:kern w:val="0"/>
          <w:szCs w:val="21"/>
        </w:rPr>
        <w:t>一、下载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的官网是：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"http://www.mongodb.org/" </w:instrTex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217C8C">
        <w:rPr>
          <w:rFonts w:ascii="Verdana" w:eastAsia="宋体" w:hAnsi="Verdana" w:cs="宋体"/>
          <w:color w:val="1D58D1"/>
          <w:kern w:val="0"/>
          <w:szCs w:val="21"/>
          <w:u w:val="single"/>
        </w:rPr>
        <w:t>http://www.mongodb.org/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最新版本下载在官网的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DownLoad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菜单下：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"http://www.mongodb.org/downloads" </w:instrTex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217C8C">
        <w:rPr>
          <w:rFonts w:ascii="Verdana" w:eastAsia="宋体" w:hAnsi="Verdana" w:cs="宋体"/>
          <w:color w:val="1D58D1"/>
          <w:kern w:val="0"/>
          <w:szCs w:val="21"/>
          <w:u w:val="single"/>
        </w:rPr>
        <w:t>http://www.mongodb.org/downloads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本人选择的是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Windows 32-bit 1.8.1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版本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 For .net 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驱动开发包位于官网的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Driver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菜单下（含其它语言开发链接）：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"https://github.com/mongodb/mongo-csharp-driver/downloads" </w:instrTex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217C8C">
        <w:rPr>
          <w:rFonts w:ascii="Verdana" w:eastAsia="宋体" w:hAnsi="Verdana" w:cs="宋体"/>
          <w:color w:val="1D58D1"/>
          <w:kern w:val="0"/>
          <w:szCs w:val="21"/>
          <w:u w:val="single"/>
        </w:rPr>
        <w:t>https://github.com/mongodb/mongo-csharp-driver/downloads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本人操作系统为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Windows7 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专业版，选择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版本为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Windows 32-bit 1.8.1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，开发包为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VS2008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版本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开始我们的安装过程了</w:t>
      </w:r>
    </w:p>
    <w:p w:rsidR="00217C8C" w:rsidRPr="00217C8C" w:rsidRDefault="00217C8C" w:rsidP="00217C8C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 w:line="378" w:lineRule="atLeast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b/>
          <w:bCs/>
          <w:color w:val="000000"/>
          <w:kern w:val="0"/>
          <w:szCs w:val="21"/>
        </w:rPr>
        <w:t>二、安装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解压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mongodb-win32-i386-1.8.1.zip 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，创建路径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C:\Program Files\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，将解压后的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Bin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文件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Copy to 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此文件夹下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2.C:\Program Files\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下建立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Data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文件夹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 C:\Program Files\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\data ,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然后分别建立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db,log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两个文件夹，至此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下有以下文件夹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C:\Program Files\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\bin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C:\Program Files\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\data\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db</w:t>
      </w:r>
      <w:proofErr w:type="spellEnd"/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C:\Program Files\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\data\log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log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文件夹下创建一个日志文件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MongoDB.log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，即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C:\Program Files\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\data\log\MongoDB.log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完成以上工作后，你为奇怪为什么要建立这些文件夹（因为，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安装需要这些文件夹，默认安装是不用创建，但是文件都为安装到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C:\data\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下）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3.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几种安装方式介绍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 xml:space="preserve">3.1 </w:t>
      </w:r>
      <w:r w:rsidRPr="00217C8C">
        <w:rPr>
          <w:rFonts w:ascii="Verdana" w:eastAsia="宋体" w:hAnsi="Verdana" w:cs="宋体"/>
          <w:b/>
          <w:bCs/>
          <w:color w:val="000000"/>
          <w:kern w:val="0"/>
          <w:szCs w:val="21"/>
        </w:rPr>
        <w:t>程序启动方式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    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运行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cmd.exe 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进入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DOS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命中界面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&gt; cd C:\Program Files\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\bin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&gt; C:\Program Files\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\bin&gt;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 -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dbpath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 "C:\Program Files\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\data\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"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执行此命令即将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的数据库文件创建到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C:\Program Files\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\data\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目录，不出意外的会看到命令最后一行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sucess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的成功提示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此时数据库就已启动，该界面为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Mongo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的启动程序，关闭后可直接双击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bin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下的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mongod.exe  (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注意是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，这个是启动程序）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启动程序开启后，再运行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mongo.exe 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程序（注意没有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d) 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，界面如下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667000" cy="809625"/>
            <wp:effectExtent l="0" t="0" r="0" b="9525"/>
            <wp:docPr id="4" name="图片 4" descr="http://pic002.cnblogs.com/images/2011/131283/2011061119471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131283/201106111947162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测试数据库操作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&gt;help  (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查看相关信息）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&gt;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db.foo.insert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({a:1})    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（往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foo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表插入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a,1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字段值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,foo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表为默认表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&gt;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db.foo.find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()                (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查看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foo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表数据）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结果如下：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  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810125" cy="904875"/>
            <wp:effectExtent l="0" t="0" r="9525" b="9525"/>
            <wp:docPr id="3" name="图片 3" descr="http://pic002.cnblogs.com/images/2011/131283/2011061119515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1/131283/201106111951559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可以看到插入了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条记录分别人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a,cctv,set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当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mongod.exe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被关闭时，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mongo.exe 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就无法连接到数据库了，因此每次想使用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数据库都要开启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mongod.exe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程序，所以比较麻烦，接下来我们将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安装为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服务吧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b/>
          <w:bCs/>
          <w:color w:val="000000"/>
          <w:kern w:val="0"/>
          <w:szCs w:val="21"/>
        </w:rPr>
        <w:t>3.2 windows service</w:t>
      </w:r>
      <w:r w:rsidRPr="00217C8C">
        <w:rPr>
          <w:rFonts w:ascii="Verdana" w:eastAsia="宋体" w:hAnsi="Verdana" w:cs="宋体"/>
          <w:b/>
          <w:bCs/>
          <w:color w:val="000000"/>
          <w:kern w:val="0"/>
          <w:szCs w:val="21"/>
        </w:rPr>
        <w:t>方式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运行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cmd.exe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lastRenderedPageBreak/>
        <w:t>&gt; cd C:\Program Files\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\bin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&gt; C:\Program Files\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\bin&gt;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 --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dbpath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 "C:\Program Files\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\data\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" --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logpath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 "C:\Program Files\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\data\log\MongoDB.log" --install --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serviceName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 "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"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这里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MongoDB.log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就是开始建立的日志文件，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--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serviceName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 "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" 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服务名为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运行命令成功为如下图：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476875" cy="1819275"/>
            <wp:effectExtent l="0" t="0" r="9525" b="9525"/>
            <wp:docPr id="2" name="图片 2" descr="http://pic002.cnblogs.com/images/2011/131283/20110611195838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1/131283/201106111958382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引时服务已经安装成功，运行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&gt;NET START 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   (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开启服务）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&gt;NET stop 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   (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关闭服务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&gt;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&gt; C:\Program Files\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\bin&gt;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 --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dbpath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 "C:\Program Files\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\data\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" --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logpath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 "C:\Program Files\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\data\log\MongoDB.log" --remove --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serviceName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 "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"      (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删除，注意不是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--install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了）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其它命令可查阅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help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命令或官网说明。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查看服务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3590925" cy="619125"/>
            <wp:effectExtent l="0" t="0" r="9525" b="9525"/>
            <wp:docPr id="1" name="图片 1" descr="http://pic002.cnblogs.com/images/2011/131283/2011061120020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1/131283/201106112002024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运行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bin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文件夹下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mongo.exe 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客户端测试一下吧。测试同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3.1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相同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3.3 </w:t>
      </w:r>
      <w:r w:rsidRPr="00217C8C">
        <w:rPr>
          <w:rFonts w:ascii="Verdana" w:eastAsia="宋体" w:hAnsi="Verdana" w:cs="宋体"/>
          <w:b/>
          <w:bCs/>
          <w:color w:val="000000"/>
          <w:kern w:val="0"/>
          <w:szCs w:val="21"/>
        </w:rPr>
        <w:t>守护进程方式创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--fork 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以守护进程方式运行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，创建服务器进程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lastRenderedPageBreak/>
        <w:t>&gt;C:\Program Files\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\bin&gt;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 --port 10220 --fork  --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dbpath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 "C:\Program Files\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\data\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" --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logpath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 xml:space="preserve"> "C:\Program Files\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\data\log\MongoDB.log"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forked process : 44086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all output going to : MongoDB.log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到此几种安装就介绍完了。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、停止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MongoDB</w:t>
      </w:r>
      <w:proofErr w:type="spellEnd"/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最稳妥的方式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处理完当前所有操作并将缓存的数据保存到磁盘上才停止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&gt;user admin</w:t>
      </w:r>
    </w:p>
    <w:p w:rsidR="00217C8C" w:rsidRPr="00217C8C" w:rsidRDefault="00217C8C" w:rsidP="00217C8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&gt;</w:t>
      </w:r>
      <w:proofErr w:type="spellStart"/>
      <w:r w:rsidRPr="00217C8C">
        <w:rPr>
          <w:rFonts w:ascii="Verdana" w:eastAsia="宋体" w:hAnsi="Verdana" w:cs="宋体"/>
          <w:color w:val="000000"/>
          <w:kern w:val="0"/>
          <w:szCs w:val="21"/>
        </w:rPr>
        <w:t>db.shutdownServer</w:t>
      </w:r>
      <w:proofErr w:type="spellEnd"/>
      <w:r w:rsidRPr="00217C8C">
        <w:rPr>
          <w:rFonts w:ascii="Verdana" w:eastAsia="宋体" w:hAnsi="Verdana" w:cs="宋体"/>
          <w:color w:val="000000"/>
          <w:kern w:val="0"/>
          <w:szCs w:val="21"/>
        </w:rPr>
        <w:t>();</w:t>
      </w:r>
    </w:p>
    <w:p w:rsidR="00217C8C" w:rsidRPr="00217C8C" w:rsidRDefault="00217C8C" w:rsidP="00217C8C">
      <w:pPr>
        <w:widowControl/>
        <w:shd w:val="clear" w:color="auto" w:fill="FFFFFF"/>
        <w:spacing w:before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17C8C">
        <w:rPr>
          <w:rFonts w:ascii="Verdana" w:eastAsia="宋体" w:hAnsi="Verdana" w:cs="宋体"/>
          <w:color w:val="000000"/>
          <w:kern w:val="0"/>
          <w:szCs w:val="21"/>
        </w:rPr>
        <w:t>当然我们也可以直接关闭进程，但这种方式会导致缓存中的数据未急时刷新保存到磁盘上而丢失。下一章就是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mongo for .net</w:t>
      </w:r>
      <w:r w:rsidRPr="00217C8C">
        <w:rPr>
          <w:rFonts w:ascii="Verdana" w:eastAsia="宋体" w:hAnsi="Verdana" w:cs="宋体"/>
          <w:color w:val="000000"/>
          <w:kern w:val="0"/>
          <w:szCs w:val="21"/>
        </w:rPr>
        <w:t>开发了。</w:t>
      </w:r>
    </w:p>
    <w:p w:rsidR="00695C0D" w:rsidRDefault="00695C0D"/>
    <w:sectPr w:rsidR="00695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032DF"/>
    <w:multiLevelType w:val="multilevel"/>
    <w:tmpl w:val="99E6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0EE"/>
    <w:rsid w:val="00217C8C"/>
    <w:rsid w:val="00695C0D"/>
    <w:rsid w:val="008D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17C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17C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7C8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17C8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17C8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17C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17C8C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217C8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17C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17C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17C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7C8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17C8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17C8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17C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17C8C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217C8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17C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3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2014-07-07T05:02:00Z</dcterms:created>
  <dcterms:modified xsi:type="dcterms:W3CDTF">2014-07-07T05:03:00Z</dcterms:modified>
</cp:coreProperties>
</file>