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2D39" w14:textId="77777777" w:rsidR="00FB5215" w:rsidRDefault="00FB5215"/>
    <w:p w14:paraId="5ADE9F6C" w14:textId="77777777" w:rsidR="00FB5215" w:rsidRDefault="00FB5215"/>
    <w:p w14:paraId="2996E986" w14:textId="77777777" w:rsidR="00FB5215" w:rsidRDefault="00FB5215">
      <w:r>
        <w:t xml:space="preserve">History of Vulnerabilities and Fix applied in </w:t>
      </w:r>
      <w:proofErr w:type="spellStart"/>
      <w:r>
        <w:t>Snyk</w:t>
      </w:r>
      <w:proofErr w:type="spellEnd"/>
      <w:r>
        <w:t xml:space="preserve"> for “Complete” </w:t>
      </w:r>
      <w:proofErr w:type="spellStart"/>
      <w:r>
        <w:t>Springboot</w:t>
      </w:r>
      <w:proofErr w:type="spellEnd"/>
      <w:r>
        <w:t xml:space="preserve"> Project</w:t>
      </w:r>
    </w:p>
    <w:p w14:paraId="182AC858" w14:textId="77777777" w:rsidR="00FB5215" w:rsidRDefault="00FB5215"/>
    <w:p w14:paraId="13B297DD" w14:textId="59FAC533" w:rsidR="00FB5215" w:rsidRDefault="00FB5215">
      <w:r w:rsidRPr="00FB5215">
        <w:drawing>
          <wp:inline distT="0" distB="0" distL="0" distR="0" wp14:anchorId="046C21E1" wp14:editId="06AB7896">
            <wp:extent cx="5943600" cy="2661920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E94" w14:textId="77777777" w:rsidR="00FB5215" w:rsidRDefault="00FB5215"/>
    <w:p w14:paraId="1D8973C0" w14:textId="77777777" w:rsidR="0055333F" w:rsidRDefault="00FB5215">
      <w:r w:rsidRPr="00FB5215">
        <w:drawing>
          <wp:inline distT="0" distB="0" distL="0" distR="0" wp14:anchorId="3D2A5DD3" wp14:editId="1D5E2FA9">
            <wp:extent cx="5943600" cy="172529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EAEB" w14:textId="77777777" w:rsidR="00FB5215" w:rsidRDefault="00FB5215"/>
    <w:p w14:paraId="7D4EAB1D" w14:textId="290E201E" w:rsidR="00FB5215" w:rsidRDefault="00FB5215">
      <w:r w:rsidRPr="00FB5215">
        <w:lastRenderedPageBreak/>
        <w:drawing>
          <wp:inline distT="0" distB="0" distL="0" distR="0" wp14:anchorId="1DF2EC14" wp14:editId="23B73EA4">
            <wp:extent cx="5943600" cy="33648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15"/>
    <w:rsid w:val="006030C7"/>
    <w:rsid w:val="00E5793F"/>
    <w:rsid w:val="00FB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62CD"/>
  <w15:chartTrackingRefBased/>
  <w15:docId w15:val="{E73DE6E3-EAF0-4046-BDFC-CBD40B96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Khatwani</dc:creator>
  <cp:keywords/>
  <dc:description/>
  <cp:lastModifiedBy>Kumar Khatwani</cp:lastModifiedBy>
  <cp:revision>1</cp:revision>
  <dcterms:created xsi:type="dcterms:W3CDTF">2023-04-25T04:24:00Z</dcterms:created>
  <dcterms:modified xsi:type="dcterms:W3CDTF">2023-04-25T04:27:00Z</dcterms:modified>
</cp:coreProperties>
</file>