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F964" w14:textId="77777777" w:rsidR="005F2B92" w:rsidRDefault="005F2B92" w:rsidP="005F2B92">
      <w:pPr>
        <w:jc w:val="center"/>
        <w:rPr>
          <w:sz w:val="36"/>
          <w:szCs w:val="36"/>
          <w:u w:val="single"/>
          <w:lang w:val="en-GB"/>
        </w:rPr>
      </w:pPr>
      <w:r>
        <w:rPr>
          <w:sz w:val="36"/>
          <w:szCs w:val="36"/>
          <w:u w:val="single"/>
          <w:lang w:val="en-GB"/>
        </w:rPr>
        <w:t>s</w:t>
      </w:r>
      <w:r w:rsidRPr="00E83C1F">
        <w:rPr>
          <w:sz w:val="36"/>
          <w:szCs w:val="36"/>
          <w:u w:val="single"/>
          <w:lang w:val="en-GB"/>
        </w:rPr>
        <w:t>tartup</w:t>
      </w:r>
      <w:r>
        <w:rPr>
          <w:sz w:val="36"/>
          <w:szCs w:val="36"/>
          <w:u w:val="single"/>
          <w:lang w:val="en-GB"/>
        </w:rPr>
        <w:t>i</w:t>
      </w:r>
      <w:r w:rsidRPr="00E83C1F">
        <w:rPr>
          <w:sz w:val="36"/>
          <w:szCs w:val="36"/>
          <w:u w:val="single"/>
          <w:lang w:val="en-GB"/>
        </w:rPr>
        <w:t>ndia</w:t>
      </w:r>
    </w:p>
    <w:p w14:paraId="5A413C7B" w14:textId="77777777" w:rsidR="005F2B92" w:rsidRPr="00C6211D" w:rsidRDefault="005F2B92" w:rsidP="005F2B92">
      <w:pPr>
        <w:rPr>
          <w:b/>
          <w:bCs/>
          <w:i/>
          <w:iCs/>
          <w:sz w:val="24"/>
          <w:szCs w:val="24"/>
          <w:lang w:val="en-GB"/>
        </w:rPr>
      </w:pPr>
      <w:r w:rsidRPr="00C6211D">
        <w:rPr>
          <w:b/>
          <w:bCs/>
          <w:i/>
          <w:iCs/>
          <w:sz w:val="24"/>
          <w:szCs w:val="24"/>
          <w:lang w:val="en-GB"/>
        </w:rPr>
        <w:t>Source:</w:t>
      </w:r>
      <w:r>
        <w:rPr>
          <w:b/>
          <w:bCs/>
          <w:i/>
          <w:iCs/>
          <w:sz w:val="24"/>
          <w:szCs w:val="24"/>
          <w:lang w:val="en-GB"/>
        </w:rPr>
        <w:t xml:space="preserve"> </w:t>
      </w:r>
      <w:r w:rsidRPr="00C6211D">
        <w:rPr>
          <w:sz w:val="24"/>
          <w:szCs w:val="24"/>
          <w:lang w:val="en-GB"/>
        </w:rPr>
        <w:t>https://www.startupindia.gov.in/</w:t>
      </w:r>
      <w:r w:rsidRPr="00C6211D">
        <w:rPr>
          <w:b/>
          <w:bCs/>
          <w:i/>
          <w:iCs/>
          <w:sz w:val="24"/>
          <w:szCs w:val="24"/>
          <w:lang w:val="en-GB"/>
        </w:rPr>
        <w:t xml:space="preserve"> </w:t>
      </w:r>
    </w:p>
    <w:p w14:paraId="0E30E3B3" w14:textId="77777777" w:rsidR="005F2B92" w:rsidRDefault="005F2B92" w:rsidP="005F2B92">
      <w:pPr>
        <w:rPr>
          <w:sz w:val="26"/>
          <w:szCs w:val="26"/>
          <w:lang w:val="en-GB"/>
        </w:rPr>
      </w:pPr>
    </w:p>
    <w:p w14:paraId="049C157C" w14:textId="04EB6BD4" w:rsidR="005F2B92" w:rsidRPr="00542F8E" w:rsidRDefault="005F2B92" w:rsidP="005F2B92">
      <w:pPr>
        <w:rPr>
          <w:b/>
          <w:bCs/>
          <w:sz w:val="26"/>
          <w:szCs w:val="26"/>
          <w:lang w:val="en-GB"/>
        </w:rPr>
      </w:pPr>
      <w:r w:rsidRPr="00542F8E">
        <w:rPr>
          <w:b/>
          <w:bCs/>
          <w:sz w:val="26"/>
          <w:szCs w:val="26"/>
          <w:lang w:val="en-GB"/>
        </w:rPr>
        <w:t xml:space="preserve">Companies and LLPs on the portal: </w:t>
      </w:r>
    </w:p>
    <w:p w14:paraId="72F0E626" w14:textId="77777777" w:rsidR="005F2B92" w:rsidRDefault="005F2B92" w:rsidP="005F2B92">
      <w:pPr>
        <w:rPr>
          <w:sz w:val="24"/>
          <w:szCs w:val="24"/>
          <w:lang w:val="en-GB"/>
        </w:rPr>
      </w:pPr>
      <w:r w:rsidRPr="00C6211D">
        <w:rPr>
          <w:b/>
          <w:bCs/>
          <w:i/>
          <w:iCs/>
          <w:sz w:val="24"/>
          <w:szCs w:val="24"/>
          <w:lang w:val="en-GB"/>
        </w:rPr>
        <w:t xml:space="preserve">Source: </w:t>
      </w:r>
      <w:r w:rsidRPr="00C6211D">
        <w:rPr>
          <w:sz w:val="24"/>
          <w:szCs w:val="24"/>
          <w:lang w:val="en-GB"/>
        </w:rPr>
        <w:t>https://www.startupindia.gov.in/content/sih/en/search.html?roles=Startup&amp;page=0</w:t>
      </w:r>
    </w:p>
    <w:p w14:paraId="1EBA312C" w14:textId="1FC72733" w:rsidR="005F2B92" w:rsidRPr="00C75E7E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Startups</w:t>
      </w:r>
    </w:p>
    <w:p w14:paraId="67FD3814" w14:textId="13A833F7" w:rsidR="005F2B92" w:rsidRPr="00C75E7E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Mentors</w:t>
      </w:r>
    </w:p>
    <w:p w14:paraId="785D41F6" w14:textId="5F863DCD" w:rsidR="005F2B92" w:rsidRPr="00C75E7E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Investors</w:t>
      </w:r>
    </w:p>
    <w:p w14:paraId="2CB86D62" w14:textId="7DE14DDA" w:rsidR="005F2B92" w:rsidRPr="00C75E7E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Accelerators</w:t>
      </w:r>
    </w:p>
    <w:p w14:paraId="3A491B8C" w14:textId="1D9727A7" w:rsidR="005F2B92" w:rsidRPr="00C75E7E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Corporates</w:t>
      </w:r>
      <w:r>
        <w:rPr>
          <w:sz w:val="24"/>
          <w:szCs w:val="24"/>
          <w:lang w:val="en-GB"/>
        </w:rPr>
        <w:t xml:space="preserve"> (accelerators)</w:t>
      </w:r>
    </w:p>
    <w:p w14:paraId="21B2A69F" w14:textId="68D37118" w:rsidR="005F2B92" w:rsidRPr="00C75E7E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Incubators</w:t>
      </w:r>
    </w:p>
    <w:p w14:paraId="5DAEF6A7" w14:textId="77777777" w:rsidR="005F2B92" w:rsidRDefault="005F2B92" w:rsidP="005F2B9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75E7E">
        <w:rPr>
          <w:sz w:val="24"/>
          <w:szCs w:val="24"/>
          <w:lang w:val="en-GB"/>
        </w:rPr>
        <w:t>Government bodies</w:t>
      </w:r>
      <w:r>
        <w:rPr>
          <w:sz w:val="24"/>
          <w:szCs w:val="24"/>
          <w:lang w:val="en-GB"/>
        </w:rPr>
        <w:t xml:space="preserve">: no companies </w:t>
      </w:r>
    </w:p>
    <w:p w14:paraId="1C395D28" w14:textId="77777777" w:rsidR="005F2B92" w:rsidRDefault="005F2B92" w:rsidP="005F2B92">
      <w:pPr>
        <w:rPr>
          <w:sz w:val="24"/>
          <w:szCs w:val="24"/>
          <w:lang w:val="en-GB"/>
        </w:rPr>
      </w:pPr>
    </w:p>
    <w:p w14:paraId="5FB77E01" w14:textId="77777777" w:rsidR="005F2B92" w:rsidRPr="00542F8E" w:rsidRDefault="005F2B92" w:rsidP="005F2B92">
      <w:pPr>
        <w:rPr>
          <w:b/>
          <w:bCs/>
          <w:sz w:val="26"/>
          <w:szCs w:val="26"/>
          <w:lang w:val="en-GB"/>
        </w:rPr>
      </w:pPr>
      <w:r w:rsidRPr="00542F8E">
        <w:rPr>
          <w:b/>
          <w:bCs/>
          <w:sz w:val="26"/>
          <w:szCs w:val="26"/>
          <w:lang w:val="en-GB"/>
        </w:rPr>
        <w:t xml:space="preserve">A startup on the portal has a profile and the profile has the following data: </w:t>
      </w:r>
    </w:p>
    <w:p w14:paraId="1D69C83A" w14:textId="77777777" w:rsidR="005F2B92" w:rsidRDefault="005F2B92" w:rsidP="005F2B92">
      <w:pPr>
        <w:rPr>
          <w:b/>
          <w:bCs/>
          <w:i/>
          <w:iCs/>
          <w:sz w:val="24"/>
          <w:szCs w:val="24"/>
          <w:lang w:val="en-GB"/>
        </w:rPr>
      </w:pPr>
      <w:r w:rsidRPr="00C6211D">
        <w:rPr>
          <w:b/>
          <w:bCs/>
          <w:i/>
          <w:iCs/>
          <w:sz w:val="24"/>
          <w:szCs w:val="24"/>
          <w:lang w:val="en-GB"/>
        </w:rPr>
        <w:t xml:space="preserve">Source: </w:t>
      </w:r>
    </w:p>
    <w:p w14:paraId="7E332711" w14:textId="261C0331" w:rsidR="005F2B92" w:rsidRDefault="00ED6003" w:rsidP="005F2B92">
      <w:pPr>
        <w:rPr>
          <w:sz w:val="24"/>
          <w:szCs w:val="24"/>
          <w:lang w:val="en-GB"/>
        </w:rPr>
      </w:pPr>
      <w:hyperlink r:id="rId5" w:history="1">
        <w:r w:rsidRPr="003D6490">
          <w:rPr>
            <w:rStyle w:val="Hyperlink"/>
            <w:sz w:val="24"/>
            <w:szCs w:val="24"/>
            <w:lang w:val="en-GB"/>
          </w:rPr>
          <w:t>https://www.startupindia.gov.in/content/sih/en/profile.Startup.64a6afa9e4b013cb3c415874.html</w:t>
        </w:r>
      </w:hyperlink>
    </w:p>
    <w:p w14:paraId="0063F86C" w14:textId="536B7A66" w:rsidR="00ED6003" w:rsidRPr="00CF5139" w:rsidRDefault="00ED6003" w:rsidP="005F2B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availability</w:t>
      </w:r>
      <w:r>
        <w:rPr>
          <w:sz w:val="24"/>
          <w:szCs w:val="24"/>
          <w:lang w:val="en-GB"/>
        </w:rPr>
        <w:t>:</w:t>
      </w:r>
    </w:p>
    <w:p w14:paraId="0B6EBAC1" w14:textId="77777777" w:rsidR="005F2B92" w:rsidRDefault="005F2B92" w:rsidP="005F2B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Profile: Startup/Mentor/Investor/Accelerator/Corporate accelerator/Incubator</w:t>
      </w:r>
    </w:p>
    <w:p w14:paraId="31FF3017" w14:textId="77777777" w:rsidR="005F2B92" w:rsidRDefault="005F2B92" w:rsidP="005F2B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6359B0">
        <w:rPr>
          <w:sz w:val="24"/>
          <w:szCs w:val="24"/>
          <w:lang w:val="en-GB"/>
        </w:rPr>
        <w:t xml:space="preserve">Startup Recognition:  DPIIT </w:t>
      </w:r>
      <w:r>
        <w:rPr>
          <w:sz w:val="24"/>
          <w:szCs w:val="24"/>
          <w:lang w:val="en-GB"/>
        </w:rPr>
        <w:t xml:space="preserve">(99,380 companies) </w:t>
      </w:r>
      <w:r w:rsidRPr="006359B0">
        <w:rPr>
          <w:sz w:val="24"/>
          <w:szCs w:val="24"/>
          <w:lang w:val="en-GB"/>
        </w:rPr>
        <w:t>or 80IAC Exempted status</w:t>
      </w:r>
      <w:r>
        <w:rPr>
          <w:sz w:val="24"/>
          <w:szCs w:val="24"/>
          <w:lang w:val="en-GB"/>
        </w:rPr>
        <w:t xml:space="preserve"> (1169 companies)</w:t>
      </w:r>
    </w:p>
    <w:p w14:paraId="53F7B19E" w14:textId="77777777" w:rsidR="005F2B92" w:rsidRDefault="005F2B92" w:rsidP="005F2B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Stage of a startup’s journey: </w:t>
      </w:r>
      <w:r w:rsidRPr="009E7F30">
        <w:rPr>
          <w:b/>
          <w:bCs/>
          <w:sz w:val="24"/>
          <w:szCs w:val="24"/>
          <w:lang w:val="en-GB"/>
        </w:rPr>
        <w:t>Ideation, Validation, Early Traction, Scaling</w:t>
      </w:r>
      <w:r>
        <w:rPr>
          <w:sz w:val="24"/>
          <w:szCs w:val="24"/>
          <w:lang w:val="en-GB"/>
        </w:rPr>
        <w:t xml:space="preserve"> </w:t>
      </w:r>
    </w:p>
    <w:p w14:paraId="6065E77E" w14:textId="77777777" w:rsidR="005F2B92" w:rsidRDefault="005F2B92" w:rsidP="005F2B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Focus Industry &amp; Sector &amp; Service Area &amp; Website </w:t>
      </w:r>
    </w:p>
    <w:p w14:paraId="406EB898" w14:textId="77777777" w:rsidR="005F2B92" w:rsidRDefault="005F2B92" w:rsidP="005F2B9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Write up about each start up and their business </w:t>
      </w:r>
    </w:p>
    <w:p w14:paraId="21414033" w14:textId="71D399DA" w:rsidR="005F2B92" w:rsidRDefault="005F2B92" w:rsidP="005F2B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Process steps: </w:t>
      </w:r>
    </w:p>
    <w:p w14:paraId="5F48B79F" w14:textId="77777777" w:rsidR="005F2B92" w:rsidRDefault="005F2B92" w:rsidP="005F2B92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Source landing page: </w:t>
      </w:r>
      <w:hyperlink r:id="rId6" w:history="1">
        <w:r w:rsidRPr="003A386E">
          <w:rPr>
            <w:rStyle w:val="Hyperlink"/>
            <w:sz w:val="24"/>
            <w:szCs w:val="24"/>
            <w:lang w:val="en-GB"/>
          </w:rPr>
          <w:t>https://www.startupindia.gov.in/content/sih/en/search.html?roles=Startup&amp;page=0</w:t>
        </w:r>
      </w:hyperlink>
    </w:p>
    <w:p w14:paraId="03B93977" w14:textId="77777777" w:rsidR="005F2B92" w:rsidRDefault="005F2B92" w:rsidP="005F2B92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filter “DPIIT Recognised” or “80IAC exempted”</w:t>
      </w:r>
    </w:p>
    <w:p w14:paraId="73DE3084" w14:textId="77777777" w:rsidR="005F2B92" w:rsidRDefault="005F2B92" w:rsidP="005F2B92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Scrape entities with pvt. Ltd., ltd., private limited or limited from the entities available </w:t>
      </w:r>
    </w:p>
    <w:p w14:paraId="2DF83130" w14:textId="77777777" w:rsidR="005F2B92" w:rsidRDefault="005F2B92" w:rsidP="005F2B92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each entity, profile is available by selecting the entity— eg: </w:t>
      </w:r>
      <w:r w:rsidRPr="00A67DBA">
        <w:rPr>
          <w:sz w:val="24"/>
          <w:szCs w:val="24"/>
          <w:lang w:val="en-GB"/>
        </w:rPr>
        <w:t>https://www.startupindia.gov.in/content/sih/en/profile.Startup.64bd43f3e4b0c4486e87d501.html</w:t>
      </w:r>
    </w:p>
    <w:p w14:paraId="2583D462" w14:textId="77777777" w:rsidR="005F2B92" w:rsidRPr="00C40D73" w:rsidRDefault="005F2B92" w:rsidP="005F2B92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 the profile, gather Stage, Focus Industry, Sector, Service Area </w:t>
      </w:r>
    </w:p>
    <w:p w14:paraId="3DC31FBE" w14:textId="77777777" w:rsidR="00BD063A" w:rsidRDefault="00BD063A"/>
    <w:sectPr w:rsidR="00BD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0DA"/>
    <w:multiLevelType w:val="hybridMultilevel"/>
    <w:tmpl w:val="034AA960"/>
    <w:lvl w:ilvl="0" w:tplc="94CA7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6339"/>
    <w:multiLevelType w:val="hybridMultilevel"/>
    <w:tmpl w:val="DE3C51F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240C"/>
    <w:multiLevelType w:val="hybridMultilevel"/>
    <w:tmpl w:val="8CB46FCE"/>
    <w:lvl w:ilvl="0" w:tplc="637E6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7573"/>
    <w:multiLevelType w:val="hybridMultilevel"/>
    <w:tmpl w:val="62500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25840">
    <w:abstractNumId w:val="1"/>
  </w:num>
  <w:num w:numId="2" w16cid:durableId="1035691546">
    <w:abstractNumId w:val="0"/>
  </w:num>
  <w:num w:numId="3" w16cid:durableId="1326784142">
    <w:abstractNumId w:val="2"/>
  </w:num>
  <w:num w:numId="4" w16cid:durableId="1429234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92"/>
    <w:rsid w:val="0056799B"/>
    <w:rsid w:val="005F2B92"/>
    <w:rsid w:val="00710770"/>
    <w:rsid w:val="00A606A2"/>
    <w:rsid w:val="00AC21DD"/>
    <w:rsid w:val="00BD063A"/>
    <w:rsid w:val="00E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9CDB"/>
  <w15:chartTrackingRefBased/>
  <w15:docId w15:val="{0312B622-36FD-4564-AD13-4BA99353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tupindia.gov.in/content/sih/en/search.html?roles=Startup&amp;page=0" TargetMode="External"/><Relationship Id="rId5" Type="http://schemas.openxmlformats.org/officeDocument/2006/relationships/hyperlink" Target="https://www.startupindia.gov.in/content/sih/en/profile.Startup.64a6afa9e4b013cb3c41587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Satish</dc:creator>
  <cp:keywords/>
  <dc:description/>
  <cp:lastModifiedBy>Govind Satish</cp:lastModifiedBy>
  <cp:revision>2</cp:revision>
  <dcterms:created xsi:type="dcterms:W3CDTF">2023-08-14T09:34:00Z</dcterms:created>
  <dcterms:modified xsi:type="dcterms:W3CDTF">2023-08-14T09:35:00Z</dcterms:modified>
</cp:coreProperties>
</file>