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14E" w:rsidRPr="00B11A20" w:rsidRDefault="00A53A0F" w:rsidP="00B11A20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Authentication Service  Interface</w:t>
      </w:r>
    </w:p>
    <w:p w:rsidR="00EC30DB" w:rsidRPr="00B11A20" w:rsidRDefault="00EC30DB" w:rsidP="00B11A2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C30DB" w:rsidRPr="00B11A20" w:rsidRDefault="00EC30DB" w:rsidP="00B11A2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11A20">
        <w:rPr>
          <w:rFonts w:ascii="Times New Roman" w:hAnsi="Times New Roman" w:cs="Times New Roman"/>
          <w:sz w:val="32"/>
          <w:szCs w:val="32"/>
        </w:rPr>
        <w:t>package com.maan.crm.auth.service;</w:t>
      </w:r>
    </w:p>
    <w:p w:rsidR="00EC30DB" w:rsidRPr="00B11A20" w:rsidRDefault="00EC30DB" w:rsidP="00B11A2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C30DB" w:rsidRPr="00B11A20" w:rsidRDefault="00EC30DB" w:rsidP="00B11A2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11A20">
        <w:rPr>
          <w:rFonts w:ascii="Times New Roman" w:hAnsi="Times New Roman" w:cs="Times New Roman"/>
          <w:sz w:val="32"/>
          <w:szCs w:val="32"/>
        </w:rPr>
        <w:t>import javax.servlet.http.HttpServletRequest;</w:t>
      </w:r>
    </w:p>
    <w:p w:rsidR="00EC30DB" w:rsidRPr="00B11A20" w:rsidRDefault="00EC30DB" w:rsidP="00B11A2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C30DB" w:rsidRPr="00B11A20" w:rsidRDefault="00EC30DB" w:rsidP="00B11A2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11A20">
        <w:rPr>
          <w:rFonts w:ascii="Times New Roman" w:hAnsi="Times New Roman" w:cs="Times New Roman"/>
          <w:sz w:val="32"/>
          <w:szCs w:val="32"/>
        </w:rPr>
        <w:t>import com.maan.crm.auth.dto.ChangePasswordReq;</w:t>
      </w:r>
    </w:p>
    <w:p w:rsidR="00EC30DB" w:rsidRPr="00B11A20" w:rsidRDefault="00EC30DB" w:rsidP="00B11A2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11A20">
        <w:rPr>
          <w:rFonts w:ascii="Times New Roman" w:hAnsi="Times New Roman" w:cs="Times New Roman"/>
          <w:sz w:val="32"/>
          <w:szCs w:val="32"/>
        </w:rPr>
        <w:t>import com.maan.crm.auth.dto.CommonLoginResponse;</w:t>
      </w:r>
    </w:p>
    <w:p w:rsidR="00EC30DB" w:rsidRPr="00B11A20" w:rsidRDefault="00EC30DB" w:rsidP="00B11A2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11A20">
        <w:rPr>
          <w:rFonts w:ascii="Times New Roman" w:hAnsi="Times New Roman" w:cs="Times New Roman"/>
          <w:sz w:val="32"/>
          <w:szCs w:val="32"/>
        </w:rPr>
        <w:t>import com.maan.crm.auth.dto.LoginRequest;</w:t>
      </w:r>
    </w:p>
    <w:p w:rsidR="00EC30DB" w:rsidRPr="00B11A20" w:rsidRDefault="00EC30DB" w:rsidP="00B11A2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11A20">
        <w:rPr>
          <w:rFonts w:ascii="Times New Roman" w:hAnsi="Times New Roman" w:cs="Times New Roman"/>
          <w:sz w:val="32"/>
          <w:szCs w:val="32"/>
        </w:rPr>
        <w:t>import com.maan.crm.auth.dto.LogoutRequest;</w:t>
      </w:r>
    </w:p>
    <w:p w:rsidR="00EC30DB" w:rsidRPr="00B11A20" w:rsidRDefault="00EC30DB" w:rsidP="00B11A2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11A20">
        <w:rPr>
          <w:rFonts w:ascii="Times New Roman" w:hAnsi="Times New Roman" w:cs="Times New Roman"/>
          <w:sz w:val="32"/>
          <w:szCs w:val="32"/>
        </w:rPr>
        <w:t>import com.maan.crm.res.CommonCrmRes;</w:t>
      </w:r>
    </w:p>
    <w:p w:rsidR="00EC30DB" w:rsidRPr="00B11A20" w:rsidRDefault="00EC30DB" w:rsidP="00B11A2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C30DB" w:rsidRPr="00B11A20" w:rsidRDefault="00EC30DB" w:rsidP="00B11A2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11A20">
        <w:rPr>
          <w:rFonts w:ascii="Times New Roman" w:hAnsi="Times New Roman" w:cs="Times New Roman"/>
          <w:sz w:val="32"/>
          <w:szCs w:val="32"/>
        </w:rPr>
        <w:t>public interface AuthendicationService {</w:t>
      </w:r>
    </w:p>
    <w:p w:rsidR="00EC30DB" w:rsidRPr="00B11A20" w:rsidRDefault="00EC30DB" w:rsidP="00B11A2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C30DB" w:rsidRPr="00B11A20" w:rsidRDefault="00EC30DB" w:rsidP="00B11A2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11A20">
        <w:rPr>
          <w:rFonts w:ascii="Times New Roman" w:hAnsi="Times New Roman" w:cs="Times New Roman"/>
          <w:sz w:val="32"/>
          <w:szCs w:val="32"/>
        </w:rPr>
        <w:t>CommonLoginResponse checkUserLogin(LoginRequest mslogin, HttpServletRequest http);</w:t>
      </w:r>
    </w:p>
    <w:p w:rsidR="00EC30DB" w:rsidRPr="00B11A20" w:rsidRDefault="00EC30DB" w:rsidP="00B11A2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C30DB" w:rsidRPr="00B11A20" w:rsidRDefault="00EC30DB" w:rsidP="00B11A2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11A20">
        <w:rPr>
          <w:rFonts w:ascii="Times New Roman" w:hAnsi="Times New Roman" w:cs="Times New Roman"/>
          <w:sz w:val="32"/>
          <w:szCs w:val="32"/>
        </w:rPr>
        <w:t>CommonCrmRes LoginChangePassword(ChangePasswordReq req);</w:t>
      </w:r>
    </w:p>
    <w:p w:rsidR="00EC30DB" w:rsidRPr="00B11A20" w:rsidRDefault="00EC30DB" w:rsidP="00B11A2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C30DB" w:rsidRPr="00B11A20" w:rsidRDefault="00EC30DB" w:rsidP="00B11A2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11A20">
        <w:rPr>
          <w:rFonts w:ascii="Times New Roman" w:hAnsi="Times New Roman" w:cs="Times New Roman"/>
          <w:sz w:val="32"/>
          <w:szCs w:val="32"/>
        </w:rPr>
        <w:t>CommonCrmRes logout(LogoutRequest mslogin);</w:t>
      </w:r>
    </w:p>
    <w:p w:rsidR="00EC30DB" w:rsidRPr="00B11A20" w:rsidRDefault="00EC30DB" w:rsidP="00B11A2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C30DB" w:rsidRPr="00B11A20" w:rsidRDefault="00EC30DB" w:rsidP="00B11A2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11A20">
        <w:rPr>
          <w:rFonts w:ascii="Times New Roman" w:hAnsi="Times New Roman" w:cs="Times New Roman"/>
          <w:sz w:val="32"/>
          <w:szCs w:val="32"/>
        </w:rPr>
        <w:t>}</w:t>
      </w:r>
    </w:p>
    <w:p w:rsidR="00EC30DB" w:rsidRPr="00B11A20" w:rsidRDefault="00EC30DB" w:rsidP="00B11A2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C30DB" w:rsidRPr="00B11A20" w:rsidRDefault="006B014B" w:rsidP="00B11A20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Login Validated Service Interface</w:t>
      </w:r>
      <w:bookmarkStart w:id="0" w:name="_GoBack"/>
      <w:bookmarkEnd w:id="0"/>
    </w:p>
    <w:p w:rsidR="00EC30DB" w:rsidRPr="00B11A20" w:rsidRDefault="00EC30DB" w:rsidP="00B11A2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C30DB" w:rsidRPr="00B11A20" w:rsidRDefault="00EC30DB" w:rsidP="00B11A2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11A20">
        <w:rPr>
          <w:rFonts w:ascii="Times New Roman" w:hAnsi="Times New Roman" w:cs="Times New Roman"/>
          <w:sz w:val="32"/>
          <w:szCs w:val="32"/>
        </w:rPr>
        <w:t>package com.maan.crm.auth.service;</w:t>
      </w:r>
    </w:p>
    <w:p w:rsidR="00EC30DB" w:rsidRPr="00B11A20" w:rsidRDefault="00EC30DB" w:rsidP="00B11A2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C30DB" w:rsidRPr="00B11A20" w:rsidRDefault="00EC30DB" w:rsidP="00B11A2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11A20">
        <w:rPr>
          <w:rFonts w:ascii="Times New Roman" w:hAnsi="Times New Roman" w:cs="Times New Roman"/>
          <w:sz w:val="32"/>
          <w:szCs w:val="32"/>
        </w:rPr>
        <w:t>import java.util.List;</w:t>
      </w:r>
    </w:p>
    <w:p w:rsidR="00EC30DB" w:rsidRPr="00B11A20" w:rsidRDefault="00EC30DB" w:rsidP="00B11A2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C30DB" w:rsidRPr="00B11A20" w:rsidRDefault="00EC30DB" w:rsidP="00B11A2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11A20">
        <w:rPr>
          <w:rFonts w:ascii="Times New Roman" w:hAnsi="Times New Roman" w:cs="Times New Roman"/>
          <w:sz w:val="32"/>
          <w:szCs w:val="32"/>
        </w:rPr>
        <w:t>import com.maan.crm.auth.dto.ChangePasswordReq;</w:t>
      </w:r>
    </w:p>
    <w:p w:rsidR="00EC30DB" w:rsidRPr="00B11A20" w:rsidRDefault="00EC30DB" w:rsidP="00B11A2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11A20">
        <w:rPr>
          <w:rFonts w:ascii="Times New Roman" w:hAnsi="Times New Roman" w:cs="Times New Roman"/>
          <w:sz w:val="32"/>
          <w:szCs w:val="32"/>
        </w:rPr>
        <w:t>import com.maan.crm.auth.dto.LoginRequest;</w:t>
      </w:r>
    </w:p>
    <w:p w:rsidR="00EC30DB" w:rsidRPr="00B11A20" w:rsidRDefault="00EC30DB" w:rsidP="00B11A2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11A20">
        <w:rPr>
          <w:rFonts w:ascii="Times New Roman" w:hAnsi="Times New Roman" w:cs="Times New Roman"/>
          <w:sz w:val="32"/>
          <w:szCs w:val="32"/>
        </w:rPr>
        <w:t>import com.maan.crm.util.error.Error;</w:t>
      </w:r>
    </w:p>
    <w:p w:rsidR="00EC30DB" w:rsidRPr="00B11A20" w:rsidRDefault="00EC30DB" w:rsidP="00B11A2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C30DB" w:rsidRPr="00B11A20" w:rsidRDefault="00EC30DB" w:rsidP="00B11A2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11A20">
        <w:rPr>
          <w:rFonts w:ascii="Times New Roman" w:hAnsi="Times New Roman" w:cs="Times New Roman"/>
          <w:sz w:val="32"/>
          <w:szCs w:val="32"/>
        </w:rPr>
        <w:t>public interface LoginValidatedService {</w:t>
      </w:r>
    </w:p>
    <w:p w:rsidR="00EC30DB" w:rsidRPr="00B11A20" w:rsidRDefault="00EC30DB" w:rsidP="00B11A2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C30DB" w:rsidRPr="00B11A20" w:rsidRDefault="00EC30DB" w:rsidP="00B11A2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11A20">
        <w:rPr>
          <w:rFonts w:ascii="Times New Roman" w:hAnsi="Times New Roman" w:cs="Times New Roman"/>
          <w:sz w:val="32"/>
          <w:szCs w:val="32"/>
        </w:rPr>
        <w:t>List&lt;Error&gt; loginInputValidation(LoginRequest mslogin);</w:t>
      </w:r>
    </w:p>
    <w:p w:rsidR="00EC30DB" w:rsidRPr="00B11A20" w:rsidRDefault="00EC30DB" w:rsidP="00B11A2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C30DB" w:rsidRPr="00B11A20" w:rsidRDefault="00EC30DB" w:rsidP="00B11A2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11A20">
        <w:rPr>
          <w:rFonts w:ascii="Times New Roman" w:hAnsi="Times New Roman" w:cs="Times New Roman"/>
          <w:sz w:val="32"/>
          <w:szCs w:val="32"/>
        </w:rPr>
        <w:lastRenderedPageBreak/>
        <w:t>List&lt;Error&gt; LoginChangePwdValidation(ChangePasswordReq req);</w:t>
      </w:r>
    </w:p>
    <w:p w:rsidR="00EC30DB" w:rsidRPr="00B11A20" w:rsidRDefault="00EC30DB" w:rsidP="00B11A2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C30DB" w:rsidRPr="00B11A20" w:rsidRDefault="00EC30DB" w:rsidP="00B11A2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11A20">
        <w:rPr>
          <w:rFonts w:ascii="Times New Roman" w:hAnsi="Times New Roman" w:cs="Times New Roman"/>
          <w:sz w:val="32"/>
          <w:szCs w:val="32"/>
        </w:rPr>
        <w:t>}</w:t>
      </w:r>
    </w:p>
    <w:sectPr w:rsidR="00EC30DB" w:rsidRPr="00B11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12D"/>
    <w:rsid w:val="0068512D"/>
    <w:rsid w:val="006B014B"/>
    <w:rsid w:val="00A53A0F"/>
    <w:rsid w:val="00B11A20"/>
    <w:rsid w:val="00D5014E"/>
    <w:rsid w:val="00EC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FD04A-E735-4B3C-AC09-FEFABE173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1A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5</cp:revision>
  <dcterms:created xsi:type="dcterms:W3CDTF">2022-06-16T06:25:00Z</dcterms:created>
  <dcterms:modified xsi:type="dcterms:W3CDTF">2022-06-16T06:37:00Z</dcterms:modified>
</cp:coreProperties>
</file>