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1F2" w:rsidRDefault="002C61F2" w:rsidP="002C61F2">
      <w:pPr>
        <w:rPr>
          <w:b/>
          <w:color w:val="9BBB59" w:themeColor="accent3"/>
          <w:sz w:val="36"/>
          <w:szCs w:val="3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bookmarkStart w:id="0" w:name="_GoBack"/>
      <w:bookmarkEnd w:id="0"/>
      <w:r w:rsidRPr="008042BE">
        <w:rPr>
          <w:b/>
          <w:color w:val="9BBB59" w:themeColor="accent3"/>
          <w:sz w:val="36"/>
          <w:szCs w:val="3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Break and continue and labeled break and labeled continue</w:t>
      </w:r>
    </w:p>
    <w:p w:rsidR="002C61F2" w:rsidRDefault="002C61F2" w:rsidP="002C61F2">
      <w:pPr>
        <w:rPr>
          <w14:textOutline w14:w="9525" w14:cap="flat" w14:cmpd="sng" w14:algn="ctr">
            <w14:noFill/>
            <w14:prstDash w14:val="solid"/>
            <w14:round/>
          </w14:textOutline>
        </w:rPr>
      </w:pPr>
      <w:r w:rsidRPr="000575CF">
        <w:rPr>
          <w:b/>
          <w14:textOutline w14:w="9525" w14:cap="flat" w14:cmpd="sng" w14:algn="ctr">
            <w14:noFill/>
            <w14:prstDash w14:val="solid"/>
            <w14:round/>
          </w14:textOutline>
        </w:rPr>
        <w:t>Break</w:t>
      </w:r>
      <w:r>
        <w:rPr>
          <w14:textOutline w14:w="9525" w14:cap="flat" w14:cmpd="sng" w14:algn="ctr">
            <w14:noFill/>
            <w14:prstDash w14:val="solid"/>
            <w14:round/>
          </w14:textOutline>
        </w:rPr>
        <w:t>: The break statement is used to quit the loop without executing any of the remaining statements;</w:t>
      </w:r>
    </w:p>
    <w:p w:rsidR="002C61F2" w:rsidRDefault="002C61F2" w:rsidP="002C61F2">
      <w:pPr>
        <w:rPr>
          <w14:textOutline w14:w="9525" w14:cap="flat" w14:cmpd="sng" w14:algn="ctr">
            <w14:noFill/>
            <w14:prstDash w14:val="solid"/>
            <w14:round/>
          </w14:textOutline>
        </w:rPr>
      </w:pPr>
      <w:r>
        <w:rPr>
          <w14:textOutline w14:w="9525" w14:cap="flat" w14:cmpd="sng" w14:algn="ctr">
            <w14:noFill/>
            <w14:prstDash w14:val="solid"/>
            <w14:round/>
          </w14:textOutline>
        </w:rPr>
        <w:t>Exiting the loop entirely.</w:t>
      </w:r>
    </w:p>
    <w:p w:rsidR="002C61F2" w:rsidRDefault="002C61F2" w:rsidP="002C61F2">
      <w:pPr>
        <w:rPr>
          <w:b/>
          <w14:textOutline w14:w="9525" w14:cap="flat" w14:cmpd="sng" w14:algn="ctr">
            <w14:noFill/>
            <w14:prstDash w14:val="solid"/>
            <w14:round/>
          </w14:textOutline>
        </w:rPr>
      </w:pPr>
      <w:r w:rsidRPr="006775FE">
        <w:rPr>
          <w:b/>
          <w14:textOutline w14:w="9525" w14:cap="flat" w14:cmpd="sng" w14:algn="ctr">
            <w14:noFill/>
            <w14:prstDash w14:val="solid"/>
            <w14:round/>
          </w14:textOutline>
        </w:rPr>
        <w:t>An example of a program which contains a loop with jump statement as break: (statements like jump and continue as jump statements)</w:t>
      </w:r>
    </w:p>
    <w:p w:rsidR="002C61F2" w:rsidRPr="006775FE" w:rsidRDefault="002C61F2" w:rsidP="002C61F2">
      <w:pPr>
        <w:rPr>
          <w:b/>
          <w14:textOutline w14:w="9525" w14:cap="flat" w14:cmpd="sng" w14:algn="ctr">
            <w14:noFill/>
            <w14:prstDash w14:val="solid"/>
            <w14:round/>
          </w14:textOutline>
        </w:rPr>
      </w:pPr>
      <w:r w:rsidRPr="00500092">
        <w:rPr>
          <w:b/>
          <w:noProof/>
          <w14:textOutline w14:w="9525"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26508454" wp14:editId="79F15A50">
                <wp:simplePos x="0" y="0"/>
                <wp:positionH relativeFrom="column">
                  <wp:align>center</wp:align>
                </wp:positionH>
                <wp:positionV relativeFrom="paragraph">
                  <wp:posOffset>0</wp:posOffset>
                </wp:positionV>
                <wp:extent cx="6000750" cy="1403985"/>
                <wp:effectExtent l="0" t="0" r="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3985"/>
                        </a:xfrm>
                        <a:prstGeom prst="rect">
                          <a:avLst/>
                        </a:prstGeom>
                        <a:solidFill>
                          <a:srgbClr val="FFFFCC"/>
                        </a:solidFill>
                        <a:ln w="9525">
                          <a:noFill/>
                          <a:miter lim="800000"/>
                          <a:headEnd/>
                          <a:tailEnd/>
                        </a:ln>
                      </wps:spPr>
                      <wps:txbx>
                        <w:txbxContent>
                          <w:p w:rsidR="002C61F2" w:rsidRPr="00D251FB" w:rsidRDefault="002C61F2" w:rsidP="002C61F2">
                            <w:pPr>
                              <w:rPr>
                                <w:color w:val="D9D9D9" w:themeColor="background1" w:themeShade="D9"/>
                              </w:rPr>
                            </w:pPr>
                            <w:r w:rsidRPr="00D251FB">
                              <w:rPr>
                                <w:color w:val="D9D9D9" w:themeColor="background1" w:themeShade="D9"/>
                              </w:rPr>
                              <w:t>//This is to check whether a no. is prime or not</w:t>
                            </w:r>
                          </w:p>
                          <w:p w:rsidR="002C61F2" w:rsidRDefault="002C61F2" w:rsidP="002C61F2">
                            <w:r w:rsidRPr="00D251FB">
                              <w:rPr>
                                <w:color w:val="FF0000"/>
                              </w:rPr>
                              <w:t xml:space="preserve">import </w:t>
                            </w:r>
                            <w:r>
                              <w:t>java.io.*;</w:t>
                            </w:r>
                          </w:p>
                          <w:p w:rsidR="002C61F2" w:rsidRDefault="002C61F2" w:rsidP="002C61F2">
                            <w:r w:rsidRPr="00D251FB">
                              <w:rPr>
                                <w:color w:val="FF0000"/>
                              </w:rPr>
                              <w:t xml:space="preserve">class </w:t>
                            </w:r>
                            <w:r>
                              <w:t>Prime</w:t>
                            </w:r>
                          </w:p>
                          <w:p w:rsidR="002C61F2" w:rsidRDefault="002C61F2" w:rsidP="002C61F2">
                            <w:r>
                              <w:t>{</w:t>
                            </w:r>
                          </w:p>
                          <w:p w:rsidR="002C61F2" w:rsidRDefault="002C61F2" w:rsidP="002C61F2">
                            <w:r>
                              <w:t xml:space="preserve">    public static </w:t>
                            </w:r>
                            <w:r w:rsidRPr="00D251FB">
                              <w:rPr>
                                <w:color w:val="FF0000"/>
                              </w:rPr>
                              <w:t xml:space="preserve">void </w:t>
                            </w:r>
                            <w:r>
                              <w:t>main(String args[])</w:t>
                            </w:r>
                            <w:r w:rsidRPr="00D251FB">
                              <w:rPr>
                                <w:color w:val="7030A0"/>
                              </w:rPr>
                              <w:t xml:space="preserve">throws </w:t>
                            </w:r>
                            <w:r>
                              <w:t>IOException</w:t>
                            </w:r>
                          </w:p>
                          <w:p w:rsidR="002C61F2" w:rsidRDefault="002C61F2" w:rsidP="002C61F2">
                            <w:r>
                              <w:t xml:space="preserve">    {</w:t>
                            </w:r>
                          </w:p>
                          <w:p w:rsidR="002C61F2" w:rsidRDefault="002C61F2" w:rsidP="002C61F2">
                            <w:r>
                              <w:t xml:space="preserve">            BufferedReader z=</w:t>
                            </w:r>
                            <w:r w:rsidRPr="00D251FB">
                              <w:rPr>
                                <w:color w:val="7030A0"/>
                              </w:rPr>
                              <w:t xml:space="preserve">new </w:t>
                            </w:r>
                            <w:r>
                              <w:t>BufferedReader(</w:t>
                            </w:r>
                            <w:r w:rsidRPr="00D251FB">
                              <w:rPr>
                                <w:color w:val="7030A0"/>
                              </w:rPr>
                              <w:t xml:space="preserve">new </w:t>
                            </w:r>
                            <w:r>
                              <w:t>InputStreamReader(System.in));</w:t>
                            </w:r>
                          </w:p>
                          <w:p w:rsidR="002C61F2" w:rsidRDefault="002C61F2" w:rsidP="002C61F2">
                            <w:r>
                              <w:t xml:space="preserve">            </w:t>
                            </w:r>
                            <w:r w:rsidRPr="00D251FB">
                              <w:rPr>
                                <w:color w:val="FF0000"/>
                              </w:rPr>
                              <w:t xml:space="preserve">int </w:t>
                            </w:r>
                            <w:r>
                              <w:t>no,flag=0;</w:t>
                            </w:r>
                          </w:p>
                          <w:p w:rsidR="002C61F2" w:rsidRDefault="002C61F2" w:rsidP="002C61F2">
                            <w:r>
                              <w:t xml:space="preserve">            System.out.print(</w:t>
                            </w:r>
                            <w:r w:rsidRPr="00D251FB">
                              <w:rPr>
                                <w:color w:val="00B050"/>
                              </w:rPr>
                              <w:t>"Enter a no.:"</w:t>
                            </w:r>
                            <w:r>
                              <w:t>);</w:t>
                            </w:r>
                          </w:p>
                          <w:p w:rsidR="002C61F2" w:rsidRDefault="002C61F2" w:rsidP="002C61F2">
                            <w:r>
                              <w:t xml:space="preserve">            no=Integer.parseInt(z.readLine());</w:t>
                            </w:r>
                          </w:p>
                          <w:p w:rsidR="002C61F2" w:rsidRDefault="002C61F2" w:rsidP="002C61F2">
                            <w:r>
                              <w:t xml:space="preserve">            for(</w:t>
                            </w:r>
                            <w:r w:rsidRPr="00D251FB">
                              <w:rPr>
                                <w:color w:val="FF0000"/>
                              </w:rPr>
                              <w:t xml:space="preserve">int </w:t>
                            </w:r>
                            <w:r>
                              <w:t>i=2;i&lt;=Math.sqrt(no);i++)</w:t>
                            </w:r>
                          </w:p>
                          <w:p w:rsidR="002C61F2" w:rsidRDefault="002C61F2" w:rsidP="002C61F2">
                            <w:r>
                              <w:t xml:space="preserve">            {</w:t>
                            </w:r>
                          </w:p>
                          <w:p w:rsidR="002C61F2" w:rsidRDefault="002C61F2" w:rsidP="002C61F2">
                            <w:r>
                              <w:t xml:space="preserve">                if(no%i==0)</w:t>
                            </w:r>
                          </w:p>
                          <w:p w:rsidR="002C61F2" w:rsidRDefault="002C61F2" w:rsidP="002C61F2">
                            <w:r>
                              <w:t xml:space="preserve">                {</w:t>
                            </w:r>
                          </w:p>
                          <w:p w:rsidR="002C61F2" w:rsidRDefault="002C61F2" w:rsidP="002C61F2">
                            <w:r>
                              <w:t xml:space="preserve">                    flag=1;</w:t>
                            </w:r>
                          </w:p>
                          <w:p w:rsidR="002C61F2" w:rsidRDefault="002C61F2" w:rsidP="002C61F2">
                            <w:pPr>
                              <w:ind w:left="720"/>
                            </w:pPr>
                            <w:r>
                              <w:t xml:space="preserve">     </w:t>
                            </w:r>
                            <w:r w:rsidRPr="00D251FB">
                              <w:rPr>
                                <w:color w:val="7030A0"/>
                              </w:rPr>
                              <w:t>break</w:t>
                            </w:r>
                            <w:r>
                              <w:t>;</w:t>
                            </w:r>
                          </w:p>
                          <w:p w:rsidR="002C61F2" w:rsidRDefault="002C61F2" w:rsidP="002C61F2">
                            <w:r>
                              <w:t xml:space="preserve">                }</w:t>
                            </w:r>
                          </w:p>
                          <w:p w:rsidR="002C61F2" w:rsidRPr="00D251FB" w:rsidRDefault="002C61F2" w:rsidP="002C61F2">
                            <w:pPr>
                              <w:ind w:firstLine="720"/>
                              <w:rPr>
                                <w:color w:val="D9D9D9" w:themeColor="background1" w:themeShade="D9"/>
                              </w:rPr>
                            </w:pPr>
                            <w:r w:rsidRPr="00D251FB">
                              <w:rPr>
                                <w:color w:val="D9D9D9" w:themeColor="background1" w:themeShade="D9"/>
                              </w:rPr>
                              <w:t>//otherwise the execution of the loop will be continued</w:t>
                            </w:r>
                          </w:p>
                          <w:p w:rsidR="002C61F2" w:rsidRDefault="002C61F2" w:rsidP="002C61F2">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7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" fillcolor="#ffc" stroked="f">
                <v:textbox style="mso-fit-shape-to-text:t">
                  <w:txbxContent>
                    <w:p w:rsidR="002C61F2" w:rsidRPr="00D251FB" w:rsidRDefault="002C61F2" w:rsidP="002C61F2">
                      <w:pPr>
                        <w:rPr>
                          <w:color w:val="D9D9D9" w:themeColor="background1" w:themeShade="D9"/>
                        </w:rPr>
                      </w:pPr>
                      <w:r w:rsidRPr="00D251FB">
                        <w:rPr>
                          <w:color w:val="D9D9D9" w:themeColor="background1" w:themeShade="D9"/>
                        </w:rPr>
                        <w:t xml:space="preserve">//This is to check whether a no. is </w:t>
                      </w:r>
                      <w:proofErr w:type="gramStart"/>
                      <w:r w:rsidRPr="00D251FB">
                        <w:rPr>
                          <w:color w:val="D9D9D9" w:themeColor="background1" w:themeShade="D9"/>
                        </w:rPr>
                        <w:t>prime</w:t>
                      </w:r>
                      <w:proofErr w:type="gramEnd"/>
                      <w:r w:rsidRPr="00D251FB">
                        <w:rPr>
                          <w:color w:val="D9D9D9" w:themeColor="background1" w:themeShade="D9"/>
                        </w:rPr>
                        <w:t xml:space="preserve"> or not</w:t>
                      </w:r>
                    </w:p>
                    <w:p w:rsidR="002C61F2" w:rsidRDefault="002C61F2" w:rsidP="002C61F2">
                      <w:r w:rsidRPr="00D251FB">
                        <w:rPr>
                          <w:color w:val="FF0000"/>
                        </w:rPr>
                        <w:t xml:space="preserve">import </w:t>
                      </w:r>
                      <w:r>
                        <w:t>java.io.*;</w:t>
                      </w:r>
                    </w:p>
                    <w:p w:rsidR="002C61F2" w:rsidRDefault="002C61F2" w:rsidP="002C61F2">
                      <w:r w:rsidRPr="00D251FB">
                        <w:rPr>
                          <w:color w:val="FF0000"/>
                        </w:rPr>
                        <w:t xml:space="preserve">class </w:t>
                      </w:r>
                      <w:r>
                        <w:t>Prime</w:t>
                      </w:r>
                    </w:p>
                    <w:p w:rsidR="002C61F2" w:rsidRDefault="002C61F2" w:rsidP="002C61F2">
                      <w:r>
                        <w:t>{</w:t>
                      </w:r>
                    </w:p>
                    <w:p w:rsidR="002C61F2" w:rsidRDefault="002C61F2" w:rsidP="002C61F2">
                      <w:r>
                        <w:t xml:space="preserve">    public static </w:t>
                      </w:r>
                      <w:r w:rsidRPr="00D251FB">
                        <w:rPr>
                          <w:color w:val="FF0000"/>
                        </w:rPr>
                        <w:t xml:space="preserve">void </w:t>
                      </w:r>
                      <w:r>
                        <w:t>main(String args[])</w:t>
                      </w:r>
                      <w:r w:rsidRPr="00D251FB">
                        <w:rPr>
                          <w:color w:val="7030A0"/>
                        </w:rPr>
                        <w:t xml:space="preserve">throws </w:t>
                      </w:r>
                      <w:r>
                        <w:t>IOException</w:t>
                      </w:r>
                    </w:p>
                    <w:p w:rsidR="002C61F2" w:rsidRDefault="002C61F2" w:rsidP="002C61F2">
                      <w:r>
                        <w:t xml:space="preserve">    {</w:t>
                      </w:r>
                    </w:p>
                    <w:p w:rsidR="002C61F2" w:rsidRDefault="002C61F2" w:rsidP="002C61F2">
                      <w:r>
                        <w:t xml:space="preserve">            BufferedReader z=</w:t>
                      </w:r>
                      <w:r w:rsidRPr="00D251FB">
                        <w:rPr>
                          <w:color w:val="7030A0"/>
                        </w:rPr>
                        <w:t xml:space="preserve">new </w:t>
                      </w:r>
                      <w:r>
                        <w:t>BufferedReader(</w:t>
                      </w:r>
                      <w:r w:rsidRPr="00D251FB">
                        <w:rPr>
                          <w:color w:val="7030A0"/>
                        </w:rPr>
                        <w:t xml:space="preserve">new </w:t>
                      </w:r>
                      <w:r>
                        <w:t>InputStreamReader(System.in));</w:t>
                      </w:r>
                    </w:p>
                    <w:p w:rsidR="002C61F2" w:rsidRDefault="002C61F2" w:rsidP="002C61F2">
                      <w:r>
                        <w:t xml:space="preserve">            </w:t>
                      </w:r>
                      <w:r w:rsidRPr="00D251FB">
                        <w:rPr>
                          <w:color w:val="FF0000"/>
                        </w:rPr>
                        <w:t xml:space="preserve">int </w:t>
                      </w:r>
                      <w:proofErr w:type="spellStart"/>
                      <w:r>
                        <w:t>no,flag</w:t>
                      </w:r>
                      <w:proofErr w:type="spellEnd"/>
                      <w:r>
                        <w:t>=0;</w:t>
                      </w:r>
                    </w:p>
                    <w:p w:rsidR="002C61F2" w:rsidRDefault="002C61F2" w:rsidP="002C61F2">
                      <w:r>
                        <w:t xml:space="preserve">            System.out.print(</w:t>
                      </w:r>
                      <w:r w:rsidRPr="00D251FB">
                        <w:rPr>
                          <w:color w:val="00B050"/>
                        </w:rPr>
                        <w:t>"Enter a no.:"</w:t>
                      </w:r>
                      <w:r>
                        <w:t>);</w:t>
                      </w:r>
                    </w:p>
                    <w:p w:rsidR="002C61F2" w:rsidRDefault="002C61F2" w:rsidP="002C61F2">
                      <w:r>
                        <w:t xml:space="preserve">            no=</w:t>
                      </w:r>
                      <w:proofErr w:type="spellStart"/>
                      <w:r>
                        <w:t>Integer.parseInt</w:t>
                      </w:r>
                      <w:proofErr w:type="spellEnd"/>
                      <w:r>
                        <w:t>(</w:t>
                      </w:r>
                      <w:proofErr w:type="spellStart"/>
                      <w:r>
                        <w:t>z.readLine</w:t>
                      </w:r>
                      <w:proofErr w:type="spellEnd"/>
                      <w:r>
                        <w:t>());</w:t>
                      </w:r>
                    </w:p>
                    <w:p w:rsidR="002C61F2" w:rsidRDefault="002C61F2" w:rsidP="002C61F2">
                      <w:r>
                        <w:t xml:space="preserve">            for(</w:t>
                      </w:r>
                      <w:r w:rsidRPr="00D251FB">
                        <w:rPr>
                          <w:color w:val="FF0000"/>
                        </w:rPr>
                        <w:t xml:space="preserve">int </w:t>
                      </w:r>
                      <w:r>
                        <w:t>i=2;i&lt;=</w:t>
                      </w:r>
                      <w:proofErr w:type="spellStart"/>
                      <w:r>
                        <w:t>Math.sqrt</w:t>
                      </w:r>
                      <w:proofErr w:type="spellEnd"/>
                      <w:r>
                        <w:t>(no);i++)</w:t>
                      </w:r>
                    </w:p>
                    <w:p w:rsidR="002C61F2" w:rsidRDefault="002C61F2" w:rsidP="002C61F2">
                      <w:r>
                        <w:t xml:space="preserve">            {</w:t>
                      </w:r>
                    </w:p>
                    <w:p w:rsidR="002C61F2" w:rsidRDefault="002C61F2" w:rsidP="002C61F2">
                      <w:r>
                        <w:t xml:space="preserve">                if(</w:t>
                      </w:r>
                      <w:proofErr w:type="spellStart"/>
                      <w:r>
                        <w:t>no%i</w:t>
                      </w:r>
                      <w:proofErr w:type="spellEnd"/>
                      <w:r>
                        <w:t>==0)</w:t>
                      </w:r>
                    </w:p>
                    <w:p w:rsidR="002C61F2" w:rsidRDefault="002C61F2" w:rsidP="002C61F2">
                      <w:r>
                        <w:t xml:space="preserve">                {</w:t>
                      </w:r>
                    </w:p>
                    <w:p w:rsidR="002C61F2" w:rsidRDefault="002C61F2" w:rsidP="002C61F2">
                      <w:r>
                        <w:t xml:space="preserve">                    flag=1;</w:t>
                      </w:r>
                    </w:p>
                    <w:p w:rsidR="002C61F2" w:rsidRDefault="002C61F2" w:rsidP="002C61F2">
                      <w:pPr>
                        <w:ind w:left="720"/>
                      </w:pPr>
                      <w:r>
                        <w:t xml:space="preserve">     </w:t>
                      </w:r>
                      <w:r w:rsidRPr="00D251FB">
                        <w:rPr>
                          <w:color w:val="7030A0"/>
                        </w:rPr>
                        <w:t>break</w:t>
                      </w:r>
                      <w:r>
                        <w:t>;</w:t>
                      </w:r>
                    </w:p>
                    <w:p w:rsidR="002C61F2" w:rsidRDefault="002C61F2" w:rsidP="002C61F2">
                      <w:r>
                        <w:t xml:space="preserve">                }</w:t>
                      </w:r>
                    </w:p>
                    <w:p w:rsidR="002C61F2" w:rsidRPr="00D251FB" w:rsidRDefault="002C61F2" w:rsidP="002C61F2">
                      <w:pPr>
                        <w:ind w:firstLine="720"/>
                        <w:rPr>
                          <w:color w:val="D9D9D9" w:themeColor="background1" w:themeShade="D9"/>
                        </w:rPr>
                      </w:pPr>
                      <w:r w:rsidRPr="00D251FB">
                        <w:rPr>
                          <w:color w:val="D9D9D9" w:themeColor="background1" w:themeShade="D9"/>
                        </w:rPr>
                        <w:t>//otherwise the execution of the loop will be continued</w:t>
                      </w:r>
                    </w:p>
                    <w:p w:rsidR="002C61F2" w:rsidRDefault="002C61F2" w:rsidP="002C61F2">
                      <w:r>
                        <w:t xml:space="preserve">            }</w:t>
                      </w:r>
                    </w:p>
                  </w:txbxContent>
                </v:textbox>
              </v:shape>
            </w:pict>
          </mc:Fallback>
        </mc:AlternateContent>
      </w:r>
    </w:p>
    <w:p w:rsidR="002C61F2" w:rsidRDefault="002C61F2" w:rsidP="002C61F2">
      <w:pPr>
        <w:rPr>
          <w14:textOutline w14:w="9525" w14:cap="flat" w14:cmpd="sng" w14:algn="ctr">
            <w14:noFill/>
            <w14:prstDash w14:val="solid"/>
            <w14:round/>
          </w14:textOutline>
        </w:rPr>
      </w:pPr>
      <w:r>
        <w:rPr>
          <w14:textOutline w14:w="9525" w14:cap="flat" w14:cmpd="sng" w14:algn="ctr">
            <w14:noFill/>
            <w14:prstDash w14:val="solid"/>
            <w14:round/>
          </w14:textOutline>
        </w:rPr>
        <w:t xml:space="preserve"> </w:t>
      </w:r>
    </w:p>
    <w:p w:rsidR="002C61F2" w:rsidRDefault="002C61F2" w:rsidP="002C61F2">
      <w:pPr>
        <w:rPr>
          <w14:textOutline w14:w="9525" w14:cap="flat" w14:cmpd="sng" w14:algn="ctr">
            <w14:noFill/>
            <w14:prstDash w14:val="solid"/>
            <w14:round/>
          </w14:textOutline>
        </w:rPr>
      </w:pPr>
    </w:p>
    <w:p w:rsidR="002C61F2" w:rsidRDefault="002C61F2" w:rsidP="002C61F2">
      <w:pPr>
        <w:rPr>
          <w14:textOutline w14:w="9525" w14:cap="flat" w14:cmpd="sng" w14:algn="ctr">
            <w14:noFill/>
            <w14:prstDash w14:val="solid"/>
            <w14:round/>
          </w14:textOutline>
        </w:rPr>
      </w:pPr>
    </w:p>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Default="002C61F2" w:rsidP="002C61F2">
      <w:pPr>
        <w:jc w:val="right"/>
      </w:pPr>
    </w:p>
    <w:p w:rsidR="002C61F2" w:rsidRDefault="002C61F2" w:rsidP="002C61F2"/>
    <w:p w:rsidR="002C61F2" w:rsidRDefault="002C61F2" w:rsidP="002C61F2">
      <w:r>
        <w:rPr>
          <w:noProof/>
        </w:rPr>
        <w:lastRenderedPageBreak/>
        <mc:AlternateContent>
          <mc:Choice Requires="wps">
            <w:drawing>
              <wp:anchor distT="0" distB="0" distL="114300" distR="114300" simplePos="0" relativeHeight="251660288" behindDoc="0" locked="0" layoutInCell="1" allowOverlap="1" wp14:anchorId="3B229A10" wp14:editId="397D19FA">
                <wp:simplePos x="0" y="0"/>
                <wp:positionH relativeFrom="column">
                  <wp:align>center</wp:align>
                </wp:positionH>
                <wp:positionV relativeFrom="paragraph">
                  <wp:posOffset>0</wp:posOffset>
                </wp:positionV>
                <wp:extent cx="6086475" cy="1403985"/>
                <wp:effectExtent l="0" t="0" r="952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3985"/>
                        </a:xfrm>
                        <a:prstGeom prst="rect">
                          <a:avLst/>
                        </a:prstGeom>
                        <a:solidFill>
                          <a:srgbClr val="FFFFCC"/>
                        </a:solidFill>
                        <a:ln w="9525">
                          <a:noFill/>
                          <a:miter lim="800000"/>
                          <a:headEnd/>
                          <a:tailEnd/>
                        </a:ln>
                      </wps:spPr>
                      <wps:txbx>
                        <w:txbxContent>
                          <w:p w:rsidR="002C61F2" w:rsidRDefault="002C61F2" w:rsidP="002C61F2">
                            <w:r w:rsidRPr="00D251FB">
                              <w:rPr>
                                <w:color w:val="7030A0"/>
                              </w:rPr>
                              <w:t>if</w:t>
                            </w:r>
                            <w:r>
                              <w:t>(flag==1)</w:t>
                            </w:r>
                          </w:p>
                          <w:p w:rsidR="002C61F2" w:rsidRDefault="002C61F2" w:rsidP="002C61F2">
                            <w:r>
                              <w:t xml:space="preserve">            {</w:t>
                            </w:r>
                          </w:p>
                          <w:p w:rsidR="002C61F2" w:rsidRDefault="002C61F2" w:rsidP="002C61F2">
                            <w:r>
                              <w:t xml:space="preserve">                System.out.println(</w:t>
                            </w:r>
                            <w:r w:rsidRPr="00D251FB">
                              <w:rPr>
                                <w:color w:val="00B050"/>
                              </w:rPr>
                              <w:t>"It is not a prime no."</w:t>
                            </w:r>
                            <w:r>
                              <w:t>);</w:t>
                            </w:r>
                          </w:p>
                          <w:p w:rsidR="002C61F2" w:rsidRDefault="002C61F2" w:rsidP="002C61F2">
                            <w:r>
                              <w:t xml:space="preserve">            }</w:t>
                            </w:r>
                          </w:p>
                          <w:p w:rsidR="002C61F2" w:rsidRDefault="002C61F2" w:rsidP="002C61F2">
                            <w:r>
                              <w:t xml:space="preserve">            </w:t>
                            </w:r>
                            <w:r w:rsidRPr="00D251FB">
                              <w:rPr>
                                <w:color w:val="7030A0"/>
                              </w:rPr>
                              <w:t>else</w:t>
                            </w:r>
                          </w:p>
                          <w:p w:rsidR="002C61F2" w:rsidRDefault="002C61F2" w:rsidP="002C61F2">
                            <w:r>
                              <w:t xml:space="preserve">            {</w:t>
                            </w:r>
                          </w:p>
                          <w:p w:rsidR="002C61F2" w:rsidRDefault="002C61F2" w:rsidP="002C61F2">
                            <w:r>
                              <w:t xml:space="preserve">              System.out.println(</w:t>
                            </w:r>
                            <w:r w:rsidRPr="00D251FB">
                              <w:rPr>
                                <w:color w:val="00B050"/>
                              </w:rPr>
                              <w:t>"It is a prime no."</w:t>
                            </w:r>
                            <w:r>
                              <w:t>);</w:t>
                            </w:r>
                          </w:p>
                          <w:p w:rsidR="002C61F2" w:rsidRDefault="002C61F2" w:rsidP="002C61F2">
                            <w:r>
                              <w:t xml:space="preserve">            }</w:t>
                            </w:r>
                          </w:p>
                          <w:p w:rsidR="002C61F2" w:rsidRDefault="002C61F2" w:rsidP="002C61F2">
                            <w:r>
                              <w:t xml:space="preserve">    }</w:t>
                            </w:r>
                          </w:p>
                          <w:p w:rsidR="002C61F2" w:rsidRDefault="002C61F2" w:rsidP="002C61F2">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79.25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" fillcolor="#ffc" stroked="f">
                <v:textbox style="mso-fit-shape-to-text:t">
                  <w:txbxContent>
                    <w:p w:rsidR="002C61F2" w:rsidRDefault="002C61F2" w:rsidP="002C61F2">
                      <w:r w:rsidRPr="00D251FB">
                        <w:rPr>
                          <w:color w:val="7030A0"/>
                        </w:rPr>
                        <w:t>if</w:t>
                      </w:r>
                      <w:r>
                        <w:t>(flag==1)</w:t>
                      </w:r>
                    </w:p>
                    <w:p w:rsidR="002C61F2" w:rsidRDefault="002C61F2" w:rsidP="002C61F2">
                      <w:r>
                        <w:t xml:space="preserve">            {</w:t>
                      </w:r>
                    </w:p>
                    <w:p w:rsidR="002C61F2" w:rsidRDefault="002C61F2" w:rsidP="002C61F2">
                      <w:r>
                        <w:t xml:space="preserve">                System.out.println(</w:t>
                      </w:r>
                      <w:r w:rsidRPr="00D251FB">
                        <w:rPr>
                          <w:color w:val="00B050"/>
                        </w:rPr>
                        <w:t xml:space="preserve">"It is not a prime </w:t>
                      </w:r>
                      <w:proofErr w:type="gramStart"/>
                      <w:r w:rsidRPr="00D251FB">
                        <w:rPr>
                          <w:color w:val="00B050"/>
                        </w:rPr>
                        <w:t>no</w:t>
                      </w:r>
                      <w:proofErr w:type="gramEnd"/>
                      <w:r w:rsidRPr="00D251FB">
                        <w:rPr>
                          <w:color w:val="00B050"/>
                        </w:rPr>
                        <w:t>."</w:t>
                      </w:r>
                      <w:r>
                        <w:t>);</w:t>
                      </w:r>
                    </w:p>
                    <w:p w:rsidR="002C61F2" w:rsidRDefault="002C61F2" w:rsidP="002C61F2">
                      <w:r>
                        <w:t xml:space="preserve">            }</w:t>
                      </w:r>
                    </w:p>
                    <w:p w:rsidR="002C61F2" w:rsidRDefault="002C61F2" w:rsidP="002C61F2">
                      <w:r>
                        <w:t xml:space="preserve">            </w:t>
                      </w:r>
                      <w:r w:rsidRPr="00D251FB">
                        <w:rPr>
                          <w:color w:val="7030A0"/>
                        </w:rPr>
                        <w:t>else</w:t>
                      </w:r>
                    </w:p>
                    <w:p w:rsidR="002C61F2" w:rsidRDefault="002C61F2" w:rsidP="002C61F2">
                      <w:r>
                        <w:t xml:space="preserve">            {</w:t>
                      </w:r>
                    </w:p>
                    <w:p w:rsidR="002C61F2" w:rsidRDefault="002C61F2" w:rsidP="002C61F2">
                      <w:r>
                        <w:t xml:space="preserve">              System.out.println(</w:t>
                      </w:r>
                      <w:r w:rsidRPr="00D251FB">
                        <w:rPr>
                          <w:color w:val="00B050"/>
                        </w:rPr>
                        <w:t>"It is a prime no."</w:t>
                      </w:r>
                      <w:r>
                        <w:t>);</w:t>
                      </w:r>
                    </w:p>
                    <w:p w:rsidR="002C61F2" w:rsidRDefault="002C61F2" w:rsidP="002C61F2">
                      <w:r>
                        <w:t xml:space="preserve">            }</w:t>
                      </w:r>
                    </w:p>
                    <w:p w:rsidR="002C61F2" w:rsidRDefault="002C61F2" w:rsidP="002C61F2">
                      <w:r>
                        <w:t xml:space="preserve">    }</w:t>
                      </w:r>
                    </w:p>
                    <w:p w:rsidR="002C61F2" w:rsidRDefault="002C61F2" w:rsidP="002C61F2">
                      <w:r>
                        <w:t xml:space="preserve">}    </w:t>
                      </w:r>
                    </w:p>
                  </w:txbxContent>
                </v:textbox>
              </v:shape>
            </w:pict>
          </mc:Fallback>
        </mc:AlternateContent>
      </w:r>
    </w:p>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Pr="00D251FB" w:rsidRDefault="002C61F2" w:rsidP="002C61F2"/>
    <w:p w:rsidR="002C61F2" w:rsidRDefault="002C61F2" w:rsidP="002C61F2"/>
    <w:p w:rsidR="002C61F2" w:rsidRDefault="002C61F2" w:rsidP="002C61F2">
      <w:pPr>
        <w:jc w:val="right"/>
      </w:pPr>
    </w:p>
    <w:p w:rsidR="002C61F2" w:rsidRDefault="002C61F2" w:rsidP="002C61F2">
      <w:pPr>
        <w:rPr>
          <w:b/>
        </w:rPr>
      </w:pPr>
      <w:r w:rsidRPr="00D251FB">
        <w:rPr>
          <w:b/>
        </w:rPr>
        <w:t>A little understanding of the program:</w:t>
      </w:r>
    </w:p>
    <w:p w:rsidR="002C61F2" w:rsidRDefault="002C61F2" w:rsidP="002C61F2">
      <w:r>
        <w:t>Here, to determine a proper factor of a no. (i.e. except 1 and the no itself) we run a loop from 2 to square root of the given no. Now, if we find a factor of the number in this range, then  the number is clearly not a prime no. So, our motive is to find at least one factor of the given no in this range. Now, finding one factor in this range ensures us that the no. is not a prime factor. So, no further execution of the loop is needed. So, we use break statement such that when program finds one factor of the no. in the mentioned range the remaining part of the loop will not execute and the control will come out of the loop (to ensure no further loop is executed based on the given range. This makes program efficient and makes program execution time efficient)</w:t>
      </w:r>
    </w:p>
    <w:p w:rsidR="002C61F2" w:rsidRDefault="002C61F2" w:rsidP="002C61F2">
      <w:r w:rsidRPr="00132AC1">
        <w:rPr>
          <w:b/>
        </w:rPr>
        <w:t>Continue:</w:t>
      </w:r>
      <w:r>
        <w:t xml:space="preserve"> The continue statement stops execution of the current iteration (i.e. skips the remaining part of the current execution) and goes back to the beginning of the loop to begin the next iteration.</w:t>
      </w:r>
    </w:p>
    <w:p w:rsidR="002C61F2" w:rsidRDefault="002C61F2" w:rsidP="002C61F2">
      <w:r>
        <w:t>There are situations when we need this type of thing. Then continue statement will become helpful.</w:t>
      </w:r>
    </w:p>
    <w:p w:rsidR="002C61F2" w:rsidRPr="00D251FB" w:rsidRDefault="002C61F2" w:rsidP="002C61F2">
      <w:pPr>
        <w:rPr>
          <w:b/>
        </w:rPr>
      </w:pPr>
      <w:r w:rsidRPr="00132AC1">
        <w:rPr>
          <w:b/>
          <w:noProof/>
        </w:rPr>
        <mc:AlternateContent>
          <mc:Choice Requires="wps">
            <w:drawing>
              <wp:anchor distT="0" distB="0" distL="114300" distR="114300" simplePos="0" relativeHeight="251661312" behindDoc="0" locked="0" layoutInCell="1" allowOverlap="1" wp14:anchorId="0F5A4E36" wp14:editId="16771E8C">
                <wp:simplePos x="0" y="0"/>
                <wp:positionH relativeFrom="column">
                  <wp:align>center</wp:align>
                </wp:positionH>
                <wp:positionV relativeFrom="paragraph">
                  <wp:posOffset>0</wp:posOffset>
                </wp:positionV>
                <wp:extent cx="6105525" cy="1403985"/>
                <wp:effectExtent l="0" t="0" r="285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3985"/>
                        </a:xfrm>
                        <a:prstGeom prst="rect">
                          <a:avLst/>
                        </a:prstGeom>
                        <a:solidFill>
                          <a:srgbClr val="FFFFFF"/>
                        </a:solidFill>
                        <a:ln w="9525">
                          <a:solidFill>
                            <a:srgbClr val="000000"/>
                          </a:solidFill>
                          <a:miter lim="800000"/>
                          <a:headEnd/>
                          <a:tailEnd/>
                        </a:ln>
                      </wps:spPr>
                      <wps:txbx>
                        <w:txbxContent>
                          <w:p w:rsidR="002C61F2" w:rsidRDefault="002C61F2" w:rsidP="002C61F2">
                            <w:r>
                              <w:t>Note: Both the break and continue cannot be used directly within a loop, they must appear within conditional checking statement blocks (if block, else block) in the loop.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480.7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">
                <v:textbox style="mso-fit-shape-to-text:t">
                  <w:txbxContent>
                    <w:p w:rsidR="002C61F2" w:rsidRDefault="002C61F2" w:rsidP="002C61F2">
                      <w:r>
                        <w:t>Note: Both the break and continue cannot be used directly within a loop, they must appear within conditional checking statement blocks (if block, else block) in the loop.</w:t>
                      </w:r>
                    </w:p>
                  </w:txbxContent>
                </v:textbox>
              </v:shape>
            </w:pict>
          </mc:Fallback>
        </mc:AlternateContent>
      </w:r>
    </w:p>
    <w:p w:rsidR="002C61F2" w:rsidRDefault="002C61F2" w:rsidP="002C61F2"/>
    <w:p w:rsidR="002C61F2" w:rsidRDefault="002C61F2" w:rsidP="002C61F2"/>
    <w:p w:rsidR="002C61F2" w:rsidRDefault="002C61F2" w:rsidP="002C61F2">
      <w:pPr>
        <w:rPr>
          <w:b/>
          <w:sz w:val="36"/>
          <w:szCs w:val="36"/>
        </w:rPr>
      </w:pPr>
      <w:r w:rsidRPr="00132AC1">
        <w:rPr>
          <w:b/>
          <w:sz w:val="36"/>
          <w:szCs w:val="36"/>
        </w:rPr>
        <w:t>Labeled Break and continue</w:t>
      </w:r>
    </w:p>
    <w:p w:rsidR="002C61F2" w:rsidRDefault="002C61F2" w:rsidP="002C61F2">
      <w:r>
        <w:t xml:space="preserve">Labeled break and continue are very much needed in nested loops (nested loop: when one loop takes place within another loop). Otherwise, the code becomes clumsy.(i.e. we have problems if we want the </w:t>
      </w:r>
      <w:r>
        <w:lastRenderedPageBreak/>
        <w:t>control to come out from both loops (in case of nested loop) , or we want to start execution for the very beginning of the first loop depending upon a mentioned condition in second loop)</w:t>
      </w:r>
    </w:p>
    <w:p w:rsidR="002C61F2" w:rsidRPr="00132AC1" w:rsidRDefault="002C61F2" w:rsidP="002C61F2">
      <w:r>
        <w:rPr>
          <w:noProof/>
        </w:rPr>
        <mc:AlternateContent>
          <mc:Choice Requires="wps">
            <w:drawing>
              <wp:anchor distT="0" distB="0" distL="114300" distR="114300" simplePos="0" relativeHeight="251662336" behindDoc="0" locked="0" layoutInCell="1" allowOverlap="1" wp14:anchorId="72DBABC9" wp14:editId="705A306F">
                <wp:simplePos x="0" y="0"/>
                <wp:positionH relativeFrom="column">
                  <wp:posOffset>-142875</wp:posOffset>
                </wp:positionH>
                <wp:positionV relativeFrom="paragraph">
                  <wp:posOffset>0</wp:posOffset>
                </wp:positionV>
                <wp:extent cx="6229350" cy="1403985"/>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03985"/>
                        </a:xfrm>
                        <a:prstGeom prst="rect">
                          <a:avLst/>
                        </a:prstGeom>
                        <a:solidFill>
                          <a:srgbClr val="FFFFCC"/>
                        </a:solidFill>
                        <a:ln w="9525">
                          <a:noFill/>
                          <a:miter lim="800000"/>
                          <a:headEnd/>
                          <a:tailEnd/>
                        </a:ln>
                      </wps:spPr>
                      <wps:txbx>
                        <w:txbxContent>
                          <w:p w:rsidR="002C61F2" w:rsidRDefault="002C61F2" w:rsidP="002C61F2">
                            <w:r>
                              <w:t xml:space="preserve">Loop1:  </w:t>
                            </w:r>
                            <w:r w:rsidRPr="00C32B12">
                              <w:rPr>
                                <w:color w:val="7030A0"/>
                              </w:rPr>
                              <w:t xml:space="preserve">for </w:t>
                            </w:r>
                            <w:r>
                              <w:t>(</w:t>
                            </w:r>
                            <w:r w:rsidRPr="00C32B12">
                              <w:rPr>
                                <w:color w:val="FF0000"/>
                              </w:rPr>
                              <w:t xml:space="preserve">int </w:t>
                            </w:r>
                            <w:r>
                              <w:t>i=0;i&lt;10;i++)</w:t>
                            </w:r>
                          </w:p>
                          <w:p w:rsidR="002C61F2" w:rsidRDefault="002C61F2" w:rsidP="002C61F2">
                            <w:r>
                              <w:t>{</w:t>
                            </w:r>
                          </w:p>
                          <w:p w:rsidR="002C61F2" w:rsidRDefault="002C61F2" w:rsidP="002C61F2">
                            <w:r>
                              <w:tab/>
                              <w:t xml:space="preserve">Loop2:  </w:t>
                            </w:r>
                            <w:r w:rsidRPr="00C32B12">
                              <w:rPr>
                                <w:color w:val="7030A0"/>
                              </w:rPr>
                              <w:t>while</w:t>
                            </w:r>
                            <w:r>
                              <w:t>(x&lt;100)</w:t>
                            </w:r>
                          </w:p>
                          <w:p w:rsidR="002C61F2" w:rsidRDefault="002C61F2" w:rsidP="002C61F2">
                            <w:r>
                              <w:tab/>
                              <w:t>{</w:t>
                            </w:r>
                          </w:p>
                          <w:p w:rsidR="002C61F2" w:rsidRDefault="002C61F2" w:rsidP="002C61F2">
                            <w:r>
                              <w:tab/>
                            </w:r>
                            <w:r>
                              <w:tab/>
                              <w:t>y=i*x;</w:t>
                            </w:r>
                          </w:p>
                          <w:p w:rsidR="002C61F2" w:rsidRDefault="002C61F2" w:rsidP="002C61F2">
                            <w:r>
                              <w:tab/>
                            </w:r>
                            <w:r>
                              <w:tab/>
                            </w:r>
                            <w:r w:rsidRPr="00C32B12">
                              <w:rPr>
                                <w:color w:val="7030A0"/>
                              </w:rPr>
                              <w:t>if</w:t>
                            </w:r>
                            <w:r>
                              <w:t>(y&gt;500)</w:t>
                            </w:r>
                          </w:p>
                          <w:p w:rsidR="002C61F2" w:rsidRDefault="002C61F2" w:rsidP="002C61F2">
                            <w:r>
                              <w:tab/>
                            </w:r>
                            <w:r>
                              <w:tab/>
                            </w:r>
                            <w:r>
                              <w:tab/>
                            </w:r>
                            <w:r w:rsidRPr="00C32B12">
                              <w:rPr>
                                <w:color w:val="7030A0"/>
                              </w:rPr>
                              <w:t xml:space="preserve">break </w:t>
                            </w:r>
                            <w:r>
                              <w:t>Loop1;</w:t>
                            </w:r>
                          </w:p>
                          <w:p w:rsidR="002C61F2" w:rsidRDefault="002C61F2" w:rsidP="002C61F2">
                            <w:r>
                              <w:tab/>
                            </w:r>
                            <w:r>
                              <w:tab/>
                              <w:t>…………………..</w:t>
                            </w:r>
                          </w:p>
                          <w:p w:rsidR="002C61F2" w:rsidRDefault="002C61F2" w:rsidP="002C61F2">
                            <w:r>
                              <w:tab/>
                            </w:r>
                            <w:r>
                              <w:tab/>
                              <w:t>…………………..</w:t>
                            </w:r>
                          </w:p>
                          <w:p w:rsidR="002C61F2" w:rsidRDefault="002C61F2" w:rsidP="002C61F2">
                            <w:r>
                              <w:tab/>
                              <w:t>}</w:t>
                            </w:r>
                          </w:p>
                          <w:p w:rsidR="002C61F2" w:rsidRDefault="002C61F2" w:rsidP="002C61F2">
                            <w:r>
                              <w:t>}</w:t>
                            </w:r>
                          </w:p>
                          <w:p w:rsidR="002C61F2" w:rsidRDefault="002C61F2" w:rsidP="002C61F2">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1.25pt;margin-top:0;width:490.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" fillcolor="#ffc" stroked="f">
                <v:textbox style="mso-fit-shape-to-text:t">
                  <w:txbxContent>
                    <w:p w:rsidR="002C61F2" w:rsidRDefault="002C61F2" w:rsidP="002C61F2">
                      <w:r>
                        <w:t xml:space="preserve">Loop1:  </w:t>
                      </w:r>
                      <w:r w:rsidRPr="00C32B12">
                        <w:rPr>
                          <w:color w:val="7030A0"/>
                        </w:rPr>
                        <w:t xml:space="preserve">for </w:t>
                      </w:r>
                      <w:r>
                        <w:t>(</w:t>
                      </w:r>
                      <w:r w:rsidRPr="00C32B12">
                        <w:rPr>
                          <w:color w:val="FF0000"/>
                        </w:rPr>
                        <w:t xml:space="preserve">int </w:t>
                      </w:r>
                      <w:r>
                        <w:t>i=0;i&lt;10;i++)</w:t>
                      </w:r>
                    </w:p>
                    <w:p w:rsidR="002C61F2" w:rsidRDefault="002C61F2" w:rsidP="002C61F2">
                      <w:r>
                        <w:t>{</w:t>
                      </w:r>
                    </w:p>
                    <w:p w:rsidR="002C61F2" w:rsidRDefault="002C61F2" w:rsidP="002C61F2">
                      <w:r>
                        <w:tab/>
                        <w:t xml:space="preserve">Loop2:  </w:t>
                      </w:r>
                      <w:r w:rsidRPr="00C32B12">
                        <w:rPr>
                          <w:color w:val="7030A0"/>
                        </w:rPr>
                        <w:t>while</w:t>
                      </w:r>
                      <w:r>
                        <w:t>(x&lt;100)</w:t>
                      </w:r>
                    </w:p>
                    <w:p w:rsidR="002C61F2" w:rsidRDefault="002C61F2" w:rsidP="002C61F2">
                      <w:r>
                        <w:tab/>
                        <w:t>{</w:t>
                      </w:r>
                    </w:p>
                    <w:p w:rsidR="002C61F2" w:rsidRDefault="002C61F2" w:rsidP="002C61F2">
                      <w:r>
                        <w:tab/>
                      </w:r>
                      <w:r>
                        <w:tab/>
                        <w:t>y=i*x;</w:t>
                      </w:r>
                    </w:p>
                    <w:p w:rsidR="002C61F2" w:rsidRDefault="002C61F2" w:rsidP="002C61F2">
                      <w:r>
                        <w:tab/>
                      </w:r>
                      <w:r>
                        <w:tab/>
                      </w:r>
                      <w:r w:rsidRPr="00C32B12">
                        <w:rPr>
                          <w:color w:val="7030A0"/>
                        </w:rPr>
                        <w:t>if</w:t>
                      </w:r>
                      <w:r>
                        <w:t>(y&gt;500)</w:t>
                      </w:r>
                    </w:p>
                    <w:p w:rsidR="002C61F2" w:rsidRDefault="002C61F2" w:rsidP="002C61F2">
                      <w:r>
                        <w:tab/>
                      </w:r>
                      <w:r>
                        <w:tab/>
                      </w:r>
                      <w:r>
                        <w:tab/>
                      </w:r>
                      <w:r w:rsidRPr="00C32B12">
                        <w:rPr>
                          <w:color w:val="7030A0"/>
                        </w:rPr>
                        <w:t xml:space="preserve">break </w:t>
                      </w:r>
                      <w:r>
                        <w:t>Loop1;</w:t>
                      </w:r>
                    </w:p>
                    <w:p w:rsidR="002C61F2" w:rsidRDefault="002C61F2" w:rsidP="002C61F2">
                      <w:r>
                        <w:tab/>
                      </w:r>
                      <w:r>
                        <w:tab/>
                        <w:t>…………………..</w:t>
                      </w:r>
                    </w:p>
                    <w:p w:rsidR="002C61F2" w:rsidRDefault="002C61F2" w:rsidP="002C61F2">
                      <w:r>
                        <w:tab/>
                      </w:r>
                      <w:r>
                        <w:tab/>
                        <w:t>…………………..</w:t>
                      </w:r>
                    </w:p>
                    <w:p w:rsidR="002C61F2" w:rsidRDefault="002C61F2" w:rsidP="002C61F2">
                      <w:r>
                        <w:tab/>
                        <w:t>}</w:t>
                      </w:r>
                    </w:p>
                    <w:p w:rsidR="002C61F2" w:rsidRDefault="002C61F2" w:rsidP="002C61F2">
                      <w:r>
                        <w:t>}</w:t>
                      </w:r>
                    </w:p>
                    <w:p w:rsidR="002C61F2" w:rsidRDefault="002C61F2" w:rsidP="002C61F2">
                      <w:r>
                        <w:tab/>
                      </w:r>
                    </w:p>
                  </w:txbxContent>
                </v:textbox>
              </v:shape>
            </w:pict>
          </mc:Fallback>
        </mc:AlternateContent>
      </w:r>
      <w:r>
        <w:t xml:space="preserve"> </w:t>
      </w:r>
    </w:p>
    <w:p w:rsidR="002C61F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Pr="00C32B12" w:rsidRDefault="002C61F2" w:rsidP="002C61F2"/>
    <w:p w:rsidR="002C61F2" w:rsidRDefault="002C61F2" w:rsidP="002C61F2"/>
    <w:p w:rsidR="002C61F2" w:rsidRDefault="002C61F2" w:rsidP="002C61F2">
      <w:r>
        <w:t>Note: Loop1: for(int i=0;i&lt;10;i++)</w:t>
      </w:r>
    </w:p>
    <w:p w:rsidR="002C61F2" w:rsidRDefault="002C61F2" w:rsidP="002C61F2">
      <w:r>
        <w:t>Here, we associate a name Loop1 with the loop. This is called labeling the loop.</w:t>
      </w:r>
    </w:p>
    <w:p w:rsidR="002C61F2" w:rsidRDefault="002C61F2" w:rsidP="002C61F2">
      <w:r>
        <w:t>And these labels become useful  when we have to choose which loop to break or which loop to continue.</w:t>
      </w:r>
    </w:p>
    <w:p w:rsidR="002C61F2" w:rsidRPr="00C32B12" w:rsidRDefault="002C61F2" w:rsidP="002C61F2"/>
    <w:p w:rsidR="009133DB" w:rsidRDefault="00EF3A0D"/>
    <w:sectPr w:rsidR="0091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F2"/>
    <w:rsid w:val="000B7DDA"/>
    <w:rsid w:val="002B30B4"/>
    <w:rsid w:val="002C61F2"/>
    <w:rsid w:val="00EF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3</cp:revision>
  <dcterms:created xsi:type="dcterms:W3CDTF">2014-05-24T02:55:00Z</dcterms:created>
  <dcterms:modified xsi:type="dcterms:W3CDTF">2014-05-26T13:32:00Z</dcterms:modified>
</cp:coreProperties>
</file>