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B4D" w:rsidRDefault="00E979A7">
      <w:proofErr w:type="spellStart"/>
      <w:r>
        <w:t>Baknsujgigdxouin</w:t>
      </w:r>
      <w:proofErr w:type="gramStart"/>
      <w:r>
        <w:t>;klM’ILJ</w:t>
      </w:r>
      <w:proofErr w:type="spellEnd"/>
      <w:proofErr w:type="gramEnd"/>
      <w:r>
        <w:t xml:space="preserve"> </w:t>
      </w:r>
      <w:proofErr w:type="spellStart"/>
      <w:r>
        <w:t>OIHAOIRO;UISHTOITJH;OXLIKTJH;OIHJooj</w:t>
      </w:r>
      <w:proofErr w:type="spellEnd"/>
      <w:r>
        <w:t xml:space="preserve"> FPIOAJ </w:t>
      </w:r>
      <w:proofErr w:type="spellStart"/>
      <w:r>
        <w:t>POFEJM:lmfej</w:t>
      </w:r>
      <w:proofErr w:type="spellEnd"/>
      <w:r>
        <w:t xml:space="preserve"> P’OAUJPOIJZ;KMLDIH</w:t>
      </w:r>
      <w:bookmarkStart w:id="0" w:name="_GoBack"/>
      <w:bookmarkEnd w:id="0"/>
    </w:p>
    <w:sectPr w:rsidR="0043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32"/>
    <w:rsid w:val="00435B4D"/>
    <w:rsid w:val="00E979A7"/>
    <w:rsid w:val="00EA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5E5D"/>
  <w15:chartTrackingRefBased/>
  <w15:docId w15:val="{79D563DB-F39A-4AD6-A740-AC5E1324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Amazon Corporate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Kumar.y, Madhan</dc:creator>
  <cp:keywords/>
  <dc:description/>
  <cp:lastModifiedBy>Kumar.y, Madhan</cp:lastModifiedBy>
  <cp:revision>2</cp:revision>
  <dcterms:created xsi:type="dcterms:W3CDTF">2021-07-22T18:21:00Z</dcterms:created>
  <dcterms:modified xsi:type="dcterms:W3CDTF">2021-07-22T18:21:00Z</dcterms:modified>
</cp:coreProperties>
</file>