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2A46" w14:textId="77777777" w:rsidR="001516B5" w:rsidRDefault="001516B5" w:rsidP="001516B5">
      <w:pPr>
        <w:rPr>
          <w:rFonts w:ascii="Bahnschrift SemiBold" w:hAnsi="Bahnschrift SemiBold"/>
          <w:b/>
          <w:bCs/>
          <w:sz w:val="52"/>
          <w:szCs w:val="52"/>
          <w:u w:val="thick"/>
        </w:rPr>
      </w:pPr>
      <w:r w:rsidRPr="00D22663">
        <w:rPr>
          <w:rFonts w:ascii="Bahnschrift SemiBold" w:hAnsi="Bahnschrift SemiBold"/>
          <w:b/>
          <w:bCs/>
          <w:sz w:val="52"/>
          <w:szCs w:val="52"/>
          <w:u w:val="thick"/>
        </w:rPr>
        <w:t>TASKS 2</w:t>
      </w:r>
    </w:p>
    <w:p w14:paraId="099FB8E4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What are the three main layers of software architecture? Write one line about each?</w:t>
      </w:r>
    </w:p>
    <w:p w14:paraId="4F84C73D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Presentation layer: - </w:t>
      </w:r>
      <w:r w:rsidRPr="005D1CBD">
        <w:rPr>
          <w:rFonts w:ascii="Bell MT" w:hAnsi="Bell MT"/>
          <w:sz w:val="40"/>
          <w:szCs w:val="40"/>
        </w:rPr>
        <w:t>Handles the user interface and user interaction with the software</w:t>
      </w:r>
    </w:p>
    <w:p w14:paraId="33DC42C8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Business logic layer: - </w:t>
      </w:r>
      <w:r w:rsidRPr="005D1CBD">
        <w:rPr>
          <w:rFonts w:ascii="Bell MT" w:hAnsi="Bell MT"/>
          <w:sz w:val="40"/>
          <w:szCs w:val="40"/>
        </w:rPr>
        <w:t>Processes data, rules, and application functionality.</w:t>
      </w:r>
    </w:p>
    <w:p w14:paraId="23FAC168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Data layer: - </w:t>
      </w:r>
      <w:r w:rsidRPr="005D1CBD">
        <w:rPr>
          <w:rFonts w:ascii="Bell MT" w:hAnsi="Bell MT"/>
          <w:sz w:val="40"/>
          <w:szCs w:val="40"/>
        </w:rPr>
        <w:t>stores, manages, and retrieves data from the database.</w:t>
      </w:r>
    </w:p>
    <w:p w14:paraId="65DA88F2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Q-2 Define client and server in your own words with one real-life example?</w:t>
      </w:r>
    </w:p>
    <w:p w14:paraId="0BC4A7C6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Client: - </w:t>
      </w:r>
      <w:r w:rsidRPr="005D1CBD">
        <w:rPr>
          <w:rFonts w:ascii="Bell MT" w:hAnsi="Bell MT"/>
          <w:sz w:val="40"/>
          <w:szCs w:val="40"/>
        </w:rPr>
        <w:t>A client is the part of a system that request a service or information.</w:t>
      </w:r>
    </w:p>
    <w:p w14:paraId="12651413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Server: </w:t>
      </w:r>
      <w:r w:rsidRPr="00607F9A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A server is the part that provides the service or information.</w:t>
      </w:r>
    </w:p>
    <w:p w14:paraId="4ABFD8C5" w14:textId="77777777" w:rsidR="001516B5" w:rsidRDefault="001516B5" w:rsidP="001516B5">
      <w:pPr>
        <w:rPr>
          <w:rFonts w:ascii="Bahnschrift SemiBold" w:hAnsi="Bahnschrift SemiBold"/>
          <w:sz w:val="40"/>
          <w:szCs w:val="40"/>
          <w:u w:val="thick"/>
        </w:rPr>
      </w:pPr>
      <w:r w:rsidRPr="00E26342">
        <w:rPr>
          <w:rFonts w:ascii="Bahnschrift SemiBold" w:hAnsi="Bahnschrift SemiBold"/>
          <w:sz w:val="40"/>
          <w:szCs w:val="40"/>
          <w:u w:val="thick"/>
        </w:rPr>
        <w:t>REAL LIFE EXAMPLE:</w:t>
      </w:r>
    </w:p>
    <w:p w14:paraId="3CEBDC6D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Client: - </w:t>
      </w:r>
      <w:r w:rsidRPr="005D1CBD">
        <w:rPr>
          <w:rFonts w:ascii="Bell MT" w:hAnsi="Bell MT"/>
          <w:sz w:val="40"/>
          <w:szCs w:val="40"/>
        </w:rPr>
        <w:t>you the customer, who orders food</w:t>
      </w:r>
      <w:r>
        <w:rPr>
          <w:rFonts w:ascii="Bahnschrift SemiBold" w:hAnsi="Bahnschrift SemiBold"/>
          <w:sz w:val="40"/>
          <w:szCs w:val="40"/>
        </w:rPr>
        <w:t>.</w:t>
      </w:r>
    </w:p>
    <w:p w14:paraId="3F7419CA" w14:textId="77777777" w:rsidR="001516B5" w:rsidRPr="00607F9A" w:rsidRDefault="001516B5" w:rsidP="001516B5">
      <w:pPr>
        <w:rPr>
          <w:rFonts w:ascii="Bahnschrift SemiBold" w:hAnsi="Bahnschrift SemiBold"/>
          <w:sz w:val="40"/>
          <w:szCs w:val="40"/>
          <w:u w:val="single"/>
        </w:rPr>
      </w:pPr>
      <w:r w:rsidRPr="00607F9A">
        <w:rPr>
          <w:rFonts w:ascii="Bahnschrift SemiBold" w:hAnsi="Bahnschrift SemiBold"/>
          <w:sz w:val="40"/>
          <w:szCs w:val="40"/>
          <w:u w:val="single"/>
        </w:rPr>
        <w:t>In computer networks:</w:t>
      </w:r>
    </w:p>
    <w:p w14:paraId="640E2C34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 w:rsidRPr="005D1CBD">
        <w:rPr>
          <w:rFonts w:ascii="Bell MT" w:hAnsi="Bell MT"/>
          <w:sz w:val="40"/>
          <w:szCs w:val="40"/>
        </w:rPr>
        <w:t>Your web browser or mobile app acts as the clients.</w:t>
      </w:r>
    </w:p>
    <w:p w14:paraId="0EC2AE38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Server: - </w:t>
      </w:r>
      <w:r w:rsidRPr="005D1CBD">
        <w:rPr>
          <w:rFonts w:ascii="Bell MT" w:hAnsi="Bell MT"/>
          <w:sz w:val="40"/>
          <w:szCs w:val="40"/>
        </w:rPr>
        <w:t>The kitchen/staff, who prepare and deliver the food</w:t>
      </w:r>
    </w:p>
    <w:p w14:paraId="5DA26053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 w:rsidRPr="005D1CBD">
        <w:rPr>
          <w:rFonts w:ascii="Bell MT" w:hAnsi="Bell MT"/>
          <w:sz w:val="40"/>
          <w:szCs w:val="40"/>
        </w:rPr>
        <w:lastRenderedPageBreak/>
        <w:t>A website’s computer system acts as the server and sends the requested webpage or data back to you.</w:t>
      </w:r>
    </w:p>
    <w:p w14:paraId="39564305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Q-3 Write 2 differences each between desktop apps, web apps, and mobile apps?</w:t>
      </w:r>
    </w:p>
    <w:p w14:paraId="3D55DBC0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Desktop apps: - </w:t>
      </w:r>
    </w:p>
    <w:p w14:paraId="21DC32CA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1: </w:t>
      </w:r>
      <w:r w:rsidRPr="00B14805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installed directly on a computer or laptop.</w:t>
      </w:r>
    </w:p>
    <w:p w14:paraId="1795214A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2: - </w:t>
      </w:r>
      <w:r w:rsidRPr="005D1CBD">
        <w:rPr>
          <w:rFonts w:ascii="Bell MT" w:hAnsi="Bell MT"/>
          <w:sz w:val="40"/>
          <w:szCs w:val="40"/>
        </w:rPr>
        <w:t xml:space="preserve">Can work without an internet connection in many cases. </w:t>
      </w:r>
    </w:p>
    <w:p w14:paraId="4F2AC64F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2) Web apps: -</w:t>
      </w:r>
    </w:p>
    <w:p w14:paraId="3706A7E8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1: </w:t>
      </w:r>
      <w:r w:rsidRPr="005D1CBD">
        <w:rPr>
          <w:rFonts w:ascii="Bell MT" w:hAnsi="Bell MT"/>
          <w:sz w:val="40"/>
          <w:szCs w:val="40"/>
        </w:rPr>
        <w:t xml:space="preserve">- Run inside a web browser like chrome or Firefox. </w:t>
      </w:r>
    </w:p>
    <w:p w14:paraId="156435A4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2: - </w:t>
      </w:r>
      <w:r w:rsidRPr="005D1CBD">
        <w:rPr>
          <w:rFonts w:ascii="Bell MT" w:hAnsi="Bell MT"/>
          <w:sz w:val="40"/>
          <w:szCs w:val="40"/>
        </w:rPr>
        <w:t>Usually require an internet connection to function.</w:t>
      </w:r>
    </w:p>
    <w:p w14:paraId="406A9D8F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3)Mobile apps: -</w:t>
      </w:r>
    </w:p>
    <w:p w14:paraId="552B4DA4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Difference 1: -</w:t>
      </w:r>
      <w:r w:rsidRPr="005D1CBD">
        <w:rPr>
          <w:rFonts w:ascii="Bell MT" w:hAnsi="Bell MT"/>
          <w:sz w:val="40"/>
          <w:szCs w:val="40"/>
        </w:rPr>
        <w:t>Designed specifically for smartphones and tablets.</w:t>
      </w:r>
    </w:p>
    <w:p w14:paraId="794E6C7C" w14:textId="77777777" w:rsidR="001516B5" w:rsidRPr="005D1CBD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2: - </w:t>
      </w:r>
      <w:r w:rsidRPr="005D1CBD">
        <w:rPr>
          <w:rFonts w:ascii="Bell MT" w:hAnsi="Bell MT"/>
          <w:sz w:val="40"/>
          <w:szCs w:val="40"/>
        </w:rPr>
        <w:t>Downloaded from app stores such as google play or app store.</w:t>
      </w:r>
    </w:p>
    <w:p w14:paraId="50A4BE11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Q-4 Name any 3 databases and mention whether each is </w:t>
      </w:r>
      <w:r>
        <w:rPr>
          <w:rFonts w:ascii="Bahnschrift SemiBold" w:hAnsi="Bahnschrift SemiBold"/>
          <w:sz w:val="40"/>
          <w:szCs w:val="40"/>
        </w:rPr>
        <w:tab/>
        <w:t>SQL or NoSQL?</w:t>
      </w:r>
    </w:p>
    <w:p w14:paraId="5B1C771A" w14:textId="77777777" w:rsidR="001516B5" w:rsidRPr="00704EA4" w:rsidRDefault="001516B5" w:rsidP="001516B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Oracle database: - </w:t>
      </w:r>
      <w:r w:rsidRPr="00E07CEF">
        <w:rPr>
          <w:sz w:val="40"/>
          <w:szCs w:val="40"/>
        </w:rPr>
        <w:t>SQL</w:t>
      </w:r>
    </w:p>
    <w:p w14:paraId="6E1213FB" w14:textId="77777777" w:rsidR="001516B5" w:rsidRPr="00704EA4" w:rsidRDefault="001516B5" w:rsidP="001516B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2) Microsoft SQL server: - </w:t>
      </w:r>
      <w:r w:rsidRPr="00E07CEF">
        <w:rPr>
          <w:sz w:val="40"/>
          <w:szCs w:val="40"/>
        </w:rPr>
        <w:t>SQL</w:t>
      </w:r>
    </w:p>
    <w:p w14:paraId="469587D5" w14:textId="77777777" w:rsidR="001516B5" w:rsidRPr="00E07CEF" w:rsidRDefault="001516B5" w:rsidP="001516B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SQLite: - </w:t>
      </w:r>
      <w:r w:rsidRPr="00E07CEF">
        <w:rPr>
          <w:sz w:val="40"/>
          <w:szCs w:val="40"/>
        </w:rPr>
        <w:t>SQL</w:t>
      </w:r>
    </w:p>
    <w:p w14:paraId="7188D5C3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1) MongoDB: - </w:t>
      </w:r>
      <w:r w:rsidRPr="00704EA4">
        <w:rPr>
          <w:rFonts w:asciiTheme="majorHAnsi" w:hAnsiTheme="majorHAnsi"/>
          <w:sz w:val="40"/>
          <w:szCs w:val="40"/>
        </w:rPr>
        <w:t>NoSQL</w:t>
      </w:r>
    </w:p>
    <w:p w14:paraId="297D7C72" w14:textId="77777777" w:rsidR="001516B5" w:rsidRPr="00704EA4" w:rsidRDefault="001516B5" w:rsidP="001516B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2)Neo4j: - </w:t>
      </w:r>
      <w:r w:rsidRPr="00704EA4">
        <w:rPr>
          <w:rFonts w:asciiTheme="majorHAnsi" w:hAnsiTheme="majorHAnsi"/>
          <w:sz w:val="40"/>
          <w:szCs w:val="40"/>
        </w:rPr>
        <w:t>NoSQL</w:t>
      </w:r>
    </w:p>
    <w:p w14:paraId="4E1BFCC0" w14:textId="77777777" w:rsidR="001516B5" w:rsidRDefault="001516B5" w:rsidP="001516B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3)Amazon DynamoDB: - </w:t>
      </w:r>
      <w:r w:rsidRPr="00704EA4">
        <w:rPr>
          <w:rFonts w:asciiTheme="majorHAnsi" w:hAnsiTheme="majorHAnsi"/>
          <w:sz w:val="40"/>
          <w:szCs w:val="40"/>
        </w:rPr>
        <w:t>NoSQL</w:t>
      </w:r>
    </w:p>
    <w:p w14:paraId="771997A5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B5"/>
    <w:rsid w:val="001516B5"/>
    <w:rsid w:val="004A487B"/>
    <w:rsid w:val="00C9752A"/>
    <w:rsid w:val="00E641D5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D834"/>
  <w15:chartTrackingRefBased/>
  <w15:docId w15:val="{762C3813-F434-4F28-B922-E1B69E05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6B5"/>
  </w:style>
  <w:style w:type="paragraph" w:styleId="Heading1">
    <w:name w:val="heading 1"/>
    <w:basedOn w:val="Normal"/>
    <w:next w:val="Normal"/>
    <w:link w:val="Heading1Char"/>
    <w:uiPriority w:val="9"/>
    <w:qFormat/>
    <w:rsid w:val="0015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6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6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16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16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</cp:revision>
  <dcterms:created xsi:type="dcterms:W3CDTF">2026-05-23T07:07:00Z</dcterms:created>
  <dcterms:modified xsi:type="dcterms:W3CDTF">2026-05-23T07:07:00Z</dcterms:modified>
</cp:coreProperties>
</file>