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EE9E" w14:textId="1F85C736" w:rsidR="008C039B" w:rsidRDefault="00F22D11">
      <w:r>
        <w:t>kgcskdvgkdhvg</w:t>
      </w:r>
      <w:bookmarkStart w:id="0" w:name="_GoBack"/>
      <w:bookmarkEnd w:id="0"/>
    </w:p>
    <w:sectPr w:rsidR="008C039B" w:rsidSect="00C77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11"/>
    <w:rsid w:val="0028423F"/>
    <w:rsid w:val="00327FB2"/>
    <w:rsid w:val="00544EC6"/>
    <w:rsid w:val="006D2A49"/>
    <w:rsid w:val="008B145A"/>
    <w:rsid w:val="008C039B"/>
    <w:rsid w:val="00C77D02"/>
    <w:rsid w:val="00F2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C455E"/>
  <w15:chartTrackingRefBased/>
  <w15:docId w15:val="{E6135816-758E-CE40-A10C-099E6E69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Nanda</dc:creator>
  <cp:keywords/>
  <dc:description/>
  <cp:lastModifiedBy>Tanmaya Nanda</cp:lastModifiedBy>
  <cp:revision>1</cp:revision>
  <dcterms:created xsi:type="dcterms:W3CDTF">2018-09-25T17:44:00Z</dcterms:created>
  <dcterms:modified xsi:type="dcterms:W3CDTF">2018-09-25T17:44:00Z</dcterms:modified>
</cp:coreProperties>
</file>