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1348" w14:textId="77777777" w:rsidR="008D12BE" w:rsidRPr="00971FC5" w:rsidRDefault="008D12BE" w:rsidP="008D12BE">
      <w:pPr>
        <w:rPr>
          <w:rFonts w:asciiTheme="majorHAnsi" w:eastAsia="PMingLiU" w:hAnsiTheme="majorHAnsi" w:cstheme="majorHAnsi"/>
          <w:b/>
          <w:bCs/>
          <w:sz w:val="28"/>
          <w:szCs w:val="28"/>
        </w:rPr>
      </w:pPr>
      <w:bookmarkStart w:id="0" w:name="_Hlk511895839"/>
      <w:r>
        <w:rPr>
          <w:rFonts w:asciiTheme="majorHAnsi" w:eastAsia="PMingLiU" w:hAnsiTheme="majorHAnsi" w:cstheme="majorHAnsi" w:hint="eastAsia"/>
          <w:b/>
          <w:bCs/>
          <w:sz w:val="28"/>
          <w:szCs w:val="28"/>
        </w:rPr>
        <w:t>Tr</w:t>
      </w:r>
      <w: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  <w:t>avel Merchants’ payback</w:t>
      </w:r>
      <w:bookmarkEnd w:id="0"/>
      <w: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  <w:t xml:space="preserve"> - 1</w:t>
      </w:r>
    </w:p>
    <w:p w14:paraId="02B2AB71" w14:textId="77777777" w:rsidR="008D12BE" w:rsidRPr="00CE05B9" w:rsidRDefault="008D12BE" w:rsidP="008D12BE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 xml:space="preserve">#1 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Y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ou are walking around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 xml:space="preserve"> 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 xml:space="preserve">and heard in not far distance a person is asking for a help. </w:t>
      </w:r>
    </w:p>
    <w:p w14:paraId="1B67D250" w14:textId="77777777" w:rsidR="008D12BE" w:rsidRDefault="008D12BE" w:rsidP="008D12BE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>#2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 It is a cargo waylaid and the merchant robbed by a group of bandits. (Option: </w:t>
      </w:r>
      <w:r w:rsidRPr="00152433">
        <w:rPr>
          <w:rFonts w:asciiTheme="majorHAnsi" w:eastAsia="Microsoft YaHei" w:hAnsiTheme="majorHAnsi" w:cstheme="majorHAnsi"/>
          <w:color w:val="0070C0"/>
          <w:sz w:val="18"/>
          <w:szCs w:val="18"/>
        </w:rPr>
        <w:t xml:space="preserve">help the merchant 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or </w:t>
      </w:r>
      <w:r w:rsidRPr="00152433">
        <w:rPr>
          <w:rFonts w:asciiTheme="majorHAnsi" w:eastAsia="Microsoft YaHei" w:hAnsiTheme="majorHAnsi" w:cstheme="majorHAnsi"/>
          <w:color w:val="FF0000"/>
          <w:sz w:val="18"/>
          <w:szCs w:val="18"/>
        </w:rPr>
        <w:t>help the bandits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) </w:t>
      </w:r>
    </w:p>
    <w:p w14:paraId="78FC0CBF" w14:textId="77777777" w:rsidR="008D12BE" w:rsidRPr="00CE05B9" w:rsidRDefault="008D12BE" w:rsidP="008D12BE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#3</w:t>
      </w:r>
      <w:r>
        <w:rPr>
          <w:rFonts w:asciiTheme="majorHAnsi" w:eastAsia="Microsoft YaHei" w:hAnsiTheme="majorHAnsi" w:cstheme="majorHAnsi"/>
          <w:color w:val="0070C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H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 xml:space="preserve">elp the merchant 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→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D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efeat the bandits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，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 xml:space="preserve">Merchant thanks you with some gold (lose great HP), and promise if meet again will give something more 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 xml:space="preserve">f battle lose = 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GAMEOVER</w:t>
      </w:r>
    </w:p>
    <w:p w14:paraId="7881E961" w14:textId="77777777" w:rsidR="008D12BE" w:rsidRPr="00CE05B9" w:rsidRDefault="008D12BE" w:rsidP="008D12BE">
      <w:pPr>
        <w:rPr>
          <w:rFonts w:asciiTheme="majorHAnsi" w:eastAsia="Microsoft YaHei" w:hAnsiTheme="majorHAnsi" w:cstheme="majorHAnsi"/>
          <w:color w:val="FF0000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#3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</w:rPr>
        <w:t>H</w:t>
      </w:r>
      <w:r>
        <w:rPr>
          <w:rFonts w:asciiTheme="majorHAnsi" w:eastAsia="PMingLiU" w:hAnsiTheme="majorHAnsi" w:cstheme="majorHAnsi"/>
          <w:color w:val="FF0000"/>
          <w:sz w:val="18"/>
          <w:szCs w:val="18"/>
        </w:rPr>
        <w:t>elp the bandits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（</w:t>
      </w:r>
      <w:proofErr w:type="spellStart"/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Karam</w:t>
      </w:r>
      <w:proofErr w:type="spellEnd"/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 xml:space="preserve"> in Evil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）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→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defeat the merchant together with bandits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，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bandits share some treasures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，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w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ith you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（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r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esult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：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P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 xml:space="preserve">lenty gold 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or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tem x 3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）</w:t>
      </w:r>
    </w:p>
    <w:p w14:paraId="2AE320F5" w14:textId="77777777" w:rsidR="008D12BE" w:rsidRPr="00410503" w:rsidRDefault="008D12BE" w:rsidP="008D12BE">
      <w:pP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</w:pP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#3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</w:rPr>
        <w:t>H</w:t>
      </w:r>
      <w:r>
        <w:rPr>
          <w:rFonts w:asciiTheme="majorHAnsi" w:eastAsia="PMingLiU" w:hAnsiTheme="majorHAnsi" w:cstheme="majorHAnsi"/>
          <w:color w:val="FF0000"/>
          <w:sz w:val="18"/>
          <w:szCs w:val="18"/>
        </w:rPr>
        <w:t>elp the band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its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（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K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arma in Justice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）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→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F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orced to fight with bandits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，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T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ravel merchant escape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（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R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esult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：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O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btain bandits machete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*1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）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f battle lose = GAMEOVER</w:t>
      </w:r>
    </w:p>
    <w:p w14:paraId="5171F5C0" w14:textId="300405B1" w:rsidR="00000946" w:rsidRDefault="00000946" w:rsidP="008D12BE"/>
    <w:p w14:paraId="375EF968" w14:textId="77777777" w:rsidR="00AD795D" w:rsidRDefault="00AD795D" w:rsidP="00AD795D">
      <w:pPr>
        <w:rPr>
          <w:rFonts w:ascii="Microsoft YaHei" w:eastAsia="Microsoft YaHei" w:hAnsi="Microsoft YaHei" w:cs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/>
          <w:bCs/>
          <w:sz w:val="28"/>
          <w:szCs w:val="28"/>
        </w:rPr>
        <w:t>你是天使还是魔鬼？：</w:t>
      </w:r>
    </w:p>
    <w:p w14:paraId="5192CD64" w14:textId="77777777" w:rsidR="00AD795D" w:rsidRDefault="00AD795D" w:rsidP="00AD795D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sz w:val="18"/>
          <w:szCs w:val="18"/>
        </w:rPr>
        <w:t>#1 你在一片森林中醒来，发现远方有打斗的声音，还有人在求救；好奇心驱使你过去一探究竟</w:t>
      </w:r>
    </w:p>
    <w:p w14:paraId="07DE6187" w14:textId="77777777" w:rsidR="00AD795D" w:rsidRDefault="00AD795D" w:rsidP="00AD795D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sz w:val="18"/>
          <w:szCs w:val="18"/>
        </w:rPr>
        <w:t>#2原来是旅行商人遭遇了一伙强盗，你的反应是？（选项：</w:t>
      </w:r>
      <w:r>
        <w:rPr>
          <w:rFonts w:ascii="Microsoft YaHei" w:eastAsia="Microsoft YaHei" w:hAnsi="Microsoft YaHei" w:cs="Microsoft YaHei" w:hint="eastAsia"/>
          <w:color w:val="0070C0"/>
          <w:sz w:val="18"/>
          <w:szCs w:val="18"/>
        </w:rPr>
        <w:t>帮助旅行商人</w:t>
      </w:r>
      <w:r>
        <w:rPr>
          <w:rFonts w:ascii="Microsoft YaHei" w:eastAsia="Microsoft YaHei" w:hAnsi="Microsoft YaHei" w:cs="Microsoft YaHei" w:hint="eastAsia"/>
          <w:sz w:val="18"/>
          <w:szCs w:val="18"/>
        </w:rPr>
        <w:t>or</w:t>
      </w:r>
      <w:r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加入强盗</w:t>
      </w:r>
      <w:r>
        <w:rPr>
          <w:rFonts w:ascii="Microsoft YaHei" w:eastAsia="Microsoft YaHei" w:hAnsi="Microsoft YaHei" w:cs="Microsoft YaHei" w:hint="eastAsia"/>
          <w:sz w:val="18"/>
          <w:szCs w:val="18"/>
        </w:rPr>
        <w:t>）</w:t>
      </w:r>
    </w:p>
    <w:p w14:paraId="7950369B" w14:textId="77777777" w:rsidR="00AD795D" w:rsidRDefault="00AD795D" w:rsidP="00AD795D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70C0"/>
          <w:sz w:val="18"/>
          <w:szCs w:val="18"/>
        </w:rPr>
        <w:t>#3选择帮助旅行商人→击退强盗后，旅行商人问要如何报答你（结果：获得金币or或者道具*1）战斗失败则GAMEOVER</w:t>
      </w:r>
    </w:p>
    <w:p w14:paraId="154BCBDA" w14:textId="77777777" w:rsidR="00AD795D" w:rsidRDefault="00AD795D" w:rsidP="00AD795D">
      <w:pPr>
        <w:rPr>
          <w:rFonts w:ascii="Microsoft YaHei" w:eastAsia="Microsoft YaHei" w:hAnsi="Microsoft YaHei" w:cs="Microsoft YaHei"/>
          <w:color w:val="FF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#3成功加入强盗（善恶值为负时判定）→与强盗一起击倒了旅行商人，强盗头目非常欣赏你，并问你想要什么奖励（结果：大量的金币or宝物*3）</w:t>
      </w:r>
    </w:p>
    <w:p w14:paraId="17D82145" w14:textId="77777777" w:rsidR="00AD795D" w:rsidRDefault="00AD795D" w:rsidP="00AD795D">
      <w:pPr>
        <w:rPr>
          <w:rFonts w:ascii="Microsoft YaHei" w:eastAsia="Microsoft YaHei" w:hAnsi="Microsoft YaHei" w:cs="Microsoft YaHei"/>
          <w:color w:val="FF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#3强盗并不希望你加入他们（善恶值为正时判定）→被迫与强盗战斗，击退了强盗，旅行商人也趁乱逃走了（结果：获得强盗的大刀*1）战斗失败则GAMEOVER</w:t>
      </w:r>
    </w:p>
    <w:p w14:paraId="255B3723" w14:textId="77777777" w:rsidR="00AD795D" w:rsidRPr="008D12BE" w:rsidRDefault="00AD795D" w:rsidP="008D12BE">
      <w:bookmarkStart w:id="1" w:name="_GoBack"/>
      <w:bookmarkEnd w:id="1"/>
    </w:p>
    <w:sectPr w:rsidR="00AD795D" w:rsidRPr="008D12B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BD"/>
    <w:rsid w:val="00000946"/>
    <w:rsid w:val="008D12BE"/>
    <w:rsid w:val="00AD795D"/>
    <w:rsid w:val="00E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BC8C"/>
  <w15:chartTrackingRefBased/>
  <w15:docId w15:val="{EFFFC466-8897-4A48-85C1-03D22B16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2BE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3</cp:revision>
  <dcterms:created xsi:type="dcterms:W3CDTF">2018-04-19T02:08:00Z</dcterms:created>
  <dcterms:modified xsi:type="dcterms:W3CDTF">2018-04-19T02:32:00Z</dcterms:modified>
</cp:coreProperties>
</file>