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</w:rPr>
        <w:t>ECMASript</w:t>
      </w:r>
      <w:r>
        <w:rPr>
          <w:rFonts w:hint="eastAsia"/>
          <w:lang w:val="en-US" w:eastAsia="zh-CN"/>
        </w:rPr>
        <w:t>简介</w:t>
      </w: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·ECMA</w:t>
      </w:r>
    </w:p>
    <w:p>
      <w:p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- ECMA（European Computer Manufacturers Association）中文名称为欧洲计算机制造商协会，这个组织的目标是评估、开发和认可电信和计算机标准。1994 年后该组织改名为 Ecma 国际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·ECMAScript</w:t>
      </w:r>
    </w:p>
    <w:p>
      <w:p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- ECMAScript 是由 Ecma 国际通过 ECMA-262 标准化的脚本程序设计语言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·ECMA-262</w:t>
      </w:r>
    </w:p>
    <w:p>
      <w:p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- Ecma 国际制定了许多标准，而 ECMA-262 只是其中的一个，所有标准列表查看http://www.ecma-international.org/publications/standards/Standard.htm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·自es6开始每年都会发行一个新的版本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·谁在维护 ECMA-262</w:t>
      </w:r>
    </w:p>
    <w:p>
      <w:p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- TC39（Technical Committee 39）是推进 ECMAScript 发展的委员会。其会员都是公司（其中主要是浏览器厂商，有苹果、谷歌、微软、因特尔等）。TC39 定期召开会议，会议由会员公司的代表与特邀专家出席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·为什么要学习 ES6</w:t>
      </w:r>
    </w:p>
    <w:p>
      <w:p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- ES6 的版本变动内容最多，具有里程碑意义</w:t>
      </w:r>
    </w:p>
    <w:p>
      <w:p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- ES6 加入许多新的语法特性，编程实现更简单、高效</w:t>
      </w:r>
    </w:p>
    <w:p>
      <w:p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- ES6 是前端发展趋势，就业必备技能</w:t>
      </w:r>
    </w:p>
    <w:p>
      <w:pPr>
        <w:rPr>
          <w:rFonts w:hint="eastAsia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·ES6 兼容性</w:t>
      </w:r>
    </w:p>
    <w:p>
      <w:p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- http://kangax.github.io/compat-table/es6/ 可查看兼容性</w:t>
      </w:r>
    </w:p>
    <w:p>
      <w:pPr>
        <w:ind w:firstLine="420" w:firstLineChars="0"/>
        <w:rPr>
          <w:rFonts w:hint="eastAsia"/>
          <w:sz w:val="24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·let 关键字用来声明变量，使用 let 声明的变量有几个特点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·不允许重复声明，否则会报错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//1. 变量不能重复声明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star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'罗志祥'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star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'小猪'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·块级作用域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声明的变量只在块内有效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//2. 块儿级作用域  全局, 函数, eval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// if else while for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girl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'周扬青'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(girl)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·不存在变量提升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不允许在变量声明前使用变量，否则会报错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//3. 不存在变量提升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song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song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'恋爱达人'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·不影响作用域链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//4. 不影响作用域链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school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'尚硅谷'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function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fn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(school)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fn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·应用场景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以后</w:t>
      </w:r>
      <w:r>
        <w:rPr>
          <w:rFonts w:hint="eastAsia"/>
          <w:color w:val="FF0000"/>
          <w:lang w:val="en-US" w:eastAsia="zh-CN"/>
        </w:rPr>
        <w:t xml:space="preserve">声明变量使用 let </w:t>
      </w:r>
      <w:r>
        <w:rPr>
          <w:rFonts w:hint="eastAsia"/>
          <w:lang w:val="en-US" w:eastAsia="zh-CN"/>
        </w:rPr>
        <w:t>就对了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let 关键字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="text/javascript"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//声明变量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b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521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g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"iloveyou"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=[]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//1. 变量不能重复声明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star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'罗志祥'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star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'小猪'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//2. 块儿级作用域  全局, 函数, eval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if else while for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    let girl = '周扬青';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console.log(girl);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//3. 不存在变量提升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console.log(song);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let song = '恋爱达人';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//4. 不影响作用域链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school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'尚硅谷'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function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fn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(school)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fn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let经典案例实践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点击 DIV 换色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&lt;link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crossorigin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="anonymous"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href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="https://cdn.bootcss.com/twitter-bootstrap/3.3.7/css/bootstrap.min.css"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rel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="stylesheet"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&lt;style&gt;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item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border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solid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px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rgb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156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156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float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left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margin-right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&lt;/style&gt;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="container"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&lt;h2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="page-header"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点击切换颜色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&lt;/h2&gt;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="item"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="item"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="item"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//获取div元素对象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items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getElementsByClassName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"item"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//遍历并绑定事件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i&lt;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items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length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items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[i].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 xml:space="preserve">onclick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//修改当前元素的背景颜色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//如果用ver声明i变量，只能用this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// this.style.background= "pink";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//如果用let声明i变量，可以之间用items[i]，因为let声明的变量在各个代码块之间是互不影响的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items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[i].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style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background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"pink"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关键字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·const 关键字用来声明常量，const 声明有以下特点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·声明必须赋初始值，否则会报错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//1. 一定要赋初始值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·标识符一般为大写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用小写也没问题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//2. 一般常量使用大写(潜规则)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a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·不允许重复声明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·值不允许修改，否则会报错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//3. 常量的值不能修改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SCHOOL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'尚硅谷'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SCHOOL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'ATGUIGU'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·块儿级作用域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//4. 块儿级作用域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PLAYER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'UZI'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(PLAYER)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·注意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  <w:color w:val="FF0000"/>
          <w:lang w:val="en-US" w:eastAsia="zh-CN"/>
        </w:rPr>
        <w:t>对象属性修改和数组元素变化不会触发 const 错误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//5. 对于数组和对象的元素修改, 不算做对常量的修改, 不会报错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TEAM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'UZI'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'MXLG'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'Ming'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'Letme'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TEAM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push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'Meiko'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//不报错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TEAM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//会报错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·应用场景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- </w:t>
      </w:r>
      <w:r>
        <w:rPr>
          <w:rFonts w:hint="eastAsia"/>
          <w:color w:val="FF0000"/>
          <w:lang w:val="en-US" w:eastAsia="zh-CN"/>
        </w:rPr>
        <w:t>声明对象类型使用 const，非对象类型声明选择 let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const 定义常量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//1. 一定要赋初始值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const A;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//2. 一般常量使用大写(潜规则)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const a = 100;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//3. 常量的值不能修改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const SCHOOL = '尚硅谷';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SCHOOL = 'ATGUIGU';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//4. 块儿级作用域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const PLAYER = 'UZI';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console.log(PLAYER);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//5. 对于数组和对象的元素修改, 不算做对常量的修改, 不会报错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TEAM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'UZI'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'MXLG'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'Ming'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'Letme'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TEAM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push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'Meiko'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//不报错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TEAM = 100;//会报错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color w:val="FF0000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变量的解构赋值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·ES6 允许按照一定模式，从数组和对象中提取值，对变量进行赋值，这被称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为解构赋值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·数组的解构赋值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1. 数组的解构赋值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F4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'小沈阳'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'刘能'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'赵四'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'宋小宝'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xiao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liu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zhao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song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] 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F4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xiao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//小沈阳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liu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//刘能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zhao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//赵四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song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//宋小宝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·对象的解构赋值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//2. 对象的解构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zhao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'赵本山'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'不详'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xiaopin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"我可以演小品"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age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xiaopin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} 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zhao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//赵本山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//不详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xiaopin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//调用xiaopin函数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xiaopin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let {xiaopin} = zhao;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//直接调用xiaopin函数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xiaopin();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·注意：</w:t>
      </w:r>
      <w:r>
        <w:rPr>
          <w:rFonts w:hint="eastAsia"/>
          <w:color w:val="FF0000"/>
          <w:lang w:val="en-US" w:eastAsia="zh-CN"/>
        </w:rPr>
        <w:t>如果频繁使用对象方法、数组元素，就可以使用解构赋值形式</w:t>
      </w:r>
    </w:p>
    <w:p>
      <w:pPr>
        <w:rPr>
          <w:rFonts w:hint="eastAsia"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变量的解构赋值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//ES6 允许按照一定模式从数组和对象中提取值，对变量进行赋值，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//这被称为解构赋值。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1. 数组的解构赋值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const F4 = ['小沈阳','刘能','赵四','宋小宝'];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let [xiao, liu, zhao, song] = F4;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console.log(xiao);//小沈阳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console.log(liu);//刘能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console.log(zhao);//赵四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console.log(song);//宋小宝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//2. 对象的解构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zhao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'赵本山'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'不详'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xiaopin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"我可以演小品"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let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age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xiaopin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} 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zhao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//赵本山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//不详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xiaopin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//调用xiaopin函数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xiaopin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let {xiaopin} = zhao;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//直接调用xiaopin函数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xiaopin();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eastAsia"/>
          <w:color w:val="FF000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模板字符串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·模板字符串（template string）是增强版的字符串，用反引号（`）标识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//1. 声明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str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`我也是一个字符串哦!`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str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typeof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str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·字符串中可以出现换行符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//2. 内容中可以直接出现换行符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str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`&lt;ul&gt;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&lt;li&gt;沈腾&lt;/li&gt;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&lt;li&gt;玛丽&lt;/li&gt;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&lt;li&gt;魏翔&lt;/li&gt;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&lt;li&gt;艾伦&lt;/li&gt;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&lt;/ul&gt;`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·可以使用 ${xxx} 形式输出变量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//3. 变量拼接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lovest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'魏翔'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out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`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${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lovest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是我心目中最搞笑的演员!!`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//魏翔是我心目中最搞笑的演员!!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模板字符串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// ES6 引入新的声明字符串的方式 『``』 '' ""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//1. 声明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str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`我也是一个字符串哦!`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str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typeof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str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//2. 内容中可以直接出现换行符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str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`&lt;ul&gt;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        &lt;li&gt;沈腾&lt;/li&gt;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        &lt;li&gt;玛丽&lt;/li&gt;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        &lt;li&gt;魏翔&lt;/li&gt;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        &lt;li&gt;艾伦&lt;/li&gt;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        &lt;/ul&gt;`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//3. 变量拼接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lovest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'魏翔'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out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`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${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lovest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是我心目中最搞笑的演员!!`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//魏翔是我心目中最搞笑的演员!!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简化对象写法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·ES6 允许在大括号里面，直接写入变量和函数，作为对象的属性和方法。这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样的书写更加简洁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//ES6 允许在大括号里面，直接写入变量和函数，作为对象的属性和方法。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//这样的书写更加简洁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name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'尚硅谷'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 xml:space="preserve">change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'我们可以改变你!!'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school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change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//可以把:function省略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improve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"我们可以提高你的技能"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school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·注意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对象简写形式简化了代码，所以以后用简写就对了</w:t>
      </w:r>
    </w:p>
    <w:p>
      <w:pPr>
        <w:rPr>
          <w:rFonts w:hint="eastAsia"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简化对象写法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//ES6 允许在大括号里面，直接写入变量和函数，作为对象的属性和方法。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//这样的书写更加简洁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name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'尚硅谷'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let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 xml:space="preserve">change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'我们可以改变你!!'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school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change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//可以把:function省略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improve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"我们可以提高你的技能"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school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箭头函数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·ES6 允许使用「箭头」（=&gt;）定义函数。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·(参数1,参数2)=&gt;{}相当于function(参数1,参数2){}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ES6 允许使用(参数1，参数2)=&gt;{}定义函数。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//声明一个函数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let fn = function(){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    return a + b;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 xml:space="preserve">fn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(a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b) =&gt;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 + b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调用函数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result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fn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//3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·如果形参只有一个，则小括号可以省略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//1) 省略小括号, 当形参有且只有一个的时候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 xml:space="preserve">add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n =&gt;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 + 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add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9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//18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·函数体如果只有一条语句，则花括号可以省略，函数的返回值为该条语句的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执行结果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//2) 省略花括号, 当代码体只有一条语句的时候, 此时 return 必须省略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而且语句的执行结果就是函数的返回值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 xml:space="preserve">pow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n =&gt; n * 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8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·箭头函数 this 指向声明时所在作用域下 this 的值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//设置 window 对象的 name 属性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window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name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'尚硅谷'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school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"ATGUIGU"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直接调用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//尚硅谷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getName2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//尚硅谷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//call 方法调用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call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school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//ATGUIGU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getName2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call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school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//尚硅谷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·箭头函数不能作为构造函数实例化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//2. 不能作为构造实例化对象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 xml:space="preserve">Person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(name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age) =&gt;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name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age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age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me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Person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'xiao'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//报错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·不能使用 arguments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//3. 不能使用 arguments 变量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 xml:space="preserve">fn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() =&gt;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(arguments)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fn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//报错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·注意：箭头函数不会更改 this 指向，</w:t>
      </w:r>
      <w:r>
        <w:rPr>
          <w:rFonts w:hint="eastAsia"/>
          <w:color w:val="FF0000"/>
          <w:lang w:val="en-US" w:eastAsia="zh-CN"/>
        </w:rPr>
        <w:t>用来指定回调函数会非常合适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箭头函数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ES6 允许使用(参数1，参数2)=&gt;{}定义函数。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//声明一个函数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let fn = function(){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return a + b;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let fn = (a,b) =&gt;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return a + b;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// 调用函数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let result = fn(1, 2);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console.log(result);//3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//1. this 是静态的. this 始终指向函数声明时所在作用域下的 this 的值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function getName(){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console.log(this.name);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let getName2 = () =&gt;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console.log(this.name);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//设置 window 对象的 name 属性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window.name = '尚硅谷';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const school =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name: "ATGUIGU"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// 直接调用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getName();//尚硅谷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getName2();//尚硅谷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//call 方法调用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getName.call(school);//ATGUIGU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getName2.call(school);//尚硅谷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//2. 不能作为构造实例化对象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let Person = (name, age) =&gt;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this.name = name;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this.age = age;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let me = new Person('xiao',30);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console.log(me);//报错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//3. 不能使用 arguments 变量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let fn = () =&gt;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console.log(arguments);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fn(1,2,3);//报错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//4. 箭头函数的简写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//1) 省略小括号, 当形参有且只有一个的时候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// let add = n =&gt;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//     return n + n;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// 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// console.log(add(9));//18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//2) 省略花括号, 当代码体只有一条语句的时候, 此时 return 必须省略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// 而且语句的执行结果就是函数的返回值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 xml:space="preserve">pow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n =&gt; n * 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8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箭头函数的实践与应用场景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·箭头函数适合与 this 无关的回调. 定时器, 数组的方法回调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·箭头函数不适合与 this 有关的回调.  事件回调, 对象的方法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箭头函数实践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&lt;style&gt;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div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#58a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&lt;/style&gt;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id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="ad"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//需求-1  点击 div 2s 后颜色变成『粉色』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//获取元素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ad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getElementById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"ad"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ad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addEventListener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"click"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//保存this的值，这里的this是ad对象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// let _this = this;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//定时器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// setTimeout(function ()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//     //修改背景颜色，这里的this是window，会报错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//     // this.style.background = "pink";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//     //_this保存的是之前this的值，不会报错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//     _this.style.background = "pink";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// },2000);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// 定时器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setTimeout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(()=&gt;{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//修改背景颜色，这里的this是声明函数时ad对象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style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background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"pink"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//需求-2  从数组中返回偶数的元素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arr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9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25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//filter过滤数组，里面的函数遍历数组，如果返回true则将值返回给result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const  result = arr.filter(function (item)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if (item % 2 === 0){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    return true;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}else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    return false;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});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console.log(result);//[6,10,100]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//filter过滤数组，里面的函数遍历数组，如果返回true则将值返回给result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const  result = arr.filter(item=&gt;{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if (item % 2 === 0)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    return true;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} else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    return false;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});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console.log(result);//[6,10,100]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//filter过滤数组，里面的函数遍历数组，如果返回true则将值返回给result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result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arr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filter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(item=&gt; item %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2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===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//[6,10,100]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箭头函数适合与 this 无关的回调. 定时器, 数组的方法回调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箭头函数不适合与 this 有关的回调.  事件回调, 对象的方法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函数参数的默认值设置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·ES6允许给函数参数赋初始值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·形参初始值 具有默认值的参数, 一般位置要靠后(潜规则)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//1. 形参初始值 具有默认值的参数, 一般位置要靠后(潜规则)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add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 + b + c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result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add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·与解构赋值结合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//2. 与解构赋值结合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connect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({host=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"127.0.0.1"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password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port}){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(host)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//atguigu.com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(username)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//root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(password)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//root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(port)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//3306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connect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host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'atguigu.com'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'root'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password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'root'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port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3306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rest 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·ES6 引入 rest 参数，用于获取函数的实参，用来代替 arguments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ES5 获取实参的方式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date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(arguments)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date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'白芷'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'阿娇'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'思慧'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rest 参数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date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(...args){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(args)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//["阿娇", "柏芝", "思慧"]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date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'阿娇'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'柏芝'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'思慧'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·rest 参数必须要放到参数最后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rest 参数必须要放到参数最后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fn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...args){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(a)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//1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(b)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//2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(args)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//[3, 4, 5, 6]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fn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·注意：</w:t>
      </w:r>
      <w:r>
        <w:rPr>
          <w:rFonts w:hint="eastAsia"/>
          <w:color w:val="FF0000"/>
          <w:lang w:val="en-US" w:eastAsia="zh-CN"/>
        </w:rPr>
        <w:t>rest 参数非常适合不定个数参数函数的场景</w:t>
      </w:r>
    </w:p>
    <w:p>
      <w:pPr>
        <w:rPr>
          <w:rFonts w:hint="eastAsia"/>
          <w:color w:val="FF0000"/>
          <w:lang w:val="en-US" w:eastAsia="zh-CN"/>
        </w:rPr>
      </w:pPr>
    </w:p>
    <w:p>
      <w:pPr>
        <w:pStyle w:val="2"/>
        <w:bidi w:val="0"/>
      </w:pPr>
      <w:r>
        <w:rPr>
          <w:lang w:val="en-US" w:eastAsia="zh-CN"/>
        </w:rPr>
        <w:t xml:space="preserve">spread </w:t>
      </w:r>
      <w:r>
        <w:rPr>
          <w:rFonts w:hint="eastAsia"/>
          <w:lang w:val="en-US" w:eastAsia="zh-CN"/>
        </w:rPr>
        <w:t>扩展运算符</w:t>
      </w:r>
    </w:p>
    <w:p>
      <w:pP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·扩展运算符（spread）也是三个点（...）。它好比 rest 参数的逆运算，将一个数组转为用逗号分隔的参数序列，对数组进行解包。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扩展运算符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『...』 扩展运算符能将『数组』转换为逗号分隔的『参数序列』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//声明一个数组 ...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tfboys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'易烊千玺'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'王源'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'王俊凯'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=&gt; '易烊千玺','王源','王俊凯'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声明一个函数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chunwan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(arguments)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chunwan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tfboys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chunwan(['易烊千玺','王源','王俊凯'])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chunwan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(...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tfboys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chunwan('易烊千玺','王源','王俊凯')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</w:t>
      </w:r>
    </w:p>
    <w:p>
      <w:pP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·数组的合并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//1. 数组的合并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kuaizi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"王太利"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"肖央"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fenghuang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"曾毅"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"玲花"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//合并数组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const zuixuanxiaopingguo = kuaizi.concat(fenghuang);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zuixuanxiaopingguo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[...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kuaizi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...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fenghuang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zuixuanxiaopingguo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 ["王太利", "肖央", "曾毅", "玲花"]</w:t>
      </w:r>
    </w:p>
    <w:p>
      <w:pP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·数组的克隆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//2. 数组的克隆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sanzhihua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"E"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"G"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sanyecao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[...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sanzhihua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sanyecao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//["E", "G", "M"]</w:t>
      </w:r>
    </w:p>
    <w:p>
      <w:pP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  <w:t>·将伪数组转为真正的数组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//3. 将伪数组转为真正的数组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divs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querySelectorAll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"div"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divArr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[...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divs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divArr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扩展运算符应用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&lt;div&gt;&lt;/div&gt;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&lt;div&gt;&lt;/div&gt;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&lt;div&gt;&lt;/div&gt;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//1. 数组的合并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kuaizi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"王太利"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"肖央"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fenghuang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"曾毅"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"玲花"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//合并数组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const zuixuanxiaopingguo = kuaizi.concat(fenghuang);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zuixuanxiaopingguo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[...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kuaizi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...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fenghuang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zuixuanxiaopingguo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 ["王太利", "肖央", "曾毅", "玲花"]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//2. 数组的克隆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sanzhihua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"E"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"G"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sanyecao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[...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sanzhihua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sanyecao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//["E", "G", "M"]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//3. 将伪数组转为真正的数组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divs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querySelectorAll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"div"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divArr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[...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divs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divArr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color w:val="000000" w:themeColor="text1"/>
          <w:sz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Symbol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·ES6 引入了一种新的原始数据类型 Symbol，表示独一无二的值。它是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 语言的第七种数据类型，是一种类似于字符串的数据类型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·Symbol 的值是唯一的，用来解决命名冲突的问题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·Symbol 值不能与其他数据进行运算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·Symbol 定义 的 对象属 性 不能 使 用 for…in 循 环遍 历 ，但 是可 以 使 用Reflect.ownKeys 来获取对象的所有键名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Symbol 基本使用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·创建Symbol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相同的备注创建的值是不同的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//创建Symbol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Symbol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typeof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//Symbol() "symbol"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//尚硅谷相当于对数据的备注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s2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Symbol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'尚硅谷'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s3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Symbol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'尚硅谷'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//Symbol(尚硅谷)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//Symbol(尚硅谷)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s2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===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//false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·Symbol.for 创建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相同的备注创建的值是相同的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//Symbol.for 创建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s4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Symbol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'尚硅谷'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s5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Symbol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'尚硅谷'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s4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===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s5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//true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·不能与其他数据进行运算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//不能与其他数据进行运算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result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//报错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result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//报错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result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"100"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//报错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result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+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//报错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·USONB  you are so niubility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- u  undefined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  string  symbol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- o 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- n  null number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- b  boolean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·注:</w:t>
      </w:r>
      <w:r>
        <w:rPr>
          <w:rFonts w:hint="eastAsia"/>
          <w:color w:val="FF0000"/>
          <w:lang w:val="en-US" w:eastAsia="zh-CN"/>
        </w:rPr>
        <w:t>遇到唯一性的场景时要想到 Symbol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应用（还是不知道干嘛用的）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Symbol 创建对象属性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//向对象中添加方法 up down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let game =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name:'俄罗斯方块',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up: function(){},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down: function(){}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};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// 声明一个对象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let methods =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up: Symbol(),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down: Symbol()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};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game[methods.up] = function(){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console.log("我可以改变形状");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game[methods.down] = function(){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console.log("我可以快速下降!!");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console.log(game);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youxi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"狼人杀"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Symbol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'say'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)]: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"我可以发言"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Symbol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'zibao'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)]: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'我可以自爆'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youxi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Symbol 内置值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·除了定义自己使用的 Symbol 值以外，ES6 还提供了 11 个内置的 Symbol 值，指向语言内部使用的方法。可以称这些方法为魔术方法，因为它们会在特定的场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景下自动执行。</w:t>
      </w:r>
    </w:p>
    <w:p>
      <w:r>
        <w:drawing>
          <wp:inline distT="0" distB="0" distL="114300" distR="114300">
            <wp:extent cx="5410200" cy="712406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12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·Symbol.hasInstance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当其他对象使用 instanceof 运算符时调用的方法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Person{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static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Symbol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hasInstance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](param){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(param)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"我被用来检测类型了"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return false;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o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{}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//将o传递给[Symbol.hasInstance](param)方法，进行类型检测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o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instanceof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Person)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·Symbol.isConcatSpreadable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表示该对象用于 Array.prototype.concat()时，是否可以展开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arr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arr2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arr2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Symbol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isConcatSpreadable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]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false;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//不可展开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arr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concat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arr2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//[1, 2, 3, Array(3)]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arr2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Symbol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isConcatSpreadable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]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//可展开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arr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concat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arr2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//[1, 2, 3, 4, 5, 6]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·遍历器（Iterator）就是一种机制。它是一种接口，为各种不同的数据结构提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供统一的访问机制。任何数据结构只要部署 Iterator 接口，就可以完成遍历操作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·ES6 创造了一种新的遍历命令 for...of 循环，Iterator 接口主要供 for...of 消费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·原生具备 iterator 接口的数据(可用 for of 遍历)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Array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Arguments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Map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String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TypedArray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NodeList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·工作原理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创建一个指针对象，指向当前数据结构的起始位置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第一次调用对象的 next 方法，指针自动指向数据结构的第一个成员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接下来不断调用 next 方法，指针一直往后移动，直到指向最后一个成员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每调用 next 方法返回一个包含 value 和 done 属性的对象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·注: 需要自定义遍历数据的时候，要想到迭代器。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迭代器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//声明一个数组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xiyou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'唐僧'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'孙悟空'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'猪八戒'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'沙僧'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//使用 for...of 遍历数组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of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xiyou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(v)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//获取iterator对象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iterator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xiyou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Symbol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iterator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//调用对象的next方法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iterator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next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//{value: "唐僧", done: false}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iterator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next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//{value: "孙悟空", done: false}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iterator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next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//{value: "猪八戒", done: false}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iterator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next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//{value: "沙僧", done: false}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iterator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next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//{value: undefined, done: true}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迭代器的应用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自定义遍历数据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//声明一个对象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banji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"终极一班"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stus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:[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"小明"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"小宁"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"小天"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"neki"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//自定义迭代器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Symbol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iterator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//索引变量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index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//保存当前对象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_this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next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(index &lt; _this.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stus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length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//如果当前下标小于要遍历的长度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   //获取当前下标的值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result = 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value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:_this.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stus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[index]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//下标自增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index++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//返回结果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result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//如果当前下标等于要遍历的长度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value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undefined,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//遍历banji对象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of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banji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(v)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生成器函数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·生成器是一个特殊的函数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·生成器函数是 ES6 提供的一种异步编程解决方案，语法行为与传统函数完全不同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·* 的位置没有限制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·生成器函数返回的结果是迭代器对象，调用迭代器对象的 next 方法可以得到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 语句后的值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·</w:t>
      </w:r>
      <w:r>
        <w:rPr>
          <w:rFonts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yield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相当于函数的暂停标记，也可以认为是函数的分隔符，每调用一次 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 xml:space="preserve">next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方法，执行一段代码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·next 方法可以传递实参，作为 yield 语句的返回值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生成器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//生成器其实就是一个特殊的函数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//异步编程  纯回调函数  node fs  ajax mongodb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//yield是函数代码的分隔符，可以把函数代码切分成几块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//以下把函数代码分成4块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*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111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yield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'一只没有耳朵'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222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yield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"一只没有尾巴"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333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yield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'真奇怪'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444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//获取迭代器对象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iterator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//iterator.next()执行的是每一份代码块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iterator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next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//执行console.log(111);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iterator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next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//执行console.log(222);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//先执行iterator.next()，再打印迭代器返回的对象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iterator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next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//先执行console.log(333)，再打印{value: "真奇怪", done: false}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iterator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next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//先执行console.log(444);，再打印{value: undefined, done: true}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遍历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of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(v)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//执行代码块并打印迭代器对象的value值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//依次打印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//111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//一只没有耳朵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//222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//一只没有尾巴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//333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//真奇怪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//444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生成器函数的参数传递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生成器函数参数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*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(arg){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(arg)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let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one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yield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111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(one)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let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two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yield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222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(two)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let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three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yield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333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(three)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//执行获取迭代器对象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iterator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'AAA'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iterator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next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//AAA {value: 111, done: false}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//next方法可以传入实参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iterator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next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'BBB'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//BBB {value: 222, done: false}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iterator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next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'CCC'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//CCC {value: 333, done: false}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iterator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next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'DDD'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//DDD {value: undefined, done: true}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生成器函数实例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·异步编程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文件操作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网络操作(ajax, request)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数据库操作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生成器函数实例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异步编程  文件操作 网络操作(ajax, request) 数据库操作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1s 后控制台输出 111  2s后输出 222  3s后输出 333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回调地狱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setTimeout(() =&gt;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console.log(111);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setTimeout(() =&gt;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    console.log(222);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    setTimeout(() =&gt;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        console.log(333);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    }, 3000);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}, 2000);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}, 1000);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//声明3个函数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//第一个函数1s 后控制台输出 111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setTimeout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(()=&gt;{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111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//调用two()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iterator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next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//2s后输出 222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two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setTimeout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(()=&gt;{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222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//three()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iterator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next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//3s后输出 333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three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setTimeout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(()=&gt;{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333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//调用下一个函数，下一个迭代器对象为{value: undefined, done: true}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// console.log(iterator.next());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iterator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next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3000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//将三个函数依次放入生成器函数中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*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yield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yield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two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yield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three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//调用生成器函数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iterator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iterator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next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//调用one()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生成器函数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//模拟获取  用户数据  订单数据  商品数据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//有先后顺序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//模拟获取用户数据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getUsers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setTimeout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(()=&gt;{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data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'用户数据'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//调用getOrders(users)方法, 并且将数据传入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iterator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next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(data)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//模拟获取订单数据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getOrders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(users){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setTimeout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(()=&gt;{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//获取到用户数据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(users)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let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data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'订单数据'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//调用getGoods(orders)方法, 并且将数据传入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iterator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next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(data)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//模拟获取商品数据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getGoods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(orders){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setTimeout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(()=&gt;{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//获取到订单数据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(orders)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let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data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'商品数据'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//调用next方法,并且将数据传入，此时没有方法，只用于传递数据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iterator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next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(data)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*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users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yield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getUsers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//获取到用户数据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// console.log(users);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orders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yield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getOrders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(users)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//获取到订单数据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// console.log(orders);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goods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yield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getGoods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(orders)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//获取到商品数据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(goods)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//调用生成器函数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iterator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//调用getUsers()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iterator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next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Promise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·Promise 是 ES6 引入的异步编程的新解决方案。语法上 Promise 是一个构造函数，用来封装异步操作并可以获取其成功或失败的结果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·Promise 构造函数: Promise (excutor)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·Promise.prototype.then 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·Promise.prototype.catch 方法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Promise基本语法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//实例化 Promise 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//resolve()和reject()可以改变Promise对象的状态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p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Promise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(resolve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reject){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setTimeout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// let data = '获取到数据库中的用户数据';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// resolve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//调用resolve(data)后会将Promise对象的状态变为成功，将参数值传给then的第一个函数，并执行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// resolve(data);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err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'数据读取失败'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//调用reject(err)后会将Promise对象的状态变为失败，将参数值传给then的第二个函数，并执行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reject(err)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//调用 promise 对象的 then 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then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(value){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//成功调用的方法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(value)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 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(reason){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//失败调用的方法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//打印错误原因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error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(reason)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Promise封装读取文件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·编写js文件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//引入fs模块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fs = require(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"fs"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//读取文件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//err如果出错是错误对象,如果失败是none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//data表示读取结果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fs.readFile("./resources/为学.md",(err,data)=&gt;{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   //如果失败,则抛出错误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   if (err) throw err;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   //如果没有出错,则输出内容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    console.log(data.toString());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});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//使用Promise封装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p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Promise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(resolve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reject)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fs.readFile(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"./resources/为学.md"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(err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data)=&gt;{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//如果失败,则改变promise的状态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(err) reject(err)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//如果没有出错,则输出内容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resolve(data)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//处理成功和失败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then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(value)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//打印结果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(value.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toString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(reason)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"读取失败!!"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·使用node命令运行文件</w:t>
      </w:r>
    </w:p>
    <w:p>
      <w:r>
        <w:drawing>
          <wp:inline distT="0" distB="0" distL="114300" distR="114300">
            <wp:extent cx="5271770" cy="222440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Promise封装AJAX请求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·接口地址: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"https://api.apiopen.top/getJoke"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https://api.apiopen.top/getJoke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发送 AJAX 请求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接口地址: https://api.apiopen.top/getJoke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//promise封装AJAX结果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p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Promise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((resolve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reject) =&gt;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//创建对象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xhr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XMLHttpRequest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//初始化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xhr.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open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"GET"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"https://api.apiopen.top/getJoke"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//发送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xhr.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send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//绑定事件,处理响应结果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xhr.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onreadystatechange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//判断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(xhr.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readyState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===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//判断响应状态码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//200-300表示成功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(xhr.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status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&gt;=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200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&amp;&amp; xhr.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status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&lt;=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//如果成功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resolve(xhr.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response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//如果失败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reject(xhr.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//指定回调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then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(value)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(value)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(reason)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(reason)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Promise.prototype.then 方法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Promise.prototype.then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//创建 promise 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p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Promise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((resolve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reject)=&gt;{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setTimeout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(()=&gt;{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resolve(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'用户数据'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reject('出错啦');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//调用then方法,成功则调用第一个参数方法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//失败则调用第二个参数方法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//then方法的返回结果是promise对象,对象的 状态由回调函数的执行结果决定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const result = p.then(value =&gt;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console.log(value);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//如果回调函数中返回的结果是 非 promise 类型的属性, 状态为成功, 返回值为对象的成功的值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//非 promise 类型的属性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// return "哈哈哈哈";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//promise 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// return new Promise((resolve, reject) =&gt;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//    // resolve("ok");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//    reject("error");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// });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//抛出错误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// throw new Error("出错啦");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throw "出错啦";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},reason =&gt;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console.log(reason);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});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//链式调用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then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(value =&gt;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reason =&gt;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then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(value =&gt;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reason =&gt;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//调用 then 方法  then方法的返回结果是 Promise 对象, 对象状态由回调函数的执行结果决定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//1. 如果回调函数中返回的结果是 非 promise 类型的属性, 状态为成功, 返回值为对象的成功的值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const result = p.then(value =&gt;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console.log(value);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//1. 非 promise 类型的属性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// return 'iloveyou';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//2. 是 promise 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// return new Promise((resolve, reject)=&gt;{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//     // resolve('ok');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//     reject('error');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// });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//3. 抛出错误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// throw new Error('出错啦!');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throw '出错啦!';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}, reason=&gt;{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console.warn(reason);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});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//链式调用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p.then(value=&gt;{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}).then(value=&gt;{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});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Promise实践练习-多个文件内容读取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//先读取为学,再读取插秧诗,然后读取观书有感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//引入fs模块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fs = require(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"fs"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//原始读取实现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fs.readFile("./resources/为学.md",(err,data1)=&gt;{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    fs.readFile("./resources/插秧诗.md",(err,data2)=&gt;{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        fs.readFile("./resources/观书有感.md",(err,data3)=&gt;{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            let result = data1 + '\r\n' + data2 + '\r\n' + data3;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            console.log(result);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        });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    });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});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//使用promise实现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p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Promise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((resolve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reject) =&gt;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fs.readFile(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"./resources/为学.md"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(err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data)=&gt;{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resolve(data)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then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(value =&gt;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//返回一个promise对象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Promise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((resolve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reject) =&gt;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fs.readFile(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"./resources/插秧诗.md"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(err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data)=&gt;{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resolve([value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data])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then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(value =&gt;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//返回一个promise对象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Promise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((resolve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reject) =&gt;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fs.readFile(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"./resources/观书有感.md"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(err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data)=&gt;{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//压入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value.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push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(data)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resolve(value)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then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(value =&gt;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(value.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join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\r\n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Promise.prototype.catch 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·Promise对象失败的回调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catch方法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p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Promise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((resolve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reject) =&gt;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setTimeout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(()=&gt;{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//设置p对象的状态为失败,传入失败的值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reject(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"出错啦"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//成功和失败的回调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p.then(function (value)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},function (reason)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console.error(reason);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})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//失败的回调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catch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(reason)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warn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(reason)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·ES6 提供了新的数据结构 Set（集合）。它类似于数组，但成员的值都是唯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一的，如果不唯一会自动去重。集合实现了 iterator 接口，所以可以使用『扩展运算符』和『for…of…』进行遍历，集合的属性和方法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·size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返回集合的元素个数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//元素个数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·add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增加一个新元素，返回当前集合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//添加新的元素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add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'喜事儿'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·delete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删除元素，返回 boolean 值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//删除元素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delete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'坏事儿'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·has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检测集合中是否包含某个元素，返回 boolean 值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//检测是否有"糟心事"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has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'糟心事'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·clear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清空集合，返回 undefined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//清空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clear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·for…of…遍历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//遍历集合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of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(v)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集合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//声明一个 set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console.log(s,typeof s);//Set(0) "object"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//会自动去重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s2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'大事儿'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'小事儿'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'好事儿'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'坏事儿'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'小事儿'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console.log(s2);//Set(4) {"大事儿", "小事儿", "好事儿", "坏事儿"}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//元素个数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//添加新的元素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add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'喜事儿'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//删除元素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delete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'坏事儿'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//检测是否有"糟心事"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has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'糟心事'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//清空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s2.clear();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console.log(s2);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//遍历集合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of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(v)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集合实践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·数组去重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arr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//数组去重,并扩展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result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[...new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arr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 [1, 2, 3, 4, 5]</w:t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·取交集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//取交集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arr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arr2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//arr先去重,然后扩展,再过滤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result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[...new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arr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)].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filter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(items =&gt;{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//将arr2去除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s2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arr2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//4,5,6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//判断这个数组的值在不在arr2里边,如果在就返回true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if (s2.has(items)){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    return true;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}else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    return false;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s2.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has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(items)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//[4, 5]</w:t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·并集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//并集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arr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arr2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//合并数组并去重,然后转化为数组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union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[...new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([...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arr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...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arr2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])]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union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//[1, 2, 3, 4, 5, 6]</w:t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·差集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//差集就是交集的逆运算,arr-arr2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arr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arr2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result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[...new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arr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)].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filter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(items =&gt;{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!(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arr2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has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(items))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//[1, 2, 3]</w:t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Set 实践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//数组去重,并扩展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let arr = [1,2,3,4,5,4,3,2,1];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let result = [...new Set(arr)];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console.log(result);// [1, 2, 3, 4, 5]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//取交集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let arr = [1,2,3,4,5,4,3,2,1];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let arr2 = [4,5,6,5,6];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//arr先去重,然后扩展,再过滤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let result = [...new Set(arr)].filter(items =&gt;{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//将arr2去除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let s2 = new Set(arr2);//4,5,6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//判断这个数组的值在不在arr2里边,如果在就返回true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// if (s2.has(items)){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//     return true;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// }else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//     return false;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// 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return s2.has(items);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});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console.log(result);//[4, 5]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//并集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let arr = [1,2,3,4,5,4,3,2,1];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let arr2 = [4,5,6,5,6];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//合并数组并去重,然后转化为数组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let union = [...new Set([...arr,...arr2])];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console.log(union);//[1, 2, 3, 4, 5, 6]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//差集就是交集的逆运算,arr-arr2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arr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arr2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result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[...new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arr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)].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filter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(items =&gt;{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!(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arr2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has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(items))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//[1, 2, 3]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ES6 提供了 Map 数据结构。它类似于对象，也是键值对的集合。但是“键”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的范围不限于字符串，各种类型的值（包括对象）都可以当作键。Map 也实现了iterator 接口，所以可以使用『扩展运算符』和『for…of…』进行遍历。Map 的属性和方法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·size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返回 Map 的元素个数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//size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增加一个新元素，返回当前 Map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//删除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delete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'name'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·get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返回键名对象的键值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//获取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'change'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key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·has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检测 Map 中是否包含某个元素，返回 boolean 值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"检测:"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has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"change"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·clear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清空集合，返回 undefined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//清空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clear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·for…of…遍历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//遍历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of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(v)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Map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//声明 Map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Map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//添加元素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'name'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'尚硅谷'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'change'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 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"我们可以改变你!!"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key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school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'ATGUIGU'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key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'北京'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'上海'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'深圳'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//size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//删除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delete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'name'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//获取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'change'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key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//检测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"检测:"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has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"change"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//清空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clear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//遍历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v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of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(v)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console.log(m);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·ES6 提供了更接近传统语言的写法，引入了 Class（类）这个概念，作为对象的模板。通过 class 关键字，可以定义类。基本上，ES6 的 class 可以看作只是一个语法糖，它的绝大部分功能，ES5 都可以做到，新的 class 写法只是让对象原型的写法更加清晰、更像面向对象编程的语法而已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·原始构造函数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//原始构造函数的方法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//手机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Phone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(brand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price){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brand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brand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price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price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//添加方法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Phone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prototype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 xml:space="preserve">call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"我可以打电话!!"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//实例化对象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Huawei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Phone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'华为'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5999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Huawei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call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//我可以打电话!!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Huawei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//Huawei对象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·class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声明类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//class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Shouji{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//构造方法 名字不能修改,必须叫constructor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constructor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(brand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price){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brand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brand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price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price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//方法必须使用该语法, 不能使用 ES5 的对象完整形式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call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"我也可以打电话!!"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onePlus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Shouji(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"1+"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1999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onePlus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call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//我也可以打电话!!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onePlus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//onePlus对象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·constructor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定义构造函数初始化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构造函数只能有一个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//构造方法 名字不能修改,必须叫constructor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constructor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(brand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price){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brand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brand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price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price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·extends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继承父类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·super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调用父级构造方法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·static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定义静态方法和属性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·父类方法可以重写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类声明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//原始构造函数的方法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//手机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Phone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(brand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price){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brand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brand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price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price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//添加方法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Phone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prototype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 xml:space="preserve">call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"我可以打电话!!"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//实例化对象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Huawei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Phone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'华为'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5999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Huawei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call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//我可以打电话!!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Huawei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//Huawei对象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//class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Shouji{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//构造方法 名字不能修改,必须叫constructor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constructor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(brand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price){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brand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brand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price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price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//方法必须使用该语法, 不能使用 ES5 的对象完整形式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call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"我也可以打电话!!"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onePlus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Shouji(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"1+"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1999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onePlus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call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//我也可以打电话!!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onePlus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//onePlus对象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class静态成员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·属性和方法是属于函数的,而不是属于实例对象的,这样的属性和方法我们称为静态属性和方法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·原始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Phone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往Phone函数添加属性和方法,这样的属性和方法是属于函数的,而不是属于实例对象的,这样的属性和方法我们称为静态属性和方法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Phone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name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'手机'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Phone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 xml:space="preserve">change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"我可以改变世界"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//要在原型对象上添加属性和方法才可以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Phone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prototype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size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'5.5inch'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nokia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Phone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nokia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//undefined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nokia.change();//报错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nokia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size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//5.5inch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·class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Phone{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//静态属性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static </w:t>
      </w:r>
      <w:r>
        <w:rPr>
          <w:rFonts w:hint="eastAsia" w:ascii="宋体" w:hAnsi="宋体" w:eastAsia="宋体" w:cs="宋体"/>
          <w:i/>
          <w:iCs/>
          <w:color w:val="9876AA"/>
          <w:sz w:val="24"/>
          <w:szCs w:val="24"/>
          <w:shd w:val="clear" w:fill="2B2B2B"/>
        </w:rPr>
        <w:t xml:space="preserve">name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'手机'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static </w:t>
      </w:r>
      <w:r>
        <w:rPr>
          <w:rFonts w:hint="eastAsia" w:ascii="宋体" w:hAnsi="宋体" w:eastAsia="宋体" w:cs="宋体"/>
          <w:i/>
          <w:iCs/>
          <w:color w:val="FFC66D"/>
          <w:sz w:val="24"/>
          <w:szCs w:val="24"/>
          <w:shd w:val="clear" w:fill="2B2B2B"/>
        </w:rPr>
        <w:t>change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"我可以改变世界"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nokia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Phone()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nokia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//undefined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(Phone.</w:t>
      </w:r>
      <w:r>
        <w:rPr>
          <w:rFonts w:hint="eastAsia" w:ascii="宋体" w:hAnsi="宋体" w:eastAsia="宋体" w:cs="宋体"/>
          <w:i/>
          <w:iCs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//手机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ES5构造函数继承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对象继承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//原始(ES5)构造函数实现继承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//手机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Phone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(brand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price){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brand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brand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price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price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Phone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prototype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 xml:space="preserve">call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"我可以打电话"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//智能手机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SmartPhone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(brand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price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color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size){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//调用父类的构造函数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Phone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call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brand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price)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color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color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size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size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//设置子级构造函数的原型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SmartPhone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prototype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Phone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SmartPhone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prototype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constructor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SmartPhone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//声明子类的方法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SmartPhone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prototype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 xml:space="preserve">photo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"我可以拍照"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SmartPhone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prototype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 xml:space="preserve">playGame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"我可以玩游戏"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chuizi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SmartPhone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'锤子'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2499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'黑色'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'5.5inch'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chuizi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class类继承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类继承-2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//声明父类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Phone{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//构造方法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constructor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(brand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price){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brand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brand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price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price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//父类的成员属性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call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"我可以打电话!!"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//SmartPhone继承父类的属性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SmartPhone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Phone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//构造方法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constructor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(brand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price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color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size){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//调用父类的构造方法初始化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(brand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price)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Phone.call(this, brand, price)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color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color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size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size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//为子类添加特有的方法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photo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"拍照"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playGame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"玩游戏"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//重写父类的方法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call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//普通的成员里面不能调用super()函数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// super();//报错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'我可以进行视频通话'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xiaomi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SmartPhone(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'小米'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799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'黑色'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'4.7inch'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console.log(xiaomi);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xiaomi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call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//我可以进行视频通话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xiaomi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photo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//拍照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xiaomi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playGame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//玩游戏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class中的getter和setter设置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get 和 set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// get 和 set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Phone{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//构造函数初始化价格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constructor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(price)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price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price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//get方法获取价格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get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getPrice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return 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price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//set方法修改价格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set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setPrice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(newVal){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price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newVal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//实例化对象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Phone(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"1999"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//调用get方法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getPrice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//1999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//调用set方法修改价格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 xml:space="preserve">setPrice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'free'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//调用get方法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getPrice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//free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数值扩展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·Number.EPSILON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JavaScript 表示的最小精度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EPSILON 属性的值接近于 2.2204460492503130808472633361816E-16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//0. Number.EPSILON 是 JavaScript 表示的最小精度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//EPSILON 属性的值接近于 2.2204460492503130808472633361816E-16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//用于浮点数精确运算，如果两值之差小于EPSILON，则说明两数相等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0.1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0.2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//0.30000000000000004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0.1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0.2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===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0.3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//false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//判断数值是否相等的数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equal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(a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//Math.abs(a-b)取ab差的绝对值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if(Math.abs(a-b) &lt; Number.EPSILON){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    return true;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}else{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    return false;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Math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abs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(a-b) &lt;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Number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EPSILON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equal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0.1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0.2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0.3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//true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·二进制和八进制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ES6 提供了二进制和八进制数值的新的写法，分别用前缀 0b 和 0o 表示。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1. 二进制和八进制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//二进制数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b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0b1010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//10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//八进制数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o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0o777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//511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//十进制数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//100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//16进制数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x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0xff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//255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·Number.isFinite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检测一个数值是否为有限数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//2. Number.isFinite  检测一个数值是否为有限数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Number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isFinite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//true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Number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isFinite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//false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//33.333333333333336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Number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isFinite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/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//true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Number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isFinite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Infinity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//false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·Number.isNaN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检测一个数值是否为 NaN 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//3. Number.isNaN 检测一个数值是否为 NaN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Number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isNaN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123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//false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"sd"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*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//NaN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Number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isNaN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"sd"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*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//true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·Number.parseInt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字符串转整数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4. Number.parseInt 字符串转整数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Number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parseInt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'5211314.123love'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//5211314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·Number.parseFloat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字符串转浮点数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//Number.parseFloat 字符串转浮点数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Number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parseFloat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'3.1415926神奇'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//3.1415926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·Number.isInteger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判断一个数是否为整数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//5. Number.isInteger 判断一个数是否为整数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Number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isInteger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//true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Number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isInteger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2.5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//false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·Math.trunc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将数字的小数部分抹掉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//6. Math.trunc 将数字的小数部分抹掉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Math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trunc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3.642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//3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·Math.sign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判断一个数到底为正数 负数 还是零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正数返回1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- 0返回0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负数返回-1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//7. Math.sign 判断一个数到底为正数 负数 还是零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Math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sign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Math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sign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Math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sign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(-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数值扩展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//0. Number.EPSILON 是 JavaScript 表示的最小精度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//EPSILON 属性的值接近于 2.2204460492503130808472633361816E-16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//用于浮点数精确运算，如果两值之差小于EPSILON，则说明两数相等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console.log(0.1 + 0.2);//0.30000000000000004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console.log(0.1 + 0.2 === 0.3);//false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//判断数值是否相等的数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function equal(a, b){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//Math.abs(a-b)取ab差的绝对值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// if(Math.abs(a-b) &lt; Number.EPSILON){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//     return true;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// }else{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//     return false;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// 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return Math.abs(a-b) &lt; Number.EPSILON;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console.log(equal(0.1 + 0.2, 0.3));//true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// 1. 二进制和八进制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//二进制数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let b = 0b1010;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console.log(b);//10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//八进制数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let o = 0o777;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console.log(o);//511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//十进制数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let d = 100;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console.log(d);//100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//16进制数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let x = 0xff;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console.log(x);//255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//2. Number.isFinite  检测一个数值是否为有限数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console.log(Number.isFinite(100));//true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console.log(Number.isFinite(100/0));//false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console.log(100/3);//33.333333333333336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console.log(Number.isFinite(100/3));//true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console.log(Number.isFinite(Infinity));//false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//3. Number.isNaN 检测一个数值是否为 NaN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console.log(Number.isNaN(123)); //false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console.log("sd" * 12);//NaN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console.log(Number.isNaN("sd" * 12));//true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4. Number.parseInt 字符串转整数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console.log(Number.parseInt('5211314.123love'));//5211314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//Number.parseFloat 字符串转浮点数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console.log(Number.parseFloat('3.1415926神奇'));//3.1415926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//5. Number.isInteger 判断一个数是否为整数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console.log(Number.isInteger(5));//true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console.log(Number.isInteger(2.5));//false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//6. Math.trunc 将数字的小数部分抹掉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console.log(Math.trunc(3.642));//3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//7. Math.sign 判断一个数到底为正数 负数 还是零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Math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sign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Math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sign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Math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sign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(-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对象扩展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·Object.is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判断两个值是否完全相等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类似于===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//1. Object.is 判断两个值是否完全相等,类似于===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Object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0.1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0.2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0.3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//false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Object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120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120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//true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Object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"123qwe"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"123qwe"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//true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Object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NaN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NaN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//true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//NaN与任何值===都为false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NaN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===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NaN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//false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·Object.assign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对象的合并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//2. Object.assign 对象的合并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config1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host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'localhost'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port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3306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'root'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'root'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test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'test'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config2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host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'http://atguigu.com'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port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33060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'atguigu.com'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pass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'iloveyou'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test2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'test2'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//如果有相同的属性，后面那个会把前面那个覆盖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Object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assign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config1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config2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·Object.setPrototypeOf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设置原型对象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·Object.getPrototypeof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获取原型对象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·不建议使用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//Object.setPrototypeOf 设置原型对象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//Object.getPrototypeof 获取原型对象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school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'尚硅谷'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cities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xiaoqu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'北京'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'上海'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'深圳'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//为school对象设置原型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Object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setPrototypeOf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school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cities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school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//获取school的原型对象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Object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getPrototypeOf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school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对象方法扩展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//1. Object.is 判断两个值是否完全相等,类似于===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console.log(Object.is(0.1+0.2, 0.3));//false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console.log(Object.is(120, 120));//true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console.log(Object.is("123qwe", "123qwe"));//true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console.log(Object.is(NaN, NaN));//true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//NaN与任何值===都为false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console.log(NaN === NaN);//false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//2. Object.assign 对象的合并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const config1 =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host: 'localhost',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port: 3306,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name: 'root',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pass: 'root',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test: 'test'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};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const config2 =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host: 'http://atguigu.com',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port: 33060,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name: 'atguigu.com',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pass: 'iloveyou',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test2: 'test2'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//如果有相同的属性，后面那个会把前面那个覆盖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console.log(Object.assign(config1, config2));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//Object.setPrototypeOf 设置原型对象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//Object.getPrototypeof 获取原型对象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school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'尚硅谷'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cities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xiaoqu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'北京'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'上海'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'深圳'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//为school对象设置原型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Object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setPrototypeOf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school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cities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school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//获取school的原型对象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Object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getPrototypeOf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school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模块化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·模块化是指将一个大的程序文件，拆分成许多小的文件，然后将小文件组合起来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模块化的好处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防止命名冲突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代码复用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高维护性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·模块化规范产品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ES6 之前的模块化规范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CommonJS =&gt; NodeJS、Browserify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AMD =&gt; requireJS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CMD =&gt; seaJS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ES6 模块化语法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模块功能主要由两个命令构成：export 和 import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export 命令用于规定模块的对外接口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import 命令用于输入其他模块提供的功能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·as是设置别名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·以下为通用形式引入模块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·分别暴露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创建一个模块</w:t>
      </w:r>
    </w:p>
    <w:p>
      <w:pPr>
        <w:ind w:firstLine="420" w:firstLineChars="0"/>
      </w:pPr>
      <w:r>
        <w:drawing>
          <wp:inline distT="0" distB="0" distL="114300" distR="114300">
            <wp:extent cx="5268595" cy="248412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在页面中使用模块的内容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ES6 模块化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&lt;!--先声明type为module--&gt;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="module"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//1. 通用的导入方式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//引入 m1.js 模块内容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*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m1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"./src/js/m1.js"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//使用模块内容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(m1.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school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//尚硅谷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m1.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teach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//我们可以教给你开发技能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·统一暴露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创建一个模块</w:t>
      </w:r>
    </w:p>
    <w:p>
      <w:r>
        <w:drawing>
          <wp:inline distT="0" distB="0" distL="114300" distR="114300">
            <wp:extent cx="5269865" cy="2488565"/>
            <wp:effectExtent l="0" t="0" r="317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在页面中使用模块的内容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ES6 模块化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&lt;!--先声明type为module--&gt;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="module"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//1. 通用的导入方式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//引入 m2.js 模块内容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*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m2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"./src/js/m2.js"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//使用模块内容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(m2.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school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//尚硅谷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m2.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findJob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//我们可以帮助你找工作!!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·默认暴露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创建一个模块</w:t>
      </w:r>
    </w:p>
    <w:p>
      <w:r>
        <w:drawing>
          <wp:inline distT="0" distB="0" distL="114300" distR="114300">
            <wp:extent cx="5271135" cy="2409190"/>
            <wp:effectExtent l="0" t="0" r="190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在页面中使用模块的内容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ES6 模块化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&lt;!--先声明type为module--&gt;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="module"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//1. 通用的导入方式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//引入 m3.js 模块内容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*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m3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"./src/js/m3.js"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//使用模块内容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(m3.default.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school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//ATGUIGU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m3.default.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change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//我们可以改变你!!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·解构赋值形式引入模块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ES6 模块化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&lt;!--先声明type为module--&gt;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="module"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//2. 解构赋值形式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school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teach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"./src/js/m1.js"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school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//尚硅谷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teach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//我们可以教给你开发技能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school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guigu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findJob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"./src/js/m2.js"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guigu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//尚硅谷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findJob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//我们可以帮助你找工作!!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default as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m3}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"./src/js/m3.js"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(m3.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school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//ATGUIGU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m3.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change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//我们可以改变你!!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·简便形式引入模块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针对默认暴露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ES6 模块化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&lt;!--先声明type为module--&gt;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="module"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//3. 简便形式  针对默认暴露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m3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"./src/js/m3.js"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(m3.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school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//ATGUIGU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m3.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change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//我们可以改变你!!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·外部引入js文件</w:t>
      </w:r>
    </w:p>
    <w:p>
      <w:r>
        <w:drawing>
          <wp:inline distT="0" distB="0" distL="114300" distR="114300">
            <wp:extent cx="5272405" cy="2272030"/>
            <wp:effectExtent l="0" t="0" r="63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ES6 模块化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&lt;!--需要声明type为module--&gt;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="./src/js/app.js"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="module"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babel对ES6模块化代码转换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·以下操作注意路径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·初始化npm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npm init --yes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78680" cy="2438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·安装babel相关工具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npm i babel-cli babel-preset-env browserify -D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847215"/>
            <wp:effectExtent l="0" t="0" r="14605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·执行babel命令编译js文件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npx babel src/js -d dist/js --presets=babel-preset-env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src/js是要编译js文件夹的路径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编译结果保存到dist/js文件夹</w:t>
      </w:r>
    </w:p>
    <w:p>
      <w:r>
        <w:drawing>
          <wp:inline distT="0" distB="0" distL="114300" distR="114300">
            <wp:extent cx="5271135" cy="1879600"/>
            <wp:effectExtent l="0" t="0" r="190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·打包编译后的文件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npx browserify dist/js/app.js -o dist/bundle.js</w:t>
      </w:r>
    </w:p>
    <w:p>
      <w:r>
        <w:drawing>
          <wp:inline distT="0" distB="0" distL="114300" distR="114300">
            <wp:extent cx="5271135" cy="2294255"/>
            <wp:effectExtent l="0" t="0" r="190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·引入文件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&lt;!--引入文件--&gt;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="dist/bundle.js"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&gt;&lt;/script&gt;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引入NPM包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·安装jquery包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npm i jquery</w:t>
      </w:r>
    </w:p>
    <w:p>
      <w:r>
        <w:drawing>
          <wp:inline distT="0" distB="0" distL="114300" distR="114300">
            <wp:extent cx="5272405" cy="2778125"/>
            <wp:effectExtent l="0" t="0" r="635" b="1079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·引入jquery包</w:t>
      </w:r>
    </w:p>
    <w:p>
      <w:r>
        <w:drawing>
          <wp:inline distT="0" distB="0" distL="114300" distR="114300">
            <wp:extent cx="5266690" cy="2602865"/>
            <wp:effectExtent l="0" t="0" r="635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$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from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'jquery'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·重新编译并打包js文件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ES7新特性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·Array.prototype.includes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用来检测数组中是否包含某个元素，返回布尔类型值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includes   indexOf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mingzhu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'西游记'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'红楼梦'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'三国演义'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'水浒传'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//判断数组是否含有某个元素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mingzhu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includes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'西游记'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//true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mingzhu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includes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'金瓶梅'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//false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·指数操作符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在 ES7 中引入指数运算符「**」，用来实现幂运算，功能与 Math.pow 结果相同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//幂运算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2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**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//1024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Math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//1024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ES8新特性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 和 await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·async 和 await 两种语法结合可以让异步代码像同步代码一样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async 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·async 函数的返回值为 promise 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·promise 对象的结果由 async 函数执行的返回值决定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async函数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//async 函数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async function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fn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返回一个字符串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// return '尚硅谷';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// 返回的结果不是一个 Promise 类型的对象, 返回的结果就是成功 Promise 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// return;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//抛出错误, 返回的结果是一个失败的 Promise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// throw new Error('出错啦!');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//返回的结果如果是一个 Promise 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Promise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((resolve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reject)=&gt;{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resolve(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'成功的数据'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reject("失败的错误");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result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fn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//接收promise的返回结果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//调用 then 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then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(value =&gt;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(value)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reason =&gt;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warn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(reason)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await 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·await 必须写在 async 函数中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·await 右侧的表达式一般为 promise 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·await 返回的是 promise 成功的值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·await 的 promise 失败了, 就会抛出异常, 需要通过 try...catch 捕获处理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await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//创建 promise 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p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Promise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((resolve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reject) =&gt;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resolve("用户数据");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reject(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"失败啦!"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await 要放在 async 函数中.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async function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result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await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p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(result)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(e)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error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(e)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//调用函数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async和await结合读取文件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</w:t>
      </w: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>依次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读取 为学 插秧诗 观书有感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//1. 引入 fs 模块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fs = require(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"fs"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//封装三个任务，返回结果都是promise对象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//读取为学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readWeiXue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new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Promise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((resolve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reject) =&gt;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fs.readFile(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"./resources/为学.md"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(err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data)=&gt;{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(err){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//如果读取失败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reject(err)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//将失败结果返回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//如果成功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resolve(data)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//将成功数据返回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//读取插秧诗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readChaYangShi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new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Promise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((resolve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reject) =&gt;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fs.readFile(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"./resources/插秧诗.md"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(err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data)=&gt;{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(err){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//如果读取失败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reject(err)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//将失败结果返回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//如果成功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resolve(data)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//将成功数据返回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//读取观书有感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readGSYG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new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Promise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((resolve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reject) =&gt;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fs.readFile(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"./resources/观书有感.md"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(err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data)=&gt;{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(err){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//如果读取失败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reject(err)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//将失败结果返回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//如果成功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resolve(data)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//将成功数据返回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//声明一个 async函数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async function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//调用函数，获取为学内容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weixue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await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readWeiXue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//调用函数，获取插秧诗内容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chayang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await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readChaYangShi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//调用函数，获取观书有感内容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gsyg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await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readGSYG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(weixue.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toString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(chayang.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toString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(gsyg.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toString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(e)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(e)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//调用async函数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4526280" cy="235458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anync与await结合发送AJAX请求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发送 AJAX 请求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发送 AJAX 请求, 返回的结果是 Promise 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//使用axios更方便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sendAJAX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(url)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Promise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((resolve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reject) =&gt;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//创建对象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xhr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XMLHttpRequest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//初始化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xhr.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open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"GET"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url)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//发送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xhr.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send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//事件绑定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xhr.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onreadystatechange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(xhr.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readyState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===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(xhr.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&gt;=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200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&amp;&amp; xhr.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&lt;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//成功啦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resolve(xhr.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response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//如果失败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reject(xhr.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status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//promise then 测试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const result = sendAJAX("https://api.apiopen.top/getJoke");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result.then(value =&gt;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console.log(value);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},reason =&gt;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console.error(reason);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});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//async 与 await测试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async  function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//发送AJAX请求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result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await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sendAJAX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"https://api.apiopen.top/getJoke"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//再次发送AJAX请求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result1 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await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sendAJAX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 http://api.k780.com/?app=weather.today&amp;weaId=1&amp;appkey=10003&amp;sign=b59bc3ef6191eb9f747dd4e83c99f2a4&amp;format=json"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(result)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(result1)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(e)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(e)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//调用main()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ES8对象方法扩展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·Object.keys()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获取对象所有的键的数组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//获取对象所有的键的数组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Object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keys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school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//["name", "cities", "xueke"]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·Object.values()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返回一个给定对象的所有可枚举属性值的数组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//获取对象所有的值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Object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values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school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//["尚硅谷", Array(3), Array(4)]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·Object.entries()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返回一个给定对象自身可遍历属性 [key,value] 的数组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//entries获取对象的键和值，类似键值对，方便创建 Map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Object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entries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school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//[Array(2), Array(2), Array(2)]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//创建 Map，将school对象的键与值存入其中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Map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Object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entries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school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'cities'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//["北京", "上海", "深圳"]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·Object.getOwnPropertyDescriptors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该方法返回指定对象所有自身属性的描述对象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//对象属性的描述对象，包含属性名、属性值和属性特性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Object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getOwnPropertyDescriptors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school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//创建对象时就可设置属性特性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obj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Object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create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null,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//设置值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value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'尚硅谷'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//属性特性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//是否可写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writable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//是否可删除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configurable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//是否可枚举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enumerable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ES8 对象方法扩展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//声明对象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school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"尚硅谷"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cities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'北京'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'上海'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'深圳'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xueke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'前端'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'Java'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'大数据'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'运维'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//获取对象所有的键的数组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Object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keys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school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//["name", "cities", "xueke"]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//获取对象所有的值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Object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values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school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//["尚硅谷", Array(3), Array(4)]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//entries获取对象的键和值，类似键值对，方便创建 Map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Object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entries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school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//[Array(2), Array(2), Array(2)]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//创建 Map，将school对象的键与值存入其中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Map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Object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entries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school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'cities'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//["北京", "上海", "深圳"]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//对象属性的描述对象，包含属性名、属性值和属性特性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Object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getOwnPropertyDescriptors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school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//创建对象时就可设置属性特性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obj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Object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create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null,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//设置值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value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'尚硅谷'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//属性特性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//是否可写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writable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//是否可删除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configurable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//是否可枚举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enumerable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ES9的新特性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Rest/Spread 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·Rest 参数与 spread 扩展运算符在 ES6 中已经引入，不过 ES6 中只针对于数组，在 ES9 中为对象提供了像数组一样的 rest 参数和扩展运算符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·原始方法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原始方法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connect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({host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port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username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password}){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(host)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(port)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(username)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(password)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//调用函数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connect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host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'127.0.0.1'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port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3306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'root'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password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'root'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//以上输出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//127.0.0.1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//3306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//root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//root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·使用rest参数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//rest 参数,传入的其余的值存到user对象里边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connect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({host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port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...user}){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(host)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(port)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(user)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connect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host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'127.0.0.1'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port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3306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'root'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password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'root'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'master'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//以上输出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//127.0.0.1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//{username: "root", password: "root", type: "master"}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·使用rest合并对象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//对象合并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skillOne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q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'天音波'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skillTwo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'金钟罩'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skillThree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'天雷破'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skillFour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'猛龙摆尾'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'猛男过江'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//合并对象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...skillFoue   =&gt;  r: '猛龙摆尾', t: '猛男过江'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mangseng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{...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skillOne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...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skillTwo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...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skillThree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...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skillFour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mangseng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//{q: "天音波", w: "金钟罩", e: "天雷破", r: "猛龙摆尾", t: "猛男过江"}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对象展开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&lt;!--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Rest 参数与 spread 扩展运算符在 ES6 中已经引入，不过 ES6 中只针对于数组，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在 ES9 中为对象提供了像数组一样的 rest 参数和扩展运算符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原始方法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function connect({host, port, username,password}){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console.log(host);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console.log(port);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console.log(username);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console.log(password);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//调用函数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connect({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host: '127.0.0.1',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port: 3306,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username: 'root',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password: 'root',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});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//以上输出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//127.0.0.1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//3306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//root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//root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//rest 参数,传入的其余的值存到user对象里边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function connect({host, port, ...user}){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console.log(host);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console.log(port);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console.log(user);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connect({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host: '127.0.0.1',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port: 3306,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username: 'root',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password: 'root',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type: 'master'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});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//以上输出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//127.0.0.1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//{username: "root", password: "root", type: "master"}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//对象合并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skillOne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q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'天音波'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skillTwo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'金钟罩'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skillThree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'天雷破'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skillFour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'猛龙摆尾'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'猛男过江'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//合并对象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...skillFoue   =&gt;  r: '猛龙摆尾', t: '猛男过江'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mangseng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{...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skillOne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...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skillTwo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...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skillThree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...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skillFour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mangseng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//{q: "天音波", w: "金钟罩", e: "天雷破", r: "猛龙摆尾", t: "猛男过江"}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正则表达式命名捕获组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·ES9 允许命名捕获组使用符号『?&lt;name&gt;』,这样获取捕获结果可读性更强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·普通捕获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//声明一个字符串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str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'&lt;a href="http://www.atguigu.com"&gt;尚硅谷&lt;/a&gt;'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//提取 url 与 『标签文本』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reg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/&lt;a href="(.*)"&gt;(.*)&lt;\/a&gt;/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//执行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result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reg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exec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str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//&lt;a href="http://www.atguigu.com"&gt;尚硅谷&lt;/a&gt; 整个字符串的结果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//http://www.atguigu.com 第一个括号里的结果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//尚硅谷 第二个括号里的结果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·命名捕获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str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'&lt;a href="http://www.atguigu.com"&gt;尚硅谷&lt;/a&gt;'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//分组命名捕获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reg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/&lt;a href="(?&lt;url&gt;.*)"&gt;(?&lt;text&gt;.*)&lt;\/a&gt;/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result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reg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exec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str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groups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//http://www.atguigu.com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groups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//尚硅谷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正则扩展-命名捕获分组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//声明一个字符串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let str = '&lt;a href="http://www.atguigu.com"&gt;尚硅谷&lt;/a&gt;';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//提取 url 与 『标签文本』</w:t>
      </w:r>
      <w:r>
        <w:rPr>
          <w:rFonts w:hint="eastAsia" w:cs="宋体"/>
          <w:color w:val="808080"/>
          <w:sz w:val="24"/>
          <w:szCs w:val="24"/>
          <w:shd w:val="clear" w:fill="2B2B2B"/>
          <w:lang w:eastAsia="zh-CN"/>
        </w:rPr>
        <w:t>，“.”默认表示任意字符，</w:t>
      </w: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>*是出现0次及以上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const reg = /&lt;a href="(.*)"&gt;(.*)&lt;\/a&gt;/;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//执行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const result = reg.exec(str);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console.log(result[0]);//&lt;a href="http://www.atguigu.com"&gt;尚硅谷&lt;/a&gt; 整个字符串的结果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console.log(result[1]);//http://www.atguigu.com 第一个括号里的结果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console.log(result[2]);//尚硅谷 第二个括号里的结果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str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'&lt;a href="http://www.atguigu.com"&gt;尚硅谷&lt;/a&gt;'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//分组命名捕获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reg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/&lt;a href="(?&lt;url&gt;.*)"&gt;(?&lt;text&gt;.*)&lt;\/a&gt;/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result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reg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exec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str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groups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url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//http://www.atguigu.com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groups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text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//尚硅谷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正则表达式反向断言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·ES9 支持反向断言，通过对匹配结果前面的内容进行判断，对匹配进行筛选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·正向断言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//声明字符串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str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'JS5211314你知道么555啦啦啦'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//正向断言,\d是纯数字,+是出现多次,(?=啦)是如果后面是啦,就将前面的提取出来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reg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/\d+(?=啦)/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result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reg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exec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str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//555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·反向断言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//反向断言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str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'JS5211314你知道么6666啦啦啦'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reg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/(?&lt;=么)\d+/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result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reg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exec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str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//6666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正则扩展-反向断言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//声明字符串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//正向断言,\d是纯数字,+是出现</w:t>
      </w:r>
      <w:r>
        <w:rPr>
          <w:rFonts w:hint="eastAsia" w:cs="宋体"/>
          <w:color w:val="808080"/>
          <w:sz w:val="24"/>
          <w:szCs w:val="24"/>
          <w:shd w:val="clear" w:fill="2B2B2B"/>
          <w:lang w:val="en-US" w:eastAsia="zh-CN"/>
        </w:rPr>
        <w:t>1次及以上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,(?=啦)是如果后面是啦,就将前面的提取出来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const reg = /\d+(?=啦)/;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const result = reg.exec(str);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console.log(result[0]);//555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//反向断言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str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'JS5211314你知道么6666啦啦啦'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reg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/(?&lt;=么)\d+/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result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reg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exec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str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//6666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正则表达式 dotAll 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·正则表达式中点.匹配除回车外的任何单字符，标记『s』改变这种行为，允许行终止符出现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·普通模式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//普通模式声明正则,\s是空格,?是出现0次或1次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reg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/&lt;li&gt;\s+&lt;a&gt;(.*?)&lt;\/a&gt;\s+&lt;p&gt;(.*?)&lt;\/p&gt;/g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result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reg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exec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str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·dogAll模式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可以一次匹配多个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//dogAll模式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reg = /&lt;li&gt;\s+&lt;a&gt;(.*?)&lt;\/a&gt;\s+&lt;p&gt;(.*?)&lt;\/p&gt;/gs;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//也可以用这个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reg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/&lt;li&gt;.*?&lt;a&gt;(.*?)&lt;\/a&gt;.*?&lt;p&gt;(.*?)&lt;\/p&gt;/gs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执行匹配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const result = reg.exec(str);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result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data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while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result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reg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exec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str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push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time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输出结果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正则扩展-dotAll模式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//dot  .  元字符  除换行符以外的任意单个字符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str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`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&lt;ul&gt;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&lt;li&gt;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    &lt;a&gt;肖生克的救赎&lt;/a&gt;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    &lt;p&gt;上映日期: 1994-09-10&lt;/p&gt;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&lt;/li&gt;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&lt;li&gt;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    &lt;a&gt;阿甘正传&lt;/a&gt;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    &lt;p&gt;上映日期: 1994-07-06&lt;/p&gt;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&lt;/li&gt;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&lt;/ul&gt;`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//普通模式声明正则,\s是空格,?是出现0次或1次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let reg = /&lt;li&gt;\s+&lt;a&gt;(.*?)&lt;\/a&gt;\s+&lt;p&gt;(.*?)&lt;\/p&gt;/g;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const result = reg.exec(str);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console.log(result);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//dogAll模式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reg = /&lt;li&gt;\s+&lt;a&gt;(.*?)&lt;\/a&gt;\s+&lt;p&gt;(.*?)&lt;\/p&gt;/gs;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//也可以用这个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reg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/&lt;li&gt;.*?&lt;a&gt;(.*?)&lt;\/a&gt;.*?&lt;p&gt;(.*?)&lt;\/p&gt;/gs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执行匹配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const result = reg.exec(str);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result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data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while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result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reg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exec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str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push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title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time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输出结果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ES10新特性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对象扩展方法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·Object.fromEntries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将二维数组转化为对象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二维数组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//二维数组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result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Object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fromEntries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([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'name'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'尚硅谷'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'xueke'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'Java,大数据,前端,云计算'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//尚硅谷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xueke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//Java,大数据,前端,云计算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map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//Map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m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Map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'name'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'ATGUIGU'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result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Object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fromEntries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"name"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//ATGUIGU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·Object.entries ES8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将对象转化为二维数组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//Object.entries ES8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arr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Object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entries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"尚硅谷"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arr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Object.fromEntries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//二维数组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const result = Object.fromEntries([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['name','尚硅谷'],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['xueke', 'Java,大数据,前端,云计算']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]);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console.log(result.name);//尚硅谷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console.log(result.xueke);//Java,大数据,前端,云计算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//Map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const m = new Map();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m.set('name','ATGUIGU');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const result = Object.fromEntries(m);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console.log(m.get("name"));//ATGUIGU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//Object.entries ES8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arr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Object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entries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"尚硅谷"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arr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字符串方法扩展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·trimStart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清除字符串左侧空白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·trimEnd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清除字符串右侧空白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trimStart 与 trimEnd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trim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str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   iloveyou   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str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  iloveyou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//清除字符串左侧空白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str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trimStart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//iloveyou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//清除字符串右侧空白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str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trimEnd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  iloveyou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数组方法扩展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·flat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将多维数组转化为低维数组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参数为深度 是一个数字 默认值为1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//flat 平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//将多维数组转化为低位数组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//二维数组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arr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//三维数组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arr1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6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7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8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9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]]]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//参数为深度 是一个数字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arr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flat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//[1, 2, 3, 4, 5, 6]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//三维转二维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arr1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flat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//[1, 2, 3, 4, 5, 6, Array(3)]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//三维转一维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arr1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flat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·flatMap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将多维数组转化为低维数组，然后进行运算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//flatMap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arr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//arr中每个值*10然后返回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result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arr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flatMap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(item =&gt; [item *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//[10, 20, 30, 40]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flat 与 flatMap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//flat 平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//将多维数组转化为低位数组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//二维数组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const arr = [1,2,3,4,[5,6]];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//三维数组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const arr1 = [1,2,3,4,[5,6,[7,8,9]]];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//参数为深度 是一个数字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console.log(arr.flat());//[1, 2, 3, 4, 5, 6]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//三维转二维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console.log(arr1.flat());//[1, 2, 3, 4, 5, 6, Array(3)]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//三维转一维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console.log(arr1.flat(2));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//flatMap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arr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//arr中每个值*10然后返回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result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arr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flatMap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(item =&gt; [item *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//[10, 20, 30, 40]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escription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·获取symbol的备注字符串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Symbol.prototype.description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//创建 Symbol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Symbol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'尚硅谷'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description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//尚硅谷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ES11新特性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私有属性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类的外部不可见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私有属性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class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Person{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//公有属性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//私有属性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#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age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#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weight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//构造方法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constructor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age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weight){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name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.#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age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age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.#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weight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weight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//获取年龄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get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return 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.#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age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get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getWeight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return 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.#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weight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//实例化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girl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Person(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'晓红'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18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'45kg'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girl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//晓红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console.log(girl.#age);//报错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console.log(girl.#weight);//报错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girl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//18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girl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getWeight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//45kg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Promise.allSettled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·适用于批量异步调用的场景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Promise.allSettled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//声明两个promise对象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p1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Promise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((resolve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reject)=&gt;{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//模拟网络延时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setTimeout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(()=&gt;{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resolve(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'商品数据 - 1'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reject('出错啦!');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p2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Promise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((resolve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reject)=&gt;{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//模拟网络延时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setTimeout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(()=&gt;{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resolve('商品数据 - 2');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reject(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'出错啦!'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//调用 allsettled 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返回结果是promise对象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//返回状态永远是成功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//promise对象的值是一个数组,里面包含对应promise的返回状态和返回值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result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Promise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allSettled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([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p1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p2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//与allSettled类似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//如果都成功他才返回成功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res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Promise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([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p1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p2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res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String.prototype.matchAll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·正则批量匹配的方法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·对数据的批量提取非常有用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String.prototype.matchAll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str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`&lt;ul&gt;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&lt;li&gt;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    &lt;a&gt;肖生克的救赎&lt;/a&gt;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    &lt;p&gt;上映日期: 1994-09-10&lt;/p&gt;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&lt;/li&gt;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&lt;li&gt;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    &lt;a&gt;阿甘正传&lt;/a&gt;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    &lt;p&gt;上映日期: 1994-07-06&lt;/p&gt;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&lt;/li&gt;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&lt;/ul&gt;`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//声明正则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reg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/&lt;li&gt;.*?&lt;a&gt;(.*?)&lt;\/a&gt;.*?&lt;p&gt;(.*?)&lt;\/p&gt;/sg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//调用方法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result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str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matchAll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reg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//返回结果是一个可迭代对象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//使用for of迭代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for(let v of result){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    console.log(v);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//使用扩展运算符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arr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[...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result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arr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可选链操作符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·?.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可选链操作符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?.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(config){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//获取数据库链接的host属性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//方法一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//如果用户没传参数就会报错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dbHost = config &amp;&amp; config.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db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&amp;&amp; config.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host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(dbHost)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//192.168.1.100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//方法2 可选链操作符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//如果有config则读取.db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//如果有.db则读取.host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//如果用户没传参数也不会报错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dbHost1 = config?.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?.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host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(dbHost1)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//192.168.1.100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db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host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'192.168.1.100'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'root'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cache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host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'192.168.1.200'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'admin'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动态 import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·按需加载，用到的时候才加载对应模块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·hello.js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export function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hello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alert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'Hello'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·app.js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//静态引入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import * as m1 from "./hello.js";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//获取元素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btn 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getElementById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'btn'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btn.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onclick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function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//引入hello.js模块,并使用模块里面的属性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import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'./hello.js'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then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(module =&gt;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module.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hello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动态 import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&lt;button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id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="btn"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点击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&lt;/button&gt;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="./js/app.js"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="module"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BigInt数据类型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·新的数据类型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·大整型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·用于大的数值运算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BigInt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//大整形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521n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 typeof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//521n "bigint"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//函数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123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//将普通值转化成大整形的值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BigInt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//123n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//不能转换浮点型数据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console.log(BigInt(1.2));//报错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//大数值运算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max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Number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MAX_SAFE_INTEGER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//最大安全整数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max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//9007199254740991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max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//9007199254740992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max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//9007199254740992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//转换成大整形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max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BigInt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max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max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//9007199254740991n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//不能与普通number运算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 console.log(max + 2);//报错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max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+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BigInt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//9007199254740993n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max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+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BigInt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//9007199254740996n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绝对全局变量globalThis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·始终指向全局对象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·在浏览器中是window对象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="viewport"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content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="width=device-width, initial-scale=1.0"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globalThis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(globalThis)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//Window对象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·在nodejs中是Object [global] 对象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691A19"/>
    <w:rsid w:val="00224F6C"/>
    <w:rsid w:val="005E1037"/>
    <w:rsid w:val="006138AE"/>
    <w:rsid w:val="006B7582"/>
    <w:rsid w:val="00776045"/>
    <w:rsid w:val="00E172B8"/>
    <w:rsid w:val="00FB79DB"/>
    <w:rsid w:val="011C6028"/>
    <w:rsid w:val="01271A97"/>
    <w:rsid w:val="01820740"/>
    <w:rsid w:val="01E2100C"/>
    <w:rsid w:val="020B75EC"/>
    <w:rsid w:val="021D5E06"/>
    <w:rsid w:val="02FB30E8"/>
    <w:rsid w:val="03A92204"/>
    <w:rsid w:val="03F31272"/>
    <w:rsid w:val="04166FAE"/>
    <w:rsid w:val="046D60CC"/>
    <w:rsid w:val="053A55E2"/>
    <w:rsid w:val="05586486"/>
    <w:rsid w:val="05607740"/>
    <w:rsid w:val="05714AAB"/>
    <w:rsid w:val="063B0B78"/>
    <w:rsid w:val="064804AF"/>
    <w:rsid w:val="06903B5C"/>
    <w:rsid w:val="07264C93"/>
    <w:rsid w:val="072C7AAD"/>
    <w:rsid w:val="074A72CD"/>
    <w:rsid w:val="07734BE3"/>
    <w:rsid w:val="078D0AE2"/>
    <w:rsid w:val="079B0362"/>
    <w:rsid w:val="08990726"/>
    <w:rsid w:val="08A03EFF"/>
    <w:rsid w:val="08BC5F2E"/>
    <w:rsid w:val="08F65882"/>
    <w:rsid w:val="09471436"/>
    <w:rsid w:val="095D58D9"/>
    <w:rsid w:val="097A03AA"/>
    <w:rsid w:val="09B778EB"/>
    <w:rsid w:val="09E12747"/>
    <w:rsid w:val="09E73ED9"/>
    <w:rsid w:val="09E97C83"/>
    <w:rsid w:val="0A492064"/>
    <w:rsid w:val="0A547E5A"/>
    <w:rsid w:val="0AD84FC1"/>
    <w:rsid w:val="0B66427A"/>
    <w:rsid w:val="0B6700AE"/>
    <w:rsid w:val="0B772B55"/>
    <w:rsid w:val="0B9B6BA9"/>
    <w:rsid w:val="0BAD3E33"/>
    <w:rsid w:val="0BD828F6"/>
    <w:rsid w:val="0BF10D0E"/>
    <w:rsid w:val="0C2D12B4"/>
    <w:rsid w:val="0C893E2F"/>
    <w:rsid w:val="0CC9216C"/>
    <w:rsid w:val="0CD97961"/>
    <w:rsid w:val="0CF8206D"/>
    <w:rsid w:val="0D6A4E38"/>
    <w:rsid w:val="0DFB763A"/>
    <w:rsid w:val="0E0E631B"/>
    <w:rsid w:val="0E3403CD"/>
    <w:rsid w:val="0EC70233"/>
    <w:rsid w:val="0ECF5480"/>
    <w:rsid w:val="0F3C4B93"/>
    <w:rsid w:val="0F6752AA"/>
    <w:rsid w:val="0FF3039C"/>
    <w:rsid w:val="0FF73F5F"/>
    <w:rsid w:val="1047044E"/>
    <w:rsid w:val="105F0434"/>
    <w:rsid w:val="10865991"/>
    <w:rsid w:val="10C518C3"/>
    <w:rsid w:val="11045C76"/>
    <w:rsid w:val="11CF20A5"/>
    <w:rsid w:val="11FA54B2"/>
    <w:rsid w:val="12003216"/>
    <w:rsid w:val="122D47A4"/>
    <w:rsid w:val="1248669E"/>
    <w:rsid w:val="126C26A2"/>
    <w:rsid w:val="13205808"/>
    <w:rsid w:val="13210CB3"/>
    <w:rsid w:val="13454E41"/>
    <w:rsid w:val="136426DF"/>
    <w:rsid w:val="136C717D"/>
    <w:rsid w:val="136F06A1"/>
    <w:rsid w:val="13840F0E"/>
    <w:rsid w:val="139E3FE7"/>
    <w:rsid w:val="13A60D52"/>
    <w:rsid w:val="13C934DC"/>
    <w:rsid w:val="13FC6787"/>
    <w:rsid w:val="140666AF"/>
    <w:rsid w:val="14270BED"/>
    <w:rsid w:val="14A85A25"/>
    <w:rsid w:val="14A94EE2"/>
    <w:rsid w:val="15011827"/>
    <w:rsid w:val="156A4648"/>
    <w:rsid w:val="15B714B7"/>
    <w:rsid w:val="1684717C"/>
    <w:rsid w:val="16B9256C"/>
    <w:rsid w:val="16C365EA"/>
    <w:rsid w:val="16E23448"/>
    <w:rsid w:val="16F87E04"/>
    <w:rsid w:val="17092832"/>
    <w:rsid w:val="17503B08"/>
    <w:rsid w:val="17E8044A"/>
    <w:rsid w:val="184F0D8C"/>
    <w:rsid w:val="185D0FE0"/>
    <w:rsid w:val="18EB731C"/>
    <w:rsid w:val="1907206E"/>
    <w:rsid w:val="19190C19"/>
    <w:rsid w:val="1976131B"/>
    <w:rsid w:val="199E2424"/>
    <w:rsid w:val="19C116EE"/>
    <w:rsid w:val="19EC396F"/>
    <w:rsid w:val="1A1D24BA"/>
    <w:rsid w:val="1A297324"/>
    <w:rsid w:val="1A3A4D0C"/>
    <w:rsid w:val="1AAA2F82"/>
    <w:rsid w:val="1AF17085"/>
    <w:rsid w:val="1B3268E8"/>
    <w:rsid w:val="1B8F54FF"/>
    <w:rsid w:val="1B96167C"/>
    <w:rsid w:val="1C593F44"/>
    <w:rsid w:val="1CC10509"/>
    <w:rsid w:val="1D315D88"/>
    <w:rsid w:val="1D325A3C"/>
    <w:rsid w:val="1D5E16DF"/>
    <w:rsid w:val="1D885639"/>
    <w:rsid w:val="1DDF21CC"/>
    <w:rsid w:val="1E082818"/>
    <w:rsid w:val="1EA47855"/>
    <w:rsid w:val="1EE91363"/>
    <w:rsid w:val="1F5054A1"/>
    <w:rsid w:val="1FAE63F5"/>
    <w:rsid w:val="1FEA6035"/>
    <w:rsid w:val="1FEB6BB6"/>
    <w:rsid w:val="20275AF0"/>
    <w:rsid w:val="20414D2D"/>
    <w:rsid w:val="206F1533"/>
    <w:rsid w:val="21455803"/>
    <w:rsid w:val="215C41A3"/>
    <w:rsid w:val="21746AC4"/>
    <w:rsid w:val="21767D3B"/>
    <w:rsid w:val="21BA02AF"/>
    <w:rsid w:val="21BD24B9"/>
    <w:rsid w:val="21E10D96"/>
    <w:rsid w:val="22276993"/>
    <w:rsid w:val="225D0EE1"/>
    <w:rsid w:val="225F3EA0"/>
    <w:rsid w:val="22691A19"/>
    <w:rsid w:val="228F4E81"/>
    <w:rsid w:val="22E92D75"/>
    <w:rsid w:val="23550C82"/>
    <w:rsid w:val="235F210D"/>
    <w:rsid w:val="241D05BB"/>
    <w:rsid w:val="245773F2"/>
    <w:rsid w:val="246A169D"/>
    <w:rsid w:val="246D48C3"/>
    <w:rsid w:val="246E1FCC"/>
    <w:rsid w:val="24E40C28"/>
    <w:rsid w:val="256D6E09"/>
    <w:rsid w:val="25DD7291"/>
    <w:rsid w:val="260023B5"/>
    <w:rsid w:val="26D256BF"/>
    <w:rsid w:val="26DE6C2F"/>
    <w:rsid w:val="26E30C85"/>
    <w:rsid w:val="27273B4B"/>
    <w:rsid w:val="2727699C"/>
    <w:rsid w:val="275E2C9F"/>
    <w:rsid w:val="279461FE"/>
    <w:rsid w:val="27D955BE"/>
    <w:rsid w:val="27F05719"/>
    <w:rsid w:val="285066A6"/>
    <w:rsid w:val="28B94034"/>
    <w:rsid w:val="291D48DA"/>
    <w:rsid w:val="2950274F"/>
    <w:rsid w:val="29653972"/>
    <w:rsid w:val="29A67E28"/>
    <w:rsid w:val="29AA4E86"/>
    <w:rsid w:val="29AF15D4"/>
    <w:rsid w:val="2A145A6C"/>
    <w:rsid w:val="2A310578"/>
    <w:rsid w:val="2A5544F2"/>
    <w:rsid w:val="2A6E0746"/>
    <w:rsid w:val="2AA55A1A"/>
    <w:rsid w:val="2AC830F0"/>
    <w:rsid w:val="2B29534E"/>
    <w:rsid w:val="2B694E06"/>
    <w:rsid w:val="2B913985"/>
    <w:rsid w:val="2B92008F"/>
    <w:rsid w:val="2BE76325"/>
    <w:rsid w:val="2C243368"/>
    <w:rsid w:val="2C666415"/>
    <w:rsid w:val="2C730B94"/>
    <w:rsid w:val="2CA20E42"/>
    <w:rsid w:val="2CA63FDF"/>
    <w:rsid w:val="2CDA7BE9"/>
    <w:rsid w:val="2D025DA1"/>
    <w:rsid w:val="2D0D3A33"/>
    <w:rsid w:val="2D3F6284"/>
    <w:rsid w:val="2D451F8F"/>
    <w:rsid w:val="2D856A30"/>
    <w:rsid w:val="2D9E4E70"/>
    <w:rsid w:val="2E003B70"/>
    <w:rsid w:val="2E755DF0"/>
    <w:rsid w:val="2EB21B83"/>
    <w:rsid w:val="2EE52EE2"/>
    <w:rsid w:val="2F3F76B1"/>
    <w:rsid w:val="2F48724B"/>
    <w:rsid w:val="2FB44B73"/>
    <w:rsid w:val="303309B2"/>
    <w:rsid w:val="303F3A64"/>
    <w:rsid w:val="30822C66"/>
    <w:rsid w:val="30DD692D"/>
    <w:rsid w:val="311C0ADA"/>
    <w:rsid w:val="31814263"/>
    <w:rsid w:val="319D3147"/>
    <w:rsid w:val="31B9343B"/>
    <w:rsid w:val="32081B5B"/>
    <w:rsid w:val="32B05A3E"/>
    <w:rsid w:val="330C6962"/>
    <w:rsid w:val="333B11AA"/>
    <w:rsid w:val="3351528E"/>
    <w:rsid w:val="337B3FDF"/>
    <w:rsid w:val="33ED42A9"/>
    <w:rsid w:val="34576CBE"/>
    <w:rsid w:val="348B2D13"/>
    <w:rsid w:val="34A449A3"/>
    <w:rsid w:val="34C45B09"/>
    <w:rsid w:val="34CA7BDD"/>
    <w:rsid w:val="34E52A13"/>
    <w:rsid w:val="35603010"/>
    <w:rsid w:val="35835FE2"/>
    <w:rsid w:val="36115D39"/>
    <w:rsid w:val="36841BA6"/>
    <w:rsid w:val="36F739B8"/>
    <w:rsid w:val="37C20897"/>
    <w:rsid w:val="38196946"/>
    <w:rsid w:val="384215AB"/>
    <w:rsid w:val="3849701B"/>
    <w:rsid w:val="38807609"/>
    <w:rsid w:val="38CD3DD4"/>
    <w:rsid w:val="38F81E2C"/>
    <w:rsid w:val="391523BA"/>
    <w:rsid w:val="39367AB8"/>
    <w:rsid w:val="3941570D"/>
    <w:rsid w:val="395D33DE"/>
    <w:rsid w:val="39625535"/>
    <w:rsid w:val="3989350F"/>
    <w:rsid w:val="3A73196F"/>
    <w:rsid w:val="3BAC5F41"/>
    <w:rsid w:val="3BFC6CAE"/>
    <w:rsid w:val="3C3F2DF6"/>
    <w:rsid w:val="3C92082B"/>
    <w:rsid w:val="3C952DF0"/>
    <w:rsid w:val="3CBE2239"/>
    <w:rsid w:val="3CF43E8F"/>
    <w:rsid w:val="3D016E1E"/>
    <w:rsid w:val="3D82249E"/>
    <w:rsid w:val="3D8309B5"/>
    <w:rsid w:val="3D8D082A"/>
    <w:rsid w:val="3D9310B7"/>
    <w:rsid w:val="3E1D5127"/>
    <w:rsid w:val="3E303590"/>
    <w:rsid w:val="3E3047E9"/>
    <w:rsid w:val="3F525AB2"/>
    <w:rsid w:val="3F656469"/>
    <w:rsid w:val="3F7F407D"/>
    <w:rsid w:val="3FB72ED9"/>
    <w:rsid w:val="3FBA71DF"/>
    <w:rsid w:val="3FC12D70"/>
    <w:rsid w:val="3FCB0B88"/>
    <w:rsid w:val="3FCD2568"/>
    <w:rsid w:val="40010860"/>
    <w:rsid w:val="40196150"/>
    <w:rsid w:val="4085556A"/>
    <w:rsid w:val="40D878CB"/>
    <w:rsid w:val="40E9315D"/>
    <w:rsid w:val="41105F2E"/>
    <w:rsid w:val="41106C52"/>
    <w:rsid w:val="41140732"/>
    <w:rsid w:val="416C6DEF"/>
    <w:rsid w:val="419A5521"/>
    <w:rsid w:val="41A63A68"/>
    <w:rsid w:val="41A737E2"/>
    <w:rsid w:val="41D260CA"/>
    <w:rsid w:val="42D45578"/>
    <w:rsid w:val="43006D25"/>
    <w:rsid w:val="43D878B4"/>
    <w:rsid w:val="43DD1E0A"/>
    <w:rsid w:val="4417657A"/>
    <w:rsid w:val="44787CDC"/>
    <w:rsid w:val="44A41FB8"/>
    <w:rsid w:val="44BC5FD9"/>
    <w:rsid w:val="44F02F12"/>
    <w:rsid w:val="44F276A9"/>
    <w:rsid w:val="45864977"/>
    <w:rsid w:val="459F0D3F"/>
    <w:rsid w:val="464D2AEC"/>
    <w:rsid w:val="46C95513"/>
    <w:rsid w:val="46D51874"/>
    <w:rsid w:val="46E14D72"/>
    <w:rsid w:val="471E33E7"/>
    <w:rsid w:val="47500738"/>
    <w:rsid w:val="477C782B"/>
    <w:rsid w:val="47B05461"/>
    <w:rsid w:val="47FA0763"/>
    <w:rsid w:val="4832286D"/>
    <w:rsid w:val="487A0135"/>
    <w:rsid w:val="48C422A6"/>
    <w:rsid w:val="48C76F67"/>
    <w:rsid w:val="48F370C6"/>
    <w:rsid w:val="498D1FCD"/>
    <w:rsid w:val="49910F80"/>
    <w:rsid w:val="49BC094B"/>
    <w:rsid w:val="49F84365"/>
    <w:rsid w:val="4A1B1679"/>
    <w:rsid w:val="4A2449A1"/>
    <w:rsid w:val="4A34218B"/>
    <w:rsid w:val="4A3A048F"/>
    <w:rsid w:val="4A4F7A1D"/>
    <w:rsid w:val="4A750064"/>
    <w:rsid w:val="4A764C05"/>
    <w:rsid w:val="4B3A78EE"/>
    <w:rsid w:val="4B52524B"/>
    <w:rsid w:val="4BA10C55"/>
    <w:rsid w:val="4BAA4C42"/>
    <w:rsid w:val="4BFF0B20"/>
    <w:rsid w:val="4C5E4BEF"/>
    <w:rsid w:val="4C940505"/>
    <w:rsid w:val="4CD14EFA"/>
    <w:rsid w:val="4CFE54D1"/>
    <w:rsid w:val="4DB55FF2"/>
    <w:rsid w:val="4E517454"/>
    <w:rsid w:val="4E591E96"/>
    <w:rsid w:val="4ED30A85"/>
    <w:rsid w:val="4EE82185"/>
    <w:rsid w:val="4EF441D5"/>
    <w:rsid w:val="4F2A4278"/>
    <w:rsid w:val="4F517FBC"/>
    <w:rsid w:val="4F684264"/>
    <w:rsid w:val="4FAD7E15"/>
    <w:rsid w:val="4FB25681"/>
    <w:rsid w:val="4FC40427"/>
    <w:rsid w:val="4FF5747C"/>
    <w:rsid w:val="4FF7057B"/>
    <w:rsid w:val="50042D37"/>
    <w:rsid w:val="509E1BFF"/>
    <w:rsid w:val="50BC3176"/>
    <w:rsid w:val="50C63E6D"/>
    <w:rsid w:val="50EE2CE4"/>
    <w:rsid w:val="511239C0"/>
    <w:rsid w:val="513A3CC5"/>
    <w:rsid w:val="514920DD"/>
    <w:rsid w:val="51A77019"/>
    <w:rsid w:val="51BF622E"/>
    <w:rsid w:val="51C467E1"/>
    <w:rsid w:val="51D8127B"/>
    <w:rsid w:val="52BC40C8"/>
    <w:rsid w:val="52C04ECE"/>
    <w:rsid w:val="52C21723"/>
    <w:rsid w:val="533B6419"/>
    <w:rsid w:val="53A31FF5"/>
    <w:rsid w:val="53D35BDD"/>
    <w:rsid w:val="544122C1"/>
    <w:rsid w:val="546D076D"/>
    <w:rsid w:val="54A05199"/>
    <w:rsid w:val="54AD2EB5"/>
    <w:rsid w:val="55375FD8"/>
    <w:rsid w:val="55455EE7"/>
    <w:rsid w:val="555E4A84"/>
    <w:rsid w:val="55786CF0"/>
    <w:rsid w:val="558704F7"/>
    <w:rsid w:val="55BF0291"/>
    <w:rsid w:val="55D40326"/>
    <w:rsid w:val="55DB335C"/>
    <w:rsid w:val="565030E1"/>
    <w:rsid w:val="565430A5"/>
    <w:rsid w:val="56976CF7"/>
    <w:rsid w:val="569832E5"/>
    <w:rsid w:val="57616B7A"/>
    <w:rsid w:val="579F45E5"/>
    <w:rsid w:val="57B23C68"/>
    <w:rsid w:val="57D37F15"/>
    <w:rsid w:val="57EA04EF"/>
    <w:rsid w:val="585739AC"/>
    <w:rsid w:val="58972EDC"/>
    <w:rsid w:val="58A83A85"/>
    <w:rsid w:val="58F426E1"/>
    <w:rsid w:val="59296E06"/>
    <w:rsid w:val="5945163A"/>
    <w:rsid w:val="594E7E97"/>
    <w:rsid w:val="595104C0"/>
    <w:rsid w:val="59B024A4"/>
    <w:rsid w:val="59E83D81"/>
    <w:rsid w:val="59EE2710"/>
    <w:rsid w:val="5A035163"/>
    <w:rsid w:val="5AF34B7A"/>
    <w:rsid w:val="5B1409E8"/>
    <w:rsid w:val="5BA2110D"/>
    <w:rsid w:val="5BD716AF"/>
    <w:rsid w:val="5CC54FDA"/>
    <w:rsid w:val="5D340FEF"/>
    <w:rsid w:val="5D8C220C"/>
    <w:rsid w:val="5DA02CAA"/>
    <w:rsid w:val="5F091BA6"/>
    <w:rsid w:val="5F3C39B1"/>
    <w:rsid w:val="5FE560E8"/>
    <w:rsid w:val="60440EE7"/>
    <w:rsid w:val="607763A3"/>
    <w:rsid w:val="6132183D"/>
    <w:rsid w:val="6134485F"/>
    <w:rsid w:val="61575781"/>
    <w:rsid w:val="61692806"/>
    <w:rsid w:val="61D10E84"/>
    <w:rsid w:val="620E4971"/>
    <w:rsid w:val="62F86E1A"/>
    <w:rsid w:val="63024C0E"/>
    <w:rsid w:val="634715F8"/>
    <w:rsid w:val="63722AA1"/>
    <w:rsid w:val="639D026A"/>
    <w:rsid w:val="63C70555"/>
    <w:rsid w:val="646C506B"/>
    <w:rsid w:val="648E563A"/>
    <w:rsid w:val="65141125"/>
    <w:rsid w:val="654A1F12"/>
    <w:rsid w:val="655059D8"/>
    <w:rsid w:val="657E250C"/>
    <w:rsid w:val="66423FA5"/>
    <w:rsid w:val="66572161"/>
    <w:rsid w:val="66666937"/>
    <w:rsid w:val="667D2DD2"/>
    <w:rsid w:val="66C9465C"/>
    <w:rsid w:val="673F5BAC"/>
    <w:rsid w:val="674D7370"/>
    <w:rsid w:val="676407B2"/>
    <w:rsid w:val="678A5BC0"/>
    <w:rsid w:val="67A02E9D"/>
    <w:rsid w:val="67A24CB8"/>
    <w:rsid w:val="68627788"/>
    <w:rsid w:val="68801760"/>
    <w:rsid w:val="6952404D"/>
    <w:rsid w:val="69783C60"/>
    <w:rsid w:val="69B948FE"/>
    <w:rsid w:val="6A034326"/>
    <w:rsid w:val="6A9D5663"/>
    <w:rsid w:val="6AAA5654"/>
    <w:rsid w:val="6B323DB1"/>
    <w:rsid w:val="6B5B1C8F"/>
    <w:rsid w:val="6BA83010"/>
    <w:rsid w:val="6BFA5DCD"/>
    <w:rsid w:val="6DAC1478"/>
    <w:rsid w:val="6DB97B13"/>
    <w:rsid w:val="6DCF41CF"/>
    <w:rsid w:val="6E005DBB"/>
    <w:rsid w:val="6E4C41F7"/>
    <w:rsid w:val="6E7F45B5"/>
    <w:rsid w:val="6EDE39E8"/>
    <w:rsid w:val="6EE502F0"/>
    <w:rsid w:val="6EFE749F"/>
    <w:rsid w:val="6F370F19"/>
    <w:rsid w:val="6F574B77"/>
    <w:rsid w:val="6F953B9B"/>
    <w:rsid w:val="701279D6"/>
    <w:rsid w:val="70303D59"/>
    <w:rsid w:val="70442D7D"/>
    <w:rsid w:val="70AF2CB7"/>
    <w:rsid w:val="710A1E27"/>
    <w:rsid w:val="722606E9"/>
    <w:rsid w:val="727767FC"/>
    <w:rsid w:val="72C423CF"/>
    <w:rsid w:val="72C5418C"/>
    <w:rsid w:val="72DB7F51"/>
    <w:rsid w:val="73040270"/>
    <w:rsid w:val="730B2628"/>
    <w:rsid w:val="730C71F6"/>
    <w:rsid w:val="730F4F2B"/>
    <w:rsid w:val="732D3254"/>
    <w:rsid w:val="7336616F"/>
    <w:rsid w:val="734953F1"/>
    <w:rsid w:val="73A571E9"/>
    <w:rsid w:val="73B54E56"/>
    <w:rsid w:val="74025F65"/>
    <w:rsid w:val="7403441B"/>
    <w:rsid w:val="744F3C89"/>
    <w:rsid w:val="74884AA6"/>
    <w:rsid w:val="748974F2"/>
    <w:rsid w:val="75090E7B"/>
    <w:rsid w:val="7512154A"/>
    <w:rsid w:val="75534FD2"/>
    <w:rsid w:val="759961C1"/>
    <w:rsid w:val="75BE56B6"/>
    <w:rsid w:val="75FF6421"/>
    <w:rsid w:val="76853EE0"/>
    <w:rsid w:val="768F5471"/>
    <w:rsid w:val="76B51BD1"/>
    <w:rsid w:val="76D7297B"/>
    <w:rsid w:val="76F36F38"/>
    <w:rsid w:val="774978C2"/>
    <w:rsid w:val="77513148"/>
    <w:rsid w:val="776B0E2D"/>
    <w:rsid w:val="77867706"/>
    <w:rsid w:val="778723AE"/>
    <w:rsid w:val="77976D2A"/>
    <w:rsid w:val="77B24F7D"/>
    <w:rsid w:val="77D92C7D"/>
    <w:rsid w:val="783C5CB4"/>
    <w:rsid w:val="785171F5"/>
    <w:rsid w:val="78595859"/>
    <w:rsid w:val="78831D11"/>
    <w:rsid w:val="788D1635"/>
    <w:rsid w:val="78A337D0"/>
    <w:rsid w:val="78EE441E"/>
    <w:rsid w:val="79C638B6"/>
    <w:rsid w:val="7A1F3448"/>
    <w:rsid w:val="7A6214F5"/>
    <w:rsid w:val="7AE66A86"/>
    <w:rsid w:val="7AF47AE6"/>
    <w:rsid w:val="7B6041A1"/>
    <w:rsid w:val="7B954F90"/>
    <w:rsid w:val="7BEF02CA"/>
    <w:rsid w:val="7C7E5E5F"/>
    <w:rsid w:val="7C8A1A59"/>
    <w:rsid w:val="7C971D3D"/>
    <w:rsid w:val="7D0643B7"/>
    <w:rsid w:val="7D42325C"/>
    <w:rsid w:val="7D6F5266"/>
    <w:rsid w:val="7D763203"/>
    <w:rsid w:val="7DF32D26"/>
    <w:rsid w:val="7E172FA0"/>
    <w:rsid w:val="7E645277"/>
    <w:rsid w:val="7F3C118E"/>
    <w:rsid w:val="7F4767E0"/>
    <w:rsid w:val="7F6543FC"/>
    <w:rsid w:val="7F6F0020"/>
    <w:rsid w:val="7F792D31"/>
    <w:rsid w:val="7F9E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2021-07-31T01:41:00Z</dcterms:created>
  <dc:creator>Capricornus</dc:creator>
  <cp:lastModifiedBy>Capricornus</cp:lastModifiedBy>
  <dcterms:modified xsi:type="dcterms:W3CDTF">2021-08-01T14:56:56Z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DA0E2FAD0B6E40A5822B9E1FB4F20F3E</vt:lpwstr>
  </property>
</Properties>
</file>