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64"/>
          <w:szCs w:val="64"/>
        </w:rPr>
        <w:t xml:space="preserve">STOCKTRADE</w:t>
      </w:r>
    </w:p>
    <w:p>
      <w:pPr>
        <w:spacing w:after="200"/>
        <w:jc w:val="center"/>
      </w:pPr>
      <w:r>
        <w:rPr>
          <w:color w:val="595959"/>
          <w:sz w:val="30"/>
          <w:szCs w:val="30"/>
        </w:rPr>
        <w:t xml:space="preserve">Full-Stack MERN Stock Trading Platform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Phase-Wise Project Development Document</w:t>
      </w:r>
    </w:p>
    <w:p>
      <w:pPr>
        <w:spacing w:after="2000"/>
      </w:pPr>
      <w:r>
        <w:t xml:space="preserve"/>
      </w:r>
    </w:p>
    <w:p>
      <w:pPr>
        <w:jc w:val="center"/>
      </w:pPr>
      <w:r>
        <w:rPr>
          <w:color w:val="595959"/>
          <w:sz w:val="22"/>
          <w:szCs w:val="22"/>
        </w:rPr>
        <w:t xml:space="preserve">Document Version: 1.0</w:t>
      </w:r>
    </w:p>
    <w:p>
      <w:pPr>
        <w:jc w:val="center"/>
      </w:pPr>
      <w:r>
        <w:rPr>
          <w:color w:val="595959"/>
          <w:sz w:val="22"/>
          <w:szCs w:val="22"/>
        </w:rPr>
        <w:t xml:space="preserve">Prepared: July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StockTrade is a full-stack MERN (MongoDB, Express.js, React.js, Node.js) application that allows users to explore stocks, view market trends, execute trades, and manage their investment portfolios in real time.</w:t>
      </w:r>
    </w:p>
    <w:p>
      <w:pPr>
        <w:spacing w:after="120"/>
      </w:pPr>
      <w:r>
        <w:rPr>
          <w:sz w:val="22"/>
          <w:szCs w:val="22"/>
        </w:rPr>
        <w:t xml:space="preserve">The platform integrates secure authentication, real-time stock data, and admin moderation to provide a complete stock trading experience for both investors and administrators.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Project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real-world stock trading system using the MERN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role-based authentication and secure transactions.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Integrate real-time data visualization using external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 a responsive, data-driven UI for traders and admins.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Gain hands-on experience in backend design, security, and scalable architecture.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System Requirements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2.1 Software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5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/ Purpose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10/11, macOS, or Linux — supports cross-platform development and testing.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Node.js (v16 or above)</w:t>
            </w:r>
          </w:p>
        </w:tc>
        <w:tc>
          <w:tcPr>
            <w:tcW w:type="dxa" w:w="6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environment for building/managing frontend logic; powers server-side logic and API routing.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npm (v8 or above)</w:t>
            </w:r>
          </w:p>
        </w:tc>
        <w:tc>
          <w:tcPr>
            <w:tcW w:type="dxa" w:w="63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manager required to install dependencies for React and related libraries.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React.js</w:t>
            </w:r>
          </w:p>
        </w:tc>
        <w:tc>
          <w:tcPr>
            <w:tcW w:type="dxa" w:w="6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 library for building dynamic and responsive user interfaces.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dxa" w:w="63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Chrome / Firefox (latest version) — for rendering and testing the UI in real time.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Express.js</w:t>
            </w:r>
          </w:p>
        </w:tc>
        <w:tc>
          <w:tcPr>
            <w:tcW w:type="dxa" w:w="6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 web framework for building RESTful APIs.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MongoDB</w:t>
            </w:r>
          </w:p>
        </w:tc>
        <w:tc>
          <w:tcPr>
            <w:tcW w:type="dxa" w:w="63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database used to store structured and unstructured data related to users, admin, stocks, and transactions.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Postman</w:t>
            </w:r>
          </w:p>
        </w:tc>
        <w:tc>
          <w:tcPr>
            <w:tcW w:type="dxa" w:w="6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for testing APIs during development.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63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Preferred code editor with built-in Git and terminal support.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6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version control and collaborative development.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2.2 Hardware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5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/ Recommended Spec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Processor</w:t>
            </w:r>
          </w:p>
        </w:tc>
        <w:tc>
          <w:tcPr>
            <w:tcW w:type="dxa" w:w="63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Core i5 (8th Gen or above) / AMD Ryzen 5 or better — ensures fast compilation and multitasking during development.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8 GB (16 GB recommended) — for handling dev servers, IDEs, and browser testing simultaneously.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3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1 GB free space — required for package installations, MongoDB setup, and local project files.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6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1366x768 or higher — recommended for optimal coding experience and layout visualization.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Development Phases</w:t>
      </w:r>
    </w:p>
    <w:p>
      <w:pPr>
        <w:spacing w:after="120"/>
      </w:pPr>
      <w:r>
        <w:rPr>
          <w:sz w:val="22"/>
          <w:szCs w:val="22"/>
        </w:rPr>
        <w:t xml:space="preserve">The project is organized into seven sequential phases. Each phase lists its objective, key tasks, and expected deliverables so progress can be tracked and reviewed phase by phase.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1: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ENVIRONMENT SETUP</w:t>
            </w:r>
          </w:p>
          <w:p>
            <w:pPr>
              <w:spacing w:before="60"/>
            </w:pPr>
            <w:r>
              <w:rPr>
                <w:i/>
                <w:iCs/>
                <w:color w:val="DCE6F1"/>
                <w:sz w:val="20"/>
                <w:szCs w:val="20"/>
              </w:rPr>
              <w:t xml:space="preserve">Estimated Duration: 2–3 days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Prepare the local development environment, initialize both the frontend and backend projects, and establish version control.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 Node.js (v18+), MongoDB, and npm.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a React frontend and Express backend using create-react-app and express-generator.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backend dependencies: express, mongoose, jsonwebtoken, bcryptjs, cors, dotenv, axios.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frontend dependencies: react-router-dom, axios, chart.js, bootstrap.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.env for MongoDB connection string, JWT secret, and API keys (if integrating a live stock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Initialize Git for version control and connect to a GitHub repository.</w:t>
      </w:r>
    </w:p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DF2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Working local dev environment (Node, npm, MongoDB running).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Initialized React app and Express app skeletons.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package.json files with all required dependencies installed.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Configured .env file (excluded from Git via .gitignore).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GitHub repository initialized with first commit.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2: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DATABASE DESIGN</w:t>
            </w:r>
          </w:p>
          <w:p>
            <w:pPr>
              <w:spacing w:before="60"/>
            </w:pPr>
            <w:r>
              <w:rPr>
                <w:i/>
                <w:iCs/>
                <w:color w:val="DCE6F1"/>
                <w:sz w:val="20"/>
                <w:szCs w:val="20"/>
              </w:rPr>
              <w:t xml:space="preserve">Estimated Duration: 2–3 days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Design the MongoDB schema to store user, stock, transaction, and portfolio data in a way that supports fast queries and accurate real-time updates.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Collections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5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5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credentials, profile, and roles (USER / ADMIN).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Stocks</w:t>
            </w:r>
          </w:p>
        </w:tc>
        <w:tc>
          <w:tcPr>
            <w:tcW w:type="dxa" w:w="6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Symbol, name, price, daily stats, and historical data.</w:t>
            </w:r>
          </w:p>
        </w:tc>
      </w:tr>
      <w:tr>
        <w:tc>
          <w:tcPr>
            <w:tcW w:type="dxa" w:w="28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5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 details (buy/sell), quantity, price, timestamp.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holdings and balance summary.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Each transaction links to a user and updates their portfolio in real time.</w:t>
      </w:r>
    </w:p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DF2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Mongoose schemas for User, Stock, Transaction, and Portfolio.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Defined relationships (references) between collections.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Indexes planned for frequently queried fields (e.g., stock symbol).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Seed script to populate sample users and stocks for testing.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3: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APPLICATION DEVELOPMENT</w:t>
            </w:r>
          </w:p>
          <w:p>
            <w:pPr>
              <w:spacing w:before="60"/>
            </w:pPr>
            <w:r>
              <w:rPr>
                <w:i/>
                <w:iCs/>
                <w:color w:val="DCE6F1"/>
                <w:sz w:val="20"/>
                <w:szCs w:val="20"/>
              </w:rPr>
              <w:t xml:space="preserve">Estimated Duration: 1–2 weeks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Build out the core backend modules and API endpoints that power registration, stock browsing, trading, portfolio tracking, and admin moderation.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Modules to 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Registration and Login (JWT-based).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Stock Browsing and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Live Market Dashboard (real-time price updates via API polling).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Buy/Sell Stocks (trade simulation with virtual balance).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Portfolio Tracking (current holdings, profit/loss).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Panel (manage stocks, approve trades, monitor activity).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Implement full CRUD operations, API routing, and form validation across all entities.</w:t>
      </w:r>
    </w:p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DF2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REST API endpoints for auth, stocks, trade, portfolio, and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CRUD operations functioning and tested for every entity.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Server-side input validation on all write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Simulated (or real) live price feed powering the market dashboard.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4: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ROLE-BASED SECURITY</w:t>
            </w:r>
          </w:p>
          <w:p>
            <w:pPr>
              <w:spacing w:before="60"/>
            </w:pPr>
            <w:r>
              <w:rPr>
                <w:i/>
                <w:iCs/>
                <w:color w:val="DCE6F1"/>
                <w:sz w:val="20"/>
                <w:szCs w:val="20"/>
              </w:rPr>
              <w:t xml:space="preserve">Estimated Duration: 3–4 days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Secure the application with authentication and authorization so that USER and ADMIN capabilities are correctly separated and protected.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JWT authentication for secure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User and Admin roles with route-level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bcrypt.js for password encryption.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CORS and secure API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 session management via tokens and protected routes.</w:t>
      </w:r>
    </w:p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DF2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Auth middleware verifying JWTs on protected routes.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Role-guard middleware restricting admin-only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Passwords stored only as bcrypt hashes, never in plain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CORS policy configured on the Express server.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5: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FRONTEND INTEGRATION</w:t>
            </w:r>
          </w:p>
          <w:p>
            <w:pPr>
              <w:spacing w:before="60"/>
            </w:pPr>
            <w:r>
              <w:rPr>
                <w:i/>
                <w:iCs/>
                <w:color w:val="DCE6F1"/>
                <w:sz w:val="20"/>
                <w:szCs w:val="20"/>
              </w:rPr>
              <w:t xml:space="preserve">Estimated Duration: 1–2 weeks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Build a responsive React interface that consumes the backend APIs and gives users and admins an intuitive way to interact with the platform.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Key UI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Navigation Bar with links to Dashboard, Portfolio, and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 Page → Market overview and featured stocks.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Stock Detail Page → Price chart, company info, buy/sell options.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Portfolio Page → List of owned stocks with profit/loss visualization.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Dashboard → Manage users, stock listings, and transactions.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Use React.js with Bootstrap / Material-UI for a responsive and modern UI. Integrate Chart.js or Recharts for data visualization, and Axios for API communication.</w:t>
      </w:r>
    </w:p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DF2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Fully wired React app consuming all backend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Responsive layouts (desktop, tablet, mobile) using Bootstrap.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Live-updating charts on the stock detail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Protected client-side routes matching backend role restrictions.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6: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TESTING &amp; VALIDATION</w:t>
            </w:r>
          </w:p>
          <w:p>
            <w:pPr>
              <w:spacing w:before="60"/>
            </w:pPr>
            <w:r>
              <w:rPr>
                <w:i/>
                <w:iCs/>
                <w:color w:val="DCE6F1"/>
                <w:sz w:val="20"/>
                <w:szCs w:val="20"/>
              </w:rPr>
              <w:t xml:space="preserve">Estimated Duration: 3–5 days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Verify that every module behaves correctly, handles bad input gracefully, and works consistently across devices and browsers.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CRUD functionality for all entities.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user inputs on registration, login, and trading 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Ensure accurate balance updates and transaction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admin moderation workflows and secure access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responsiveness across devices and browsers.</w:t>
      </w:r>
    </w:p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DF2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Test cases / checklist covering auth, trading, and admin 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Verified balance and portfolio accuracy after multiple trades.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Cross-browser and cross-device responsiveness sign-off.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Bug list with resolution status for issues found during testing.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4E7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7: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MONITORING &amp; OPTIMIZATION</w:t>
            </w:r>
          </w:p>
          <w:p>
            <w:pPr>
              <w:spacing w:before="60"/>
            </w:pPr>
            <w:r>
              <w:rPr>
                <w:i/>
                <w:iCs/>
                <w:color w:val="DCE6F1"/>
                <w:sz w:val="20"/>
                <w:szCs w:val="20"/>
              </w:rPr>
              <w:t xml:space="preserve">Estimated Duration: Ongoing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Tune performance, harden error handling, and refactor the codebase for long-term scalability and maintainability.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Optimize MongoDB queries using indexing on frequently accessed fields (e.g., stock symbol).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server logging and centralized error handling in Express.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Optimize React rendering and API calls with caching or useSWR.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Refactor controllers and services for scalability and clean separation of concerns.</w:t>
      </w:r>
    </w:p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DF2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MongoDB indexes on high-traffic query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Centralized Express error-handling middleware.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Reduced redundant API calls on the frontend via caching.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Refactored, modular controller/service layer in the backend.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Phase Summary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5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71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Setup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71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Development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Security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71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Integration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&amp; Validation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7</w:t>
            </w:r>
          </w:p>
        </w:tc>
        <w:tc>
          <w:tcPr>
            <w:tcW w:type="dxa" w:w="715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&amp; Optimization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StockTrade — Phase-Wise Development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2026-07-06T09:56:27.146Z</dcterms:created>
  <dcterms:modified xsi:type="dcterms:W3CDTF">2026-07-06T09:56:27.146Z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