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9E321" w14:textId="5C4D1BD1" w:rsidR="002D66BB" w:rsidRDefault="002D66BB" w:rsidP="002D66BB">
      <w:r>
        <w:t>20. Write a program to perform the following operations:</w:t>
      </w:r>
    </w:p>
    <w:p w14:paraId="235B5D81" w14:textId="77777777" w:rsidR="002D66BB" w:rsidRDefault="002D66BB" w:rsidP="002D66BB">
      <w:r>
        <w:t>a) Insert an element into a AVL tree</w:t>
      </w:r>
    </w:p>
    <w:p w14:paraId="031EE2BA" w14:textId="77777777" w:rsidR="002D66BB" w:rsidRDefault="002D66BB" w:rsidP="002D66BB">
      <w:r>
        <w:t>b) Delete an element from a AVL tree</w:t>
      </w:r>
    </w:p>
    <w:p w14:paraId="3BF6E8F6" w14:textId="52ECAA46" w:rsidR="00CF0E66" w:rsidRDefault="002D66BB" w:rsidP="002D66BB">
      <w:r>
        <w:t>c) Search for a key element in a AVL tree</w:t>
      </w:r>
    </w:p>
    <w:p w14:paraId="52B64593" w14:textId="1B45E79E" w:rsidR="002D66BB" w:rsidRPr="002D66BB" w:rsidRDefault="002D66BB" w:rsidP="002D66BB">
      <w:pPr>
        <w:rPr>
          <w:b/>
          <w:bCs/>
        </w:rPr>
      </w:pPr>
      <w:r w:rsidRPr="002D66BB">
        <w:rPr>
          <w:b/>
          <w:bCs/>
        </w:rPr>
        <w:t>Aim</w:t>
      </w:r>
      <w:r>
        <w:rPr>
          <w:b/>
          <w:bCs/>
        </w:rPr>
        <w:t xml:space="preserve">: </w:t>
      </w:r>
      <w:r w:rsidRPr="002D66BB">
        <w:t>To write a C program to perform the following operations on an AVL tree:</w:t>
      </w:r>
    </w:p>
    <w:p w14:paraId="3597EB5A" w14:textId="77777777" w:rsidR="002D66BB" w:rsidRPr="002D66BB" w:rsidRDefault="002D66BB" w:rsidP="002D66BB">
      <w:pPr>
        <w:numPr>
          <w:ilvl w:val="0"/>
          <w:numId w:val="1"/>
        </w:numPr>
      </w:pPr>
      <w:r w:rsidRPr="002D66BB">
        <w:t>Insert an element into the AVL tree</w:t>
      </w:r>
    </w:p>
    <w:p w14:paraId="202C9D8F" w14:textId="77777777" w:rsidR="002D66BB" w:rsidRPr="002D66BB" w:rsidRDefault="002D66BB" w:rsidP="002D66BB">
      <w:pPr>
        <w:numPr>
          <w:ilvl w:val="0"/>
          <w:numId w:val="1"/>
        </w:numPr>
      </w:pPr>
      <w:r w:rsidRPr="002D66BB">
        <w:t>Delete an element from the AVL tree</w:t>
      </w:r>
    </w:p>
    <w:p w14:paraId="6AA543D3" w14:textId="77777777" w:rsidR="002D66BB" w:rsidRDefault="002D66BB" w:rsidP="002D66BB">
      <w:pPr>
        <w:numPr>
          <w:ilvl w:val="0"/>
          <w:numId w:val="1"/>
        </w:numPr>
      </w:pPr>
      <w:r w:rsidRPr="002D66BB">
        <w:t>Search for a key element in the AVL tree</w:t>
      </w:r>
    </w:p>
    <w:p w14:paraId="3908F59C" w14:textId="2367213F" w:rsidR="002D66BB" w:rsidRPr="002D66BB" w:rsidRDefault="002D66BB" w:rsidP="002D66BB">
      <w:r w:rsidRPr="002D66BB">
        <w:rPr>
          <w:b/>
          <w:bCs/>
        </w:rPr>
        <w:t>Algorithm</w:t>
      </w:r>
    </w:p>
    <w:p w14:paraId="27C34567" w14:textId="77777777" w:rsidR="002D66BB" w:rsidRPr="002D66BB" w:rsidRDefault="002D66BB" w:rsidP="002D66BB">
      <w:r w:rsidRPr="002D66BB">
        <w:rPr>
          <w:b/>
          <w:bCs/>
        </w:rPr>
        <w:t>Data Structures &amp; Utility</w:t>
      </w:r>
    </w:p>
    <w:p w14:paraId="094A5132" w14:textId="4F2EE0C5" w:rsidR="002D66BB" w:rsidRPr="002D66BB" w:rsidRDefault="002D66BB" w:rsidP="002D66BB">
      <w:pPr>
        <w:numPr>
          <w:ilvl w:val="0"/>
          <w:numId w:val="2"/>
        </w:numPr>
      </w:pPr>
      <w:r w:rsidRPr="002D66BB">
        <w:t>Define a node structure with fields: key, left child pointer, right child pointer, and height.</w:t>
      </w:r>
    </w:p>
    <w:p w14:paraId="0319974D" w14:textId="77777777" w:rsidR="002D66BB" w:rsidRPr="002D66BB" w:rsidRDefault="002D66BB" w:rsidP="002D66BB">
      <w:pPr>
        <w:numPr>
          <w:ilvl w:val="0"/>
          <w:numId w:val="2"/>
        </w:numPr>
      </w:pPr>
      <w:r w:rsidRPr="002D66BB">
        <w:t>Utility functions:</w:t>
      </w:r>
    </w:p>
    <w:p w14:paraId="07CE17ED" w14:textId="5471B5BD" w:rsidR="002D66BB" w:rsidRPr="002D66BB" w:rsidRDefault="002D66BB" w:rsidP="002D66BB">
      <w:pPr>
        <w:numPr>
          <w:ilvl w:val="1"/>
          <w:numId w:val="2"/>
        </w:numPr>
      </w:pPr>
      <w:r w:rsidRPr="002D66BB">
        <w:t xml:space="preserve">height(node) → returns height of node, 0 if node is NULL. </w:t>
      </w:r>
    </w:p>
    <w:p w14:paraId="0878A65C" w14:textId="77777777" w:rsidR="002D66BB" w:rsidRPr="002D66BB" w:rsidRDefault="002D66BB" w:rsidP="002D66BB">
      <w:pPr>
        <w:numPr>
          <w:ilvl w:val="1"/>
          <w:numId w:val="2"/>
        </w:numPr>
      </w:pPr>
      <w:proofErr w:type="gramStart"/>
      <w:r w:rsidRPr="002D66BB">
        <w:t>max(</w:t>
      </w:r>
      <w:proofErr w:type="gramEnd"/>
      <w:r w:rsidRPr="002D66BB">
        <w:t>a, b) → returns the larger of two integers.</w:t>
      </w:r>
    </w:p>
    <w:p w14:paraId="1792D7EE" w14:textId="2955FB23" w:rsidR="002D66BB" w:rsidRPr="002D66BB" w:rsidRDefault="002D66BB" w:rsidP="002D66BB">
      <w:pPr>
        <w:numPr>
          <w:ilvl w:val="1"/>
          <w:numId w:val="2"/>
        </w:numPr>
      </w:pPr>
      <w:proofErr w:type="spellStart"/>
      <w:r w:rsidRPr="002D66BB">
        <w:t>getBalance</w:t>
      </w:r>
      <w:proofErr w:type="spellEnd"/>
      <w:r w:rsidRPr="002D66BB">
        <w:t xml:space="preserve">(node) → </w:t>
      </w:r>
      <w:proofErr w:type="gramStart"/>
      <w:r w:rsidRPr="002D66BB">
        <w:t>height(</w:t>
      </w:r>
      <w:proofErr w:type="gramEnd"/>
      <w:r w:rsidRPr="002D66BB">
        <w:t xml:space="preserve">left subtree) − </w:t>
      </w:r>
      <w:proofErr w:type="gramStart"/>
      <w:r w:rsidRPr="002D66BB">
        <w:t>height(</w:t>
      </w:r>
      <w:proofErr w:type="gramEnd"/>
      <w:r w:rsidRPr="002D66BB">
        <w:t xml:space="preserve">right subtree) (or vice versa). Must be between −1, 0, +1 for AVL property. </w:t>
      </w:r>
    </w:p>
    <w:p w14:paraId="777278BD" w14:textId="77777777" w:rsidR="002D66BB" w:rsidRPr="002D66BB" w:rsidRDefault="002D66BB" w:rsidP="002D66BB">
      <w:pPr>
        <w:numPr>
          <w:ilvl w:val="1"/>
          <w:numId w:val="2"/>
        </w:numPr>
      </w:pPr>
      <w:r w:rsidRPr="002D66BB">
        <w:t>Rotation operations:</w:t>
      </w:r>
    </w:p>
    <w:p w14:paraId="7D8ED534" w14:textId="77777777" w:rsidR="002D66BB" w:rsidRPr="002D66BB" w:rsidRDefault="002D66BB" w:rsidP="002D66BB">
      <w:pPr>
        <w:numPr>
          <w:ilvl w:val="2"/>
          <w:numId w:val="2"/>
        </w:numPr>
      </w:pPr>
      <w:r w:rsidRPr="002D66BB">
        <w:t>Right rotate</w:t>
      </w:r>
    </w:p>
    <w:p w14:paraId="0504A30C" w14:textId="0965E071" w:rsidR="002D66BB" w:rsidRPr="002D66BB" w:rsidRDefault="002D66BB" w:rsidP="002D66BB">
      <w:pPr>
        <w:numPr>
          <w:ilvl w:val="2"/>
          <w:numId w:val="2"/>
        </w:numPr>
      </w:pPr>
      <w:r w:rsidRPr="002D66BB">
        <w:t>Left rotate</w:t>
      </w:r>
    </w:p>
    <w:p w14:paraId="3D013750" w14:textId="4AFA7800" w:rsidR="002D66BB" w:rsidRDefault="002D66BB" w:rsidP="002D66BB">
      <w:r w:rsidRPr="002D66BB">
        <w:rPr>
          <w:b/>
          <w:bCs/>
        </w:rPr>
        <w:t xml:space="preserve">    </w:t>
      </w:r>
      <w:r w:rsidRPr="002D66BB">
        <w:rPr>
          <w:b/>
          <w:bCs/>
        </w:rPr>
        <w:t>Program:</w:t>
      </w:r>
    </w:p>
    <w:p w14:paraId="774BCA9E" w14:textId="5C5E63AF" w:rsidR="002D66BB" w:rsidRPr="002D66BB" w:rsidRDefault="002D66BB" w:rsidP="002D66BB">
      <w:r w:rsidRPr="002D66BB">
        <w:lastRenderedPageBreak/>
        <w:drawing>
          <wp:inline distT="0" distB="0" distL="0" distR="0" wp14:anchorId="15E11769" wp14:editId="739CAB23">
            <wp:extent cx="5731510" cy="4231640"/>
            <wp:effectExtent l="0" t="0" r="2540" b="0"/>
            <wp:docPr id="39168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0472" w14:textId="30287721" w:rsidR="002D66BB" w:rsidRPr="002D66BB" w:rsidRDefault="002D66BB" w:rsidP="002D66BB">
      <w:r w:rsidRPr="002D66BB">
        <w:drawing>
          <wp:inline distT="0" distB="0" distL="0" distR="0" wp14:anchorId="6F3F39C4" wp14:editId="50498963">
            <wp:extent cx="5731510" cy="3888740"/>
            <wp:effectExtent l="0" t="0" r="2540" b="0"/>
            <wp:docPr id="1828377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61E1" w14:textId="5D05EAAB" w:rsidR="002D66BB" w:rsidRPr="002D66BB" w:rsidRDefault="002D66BB" w:rsidP="002D66BB">
      <w:r w:rsidRPr="002D66BB">
        <w:lastRenderedPageBreak/>
        <w:drawing>
          <wp:inline distT="0" distB="0" distL="0" distR="0" wp14:anchorId="43F19816" wp14:editId="02A3B290">
            <wp:extent cx="5731510" cy="6581775"/>
            <wp:effectExtent l="0" t="0" r="2540" b="9525"/>
            <wp:docPr id="1137656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1C90" w14:textId="3BC60E8C" w:rsidR="002D66BB" w:rsidRPr="002D66BB" w:rsidRDefault="002D66BB" w:rsidP="002D66BB">
      <w:r w:rsidRPr="002D66BB">
        <w:lastRenderedPageBreak/>
        <w:drawing>
          <wp:inline distT="0" distB="0" distL="0" distR="0" wp14:anchorId="7F4945E3" wp14:editId="68A27742">
            <wp:extent cx="5731510" cy="7347585"/>
            <wp:effectExtent l="0" t="0" r="2540" b="5715"/>
            <wp:docPr id="656234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3D47" w14:textId="426FB2A2" w:rsidR="002D66BB" w:rsidRPr="002D66BB" w:rsidRDefault="002D66BB" w:rsidP="002D66BB">
      <w:r w:rsidRPr="002D66BB">
        <w:lastRenderedPageBreak/>
        <w:drawing>
          <wp:inline distT="0" distB="0" distL="0" distR="0" wp14:anchorId="54278139" wp14:editId="3D8F6DAF">
            <wp:extent cx="5731510" cy="7706995"/>
            <wp:effectExtent l="0" t="0" r="2540" b="8255"/>
            <wp:docPr id="407032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3039" w14:textId="0DD8C4B5" w:rsidR="002D66BB" w:rsidRPr="002D66BB" w:rsidRDefault="002D66BB" w:rsidP="002D66BB">
      <w:r w:rsidRPr="002D66BB">
        <w:lastRenderedPageBreak/>
        <w:drawing>
          <wp:inline distT="0" distB="0" distL="0" distR="0" wp14:anchorId="44312917" wp14:editId="638C0641">
            <wp:extent cx="5731510" cy="6118860"/>
            <wp:effectExtent l="0" t="0" r="2540" b="0"/>
            <wp:docPr id="13022368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88D0" w14:textId="4CC0970C" w:rsidR="002D66BB" w:rsidRPr="002D66BB" w:rsidRDefault="002D66BB" w:rsidP="002D66BB">
      <w:pPr>
        <w:rPr>
          <w:b/>
          <w:bCs/>
        </w:rPr>
      </w:pPr>
      <w:r>
        <w:t>Result: The program has been executed successfully and output is verified.</w:t>
      </w:r>
    </w:p>
    <w:p w14:paraId="164CDDA2" w14:textId="77777777" w:rsidR="002D66BB" w:rsidRDefault="002D66BB" w:rsidP="002D66BB"/>
    <w:sectPr w:rsidR="002D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24CEE"/>
    <w:multiLevelType w:val="multilevel"/>
    <w:tmpl w:val="03DA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C66E5"/>
    <w:multiLevelType w:val="multilevel"/>
    <w:tmpl w:val="6F0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047937">
    <w:abstractNumId w:val="0"/>
  </w:num>
  <w:num w:numId="2" w16cid:durableId="18332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BB"/>
    <w:rsid w:val="001314AE"/>
    <w:rsid w:val="002D66BB"/>
    <w:rsid w:val="004918F0"/>
    <w:rsid w:val="004D3D83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8756"/>
  <w15:chartTrackingRefBased/>
  <w15:docId w15:val="{58F7D26C-A9D0-488F-BE8E-90EFBF34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6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2025-09-11T07:20:00Z</dcterms:created>
  <dcterms:modified xsi:type="dcterms:W3CDTF">2025-09-11T07:31:00Z</dcterms:modified>
</cp:coreProperties>
</file>