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D7" w:rsidRDefault="0060101D">
      <w:bookmarkStart w:id="0" w:name="_GoBack"/>
      <w:r>
        <w:rPr>
          <w:rFonts w:hint="eastAsia"/>
        </w:rPr>
        <w:t>I</w:t>
      </w:r>
      <w:r w:rsidR="00642BD7">
        <w:t xml:space="preserve"> have defined all </w:t>
      </w:r>
      <w:r w:rsidR="00642BD7" w:rsidRPr="00642BD7">
        <w:t>twelve</w:t>
      </w:r>
      <w:r w:rsidR="00642BD7">
        <w:t xml:space="preserve"> procedures required. All cases can succeed on those procedures.</w:t>
      </w:r>
    </w:p>
    <w:p w:rsidR="00642BD7" w:rsidRDefault="00642BD7"/>
    <w:p w:rsidR="00C13543" w:rsidRDefault="00642BD7">
      <w:r>
        <w:t>null-</w:t>
      </w:r>
      <w:proofErr w:type="spellStart"/>
      <w:proofErr w:type="gramStart"/>
      <w:r>
        <w:t>ld</w:t>
      </w:r>
      <w:proofErr w:type="spellEnd"/>
      <w:r>
        <w:t>?:</w:t>
      </w:r>
      <w:proofErr w:type="gramEnd"/>
      <w:r>
        <w:t xml:space="preserve"> If an object which is not </w:t>
      </w:r>
      <w:proofErr w:type="spellStart"/>
      <w:r>
        <w:t>listdiff</w:t>
      </w:r>
      <w:proofErr w:type="spellEnd"/>
      <w:r>
        <w:t xml:space="preserve"> is passed, </w:t>
      </w:r>
      <w:r>
        <w:t>null-</w:t>
      </w:r>
      <w:proofErr w:type="spellStart"/>
      <w:r>
        <w:t>ld</w:t>
      </w:r>
      <w:proofErr w:type="spellEnd"/>
      <w:r>
        <w:t>?</w:t>
      </w:r>
      <w:r>
        <w:t xml:space="preserve"> may not check the type and cause an error.</w:t>
      </w:r>
    </w:p>
    <w:p w:rsidR="00642BD7" w:rsidRDefault="00642BD7">
      <w:r w:rsidRPr="00642BD7">
        <w:t>cons-</w:t>
      </w:r>
      <w:proofErr w:type="spellStart"/>
      <w:r w:rsidRPr="00642BD7">
        <w:t>ld</w:t>
      </w:r>
      <w:proofErr w:type="spellEnd"/>
      <w:r>
        <w:t>: Uses cons twice in the procedure.</w:t>
      </w:r>
    </w:p>
    <w:p w:rsidR="00642BD7" w:rsidRDefault="00642BD7">
      <w:r w:rsidRPr="00642BD7">
        <w:t>length-</w:t>
      </w:r>
      <w:proofErr w:type="spellStart"/>
      <w:r w:rsidRPr="00642BD7">
        <w:t>ld</w:t>
      </w:r>
      <w:proofErr w:type="spellEnd"/>
      <w:r>
        <w:t>: It is not tailed recursion. Inside the procedure, a help function could be defined to achieve tailed recursion</w:t>
      </w:r>
    </w:p>
    <w:p w:rsidR="00642BD7" w:rsidRDefault="00F91981">
      <w:proofErr w:type="spellStart"/>
      <w:r w:rsidRPr="00F91981">
        <w:t>listdiff</w:t>
      </w:r>
      <w:proofErr w:type="spellEnd"/>
      <w:r w:rsidRPr="00F91981">
        <w:t xml:space="preserve"> -&gt;list</w:t>
      </w:r>
      <w:r>
        <w:t>: It is not tailed recursion</w:t>
      </w:r>
    </w:p>
    <w:p w:rsidR="00642BD7" w:rsidRDefault="00642BD7"/>
    <w:bookmarkEnd w:id="0"/>
    <w:p w:rsidR="00642BD7" w:rsidRDefault="00642BD7">
      <w:pPr>
        <w:rPr>
          <w:rFonts w:hint="eastAsia"/>
        </w:rPr>
      </w:pPr>
    </w:p>
    <w:sectPr w:rsidR="0064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60"/>
    <w:rsid w:val="00102060"/>
    <w:rsid w:val="003F2147"/>
    <w:rsid w:val="0060101D"/>
    <w:rsid w:val="00642BD7"/>
    <w:rsid w:val="00C13543"/>
    <w:rsid w:val="00F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165"/>
  <w15:chartTrackingRefBased/>
  <w15:docId w15:val="{ACA7E64F-274C-45E9-AA9D-92480DCC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Zhou</dc:creator>
  <cp:keywords/>
  <dc:description/>
  <cp:lastModifiedBy>Kun Zhou</cp:lastModifiedBy>
  <cp:revision>3</cp:revision>
  <dcterms:created xsi:type="dcterms:W3CDTF">2016-11-13T03:43:00Z</dcterms:created>
  <dcterms:modified xsi:type="dcterms:W3CDTF">2016-11-13T04:53:00Z</dcterms:modified>
</cp:coreProperties>
</file>