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57" w:rsidRPr="007C752B" w:rsidRDefault="00EB6B33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752B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7A07E9" w:rsidRPr="007C752B">
        <w:rPr>
          <w:rFonts w:ascii="Times New Roman" w:hAnsi="Times New Roman" w:cs="Times New Roman"/>
          <w:b/>
          <w:sz w:val="24"/>
          <w:szCs w:val="24"/>
        </w:rPr>
        <w:t>SIMBOL</w:t>
      </w:r>
    </w:p>
    <w:p w:rsidR="000B3DCE" w:rsidRPr="007C752B" w:rsidRDefault="000B3DCE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3DCE" w:rsidRPr="007C752B" w:rsidRDefault="000B3DCE" w:rsidP="000B3DCE">
      <w:pPr>
        <w:pStyle w:val="Heading3"/>
        <w:numPr>
          <w:ilvl w:val="2"/>
          <w:numId w:val="5"/>
        </w:numPr>
        <w:tabs>
          <w:tab w:val="clear" w:pos="2160"/>
          <w:tab w:val="num" w:pos="28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" w:hanging="288"/>
        <w:jc w:val="left"/>
        <w:rPr>
          <w:rFonts w:eastAsia="Courier New"/>
          <w:lang w:val="id-ID"/>
        </w:rPr>
      </w:pPr>
      <w:r w:rsidRPr="007C752B">
        <w:rPr>
          <w:rFonts w:eastAsia="Courier New"/>
          <w:lang w:val="id-ID"/>
        </w:rPr>
        <w:t xml:space="preserve">Simbol </w:t>
      </w:r>
      <w:r w:rsidR="00A670DD" w:rsidRPr="007C752B">
        <w:rPr>
          <w:rFonts w:eastAsia="Courier New"/>
          <w:lang w:val="id-ID"/>
        </w:rPr>
        <w:t>Flowchart</w:t>
      </w:r>
    </w:p>
    <w:p w:rsidR="00A670DD" w:rsidRPr="007C752B" w:rsidRDefault="00A670DD" w:rsidP="00A670DD">
      <w:pPr>
        <w:rPr>
          <w:rFonts w:ascii="Times New Roman" w:hAnsi="Times New Roman" w:cs="Times New Roman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3"/>
        <w:gridCol w:w="2295"/>
        <w:gridCol w:w="3226"/>
      </w:tblGrid>
      <w:tr w:rsidR="000B3DCE" w:rsidRPr="007C752B" w:rsidTr="00430AE6">
        <w:tc>
          <w:tcPr>
            <w:tcW w:w="2633" w:type="dxa"/>
          </w:tcPr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line id="_x0000_s1090" style="position:absolute;flip:y;z-index:251649024" from="110pt,12.1pt" to="110pt,48.1pt">
                  <v:stroke endarrow="block"/>
                </v:line>
              </w:pict>
            </w: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line id="_x0000_s1089" style="position:absolute;z-index:251650048" from="90pt,12.1pt" to="90pt,48.1pt">
                  <v:stroke endarrow="block"/>
                </v:line>
              </w:pict>
            </w: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line id="_x0000_s1087" style="position:absolute;z-index:251651072" from="16pt,2.3pt" to="70pt,2.3pt">
                  <v:stroke endarrow="block"/>
                </v:line>
              </w:pict>
            </w: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line id="_x0000_s1088" style="position:absolute;flip:x;z-index:251652096" from="18pt,8.5pt" to="63pt,8.5pt">
                  <v:stroke endarrow="block"/>
                </v:line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Arus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Flow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Penghubung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antara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prosedur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proses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pStyle w:val="Header"/>
              <w:rPr>
                <w:rFonts w:ascii="Times New Roman" w:hAnsi="Times New Roman" w:cs="Times New Roman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91" type="#_x0000_t120" style="position:absolute;margin-left:50pt;margin-top:.6pt;width:27pt;height:27pt;z-index:251653120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Connector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keluar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masuk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prosedur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atau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dalam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lembar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halaman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sama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92" type="#_x0000_t177" style="position:absolute;margin-left:50pt;margin-top:1.9pt;width:27pt;height:27pt;z-index:251654144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Off-line Connector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keluar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masuk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prosedur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atau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dalam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lembar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halaman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lain</w:t>
            </w:r>
          </w:p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93" type="#_x0000_t109" style="position:absolute;margin-left:45pt;margin-top:-.05pt;width:45pt;height:27pt;z-index:251655168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pengolahan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94" type="#_x0000_t110" style="position:absolute;margin-left:45pt;margin-top:15.05pt;width:36pt;height:36pt;z-index:251656192;mso-position-horizontal-relative:text;mso-position-vertical-relative:text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untuk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kondisi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beberapa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kemungkinan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jawaban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aksi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95" type="#_x0000_t117" style="position:absolute;margin-left:45pt;margin-top:.85pt;width:45pt;height:27pt;z-index:251657216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Predefined Process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untuk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mempersiapkan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penyimpanan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digunakan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sebagai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tempat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pengolahan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didalam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storage</w:t>
            </w:r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96" type="#_x0000_t116" style="position:absolute;margin-left:19pt;margin-top:4.35pt;width:54pt;height:18pt;z-index:251658240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Terminal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C752B">
              <w:rPr>
                <w:rFonts w:ascii="Times New Roman" w:hAnsi="Times New Roman" w:cs="Times New Roman"/>
              </w:rPr>
              <w:t>untuk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permulaan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atau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akhir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darti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suatu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17492A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1097" type="#_x0000_t118" style="position:absolute;margin-left:15.65pt;margin-top:17.15pt;width:81.15pt;height:28.2pt;z-index:251659264;mso-position-horizontal-relative:text;mso-position-vertical-relative:text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Manual Input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untuk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pemasukan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C752B">
              <w:rPr>
                <w:rFonts w:ascii="Times New Roman" w:hAnsi="Times New Roman" w:cs="Times New Roman"/>
              </w:rPr>
              <w:t>secara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manual on-line keyboard</w:t>
            </w:r>
          </w:p>
          <w:p w:rsidR="000B3DCE" w:rsidRPr="007C752B" w:rsidRDefault="000B3DCE" w:rsidP="00430A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3DCE" w:rsidRPr="007C752B" w:rsidTr="000B3DCE">
        <w:trPr>
          <w:trHeight w:val="1784"/>
        </w:trPr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98" type="#_x0000_t111" style="position:absolute;margin-left:24.8pt;margin-top:12.25pt;width:1in;height:27pt;z-index:251660288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  <w:lang w:val="id-ID"/>
              </w:rPr>
            </w:pPr>
            <w:r w:rsidRPr="007C752B">
              <w:rPr>
                <w:rFonts w:ascii="Times New Roman" w:hAnsi="Times New Roman" w:cs="Times New Roman"/>
              </w:rPr>
              <w:t>Input-Output</w: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lang w:val="id-ID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26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proses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tanpa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tergantung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dengan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jenis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peralatannya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  <w:lang w:val="id-ID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  <w:lang w:val="id-ID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99" type="#_x0000_t114" style="position:absolute;margin-left:37.55pt;margin-top:1.4pt;width:45pt;height:27pt;z-index:251661312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Document</w: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berasal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dari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dokumen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dalam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bentuk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kertas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atau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cetak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dikertas</w:t>
            </w:r>
            <w:proofErr w:type="spellEnd"/>
          </w:p>
        </w:tc>
      </w:tr>
      <w:tr w:rsidR="000B3DCE" w:rsidRPr="007C752B" w:rsidTr="00430AE6">
        <w:tc>
          <w:tcPr>
            <w:tcW w:w="2633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17492A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  <w:r w:rsidRPr="0017492A">
              <w:rPr>
                <w:rFonts w:ascii="Times New Roman" w:hAnsi="Times New Roman" w:cs="Times New Roman"/>
                <w:noProof/>
                <w:sz w:val="20"/>
              </w:rPr>
              <w:pict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1100" type="#_x0000_t130" style="position:absolute;margin-left:33.5pt;margin-top:-1pt;width:45pt;height:27pt;z-index:251662336"/>
              </w:pict>
            </w: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:rsidR="000B3DCE" w:rsidRPr="007C752B" w:rsidRDefault="000B3DCE" w:rsidP="00430AE6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2295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  <w:r w:rsidRPr="007C752B">
              <w:rPr>
                <w:rFonts w:ascii="Times New Roman" w:hAnsi="Times New Roman" w:cs="Times New Roman"/>
              </w:rPr>
              <w:t>Disk and On-line Storage</w:t>
            </w:r>
          </w:p>
        </w:tc>
        <w:tc>
          <w:tcPr>
            <w:tcW w:w="3226" w:type="dxa"/>
          </w:tcPr>
          <w:p w:rsidR="000B3DCE" w:rsidRPr="007C752B" w:rsidRDefault="000B3DCE" w:rsidP="00430AE6">
            <w:pPr>
              <w:rPr>
                <w:rFonts w:ascii="Times New Roman" w:hAnsi="Times New Roman" w:cs="Times New Roman"/>
              </w:rPr>
            </w:pPr>
            <w:proofErr w:type="spellStart"/>
            <w:r w:rsidRPr="007C752B">
              <w:rPr>
                <w:rFonts w:ascii="Times New Roman" w:hAnsi="Times New Roman" w:cs="Times New Roman"/>
              </w:rPr>
              <w:t>Simbol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untuk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berasal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dari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disk </w:t>
            </w:r>
            <w:proofErr w:type="spellStart"/>
            <w:r w:rsidRPr="007C752B">
              <w:rPr>
                <w:rFonts w:ascii="Times New Roman" w:hAnsi="Times New Roman" w:cs="Times New Roman"/>
              </w:rPr>
              <w:t>atau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7C752B">
              <w:rPr>
                <w:rFonts w:ascii="Times New Roman" w:hAnsi="Times New Roman" w:cs="Times New Roman"/>
              </w:rPr>
              <w:t>di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simpan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52B">
              <w:rPr>
                <w:rFonts w:ascii="Times New Roman" w:hAnsi="Times New Roman" w:cs="Times New Roman"/>
              </w:rPr>
              <w:t>ke</w:t>
            </w:r>
            <w:proofErr w:type="spellEnd"/>
            <w:r w:rsidRPr="007C752B">
              <w:rPr>
                <w:rFonts w:ascii="Times New Roman" w:hAnsi="Times New Roman" w:cs="Times New Roman"/>
              </w:rPr>
              <w:t xml:space="preserve"> disk</w:t>
            </w:r>
          </w:p>
        </w:tc>
      </w:tr>
    </w:tbl>
    <w:p w:rsidR="000B3DCE" w:rsidRPr="007C752B" w:rsidRDefault="000B3DCE" w:rsidP="000B3DCE">
      <w:pPr>
        <w:tabs>
          <w:tab w:val="left" w:pos="1440"/>
          <w:tab w:val="left" w:pos="7560"/>
        </w:tabs>
        <w:spacing w:line="360" w:lineRule="auto"/>
        <w:rPr>
          <w:rFonts w:ascii="Times New Roman" w:hAnsi="Times New Roman" w:cs="Times New Roman"/>
          <w:lang w:val="sv-SE"/>
        </w:rPr>
      </w:pPr>
    </w:p>
    <w:p w:rsidR="000B3DCE" w:rsidRPr="007C752B" w:rsidRDefault="000B3DCE" w:rsidP="000B3DC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3DCE" w:rsidRDefault="000B3DCE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C752B" w:rsidRDefault="007C752B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C752B" w:rsidRPr="007C752B" w:rsidRDefault="007C752B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3DCE" w:rsidRPr="007C752B" w:rsidRDefault="000B3DCE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3DCE" w:rsidRPr="007C752B" w:rsidRDefault="000B3DCE" w:rsidP="00EB6B3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0B3DCE" w:rsidRPr="007C752B" w:rsidSect="00D80623">
      <w:footerReference w:type="default" r:id="rId7"/>
      <w:footerReference w:type="first" r:id="rId8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C94" w:rsidRDefault="00294C94" w:rsidP="00D8062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94C94" w:rsidRDefault="00294C94" w:rsidP="00D806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23" w:rsidRPr="00E25577" w:rsidRDefault="00D80623" w:rsidP="00D80623">
    <w:pPr>
      <w:pStyle w:val="Footer"/>
      <w:jc w:val="center"/>
      <w:rPr>
        <w:rFonts w:ascii="Times New Roman" w:hAnsi="Times New Roman" w:cs="Times New Roman"/>
        <w:lang w:val="id-ID"/>
      </w:rPr>
    </w:pPr>
    <w:proofErr w:type="gramStart"/>
    <w:r>
      <w:rPr>
        <w:rFonts w:ascii="Times New Roman" w:hAnsi="Times New Roman" w:cs="Times New Roman"/>
      </w:rPr>
      <w:t>v</w:t>
    </w:r>
    <w:r w:rsidR="00E73430">
      <w:rPr>
        <w:rFonts w:ascii="Times New Roman" w:hAnsi="Times New Roman" w:cs="Times New Roman"/>
      </w:rPr>
      <w:t>ii</w:t>
    </w:r>
    <w:r w:rsidR="00E25577">
      <w:rPr>
        <w:rFonts w:ascii="Times New Roman" w:hAnsi="Times New Roman" w:cs="Times New Roman"/>
        <w:lang w:val="id-ID"/>
      </w:rPr>
      <w:t>i</w:t>
    </w:r>
    <w:proofErr w:type="gram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23" w:rsidRPr="00E25577" w:rsidRDefault="00E25577" w:rsidP="00D80623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id-ID"/>
      </w:rPr>
      <w:t>vi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C94" w:rsidRDefault="00294C94" w:rsidP="00D806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94C94" w:rsidRDefault="00294C94" w:rsidP="00D8062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C0285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D30CF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B48FA"/>
    <w:multiLevelType w:val="hybridMultilevel"/>
    <w:tmpl w:val="504E2A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03BB1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62279"/>
    <w:multiLevelType w:val="hybridMultilevel"/>
    <w:tmpl w:val="CC940368"/>
    <w:lvl w:ilvl="0" w:tplc="7AFA4358">
      <w:start w:val="1"/>
      <w:numFmt w:val="bullet"/>
      <w:lvlText w:val="-"/>
      <w:lvlJc w:val="left"/>
      <w:pPr>
        <w:tabs>
          <w:tab w:val="num" w:pos="3135"/>
        </w:tabs>
        <w:ind w:left="3135" w:hanging="1491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4E5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24C8"/>
    <w:rsid w:val="0006349F"/>
    <w:rsid w:val="00083761"/>
    <w:rsid w:val="000A03C1"/>
    <w:rsid w:val="000B3DCE"/>
    <w:rsid w:val="000B6CBF"/>
    <w:rsid w:val="00103197"/>
    <w:rsid w:val="00105B35"/>
    <w:rsid w:val="0011231B"/>
    <w:rsid w:val="0013496A"/>
    <w:rsid w:val="001678E1"/>
    <w:rsid w:val="0017492A"/>
    <w:rsid w:val="00177D16"/>
    <w:rsid w:val="00217FA9"/>
    <w:rsid w:val="002421FB"/>
    <w:rsid w:val="00294C94"/>
    <w:rsid w:val="002C6943"/>
    <w:rsid w:val="00322D5F"/>
    <w:rsid w:val="003C24C8"/>
    <w:rsid w:val="004044B2"/>
    <w:rsid w:val="00447E8F"/>
    <w:rsid w:val="004873AE"/>
    <w:rsid w:val="004B599A"/>
    <w:rsid w:val="00527634"/>
    <w:rsid w:val="00535076"/>
    <w:rsid w:val="0056471D"/>
    <w:rsid w:val="005E06F3"/>
    <w:rsid w:val="00601B91"/>
    <w:rsid w:val="00623684"/>
    <w:rsid w:val="006417E6"/>
    <w:rsid w:val="006477E1"/>
    <w:rsid w:val="006636B4"/>
    <w:rsid w:val="006B6572"/>
    <w:rsid w:val="006B7ADA"/>
    <w:rsid w:val="006C517E"/>
    <w:rsid w:val="006C521A"/>
    <w:rsid w:val="006E1E96"/>
    <w:rsid w:val="007A07E9"/>
    <w:rsid w:val="007B64F9"/>
    <w:rsid w:val="007C752B"/>
    <w:rsid w:val="007F7975"/>
    <w:rsid w:val="00827982"/>
    <w:rsid w:val="008631BE"/>
    <w:rsid w:val="0088115B"/>
    <w:rsid w:val="00942122"/>
    <w:rsid w:val="00964BC7"/>
    <w:rsid w:val="00985854"/>
    <w:rsid w:val="00986F77"/>
    <w:rsid w:val="00994FDF"/>
    <w:rsid w:val="009960E5"/>
    <w:rsid w:val="00A250F5"/>
    <w:rsid w:val="00A51CC1"/>
    <w:rsid w:val="00A670DD"/>
    <w:rsid w:val="00AA191E"/>
    <w:rsid w:val="00AF295A"/>
    <w:rsid w:val="00B03957"/>
    <w:rsid w:val="00BD4E5E"/>
    <w:rsid w:val="00C06146"/>
    <w:rsid w:val="00D80623"/>
    <w:rsid w:val="00E10E3E"/>
    <w:rsid w:val="00E25577"/>
    <w:rsid w:val="00E27652"/>
    <w:rsid w:val="00E73430"/>
    <w:rsid w:val="00EB6B33"/>
    <w:rsid w:val="00ED013E"/>
    <w:rsid w:val="00EF00C5"/>
    <w:rsid w:val="00F26DE9"/>
    <w:rsid w:val="00F7127A"/>
    <w:rsid w:val="00F948CF"/>
    <w:rsid w:val="00FD282A"/>
    <w:rsid w:val="00FF714C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52"/>
  </w:style>
  <w:style w:type="paragraph" w:styleId="Heading2">
    <w:name w:val="heading 2"/>
    <w:basedOn w:val="Normal"/>
    <w:next w:val="Normal"/>
    <w:link w:val="Heading2Char"/>
    <w:qFormat/>
    <w:rsid w:val="00985854"/>
    <w:pPr>
      <w:keepNext/>
      <w:spacing w:after="0" w:line="360" w:lineRule="auto"/>
      <w:outlineLvl w:val="1"/>
    </w:pPr>
    <w:rPr>
      <w:rFonts w:ascii="Times New Roman" w:eastAsia="Courier New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985854"/>
    <w:pPr>
      <w:keepNext/>
      <w:spacing w:after="0"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85854"/>
    <w:pPr>
      <w:keepNext/>
      <w:spacing w:after="0" w:line="240" w:lineRule="auto"/>
      <w:jc w:val="center"/>
      <w:outlineLvl w:val="3"/>
    </w:pPr>
    <w:rPr>
      <w:rFonts w:ascii="Times New Roman" w:eastAsia="Courier New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85854"/>
    <w:pPr>
      <w:keepNext/>
      <w:spacing w:after="0" w:line="240" w:lineRule="auto"/>
      <w:outlineLvl w:val="4"/>
    </w:pPr>
    <w:rPr>
      <w:rFonts w:ascii="Times New Roman" w:eastAsia="Courier New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0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23"/>
  </w:style>
  <w:style w:type="paragraph" w:styleId="Footer">
    <w:name w:val="footer"/>
    <w:basedOn w:val="Normal"/>
    <w:link w:val="FooterChar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23"/>
  </w:style>
  <w:style w:type="character" w:customStyle="1" w:styleId="Heading2Char">
    <w:name w:val="Heading 2 Char"/>
    <w:basedOn w:val="DefaultParagraphFont"/>
    <w:link w:val="Heading2"/>
    <w:rsid w:val="00985854"/>
    <w:rPr>
      <w:rFonts w:ascii="Times New Roman" w:eastAsia="Courier New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858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858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8585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85854"/>
    <w:pPr>
      <w:keepNext/>
      <w:spacing w:after="0" w:line="360" w:lineRule="auto"/>
      <w:outlineLvl w:val="1"/>
    </w:pPr>
    <w:rPr>
      <w:rFonts w:ascii="Times New Roman" w:eastAsia="Courier New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985854"/>
    <w:pPr>
      <w:keepNext/>
      <w:spacing w:after="0"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85854"/>
    <w:pPr>
      <w:keepNext/>
      <w:spacing w:after="0" w:line="240" w:lineRule="auto"/>
      <w:jc w:val="center"/>
      <w:outlineLvl w:val="3"/>
    </w:pPr>
    <w:rPr>
      <w:rFonts w:ascii="Times New Roman" w:eastAsia="Courier New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85854"/>
    <w:pPr>
      <w:keepNext/>
      <w:spacing w:after="0" w:line="240" w:lineRule="auto"/>
      <w:outlineLvl w:val="4"/>
    </w:pPr>
    <w:rPr>
      <w:rFonts w:ascii="Times New Roman" w:eastAsia="Courier New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0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23"/>
  </w:style>
  <w:style w:type="paragraph" w:styleId="Footer">
    <w:name w:val="footer"/>
    <w:basedOn w:val="Normal"/>
    <w:link w:val="FooterChar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23"/>
  </w:style>
  <w:style w:type="character" w:customStyle="1" w:styleId="Heading2Char">
    <w:name w:val="Heading 2 Char"/>
    <w:basedOn w:val="DefaultParagraphFont"/>
    <w:link w:val="Heading2"/>
    <w:rsid w:val="00985854"/>
    <w:rPr>
      <w:rFonts w:ascii="Times New Roman" w:eastAsia="Courier New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858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858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8585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kuriyanto</cp:lastModifiedBy>
  <cp:revision>2</cp:revision>
  <cp:lastPrinted>2016-06-24T10:37:00Z</cp:lastPrinted>
  <dcterms:created xsi:type="dcterms:W3CDTF">2017-08-14T23:53:00Z</dcterms:created>
  <dcterms:modified xsi:type="dcterms:W3CDTF">2017-08-14T23:53:00Z</dcterms:modified>
</cp:coreProperties>
</file>