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372DD" w14:textId="77777777" w:rsidR="002B7D53" w:rsidRDefault="002B7D53" w:rsidP="002B7D53">
      <w:pPr>
        <w:jc w:val="right"/>
      </w:pPr>
      <w:r>
        <w:t>20 September 2020</w:t>
      </w:r>
    </w:p>
    <w:p w14:paraId="7D7DBFD2" w14:textId="77777777" w:rsidR="002B7D53" w:rsidRDefault="002B7D53" w:rsidP="002B7D53">
      <w:pPr>
        <w:tabs>
          <w:tab w:val="left" w:pos="1134"/>
          <w:tab w:val="left" w:pos="1276"/>
        </w:tabs>
      </w:pPr>
      <w:r>
        <w:t xml:space="preserve">No </w:t>
      </w:r>
      <w:r>
        <w:tab/>
        <w:t xml:space="preserve">: </w:t>
      </w:r>
      <w:r>
        <w:tab/>
        <w:t>______/______/______/______</w:t>
      </w:r>
    </w:p>
    <w:p w14:paraId="39341C6E" w14:textId="77777777" w:rsidR="002B7D53" w:rsidRDefault="002B7D53" w:rsidP="002B7D53">
      <w:pPr>
        <w:tabs>
          <w:tab w:val="left" w:pos="1134"/>
          <w:tab w:val="left" w:pos="1276"/>
        </w:tabs>
      </w:pPr>
      <w:r>
        <w:t xml:space="preserve">Lampiran </w:t>
      </w:r>
      <w:r>
        <w:tab/>
        <w:t xml:space="preserve">: </w:t>
      </w:r>
      <w:r>
        <w:tab/>
        <w:t>-</w:t>
      </w:r>
    </w:p>
    <w:p w14:paraId="2E2FFDF0" w14:textId="74173408" w:rsidR="002B7D53" w:rsidRDefault="002B7D53" w:rsidP="002B7D53">
      <w:pPr>
        <w:tabs>
          <w:tab w:val="left" w:pos="1134"/>
          <w:tab w:val="left" w:pos="1276"/>
        </w:tabs>
      </w:pPr>
      <w:r>
        <w:t xml:space="preserve">Perihal </w:t>
      </w:r>
      <w:r>
        <w:tab/>
        <w:t xml:space="preserve">: </w:t>
      </w:r>
      <w:r>
        <w:tab/>
        <w:t>Permohonan validasi data ganda peneriman bantuan sosial</w:t>
      </w:r>
    </w:p>
    <w:p w14:paraId="022DADBE" w14:textId="143B7BD7" w:rsidR="002B7D53" w:rsidRDefault="002B7D53" w:rsidP="002B7D53"/>
    <w:p w14:paraId="2D6F056D" w14:textId="77777777" w:rsidR="002B7D53" w:rsidRDefault="002B7D53" w:rsidP="002B7D53">
      <w:r>
        <w:t>Kepada Yth,</w:t>
      </w:r>
    </w:p>
    <w:p w14:paraId="172FF14E" w14:textId="490AA153" w:rsidR="002B7D53" w:rsidRDefault="002B7D53" w:rsidP="002B7D53">
      <w:r>
        <w:t>Pemimpin PFM Pusat Kementerian Sosial RI</w:t>
      </w:r>
    </w:p>
    <w:p w14:paraId="37DBCC2A" w14:textId="77777777" w:rsidR="002B7D53" w:rsidRDefault="002B7D53" w:rsidP="002B7D53"/>
    <w:p w14:paraId="25490B7D" w14:textId="77777777" w:rsidR="002B7D53" w:rsidRDefault="002B7D53" w:rsidP="002B7D53">
      <w:r>
        <w:t>Dengan hormat, yang bertanda tangan dibawah ini:</w:t>
      </w:r>
    </w:p>
    <w:p w14:paraId="1F91204E" w14:textId="77777777" w:rsidR="002B7D53" w:rsidRDefault="002B7D53" w:rsidP="002B7D53">
      <w:pPr>
        <w:tabs>
          <w:tab w:val="left" w:pos="567"/>
          <w:tab w:val="left" w:pos="2410"/>
          <w:tab w:val="left" w:pos="2552"/>
        </w:tabs>
      </w:pPr>
      <w:r>
        <w:tab/>
      </w:r>
      <w:r>
        <w:t xml:space="preserve">Nama Pemohon </w:t>
      </w:r>
      <w:r>
        <w:tab/>
      </w:r>
      <w:r>
        <w:t xml:space="preserve">: </w:t>
      </w:r>
      <w:r>
        <w:tab/>
        <w:t>__________________________</w:t>
      </w:r>
      <w:r>
        <w:tab/>
      </w:r>
    </w:p>
    <w:p w14:paraId="493A608F" w14:textId="77777777" w:rsidR="002B7D53" w:rsidRDefault="002B7D53" w:rsidP="002B7D53">
      <w:pPr>
        <w:tabs>
          <w:tab w:val="left" w:pos="567"/>
          <w:tab w:val="left" w:pos="2410"/>
          <w:tab w:val="left" w:pos="2552"/>
        </w:tabs>
      </w:pPr>
      <w:r>
        <w:tab/>
      </w:r>
      <w:r>
        <w:t xml:space="preserve">NIP Pemohon </w:t>
      </w:r>
      <w:r>
        <w:tab/>
        <w:t xml:space="preserve">: </w:t>
      </w:r>
      <w:r>
        <w:tab/>
        <w:t>__________________________</w:t>
      </w:r>
    </w:p>
    <w:p w14:paraId="75E324CD" w14:textId="77777777" w:rsidR="002B7D53" w:rsidRDefault="002B7D53" w:rsidP="002B7D53">
      <w:pPr>
        <w:tabs>
          <w:tab w:val="left" w:pos="567"/>
          <w:tab w:val="left" w:pos="2410"/>
          <w:tab w:val="left" w:pos="2552"/>
        </w:tabs>
      </w:pPr>
      <w:r>
        <w:tab/>
      </w:r>
      <w:r>
        <w:t xml:space="preserve">Propinsi </w:t>
      </w:r>
      <w:r>
        <w:tab/>
        <w:t xml:space="preserve">: </w:t>
      </w:r>
      <w:r>
        <w:tab/>
        <w:t>__________________________</w:t>
      </w:r>
    </w:p>
    <w:p w14:paraId="2CD9C381" w14:textId="77777777" w:rsidR="002B7D53" w:rsidRDefault="002B7D53" w:rsidP="002B7D53">
      <w:pPr>
        <w:tabs>
          <w:tab w:val="left" w:pos="567"/>
          <w:tab w:val="left" w:pos="2410"/>
          <w:tab w:val="left" w:pos="2552"/>
        </w:tabs>
      </w:pPr>
      <w:r>
        <w:tab/>
      </w:r>
      <w:r>
        <w:t xml:space="preserve">Kabupaten/Kota </w:t>
      </w:r>
      <w:r>
        <w:tab/>
        <w:t xml:space="preserve">: </w:t>
      </w:r>
      <w:r>
        <w:tab/>
        <w:t>__________________________</w:t>
      </w:r>
    </w:p>
    <w:p w14:paraId="6CF2B26E" w14:textId="77777777" w:rsidR="002B7D53" w:rsidRDefault="002B7D53" w:rsidP="002B7D53">
      <w:pPr>
        <w:tabs>
          <w:tab w:val="left" w:pos="567"/>
          <w:tab w:val="left" w:pos="2410"/>
          <w:tab w:val="left" w:pos="2552"/>
        </w:tabs>
      </w:pPr>
      <w:r>
        <w:tab/>
      </w:r>
      <w:r>
        <w:t xml:space="preserve">Kecamatan </w:t>
      </w:r>
      <w:r>
        <w:tab/>
        <w:t xml:space="preserve">: </w:t>
      </w:r>
      <w:r>
        <w:tab/>
        <w:t>__________________________</w:t>
      </w:r>
    </w:p>
    <w:p w14:paraId="1E5E0531" w14:textId="35B41C33" w:rsidR="002B7D53" w:rsidRDefault="002B7D53" w:rsidP="002B7D53">
      <w:pPr>
        <w:tabs>
          <w:tab w:val="left" w:pos="567"/>
          <w:tab w:val="left" w:pos="2410"/>
          <w:tab w:val="left" w:pos="2552"/>
        </w:tabs>
      </w:pPr>
      <w:r>
        <w:tab/>
      </w:r>
      <w:r>
        <w:t xml:space="preserve">Keluarahan </w:t>
      </w:r>
      <w:r>
        <w:tab/>
        <w:t xml:space="preserve">: </w:t>
      </w:r>
      <w:r>
        <w:tab/>
        <w:t>__________________________</w:t>
      </w:r>
    </w:p>
    <w:p w14:paraId="0BA96E77" w14:textId="77777777" w:rsidR="002B7D53" w:rsidRDefault="002B7D53" w:rsidP="002B7D53">
      <w:r>
        <w:t>Dengan ini kami mengajukan permohonan validasi data ganda penerima bantuan sosial yang telah kami lakukan pembaruan data. Berikut ini rincian jumlah data penerima bantuan yang telah dilakukan pembaruan data.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706"/>
      </w:tblGrid>
      <w:tr w:rsidR="002B7D53" w14:paraId="4D3D6401" w14:textId="77777777" w:rsidTr="002B7D53">
        <w:trPr>
          <w:trHeight w:val="441"/>
          <w:jc w:val="center"/>
        </w:trPr>
        <w:tc>
          <w:tcPr>
            <w:tcW w:w="2263" w:type="dxa"/>
            <w:vAlign w:val="center"/>
          </w:tcPr>
          <w:p w14:paraId="35D67F73" w14:textId="07926048" w:rsidR="002B7D53" w:rsidRPr="002B7D53" w:rsidRDefault="002B7D53" w:rsidP="002B7D53">
            <w:pPr>
              <w:jc w:val="center"/>
              <w:rPr>
                <w:b/>
                <w:bCs/>
                <w:lang w:val="en-US"/>
              </w:rPr>
            </w:pPr>
            <w:r w:rsidRPr="002B7D53">
              <w:rPr>
                <w:b/>
                <w:bCs/>
                <w:lang w:val="en-US"/>
              </w:rPr>
              <w:t>STATUS</w:t>
            </w:r>
          </w:p>
        </w:tc>
        <w:tc>
          <w:tcPr>
            <w:tcW w:w="1706" w:type="dxa"/>
            <w:vAlign w:val="center"/>
          </w:tcPr>
          <w:p w14:paraId="00E43121" w14:textId="71EF9BED" w:rsidR="002B7D53" w:rsidRPr="002B7D53" w:rsidRDefault="002B7D53" w:rsidP="002B7D53">
            <w:pPr>
              <w:jc w:val="center"/>
              <w:rPr>
                <w:b/>
                <w:bCs/>
                <w:lang w:val="en-US"/>
              </w:rPr>
            </w:pPr>
            <w:r w:rsidRPr="002B7D53">
              <w:rPr>
                <w:b/>
                <w:bCs/>
                <w:lang w:val="en-US"/>
              </w:rPr>
              <w:t>JUMLAH DATA</w:t>
            </w:r>
          </w:p>
        </w:tc>
      </w:tr>
      <w:tr w:rsidR="002B7D53" w14:paraId="4B11C501" w14:textId="77777777" w:rsidTr="002B7D53">
        <w:trPr>
          <w:trHeight w:val="340"/>
          <w:jc w:val="center"/>
        </w:trPr>
        <w:tc>
          <w:tcPr>
            <w:tcW w:w="2263" w:type="dxa"/>
            <w:vAlign w:val="center"/>
          </w:tcPr>
          <w:p w14:paraId="473249DD" w14:textId="0A07FDDF" w:rsidR="002B7D53" w:rsidRDefault="002B7D53" w:rsidP="002B7D53">
            <w:pPr>
              <w:rPr>
                <w:lang w:val="en-US"/>
              </w:rPr>
            </w:pPr>
            <w:r>
              <w:rPr>
                <w:lang w:val="en-US"/>
              </w:rPr>
              <w:t>CLEAN</w:t>
            </w:r>
          </w:p>
        </w:tc>
        <w:tc>
          <w:tcPr>
            <w:tcW w:w="1706" w:type="dxa"/>
            <w:vAlign w:val="center"/>
          </w:tcPr>
          <w:p w14:paraId="6F487DDF" w14:textId="77777777" w:rsidR="002B7D53" w:rsidRDefault="002B7D53" w:rsidP="002B7D53">
            <w:pPr>
              <w:rPr>
                <w:lang w:val="en-US"/>
              </w:rPr>
            </w:pPr>
          </w:p>
        </w:tc>
      </w:tr>
      <w:tr w:rsidR="002B7D53" w14:paraId="1B22BF84" w14:textId="77777777" w:rsidTr="002B7D53">
        <w:trPr>
          <w:trHeight w:val="340"/>
          <w:jc w:val="center"/>
        </w:trPr>
        <w:tc>
          <w:tcPr>
            <w:tcW w:w="2263" w:type="dxa"/>
            <w:vAlign w:val="center"/>
          </w:tcPr>
          <w:p w14:paraId="03BF8DE9" w14:textId="3B559EA9" w:rsidR="002B7D53" w:rsidRDefault="002B7D53" w:rsidP="002B7D53">
            <w:pPr>
              <w:rPr>
                <w:lang w:val="en-US"/>
              </w:rPr>
            </w:pPr>
            <w:r>
              <w:rPr>
                <w:lang w:val="en-US"/>
              </w:rPr>
              <w:t>UNCLEAN</w:t>
            </w:r>
          </w:p>
        </w:tc>
        <w:tc>
          <w:tcPr>
            <w:tcW w:w="1706" w:type="dxa"/>
            <w:vAlign w:val="center"/>
          </w:tcPr>
          <w:p w14:paraId="66B3CF40" w14:textId="77777777" w:rsidR="002B7D53" w:rsidRDefault="002B7D53" w:rsidP="002B7D53">
            <w:pPr>
              <w:rPr>
                <w:lang w:val="en-US"/>
              </w:rPr>
            </w:pPr>
          </w:p>
        </w:tc>
      </w:tr>
      <w:tr w:rsidR="002B7D53" w14:paraId="781C1242" w14:textId="77777777" w:rsidTr="002B7D53">
        <w:trPr>
          <w:trHeight w:val="340"/>
          <w:jc w:val="center"/>
        </w:trPr>
        <w:tc>
          <w:tcPr>
            <w:tcW w:w="2263" w:type="dxa"/>
            <w:vAlign w:val="center"/>
          </w:tcPr>
          <w:p w14:paraId="1F19E8B2" w14:textId="20136B5B" w:rsidR="002B7D53" w:rsidRDefault="002B7D53" w:rsidP="002B7D53">
            <w:pPr>
              <w:rPr>
                <w:lang w:val="en-US"/>
              </w:rPr>
            </w:pPr>
            <w:r>
              <w:rPr>
                <w:lang w:val="en-US"/>
              </w:rPr>
              <w:t>NON AKTIF</w:t>
            </w:r>
          </w:p>
        </w:tc>
        <w:tc>
          <w:tcPr>
            <w:tcW w:w="1706" w:type="dxa"/>
            <w:vAlign w:val="center"/>
          </w:tcPr>
          <w:p w14:paraId="4000C1EA" w14:textId="77777777" w:rsidR="002B7D53" w:rsidRDefault="002B7D53" w:rsidP="002B7D53">
            <w:pPr>
              <w:rPr>
                <w:lang w:val="en-US"/>
              </w:rPr>
            </w:pPr>
          </w:p>
        </w:tc>
      </w:tr>
    </w:tbl>
    <w:p w14:paraId="6C69A914" w14:textId="77777777" w:rsidR="002B7D53" w:rsidRPr="002B7D53" w:rsidRDefault="002B7D53" w:rsidP="002B7D53">
      <w:pPr>
        <w:rPr>
          <w:lang w:val="en-US"/>
        </w:rPr>
      </w:pPr>
    </w:p>
    <w:p w14:paraId="576CB4D0" w14:textId="76A93735" w:rsidR="002B7D53" w:rsidRDefault="002B7D53" w:rsidP="002B7D53">
      <w:r>
        <w:t>Demikian surat permohonan ini kami buat, atas bantuan dan kerjasamanya kami ucapkan terima kasih.</w:t>
      </w:r>
    </w:p>
    <w:p w14:paraId="6FF55580" w14:textId="77777777" w:rsidR="002B7D53" w:rsidRPr="002B7D53" w:rsidRDefault="002B7D53" w:rsidP="002B7D53">
      <w:pPr>
        <w:rPr>
          <w:lang w:val="en-US"/>
        </w:rPr>
      </w:pPr>
    </w:p>
    <w:p w14:paraId="00617B77" w14:textId="5784B2AC" w:rsidR="002B7D53" w:rsidRDefault="002B7D53" w:rsidP="002B7D53">
      <w:pPr>
        <w:tabs>
          <w:tab w:val="left" w:pos="567"/>
        </w:tabs>
      </w:pPr>
      <w:r>
        <w:tab/>
      </w:r>
      <w:r>
        <w:t>Hormat kami,</w:t>
      </w:r>
    </w:p>
    <w:p w14:paraId="18C746BB" w14:textId="2FF12A08" w:rsidR="002B7D53" w:rsidRDefault="002B7D53" w:rsidP="002B7D53">
      <w:pPr>
        <w:tabs>
          <w:tab w:val="left" w:pos="567"/>
        </w:tabs>
      </w:pPr>
    </w:p>
    <w:p w14:paraId="51E6544A" w14:textId="77777777" w:rsidR="002B7D53" w:rsidRDefault="002B7D53" w:rsidP="002B7D53">
      <w:pPr>
        <w:tabs>
          <w:tab w:val="left" w:pos="567"/>
        </w:tabs>
      </w:pPr>
    </w:p>
    <w:p w14:paraId="36474047" w14:textId="36CA26EC" w:rsidR="004B2446" w:rsidRDefault="002B7D53" w:rsidP="002B7D53">
      <w:r>
        <w:t>(____________________)</w:t>
      </w:r>
    </w:p>
    <w:sectPr w:rsidR="004B24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53"/>
    <w:rsid w:val="002B7D53"/>
    <w:rsid w:val="004B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0B17"/>
  <w15:chartTrackingRefBased/>
  <w15:docId w15:val="{58974E96-B194-4EF4-B636-7038FC8F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2020-09-08T15:21:00Z</dcterms:created>
  <dcterms:modified xsi:type="dcterms:W3CDTF">2020-09-08T15:27:00Z</dcterms:modified>
</cp:coreProperties>
</file>