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6E09" w:rsidRDefault="007E797F" w:rsidP="00B06D6F">
      <w:pPr>
        <w:jc w:val="center"/>
        <w:rPr>
          <w:rFonts w:ascii="Calibri" w:hAnsi="Calibri" w:cs="Calibri"/>
          <w:b/>
          <w:sz w:val="36"/>
          <w:szCs w:val="36"/>
        </w:rPr>
      </w:pPr>
      <w:r w:rsidRPr="00D343B1">
        <w:rPr>
          <w:rFonts w:ascii="Calibri" w:hAnsi="Calibri" w:cs="Calibri"/>
          <w:b/>
          <w:sz w:val="36"/>
          <w:szCs w:val="36"/>
        </w:rPr>
        <w:t>PURCHASING A BOOK FROM AMAZON</w:t>
      </w:r>
    </w:p>
    <w:p w:rsidR="00B06D6F" w:rsidRPr="00B06D6F" w:rsidRDefault="00B06D6F" w:rsidP="00B06D6F">
      <w:pPr>
        <w:pStyle w:val="Heading1"/>
        <w:rPr>
          <w:b/>
        </w:rPr>
      </w:pPr>
      <w:r>
        <w:t xml:space="preserve">Sign up </w:t>
      </w:r>
    </w:p>
    <w:p w:rsidR="004B4DE8" w:rsidRPr="00D343B1" w:rsidRDefault="0003092D" w:rsidP="0045665A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D343B1">
        <w:rPr>
          <w:rFonts w:ascii="Calibri" w:hAnsi="Calibri" w:cs="Calibri"/>
        </w:rPr>
        <w:t xml:space="preserve">Click the icon that says Google Chrome/Mozilla Firefox on your desktop. </w:t>
      </w:r>
    </w:p>
    <w:p w:rsidR="004B4DE8" w:rsidRPr="00D343B1" w:rsidRDefault="0003092D" w:rsidP="0045665A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D343B1">
        <w:rPr>
          <w:rFonts w:ascii="Calibri" w:hAnsi="Calibri" w:cs="Calibri"/>
        </w:rPr>
        <w:t xml:space="preserve">In the </w:t>
      </w:r>
      <w:r w:rsidR="00591CE0" w:rsidRPr="00D343B1">
        <w:rPr>
          <w:rFonts w:ascii="Calibri" w:hAnsi="Calibri" w:cs="Calibri"/>
        </w:rPr>
        <w:t xml:space="preserve">browser </w:t>
      </w:r>
      <w:r w:rsidRPr="00D343B1">
        <w:rPr>
          <w:rFonts w:ascii="Calibri" w:hAnsi="Calibri" w:cs="Calibri"/>
        </w:rPr>
        <w:t xml:space="preserve">address bar, enter </w:t>
      </w:r>
      <w:hyperlink r:id="rId12" w:history="1">
        <w:r w:rsidR="0071131C" w:rsidRPr="00D343B1">
          <w:rPr>
            <w:rStyle w:val="Hyperlink"/>
            <w:rFonts w:ascii="Calibri" w:hAnsi="Calibri" w:cs="Calibri"/>
          </w:rPr>
          <w:t>amazon.in</w:t>
        </w:r>
      </w:hyperlink>
      <w:r w:rsidR="0071131C" w:rsidRPr="00D343B1">
        <w:rPr>
          <w:rFonts w:ascii="Calibri" w:hAnsi="Calibri" w:cs="Calibri"/>
        </w:rPr>
        <w:t xml:space="preserve"> </w:t>
      </w:r>
      <w:r w:rsidRPr="00D343B1">
        <w:rPr>
          <w:rFonts w:ascii="Calibri" w:hAnsi="Calibri" w:cs="Calibri"/>
        </w:rPr>
        <w:t>using your keyboard</w:t>
      </w:r>
      <w:r w:rsidR="0071131C" w:rsidRPr="00D343B1">
        <w:rPr>
          <w:rFonts w:ascii="Calibri" w:hAnsi="Calibri" w:cs="Calibri"/>
        </w:rPr>
        <w:t xml:space="preserve"> and click </w:t>
      </w:r>
      <w:r w:rsidR="005B347F" w:rsidRPr="00D343B1">
        <w:rPr>
          <w:rFonts w:ascii="Calibri" w:hAnsi="Calibri" w:cs="Calibri"/>
          <w:b/>
        </w:rPr>
        <w:t>E</w:t>
      </w:r>
      <w:r w:rsidR="0071131C" w:rsidRPr="00D343B1">
        <w:rPr>
          <w:rFonts w:ascii="Calibri" w:hAnsi="Calibri" w:cs="Calibri"/>
          <w:b/>
        </w:rPr>
        <w:t>nter</w:t>
      </w:r>
      <w:r w:rsidRPr="00D343B1">
        <w:rPr>
          <w:rFonts w:ascii="Calibri" w:hAnsi="Calibri" w:cs="Calibri"/>
        </w:rPr>
        <w:t>.</w:t>
      </w:r>
    </w:p>
    <w:p w:rsidR="008251AF" w:rsidRPr="00D343B1" w:rsidRDefault="0003092D" w:rsidP="008251AF">
      <w:pPr>
        <w:pStyle w:val="ImagePositioning"/>
        <w:rPr>
          <w:rFonts w:ascii="Calibri" w:hAnsi="Calibri" w:cs="Calibri"/>
        </w:rPr>
      </w:pPr>
      <w:r w:rsidRPr="00D343B1">
        <w:rPr>
          <w:rFonts w:ascii="Calibri" w:hAnsi="Calibri" w:cs="Calibri"/>
        </w:rPr>
        <w:drawing>
          <wp:inline distT="0" distB="0" distL="0" distR="0">
            <wp:extent cx="4647619" cy="380952"/>
            <wp:effectExtent l="19050" t="19050" r="635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619" cy="3809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A3A27" w:rsidRPr="00D343B1" w:rsidRDefault="0003092D" w:rsidP="0045665A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D343B1">
        <w:rPr>
          <w:rFonts w:ascii="Calibri" w:hAnsi="Calibri" w:cs="Calibri"/>
        </w:rPr>
        <w:t xml:space="preserve">Since you are a new user you need to Sign up. Click the </w:t>
      </w:r>
      <w:r w:rsidRPr="00D343B1">
        <w:rPr>
          <w:rFonts w:ascii="Calibri" w:hAnsi="Calibri" w:cs="Calibri"/>
          <w:b/>
        </w:rPr>
        <w:t xml:space="preserve">Start here </w:t>
      </w:r>
      <w:r w:rsidRPr="00D343B1">
        <w:rPr>
          <w:rFonts w:ascii="Calibri" w:hAnsi="Calibri" w:cs="Calibri"/>
        </w:rPr>
        <w:t xml:space="preserve">link located below </w:t>
      </w:r>
      <w:r w:rsidR="00825FD4" w:rsidRPr="00D343B1">
        <w:rPr>
          <w:rFonts w:ascii="Calibri" w:hAnsi="Calibri" w:cs="Calibri"/>
        </w:rPr>
        <w:br/>
      </w:r>
      <w:r w:rsidRPr="00D343B1">
        <w:rPr>
          <w:rFonts w:ascii="Calibri" w:hAnsi="Calibri" w:cs="Calibri"/>
        </w:rPr>
        <w:t>the Sign in button.</w:t>
      </w:r>
    </w:p>
    <w:p w:rsidR="00825FD4" w:rsidRPr="00D343B1" w:rsidRDefault="0003092D" w:rsidP="00825FD4">
      <w:pPr>
        <w:pStyle w:val="ImagePositioning"/>
        <w:rPr>
          <w:rFonts w:ascii="Calibri" w:hAnsi="Calibri" w:cs="Calibri"/>
        </w:rPr>
      </w:pPr>
      <w:r w:rsidRPr="00D343B1">
        <w:rPr>
          <w:rFonts w:ascii="Calibri" w:hAnsi="Calibri" w:cs="Calibri"/>
        </w:rPr>
        <w:drawing>
          <wp:inline distT="0" distB="0" distL="0" distR="0">
            <wp:extent cx="1415332" cy="983063"/>
            <wp:effectExtent l="19050" t="1905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8148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497" cy="987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44104" w:rsidRPr="00D343B1" w:rsidRDefault="0003092D" w:rsidP="0045665A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D343B1">
        <w:rPr>
          <w:rFonts w:ascii="Calibri" w:hAnsi="Calibri" w:cs="Calibri"/>
        </w:rPr>
        <w:t xml:space="preserve">In the </w:t>
      </w:r>
      <w:r w:rsidR="00591CE0" w:rsidRPr="00D343B1">
        <w:rPr>
          <w:rFonts w:ascii="Calibri" w:hAnsi="Calibri" w:cs="Calibri"/>
        </w:rPr>
        <w:t>following page, fill the</w:t>
      </w:r>
      <w:r w:rsidR="00825FD4" w:rsidRPr="00D343B1">
        <w:rPr>
          <w:rFonts w:ascii="Calibri" w:hAnsi="Calibri" w:cs="Calibri"/>
        </w:rPr>
        <w:t xml:space="preserve"> below-mentioned</w:t>
      </w:r>
      <w:r w:rsidR="00591CE0" w:rsidRPr="00D343B1">
        <w:rPr>
          <w:rFonts w:ascii="Calibri" w:hAnsi="Calibri" w:cs="Calibri"/>
        </w:rPr>
        <w:t xml:space="preserve"> field</w:t>
      </w:r>
      <w:r w:rsidR="00825FD4" w:rsidRPr="00D343B1">
        <w:rPr>
          <w:rFonts w:ascii="Calibri" w:hAnsi="Calibri" w:cs="Calibri"/>
        </w:rPr>
        <w:t>s</w:t>
      </w:r>
      <w:r w:rsidR="00591CE0" w:rsidRPr="00D343B1">
        <w:rPr>
          <w:rFonts w:ascii="Calibri" w:hAnsi="Calibri" w:cs="Calibri"/>
        </w:rPr>
        <w:t xml:space="preserve"> and click </w:t>
      </w:r>
      <w:r w:rsidR="00591CE0" w:rsidRPr="00D343B1">
        <w:rPr>
          <w:rFonts w:ascii="Calibri" w:hAnsi="Calibri" w:cs="Calibri"/>
          <w:b/>
        </w:rPr>
        <w:t>Continue</w:t>
      </w:r>
      <w:r w:rsidR="00591CE0" w:rsidRPr="00D343B1">
        <w:rPr>
          <w:rFonts w:ascii="Calibri" w:hAnsi="Calibri" w:cs="Calibri"/>
        </w:rPr>
        <w:t xml:space="preserve">. </w:t>
      </w:r>
    </w:p>
    <w:p w:rsidR="00E44104" w:rsidRPr="00D343B1" w:rsidRDefault="0003092D" w:rsidP="0045665A">
      <w:pPr>
        <w:pStyle w:val="ListParagraph"/>
        <w:numPr>
          <w:ilvl w:val="1"/>
          <w:numId w:val="5"/>
        </w:numPr>
        <w:rPr>
          <w:rFonts w:ascii="Calibri" w:hAnsi="Calibri" w:cs="Calibri"/>
        </w:rPr>
      </w:pPr>
      <w:r w:rsidRPr="00D343B1">
        <w:rPr>
          <w:rFonts w:ascii="Calibri" w:hAnsi="Calibri" w:cs="Calibri"/>
        </w:rPr>
        <w:t>Your name</w:t>
      </w:r>
    </w:p>
    <w:p w:rsidR="00E44104" w:rsidRPr="00D343B1" w:rsidRDefault="0003092D" w:rsidP="001B7AC0">
      <w:pPr>
        <w:pStyle w:val="ListParagraph"/>
        <w:numPr>
          <w:ilvl w:val="1"/>
          <w:numId w:val="5"/>
        </w:numPr>
        <w:rPr>
          <w:rFonts w:ascii="Calibri" w:hAnsi="Calibri" w:cs="Calibri"/>
        </w:rPr>
      </w:pPr>
      <w:r w:rsidRPr="00D343B1">
        <w:rPr>
          <w:rFonts w:ascii="Calibri" w:hAnsi="Calibri" w:cs="Calibri"/>
        </w:rPr>
        <w:t>Mobile Number</w:t>
      </w:r>
    </w:p>
    <w:p w:rsidR="00E44104" w:rsidRPr="00D343B1" w:rsidRDefault="0003092D" w:rsidP="0045665A">
      <w:pPr>
        <w:pStyle w:val="ListParagraph"/>
        <w:numPr>
          <w:ilvl w:val="1"/>
          <w:numId w:val="5"/>
        </w:numPr>
        <w:rPr>
          <w:rFonts w:ascii="Calibri" w:hAnsi="Calibri" w:cs="Calibri"/>
        </w:rPr>
      </w:pPr>
      <w:r w:rsidRPr="00D343B1">
        <w:rPr>
          <w:rFonts w:ascii="Calibri" w:hAnsi="Calibri" w:cs="Calibri"/>
        </w:rPr>
        <w:t xml:space="preserve">Password </w:t>
      </w:r>
    </w:p>
    <w:p w:rsidR="00E44104" w:rsidRPr="00D343B1" w:rsidRDefault="0003092D" w:rsidP="0045665A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D343B1">
        <w:rPr>
          <w:rFonts w:ascii="Calibri" w:hAnsi="Calibri" w:cs="Calibri"/>
        </w:rPr>
        <w:t xml:space="preserve">A </w:t>
      </w:r>
      <w:r w:rsidR="0038507C" w:rsidRPr="00D343B1">
        <w:rPr>
          <w:rFonts w:ascii="Calibri" w:hAnsi="Calibri" w:cs="Calibri"/>
        </w:rPr>
        <w:t>message will be sent to your mobile number</w:t>
      </w:r>
      <w:r w:rsidRPr="00D343B1">
        <w:rPr>
          <w:rFonts w:ascii="Calibri" w:hAnsi="Calibri" w:cs="Calibri"/>
        </w:rPr>
        <w:t xml:space="preserve"> with a unique code that needs to be entered in the text box given.</w:t>
      </w:r>
      <w:r w:rsidR="002E2B78" w:rsidRPr="00D343B1">
        <w:rPr>
          <w:rFonts w:ascii="Calibri" w:hAnsi="Calibri" w:cs="Calibri"/>
        </w:rPr>
        <w:t xml:space="preserve"> In case, you did not receive any </w:t>
      </w:r>
      <w:r w:rsidR="00A357BC" w:rsidRPr="00D343B1">
        <w:rPr>
          <w:rFonts w:ascii="Calibri" w:hAnsi="Calibri" w:cs="Calibri"/>
        </w:rPr>
        <w:t>message,</w:t>
      </w:r>
      <w:r w:rsidR="002E2B78" w:rsidRPr="00D343B1">
        <w:rPr>
          <w:rFonts w:ascii="Calibri" w:hAnsi="Calibri" w:cs="Calibri"/>
        </w:rPr>
        <w:t xml:space="preserve"> click </w:t>
      </w:r>
      <w:r w:rsidR="002E2B78" w:rsidRPr="00D343B1">
        <w:rPr>
          <w:rFonts w:ascii="Calibri" w:hAnsi="Calibri" w:cs="Calibri"/>
          <w:b/>
        </w:rPr>
        <w:t xml:space="preserve">Resend </w:t>
      </w:r>
      <w:r w:rsidR="003A4B2C" w:rsidRPr="00D343B1">
        <w:rPr>
          <w:rFonts w:ascii="Calibri" w:hAnsi="Calibri" w:cs="Calibri"/>
          <w:b/>
        </w:rPr>
        <w:t>OTP</w:t>
      </w:r>
      <w:r w:rsidR="002E2B78" w:rsidRPr="00D343B1">
        <w:rPr>
          <w:rFonts w:ascii="Calibri" w:hAnsi="Calibri" w:cs="Calibri"/>
        </w:rPr>
        <w:t>.</w:t>
      </w:r>
    </w:p>
    <w:p w:rsidR="00825FD4" w:rsidRPr="00D343B1" w:rsidRDefault="00B96D67" w:rsidP="0051766B">
      <w:pPr>
        <w:pStyle w:val="ImagePositioning"/>
        <w:rPr>
          <w:rFonts w:ascii="Calibri" w:hAnsi="Calibri" w:cs="Calibri"/>
        </w:rPr>
      </w:pPr>
      <w:r w:rsidRPr="00D343B1">
        <w:rPr>
          <w:rFonts w:ascii="Calibri" w:hAnsi="Calibri" w:cs="Calibri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130.85pt;margin-top:105.65pt;width:71.6pt;height:0;z-index:251658240" o:connectortype="straight">
            <v:stroke endarrow="block"/>
          </v:shape>
        </w:pict>
      </w:r>
      <w:r w:rsidR="00B4753B" w:rsidRPr="00D343B1">
        <w:rPr>
          <w:rFonts w:ascii="Calibri" w:hAnsi="Calibri" w:cs="Calibri"/>
        </w:rPr>
        <w:drawing>
          <wp:inline distT="0" distB="0" distL="0" distR="0" wp14:anchorId="74C7F355" wp14:editId="5484CCDF">
            <wp:extent cx="1595817" cy="2182825"/>
            <wp:effectExtent l="19050" t="19050" r="444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5496" cy="21960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A4B2C" w:rsidRPr="00D343B1">
        <w:rPr>
          <w:rFonts w:ascii="Calibri" w:hAnsi="Calibri" w:cs="Calibri"/>
        </w:rPr>
        <w:t xml:space="preserve">                              </w:t>
      </w:r>
      <w:r w:rsidR="003A4B2C" w:rsidRPr="00D343B1">
        <w:rPr>
          <w:rFonts w:ascii="Calibri" w:hAnsi="Calibri" w:cs="Calibri"/>
        </w:rPr>
        <w:drawing>
          <wp:inline distT="0" distB="0" distL="0" distR="0" wp14:anchorId="5CFB9A72" wp14:editId="12E43BCA">
            <wp:extent cx="1817065" cy="1817065"/>
            <wp:effectExtent l="19050" t="1905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1677" cy="18216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B7AC0" w:rsidRPr="00D343B1" w:rsidRDefault="00C06FA2" w:rsidP="001B7AC0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D343B1">
        <w:rPr>
          <w:rFonts w:ascii="Calibri" w:hAnsi="Calibri" w:cs="Calibri"/>
        </w:rPr>
        <w:t xml:space="preserve">Click the </w:t>
      </w:r>
      <w:r w:rsidRPr="00D343B1">
        <w:rPr>
          <w:rFonts w:ascii="Calibri" w:hAnsi="Calibri" w:cs="Calibri"/>
          <w:b/>
          <w:bCs/>
        </w:rPr>
        <w:t>Create your Amazon account</w:t>
      </w:r>
      <w:r w:rsidRPr="00D343B1">
        <w:rPr>
          <w:rFonts w:ascii="Calibri" w:hAnsi="Calibri" w:cs="Calibri"/>
        </w:rPr>
        <w:t xml:space="preserve"> button. </w:t>
      </w:r>
      <w:r w:rsidR="0003092D" w:rsidRPr="00D343B1">
        <w:rPr>
          <w:rFonts w:ascii="Calibri" w:hAnsi="Calibri" w:cs="Calibri"/>
        </w:rPr>
        <w:t>Your Amazon account is created. You will</w:t>
      </w:r>
      <w:r w:rsidR="00BF21D5" w:rsidRPr="00D343B1">
        <w:rPr>
          <w:rFonts w:ascii="Calibri" w:hAnsi="Calibri" w:cs="Calibri"/>
        </w:rPr>
        <w:t xml:space="preserve"> be</w:t>
      </w:r>
      <w:r w:rsidR="0003092D" w:rsidRPr="00D343B1">
        <w:rPr>
          <w:rFonts w:ascii="Calibri" w:hAnsi="Calibri" w:cs="Calibri"/>
        </w:rPr>
        <w:t xml:space="preserve"> re-directed to the home page. The page displays all kinds of items available on the website.  </w:t>
      </w:r>
    </w:p>
    <w:p w:rsidR="001B7AC0" w:rsidRPr="00D343B1" w:rsidRDefault="001B7AC0" w:rsidP="001B7AC0">
      <w:pPr>
        <w:rPr>
          <w:rFonts w:ascii="Calibri" w:hAnsi="Calibri" w:cs="Calibri"/>
        </w:rPr>
      </w:pPr>
    </w:p>
    <w:p w:rsidR="00F12ADC" w:rsidRPr="00D343B1" w:rsidRDefault="0003092D" w:rsidP="00B06D6F">
      <w:pPr>
        <w:pStyle w:val="Heading1"/>
      </w:pPr>
      <w:bookmarkStart w:id="0" w:name="_Toc6849784"/>
      <w:r w:rsidRPr="00D343B1">
        <w:lastRenderedPageBreak/>
        <w:t>Searching for the Item</w:t>
      </w:r>
      <w:bookmarkEnd w:id="0"/>
    </w:p>
    <w:p w:rsidR="0038507C" w:rsidRPr="00D343B1" w:rsidRDefault="0003092D" w:rsidP="001B7AC0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D343B1">
        <w:rPr>
          <w:rFonts w:ascii="Calibri" w:hAnsi="Calibri" w:cs="Calibri"/>
        </w:rPr>
        <w:t>Click the</w:t>
      </w:r>
      <w:r w:rsidR="000E5AB8" w:rsidRPr="00D343B1">
        <w:rPr>
          <w:rFonts w:ascii="Calibri" w:hAnsi="Calibri" w:cs="Calibri"/>
        </w:rPr>
        <w:t xml:space="preserve"> </w:t>
      </w:r>
      <w:r w:rsidR="00596E28" w:rsidRPr="00D343B1">
        <w:rPr>
          <w:rFonts w:ascii="Calibri" w:hAnsi="Calibri" w:cs="Calibri"/>
          <w:noProof/>
        </w:rPr>
        <w:drawing>
          <wp:inline distT="0" distB="0" distL="0" distR="0">
            <wp:extent cx="238745" cy="192322"/>
            <wp:effectExtent l="19050" t="1905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8449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17" cy="1956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D343B1">
        <w:rPr>
          <w:rFonts w:ascii="Calibri" w:hAnsi="Calibri" w:cs="Calibri"/>
        </w:rPr>
        <w:t xml:space="preserve"> icon or press </w:t>
      </w:r>
      <w:r w:rsidRPr="00D343B1">
        <w:rPr>
          <w:rFonts w:ascii="Calibri" w:hAnsi="Calibri" w:cs="Calibri"/>
          <w:b/>
        </w:rPr>
        <w:t>Enter</w:t>
      </w:r>
      <w:r w:rsidRPr="00D343B1">
        <w:rPr>
          <w:rFonts w:ascii="Calibri" w:hAnsi="Calibri" w:cs="Calibri"/>
        </w:rPr>
        <w:t xml:space="preserve"> on your keyboard</w:t>
      </w:r>
      <w:r w:rsidR="001B7AC0" w:rsidRPr="00D343B1">
        <w:rPr>
          <w:rFonts w:ascii="Calibri" w:hAnsi="Calibri" w:cs="Calibri"/>
        </w:rPr>
        <w:t xml:space="preserve"> to type name of the book for purchase, for example </w:t>
      </w:r>
      <w:r w:rsidR="001B7AC0" w:rsidRPr="00D343B1">
        <w:rPr>
          <w:rFonts w:ascii="Calibri" w:hAnsi="Calibri" w:cs="Calibri"/>
          <w:b/>
          <w:bCs/>
        </w:rPr>
        <w:t>Ayn Rand The Fountainhead</w:t>
      </w:r>
      <w:r w:rsidR="001B7AC0" w:rsidRPr="00D343B1">
        <w:rPr>
          <w:rFonts w:ascii="Calibri" w:hAnsi="Calibri" w:cs="Calibri"/>
        </w:rPr>
        <w:t xml:space="preserve">. Also, note that the software provides you suggestions as you type. Click on the item that matches your search query. </w:t>
      </w:r>
    </w:p>
    <w:p w:rsidR="00596E28" w:rsidRPr="00D343B1" w:rsidRDefault="000E5AB8" w:rsidP="0038507C">
      <w:pPr>
        <w:pStyle w:val="ImagePositioning"/>
        <w:rPr>
          <w:rFonts w:ascii="Calibri" w:hAnsi="Calibri" w:cs="Calibri"/>
        </w:rPr>
      </w:pPr>
      <w:r w:rsidRPr="00D343B1">
        <w:rPr>
          <w:rFonts w:ascii="Calibri" w:hAnsi="Calibri" w:cs="Calibri"/>
        </w:rPr>
        <w:drawing>
          <wp:inline distT="0" distB="0" distL="0" distR="0" wp14:anchorId="7E89F34F" wp14:editId="0DA32611">
            <wp:extent cx="5943600" cy="4705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AC0" w:rsidRPr="00D343B1" w:rsidRDefault="001B7AC0" w:rsidP="0038507C">
      <w:pPr>
        <w:pStyle w:val="ImagePositioning"/>
        <w:rPr>
          <w:rFonts w:ascii="Calibri" w:hAnsi="Calibri" w:cs="Calibri"/>
        </w:rPr>
      </w:pPr>
      <w:r w:rsidRPr="00D343B1">
        <w:rPr>
          <w:rFonts w:ascii="Calibri" w:hAnsi="Calibri" w:cs="Calibri"/>
        </w:rPr>
        <w:drawing>
          <wp:inline distT="0" distB="0" distL="0" distR="0" wp14:anchorId="46D0F855" wp14:editId="59D3B23D">
            <wp:extent cx="2146249" cy="1442757"/>
            <wp:effectExtent l="19050" t="19050" r="698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0564" cy="1452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06FA2" w:rsidRPr="00D343B1" w:rsidRDefault="000E5AB8" w:rsidP="001B7AC0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D343B1">
        <w:rPr>
          <w:rFonts w:ascii="Calibri" w:hAnsi="Calibri" w:cs="Calibri"/>
        </w:rPr>
        <w:t xml:space="preserve">Alternatively, click the Hamburger icon beside </w:t>
      </w:r>
      <w:r w:rsidRPr="00D343B1">
        <w:rPr>
          <w:rFonts w:ascii="Calibri" w:hAnsi="Calibri" w:cs="Calibri"/>
          <w:b/>
          <w:bCs/>
        </w:rPr>
        <w:t>All</w:t>
      </w:r>
      <w:r w:rsidRPr="00D343B1">
        <w:rPr>
          <w:rFonts w:ascii="Calibri" w:hAnsi="Calibri" w:cs="Calibri"/>
        </w:rPr>
        <w:t xml:space="preserve"> </w:t>
      </w:r>
      <w:r w:rsidR="00616D2C" w:rsidRPr="00D343B1">
        <w:rPr>
          <w:rFonts w:ascii="Calibri" w:hAnsi="Calibri" w:cs="Calibri"/>
        </w:rPr>
        <w:t xml:space="preserve">(as shown in above screenshot) </w:t>
      </w:r>
      <w:r w:rsidRPr="00D343B1">
        <w:rPr>
          <w:rFonts w:ascii="Calibri" w:hAnsi="Calibri" w:cs="Calibri"/>
        </w:rPr>
        <w:t xml:space="preserve">to view items categorized by type. </w:t>
      </w:r>
      <w:r w:rsidR="00261E30" w:rsidRPr="00D343B1">
        <w:rPr>
          <w:rFonts w:ascii="Calibri" w:hAnsi="Calibri" w:cs="Calibri"/>
        </w:rPr>
        <w:t xml:space="preserve">Also, you can </w:t>
      </w:r>
      <w:r w:rsidR="009F772D" w:rsidRPr="00D343B1">
        <w:rPr>
          <w:rFonts w:ascii="Calibri" w:hAnsi="Calibri" w:cs="Calibri"/>
        </w:rPr>
        <w:t xml:space="preserve">click the drop down beside the search bar to view the item categories. </w:t>
      </w:r>
    </w:p>
    <w:p w:rsidR="0013257D" w:rsidRPr="00D343B1" w:rsidRDefault="00B96D67" w:rsidP="0013257D">
      <w:pPr>
        <w:rPr>
          <w:rFonts w:ascii="Calibri" w:hAnsi="Calibri" w:cs="Calibri"/>
        </w:rPr>
      </w:pPr>
      <w:r w:rsidRPr="00D343B1">
        <w:rPr>
          <w:rFonts w:ascii="Calibri" w:hAnsi="Calibri" w:cs="Calibri"/>
          <w:noProof/>
        </w:rPr>
        <w:pict>
          <v:shape id="_x0000_s1034" type="#_x0000_t32" style="position:absolute;margin-left:182pt;margin-top:4.75pt;width:1.15pt;height:246.55pt;z-index:251666432" o:connectortype="straight"/>
        </w:pict>
      </w:r>
      <w:r w:rsidR="001B7AC0" w:rsidRPr="00D343B1">
        <w:rPr>
          <w:rFonts w:ascii="Calibri" w:hAnsi="Calibri" w:cs="Calibri"/>
        </w:rPr>
        <w:t xml:space="preserve">    </w:t>
      </w:r>
      <w:r w:rsidR="001B7AC0" w:rsidRPr="00D343B1">
        <w:rPr>
          <w:rFonts w:ascii="Calibri" w:hAnsi="Calibri" w:cs="Calibri"/>
          <w:noProof/>
        </w:rPr>
        <w:drawing>
          <wp:inline distT="0" distB="0" distL="0" distR="0" wp14:anchorId="7E231006" wp14:editId="222ABA21">
            <wp:extent cx="1912163" cy="3169619"/>
            <wp:effectExtent l="19050" t="1905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44349" cy="32229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B7AC0" w:rsidRPr="00D343B1">
        <w:rPr>
          <w:rFonts w:ascii="Calibri" w:hAnsi="Calibri" w:cs="Calibri"/>
        </w:rPr>
        <w:t xml:space="preserve">               </w:t>
      </w:r>
      <w:r w:rsidR="001B7AC0" w:rsidRPr="00D343B1">
        <w:rPr>
          <w:rFonts w:ascii="Calibri" w:hAnsi="Calibri" w:cs="Calibri"/>
          <w:noProof/>
        </w:rPr>
        <w:drawing>
          <wp:inline distT="0" distB="0" distL="0" distR="0" wp14:anchorId="68DD73D7" wp14:editId="12B1F26C">
            <wp:extent cx="2907030" cy="1958830"/>
            <wp:effectExtent l="19050" t="19050" r="762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34094" cy="19770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B7AC0" w:rsidRPr="00D343B1">
        <w:rPr>
          <w:rFonts w:ascii="Calibri" w:hAnsi="Calibri" w:cs="Calibri"/>
        </w:rPr>
        <w:t xml:space="preserve">                                                                                  </w:t>
      </w:r>
      <w:r w:rsidR="0013257D" w:rsidRPr="00D343B1">
        <w:rPr>
          <w:rFonts w:ascii="Calibri" w:hAnsi="Calibri" w:cs="Calibri"/>
        </w:rPr>
        <w:t xml:space="preserve">   </w:t>
      </w:r>
    </w:p>
    <w:p w:rsidR="00A540D2" w:rsidRPr="00D343B1" w:rsidRDefault="0003092D" w:rsidP="00B06D6F">
      <w:pPr>
        <w:pStyle w:val="Heading1"/>
      </w:pPr>
      <w:bookmarkStart w:id="1" w:name="_Toc6849785"/>
      <w:r w:rsidRPr="00D343B1">
        <w:t xml:space="preserve">Purchase Process </w:t>
      </w:r>
      <w:bookmarkEnd w:id="1"/>
    </w:p>
    <w:p w:rsidR="00032185" w:rsidRPr="00D343B1" w:rsidRDefault="001B7AC0" w:rsidP="001B7AC0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D343B1">
        <w:rPr>
          <w:rFonts w:ascii="Calibri" w:hAnsi="Calibri" w:cs="Calibri"/>
        </w:rPr>
        <w:t xml:space="preserve">Once you select the book you want to purchase. </w:t>
      </w:r>
      <w:r w:rsidR="0003092D" w:rsidRPr="00D343B1">
        <w:rPr>
          <w:rFonts w:ascii="Calibri" w:hAnsi="Calibri" w:cs="Calibri"/>
        </w:rPr>
        <w:t>Check the reviews of the book to gauge its quality. Better the star rating, better the quality.</w:t>
      </w:r>
    </w:p>
    <w:p w:rsidR="001B7AC0" w:rsidRPr="00D343B1" w:rsidRDefault="0003092D" w:rsidP="001B7AC0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D343B1">
        <w:rPr>
          <w:rFonts w:ascii="Calibri" w:hAnsi="Calibri" w:cs="Calibri"/>
        </w:rPr>
        <w:t>Decide on</w:t>
      </w:r>
      <w:r w:rsidR="00CC3A16" w:rsidRPr="00D343B1">
        <w:rPr>
          <w:rFonts w:ascii="Calibri" w:hAnsi="Calibri" w:cs="Calibri"/>
        </w:rPr>
        <w:t xml:space="preserve"> the type of book you want</w:t>
      </w:r>
      <w:r w:rsidRPr="00D343B1">
        <w:rPr>
          <w:rFonts w:ascii="Calibri" w:hAnsi="Calibri" w:cs="Calibri"/>
        </w:rPr>
        <w:t xml:space="preserve"> to purchase, there are options like Kindle (an e-reader), paperback, </w:t>
      </w:r>
      <w:r w:rsidR="00CC3A16" w:rsidRPr="00D343B1">
        <w:rPr>
          <w:rFonts w:ascii="Calibri" w:hAnsi="Calibri" w:cs="Calibri"/>
        </w:rPr>
        <w:t>audio</w:t>
      </w:r>
      <w:r w:rsidR="00FA1948" w:rsidRPr="00D343B1">
        <w:rPr>
          <w:rFonts w:ascii="Calibri" w:hAnsi="Calibri" w:cs="Calibri"/>
        </w:rPr>
        <w:t>book,</w:t>
      </w:r>
      <w:r w:rsidRPr="00D343B1">
        <w:rPr>
          <w:rFonts w:ascii="Calibri" w:hAnsi="Calibri" w:cs="Calibri"/>
        </w:rPr>
        <w:t xml:space="preserve"> hardcover</w:t>
      </w:r>
      <w:r w:rsidR="00FA1948" w:rsidRPr="00D343B1">
        <w:rPr>
          <w:rFonts w:ascii="Calibri" w:hAnsi="Calibri" w:cs="Calibri"/>
        </w:rPr>
        <w:t xml:space="preserve"> etc.,</w:t>
      </w:r>
      <w:r w:rsidRPr="00D343B1">
        <w:rPr>
          <w:rFonts w:ascii="Calibri" w:hAnsi="Calibri" w:cs="Calibri"/>
        </w:rPr>
        <w:t xml:space="preserve"> the cost for each is also mentioned. </w:t>
      </w:r>
    </w:p>
    <w:p w:rsidR="00032185" w:rsidRPr="00D343B1" w:rsidRDefault="001B7AC0" w:rsidP="001B7AC0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D343B1">
        <w:rPr>
          <w:rFonts w:ascii="Calibri" w:hAnsi="Calibri" w:cs="Calibri"/>
        </w:rPr>
        <w:lastRenderedPageBreak/>
        <w:t xml:space="preserve">Click the </w:t>
      </w:r>
      <w:r w:rsidRPr="00D343B1">
        <w:rPr>
          <w:rFonts w:ascii="Calibri" w:hAnsi="Calibri" w:cs="Calibri"/>
          <w:b/>
        </w:rPr>
        <w:t>Read sample</w:t>
      </w:r>
      <w:r w:rsidRPr="00D343B1">
        <w:rPr>
          <w:rFonts w:ascii="Calibri" w:hAnsi="Calibri" w:cs="Calibri"/>
        </w:rPr>
        <w:t xml:space="preserve"> link to have a preview of the book. You can view and read a few pages of the book. Alternatively, click the </w:t>
      </w:r>
      <w:r w:rsidRPr="00D343B1">
        <w:rPr>
          <w:rFonts w:ascii="Calibri" w:hAnsi="Calibri" w:cs="Calibri"/>
          <w:b/>
          <w:bCs/>
        </w:rPr>
        <w:t>Audible sample</w:t>
      </w:r>
      <w:r w:rsidRPr="00D343B1">
        <w:rPr>
          <w:rFonts w:ascii="Calibri" w:hAnsi="Calibri" w:cs="Calibri"/>
        </w:rPr>
        <w:t xml:space="preserve"> button to listen to an audio sample of the book.</w:t>
      </w:r>
    </w:p>
    <w:p w:rsidR="00B33756" w:rsidRPr="00D343B1" w:rsidRDefault="00B33756" w:rsidP="001B7AC0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D343B1">
        <w:rPr>
          <w:rFonts w:ascii="Calibri" w:hAnsi="Calibri" w:cs="Calibri"/>
        </w:rPr>
        <w:t xml:space="preserve">Check for the addons </w:t>
      </w:r>
      <w:r w:rsidRPr="00D343B1">
        <w:rPr>
          <w:rFonts w:ascii="Calibri" w:hAnsi="Calibri" w:cs="Calibri"/>
          <w:b/>
          <w:bCs/>
        </w:rPr>
        <w:t>like Free Delivery, Replacement/Return Policy, Secure Transaction, Pay on Delivery, and Amazon Delivered</w:t>
      </w:r>
      <w:r w:rsidRPr="00D343B1">
        <w:rPr>
          <w:rFonts w:ascii="Calibri" w:hAnsi="Calibri" w:cs="Calibri"/>
        </w:rPr>
        <w:t>. Make sure you check the replacement/return timeline.</w:t>
      </w:r>
    </w:p>
    <w:p w:rsidR="00D80274" w:rsidRPr="00D343B1" w:rsidRDefault="00D80274" w:rsidP="001B7AC0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D343B1">
        <w:rPr>
          <w:rFonts w:ascii="Calibri" w:hAnsi="Calibri" w:cs="Calibri"/>
        </w:rPr>
        <w:t xml:space="preserve">Check for discount options. </w:t>
      </w:r>
    </w:p>
    <w:p w:rsidR="00B33756" w:rsidRPr="00D343B1" w:rsidRDefault="00B33756" w:rsidP="001B7AC0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D343B1">
        <w:rPr>
          <w:rFonts w:ascii="Calibri" w:hAnsi="Calibri" w:cs="Calibri"/>
        </w:rPr>
        <w:t xml:space="preserve">You can compare the prices from multiple sellers by clicking the link </w:t>
      </w:r>
      <w:r w:rsidRPr="00D343B1">
        <w:rPr>
          <w:rFonts w:ascii="Calibri" w:hAnsi="Calibri" w:cs="Calibri"/>
          <w:b/>
          <w:bCs/>
        </w:rPr>
        <w:t>Other Used and New from.</w:t>
      </w:r>
    </w:p>
    <w:p w:rsidR="00D80274" w:rsidRPr="00D343B1" w:rsidRDefault="00D80274" w:rsidP="001B7AC0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D343B1">
        <w:rPr>
          <w:rFonts w:ascii="Calibri" w:hAnsi="Calibri" w:cs="Calibri"/>
        </w:rPr>
        <w:t xml:space="preserve">Check for the </w:t>
      </w:r>
      <w:r w:rsidRPr="00D343B1">
        <w:rPr>
          <w:rFonts w:ascii="Calibri" w:hAnsi="Calibri" w:cs="Calibri"/>
          <w:b/>
          <w:bCs/>
        </w:rPr>
        <w:t>Delivery date</w:t>
      </w:r>
      <w:r w:rsidRPr="00D343B1">
        <w:rPr>
          <w:rFonts w:ascii="Calibri" w:hAnsi="Calibri" w:cs="Calibri"/>
        </w:rPr>
        <w:t xml:space="preserve"> and conditions for </w:t>
      </w:r>
      <w:r w:rsidRPr="00D343B1">
        <w:rPr>
          <w:rFonts w:ascii="Calibri" w:hAnsi="Calibri" w:cs="Calibri"/>
          <w:b/>
          <w:bCs/>
        </w:rPr>
        <w:t>Free Delivery</w:t>
      </w:r>
      <w:r w:rsidRPr="00D343B1">
        <w:rPr>
          <w:rFonts w:ascii="Calibri" w:hAnsi="Calibri" w:cs="Calibri"/>
        </w:rPr>
        <w:t>.</w:t>
      </w:r>
    </w:p>
    <w:p w:rsidR="00032185" w:rsidRPr="00D343B1" w:rsidRDefault="0003092D" w:rsidP="001B7AC0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D343B1">
        <w:rPr>
          <w:rFonts w:ascii="Calibri" w:hAnsi="Calibri" w:cs="Calibri"/>
        </w:rPr>
        <w:t xml:space="preserve">Once you are sure about the purchase, select the number of books needed by choosing a number from the drop-down and click </w:t>
      </w:r>
      <w:r w:rsidRPr="00D343B1">
        <w:rPr>
          <w:rFonts w:ascii="Calibri" w:hAnsi="Calibri" w:cs="Calibri"/>
          <w:b/>
        </w:rPr>
        <w:t>Buy Now</w:t>
      </w:r>
      <w:r w:rsidRPr="00D343B1">
        <w:rPr>
          <w:rFonts w:ascii="Calibri" w:hAnsi="Calibri" w:cs="Calibri"/>
        </w:rPr>
        <w:t>.</w:t>
      </w:r>
      <w:r w:rsidR="00D80274" w:rsidRPr="00D343B1">
        <w:rPr>
          <w:rFonts w:ascii="Calibri" w:hAnsi="Calibri" w:cs="Calibri"/>
        </w:rPr>
        <w:t xml:space="preserve"> Check </w:t>
      </w:r>
      <w:r w:rsidR="00D80274" w:rsidRPr="00D343B1">
        <w:rPr>
          <w:rFonts w:ascii="Calibri" w:hAnsi="Calibri" w:cs="Calibri"/>
          <w:b/>
          <w:bCs/>
        </w:rPr>
        <w:t>Add gift options</w:t>
      </w:r>
      <w:r w:rsidR="00D80274" w:rsidRPr="00D343B1">
        <w:rPr>
          <w:rFonts w:ascii="Calibri" w:hAnsi="Calibri" w:cs="Calibri"/>
        </w:rPr>
        <w:t xml:space="preserve"> for gift wrap this book.</w:t>
      </w:r>
    </w:p>
    <w:p w:rsidR="008E65FB" w:rsidRPr="00D343B1" w:rsidRDefault="00B96D67" w:rsidP="008E65FB">
      <w:pPr>
        <w:pStyle w:val="ImagePositioning"/>
        <w:rPr>
          <w:rFonts w:ascii="Calibri" w:hAnsi="Calibri" w:cs="Calibri"/>
        </w:rPr>
      </w:pPr>
      <w:r w:rsidRPr="00D343B1">
        <w:rPr>
          <w:rFonts w:ascii="Calibri" w:hAnsi="Calibri" w:cs="Calibri"/>
        </w:rPr>
        <w:pict>
          <v:rect id="_x0000_s1027" style="position:absolute;margin-left:103.9pt;margin-top:24.7pt;width:84.25pt;height:17.05pt;z-index:251659264" filled="f" strokecolor="#c0504d [3205]"/>
        </w:pict>
      </w:r>
      <w:r w:rsidRPr="00D343B1">
        <w:rPr>
          <w:rFonts w:ascii="Calibri" w:hAnsi="Calibri" w:cs="Calibri"/>
        </w:rPr>
        <w:pict>
          <v:rect id="_x0000_s1032" style="position:absolute;margin-left:108.4pt;margin-top:42.85pt;width:246.8pt;height:65.4pt;z-index:251664384" filled="f" strokecolor="#c0504d [3205]"/>
        </w:pict>
      </w:r>
      <w:r w:rsidRPr="00D343B1">
        <w:rPr>
          <w:rFonts w:ascii="Calibri" w:hAnsi="Calibri" w:cs="Calibri"/>
        </w:rPr>
        <w:pict>
          <v:rect id="_x0000_s1031" style="position:absolute;margin-left:354.55pt;margin-top:136.5pt;width:98.7pt;height:58pt;z-index:251663360" filled="f" strokecolor="#c0504d [3205]"/>
        </w:pict>
      </w:r>
      <w:r w:rsidRPr="00D343B1">
        <w:rPr>
          <w:rFonts w:ascii="Calibri" w:hAnsi="Calibri" w:cs="Calibri"/>
        </w:rPr>
        <w:pict>
          <v:rect id="_x0000_s1030" style="position:absolute;margin-left:355.2pt;margin-top:95.2pt;width:98.7pt;height:36.1pt;z-index:251662336" filled="f" strokecolor="#c0504d [3205]"/>
        </w:pict>
      </w:r>
      <w:r w:rsidRPr="00D343B1">
        <w:rPr>
          <w:rFonts w:ascii="Calibri" w:hAnsi="Calibri" w:cs="Calibri"/>
        </w:rPr>
        <w:pict>
          <v:rect id="_x0000_s1029" style="position:absolute;margin-left:.7pt;margin-top:153.1pt;width:105.3pt;height:22.45pt;z-index:251661312" filled="f" strokecolor="#c0504d [3205]"/>
        </w:pict>
      </w:r>
      <w:r w:rsidRPr="00D343B1">
        <w:rPr>
          <w:rFonts w:ascii="Calibri" w:hAnsi="Calibri" w:cs="Calibri"/>
        </w:rPr>
        <w:pict>
          <v:rect id="_x0000_s1028" style="position:absolute;margin-left:352.95pt;margin-top:8.25pt;width:103.25pt;height:59.75pt;z-index:251660288" filled="f" strokecolor="#c0504d [3205]"/>
        </w:pict>
      </w:r>
      <w:r w:rsidR="0013257D" w:rsidRPr="00D343B1">
        <w:rPr>
          <w:rFonts w:ascii="Calibri" w:hAnsi="Calibri" w:cs="Calibri"/>
        </w:rPr>
        <w:drawing>
          <wp:inline distT="0" distB="0" distL="0" distR="0" wp14:anchorId="4D6CB18D" wp14:editId="0B70703E">
            <wp:extent cx="5943600" cy="2844165"/>
            <wp:effectExtent l="19050" t="1905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F4C74" w:rsidRPr="00D343B1" w:rsidRDefault="0003092D" w:rsidP="001B7AC0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D343B1">
        <w:rPr>
          <w:rFonts w:ascii="Calibri" w:hAnsi="Calibri" w:cs="Calibri"/>
        </w:rPr>
        <w:t xml:space="preserve">You will be redirected to </w:t>
      </w:r>
      <w:r w:rsidR="00270C64" w:rsidRPr="00D343B1">
        <w:rPr>
          <w:rFonts w:ascii="Calibri" w:hAnsi="Calibri" w:cs="Calibri"/>
        </w:rPr>
        <w:t xml:space="preserve">the </w:t>
      </w:r>
      <w:r w:rsidR="001B7AC0" w:rsidRPr="00D343B1">
        <w:rPr>
          <w:rFonts w:ascii="Calibri" w:hAnsi="Calibri" w:cs="Calibri"/>
          <w:b/>
        </w:rPr>
        <w:t>Checkout</w:t>
      </w:r>
      <w:r w:rsidR="00270C64" w:rsidRPr="00D343B1">
        <w:rPr>
          <w:rFonts w:ascii="Calibri" w:hAnsi="Calibri" w:cs="Calibri"/>
        </w:rPr>
        <w:t xml:space="preserve"> page. Enter the address of the location where you need the book to be delivered. </w:t>
      </w:r>
      <w:r w:rsidR="00E91399" w:rsidRPr="00D343B1">
        <w:rPr>
          <w:rFonts w:ascii="Calibri" w:hAnsi="Calibri" w:cs="Calibri"/>
        </w:rPr>
        <w:t>Alternatively, you can also pick up the parcel at a location near you.</w:t>
      </w:r>
      <w:r w:rsidR="001B7AC0" w:rsidRPr="00D343B1">
        <w:rPr>
          <w:rFonts w:ascii="Calibri" w:hAnsi="Calibri" w:cs="Calibri"/>
        </w:rPr>
        <w:t xml:space="preserve"> </w:t>
      </w:r>
    </w:p>
    <w:p w:rsidR="00AC6726" w:rsidRPr="00D343B1" w:rsidRDefault="001B7AC0" w:rsidP="001B7AC0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D343B1">
        <w:rPr>
          <w:rFonts w:ascii="Calibri" w:hAnsi="Calibri" w:cs="Calibri"/>
        </w:rPr>
        <w:t xml:space="preserve">If you don’t have </w:t>
      </w:r>
      <w:proofErr w:type="gramStart"/>
      <w:r w:rsidRPr="00D343B1">
        <w:rPr>
          <w:rFonts w:ascii="Calibri" w:hAnsi="Calibri" w:cs="Calibri"/>
        </w:rPr>
        <w:t>an</w:t>
      </w:r>
      <w:proofErr w:type="gramEnd"/>
      <w:r w:rsidRPr="00D343B1">
        <w:rPr>
          <w:rFonts w:ascii="Calibri" w:hAnsi="Calibri" w:cs="Calibri"/>
        </w:rPr>
        <w:t xml:space="preserve"> pre-existing address, add a new one by clicking Add a new Address option. </w:t>
      </w:r>
      <w:r w:rsidR="00167299" w:rsidRPr="00D343B1">
        <w:rPr>
          <w:rFonts w:ascii="Calibri" w:hAnsi="Calibri" w:cs="Calibri"/>
        </w:rPr>
        <w:t>Fill in the details</w:t>
      </w:r>
      <w:r w:rsidR="0038507C" w:rsidRPr="00D343B1">
        <w:rPr>
          <w:rFonts w:ascii="Calibri" w:hAnsi="Calibri" w:cs="Calibri"/>
        </w:rPr>
        <w:t xml:space="preserve"> and c</w:t>
      </w:r>
      <w:r w:rsidR="00160145" w:rsidRPr="00D343B1">
        <w:rPr>
          <w:rFonts w:ascii="Calibri" w:hAnsi="Calibri" w:cs="Calibri"/>
        </w:rPr>
        <w:t xml:space="preserve">lick </w:t>
      </w:r>
      <w:r w:rsidR="00A32F90" w:rsidRPr="00D343B1">
        <w:rPr>
          <w:rFonts w:ascii="Calibri" w:hAnsi="Calibri" w:cs="Calibri"/>
          <w:b/>
        </w:rPr>
        <w:t>Use this address</w:t>
      </w:r>
      <w:r w:rsidR="00160145" w:rsidRPr="00D343B1">
        <w:rPr>
          <w:rFonts w:ascii="Calibri" w:hAnsi="Calibri" w:cs="Calibri"/>
        </w:rPr>
        <w:t>.</w:t>
      </w:r>
    </w:p>
    <w:p w:rsidR="00BC4C9C" w:rsidRPr="00D343B1" w:rsidRDefault="00B96D67" w:rsidP="00BC4C9C">
      <w:pPr>
        <w:pStyle w:val="ImagePositioning"/>
        <w:rPr>
          <w:rFonts w:ascii="Calibri" w:hAnsi="Calibri" w:cs="Calibri"/>
        </w:rPr>
      </w:pPr>
      <w:r w:rsidRPr="00D343B1">
        <w:rPr>
          <w:rFonts w:ascii="Calibri" w:hAnsi="Calibri" w:cs="Calibri"/>
        </w:rPr>
        <w:pict>
          <v:shape id="_x0000_s1033" type="#_x0000_t32" style="position:absolute;margin-left:233.85pt;margin-top:109.75pt;width:61.05pt;height:.6pt;flip:y;z-index:251665408" o:connectortype="straight">
            <v:stroke endarrow="block"/>
          </v:shape>
        </w:pict>
      </w:r>
      <w:r w:rsidR="001B7AC0" w:rsidRPr="00D343B1">
        <w:rPr>
          <w:rFonts w:ascii="Calibri" w:hAnsi="Calibri" w:cs="Calibri"/>
        </w:rPr>
        <w:t xml:space="preserve">  </w:t>
      </w:r>
      <w:r w:rsidR="001B7AC0" w:rsidRPr="00D343B1">
        <w:rPr>
          <w:rFonts w:ascii="Calibri" w:hAnsi="Calibri" w:cs="Calibri"/>
        </w:rPr>
        <w:drawing>
          <wp:inline distT="0" distB="0" distL="0" distR="0">
            <wp:extent cx="2743200" cy="1834807"/>
            <wp:effectExtent l="19050" t="1905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009" cy="18386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B7AC0" w:rsidRPr="00D343B1">
        <w:rPr>
          <w:rFonts w:ascii="Calibri" w:hAnsi="Calibri" w:cs="Calibri"/>
        </w:rPr>
        <w:t xml:space="preserve">                             </w:t>
      </w:r>
      <w:r w:rsidR="001B7AC0" w:rsidRPr="00D343B1">
        <w:rPr>
          <w:rFonts w:ascii="Calibri" w:hAnsi="Calibri" w:cs="Calibri"/>
        </w:rPr>
        <w:drawing>
          <wp:inline distT="0" distB="0" distL="0" distR="0" wp14:anchorId="4F78499A" wp14:editId="54AC6DEA">
            <wp:extent cx="2007261" cy="2181342"/>
            <wp:effectExtent l="19050" t="1905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18288" cy="21933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67299" w:rsidRPr="00D343B1" w:rsidRDefault="00167299" w:rsidP="001B7AC0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D343B1">
        <w:rPr>
          <w:rFonts w:ascii="Calibri" w:hAnsi="Calibri" w:cs="Calibri"/>
        </w:rPr>
        <w:t xml:space="preserve">Choose the payment options and click </w:t>
      </w:r>
      <w:r w:rsidRPr="00D343B1">
        <w:rPr>
          <w:rFonts w:ascii="Calibri" w:hAnsi="Calibri" w:cs="Calibri"/>
          <w:b/>
          <w:bCs/>
        </w:rPr>
        <w:t>Use this payment method</w:t>
      </w:r>
      <w:r w:rsidRPr="00D343B1">
        <w:rPr>
          <w:rFonts w:ascii="Calibri" w:hAnsi="Calibri" w:cs="Calibri"/>
        </w:rPr>
        <w:t>.</w:t>
      </w:r>
    </w:p>
    <w:p w:rsidR="00167299" w:rsidRPr="00D343B1" w:rsidRDefault="00167299" w:rsidP="00167299">
      <w:pPr>
        <w:rPr>
          <w:rFonts w:ascii="Calibri" w:hAnsi="Calibri" w:cs="Calibri"/>
        </w:rPr>
      </w:pPr>
      <w:r w:rsidRPr="00D343B1">
        <w:rPr>
          <w:rFonts w:ascii="Calibri" w:hAnsi="Calibri" w:cs="Calibri"/>
          <w:noProof/>
        </w:rPr>
        <w:lastRenderedPageBreak/>
        <w:drawing>
          <wp:inline distT="0" distB="0" distL="0" distR="0" wp14:anchorId="53617460" wp14:editId="5956165C">
            <wp:extent cx="2950921" cy="2603439"/>
            <wp:effectExtent l="19050" t="19050" r="1905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8455" cy="2627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C644F" w:rsidRPr="00D343B1" w:rsidRDefault="007E797F" w:rsidP="001B7AC0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D343B1">
        <w:rPr>
          <w:rFonts w:ascii="Calibri" w:hAnsi="Calibri" w:cs="Calibri"/>
        </w:rPr>
        <w:t xml:space="preserve">You </w:t>
      </w:r>
      <w:r w:rsidR="001B7AC0" w:rsidRPr="00D343B1">
        <w:rPr>
          <w:rFonts w:ascii="Calibri" w:hAnsi="Calibri" w:cs="Calibri"/>
        </w:rPr>
        <w:t>will be</w:t>
      </w:r>
      <w:r w:rsidRPr="00D343B1">
        <w:rPr>
          <w:rFonts w:ascii="Calibri" w:hAnsi="Calibri" w:cs="Calibri"/>
        </w:rPr>
        <w:t xml:space="preserve"> able to view your </w:t>
      </w:r>
      <w:r w:rsidRPr="00D343B1">
        <w:rPr>
          <w:rFonts w:ascii="Calibri" w:hAnsi="Calibri" w:cs="Calibri"/>
          <w:b/>
          <w:bCs/>
        </w:rPr>
        <w:t>Delivery Address</w:t>
      </w:r>
      <w:r w:rsidRPr="00D343B1">
        <w:rPr>
          <w:rFonts w:ascii="Calibri" w:hAnsi="Calibri" w:cs="Calibri"/>
        </w:rPr>
        <w:t xml:space="preserve">, </w:t>
      </w:r>
      <w:r w:rsidRPr="00D343B1">
        <w:rPr>
          <w:rFonts w:ascii="Calibri" w:hAnsi="Calibri" w:cs="Calibri"/>
          <w:b/>
          <w:bCs/>
        </w:rPr>
        <w:t>Payment method</w:t>
      </w:r>
      <w:r w:rsidRPr="00D343B1">
        <w:rPr>
          <w:rFonts w:ascii="Calibri" w:hAnsi="Calibri" w:cs="Calibri"/>
        </w:rPr>
        <w:t xml:space="preserve">, applied </w:t>
      </w:r>
      <w:r w:rsidRPr="00D343B1">
        <w:rPr>
          <w:rFonts w:ascii="Calibri" w:hAnsi="Calibri" w:cs="Calibri"/>
          <w:b/>
          <w:bCs/>
        </w:rPr>
        <w:t>Offers</w:t>
      </w:r>
      <w:r w:rsidRPr="00D343B1">
        <w:rPr>
          <w:rFonts w:ascii="Calibri" w:hAnsi="Calibri" w:cs="Calibri"/>
        </w:rPr>
        <w:t xml:space="preserve">, and </w:t>
      </w:r>
      <w:r w:rsidRPr="00D343B1">
        <w:rPr>
          <w:rFonts w:ascii="Calibri" w:hAnsi="Calibri" w:cs="Calibri"/>
          <w:b/>
          <w:bCs/>
        </w:rPr>
        <w:t>Review items and delivery</w:t>
      </w:r>
      <w:r w:rsidRPr="00D343B1">
        <w:rPr>
          <w:rFonts w:ascii="Calibri" w:hAnsi="Calibri" w:cs="Calibri"/>
        </w:rPr>
        <w:t xml:space="preserve"> with relevant delivery information</w:t>
      </w:r>
      <w:r w:rsidR="0003092D" w:rsidRPr="00D343B1">
        <w:rPr>
          <w:rFonts w:ascii="Calibri" w:hAnsi="Calibri" w:cs="Calibri"/>
        </w:rPr>
        <w:t xml:space="preserve">. Review it once and click </w:t>
      </w:r>
      <w:r w:rsidRPr="00D343B1">
        <w:rPr>
          <w:rFonts w:ascii="Calibri" w:hAnsi="Calibri" w:cs="Calibri"/>
          <w:b/>
        </w:rPr>
        <w:t>Place your order.</w:t>
      </w:r>
    </w:p>
    <w:p w:rsidR="00BC4C9C" w:rsidRPr="00D343B1" w:rsidRDefault="007E797F" w:rsidP="00BC4C9C">
      <w:pPr>
        <w:pStyle w:val="ImagePositioning"/>
        <w:rPr>
          <w:rFonts w:ascii="Calibri" w:hAnsi="Calibri" w:cs="Calibri"/>
        </w:rPr>
      </w:pPr>
      <w:r w:rsidRPr="00D343B1">
        <w:rPr>
          <w:rFonts w:ascii="Calibri" w:hAnsi="Calibri" w:cs="Calibri"/>
        </w:rPr>
        <w:drawing>
          <wp:inline distT="0" distB="0" distL="0" distR="0">
            <wp:extent cx="4767634" cy="2772461"/>
            <wp:effectExtent l="19050" t="1905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838" cy="278072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02D10" w:rsidRPr="00D343B1" w:rsidRDefault="0003092D" w:rsidP="001B7AC0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D343B1">
        <w:rPr>
          <w:rFonts w:ascii="Calibri" w:hAnsi="Calibri" w:cs="Calibri"/>
        </w:rPr>
        <w:t xml:space="preserve">The order will be </w:t>
      </w:r>
      <w:r w:rsidR="007E797F" w:rsidRPr="00D343B1">
        <w:rPr>
          <w:rFonts w:ascii="Calibri" w:hAnsi="Calibri" w:cs="Calibri"/>
        </w:rPr>
        <w:t>placed,</w:t>
      </w:r>
      <w:r w:rsidRPr="00D343B1">
        <w:rPr>
          <w:rFonts w:ascii="Calibri" w:hAnsi="Calibri" w:cs="Calibri"/>
        </w:rPr>
        <w:t xml:space="preserve"> and a confirmation message will be displayed. Also, you will </w:t>
      </w:r>
      <w:r w:rsidR="00874566" w:rsidRPr="00D343B1">
        <w:rPr>
          <w:rFonts w:ascii="Calibri" w:hAnsi="Calibri" w:cs="Calibri"/>
        </w:rPr>
        <w:t xml:space="preserve">be </w:t>
      </w:r>
      <w:r w:rsidR="00325593" w:rsidRPr="00D343B1">
        <w:rPr>
          <w:rFonts w:ascii="Calibri" w:hAnsi="Calibri" w:cs="Calibri"/>
        </w:rPr>
        <w:t xml:space="preserve">receiving </w:t>
      </w:r>
      <w:r w:rsidRPr="00D343B1">
        <w:rPr>
          <w:rFonts w:ascii="Calibri" w:hAnsi="Calibri" w:cs="Calibri"/>
        </w:rPr>
        <w:t xml:space="preserve">a confirmation message to your mobile. </w:t>
      </w:r>
    </w:p>
    <w:p w:rsidR="00020C92" w:rsidRPr="00D343B1" w:rsidRDefault="00020C92" w:rsidP="00020C92">
      <w:pPr>
        <w:pStyle w:val="ListParagraph"/>
        <w:rPr>
          <w:rFonts w:ascii="Calibri" w:hAnsi="Calibri" w:cs="Calibri"/>
        </w:rPr>
      </w:pPr>
    </w:p>
    <w:p w:rsidR="00F66E09" w:rsidRPr="00D343B1" w:rsidRDefault="00F66E09" w:rsidP="00F66E09">
      <w:pPr>
        <w:pStyle w:val="ImagePositioning"/>
        <w:rPr>
          <w:rFonts w:ascii="Calibri" w:hAnsi="Calibri" w:cs="Calibri"/>
        </w:rPr>
      </w:pPr>
    </w:p>
    <w:p w:rsidR="00153CCC" w:rsidRPr="00D343B1" w:rsidRDefault="00153CCC" w:rsidP="00FC509C">
      <w:pPr>
        <w:autoSpaceDE w:val="0"/>
        <w:autoSpaceDN w:val="0"/>
        <w:adjustRightInd w:val="0"/>
        <w:spacing w:after="0" w:line="20" w:lineRule="atLeast"/>
        <w:jc w:val="both"/>
        <w:rPr>
          <w:rFonts w:ascii="Calibri" w:hAnsi="Calibri" w:cs="Calibri"/>
          <w:szCs w:val="20"/>
        </w:rPr>
      </w:pPr>
      <w:bookmarkStart w:id="2" w:name="_GoBack"/>
      <w:bookmarkEnd w:id="2"/>
    </w:p>
    <w:sectPr w:rsidR="00153CCC" w:rsidRPr="00D343B1" w:rsidSect="007E797F">
      <w:headerReference w:type="default" r:id="rId27"/>
      <w:footerReference w:type="default" r:id="rId28"/>
      <w:pgSz w:w="12240" w:h="15840"/>
      <w:pgMar w:top="14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96D67" w:rsidRDefault="00B96D67">
      <w:pPr>
        <w:spacing w:after="0" w:line="240" w:lineRule="auto"/>
      </w:pPr>
      <w:r>
        <w:separator/>
      </w:r>
    </w:p>
  </w:endnote>
  <w:endnote w:type="continuationSeparator" w:id="0">
    <w:p w:rsidR="00B96D67" w:rsidRDefault="00B96D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4DE8" w:rsidRPr="006165AB" w:rsidRDefault="004B4DE8" w:rsidP="006165AB">
    <w:pPr>
      <w:jc w:val="right"/>
      <w:rPr>
        <w:rFonts w:eastAsiaTheme="minorEastAsia"/>
        <w:color w:val="7F7F7F" w:themeColor="text1" w:themeTint="80"/>
      </w:rPr>
    </w:pPr>
  </w:p>
  <w:p w:rsidR="004B4DE8" w:rsidRDefault="00B96D67">
    <w:pPr>
      <w:pStyle w:val="Footer"/>
    </w:pPr>
    <w:r>
      <w:rPr>
        <w:noProof/>
      </w:rPr>
      <w:pict>
        <v:rect id="Rectangle 40" o:spid="_x0000_s3073" style="position:absolute;margin-left:0;margin-top:14.4pt;width:36pt;height:25.2pt;z-index:251659264;visibility:visible;mso-top-percent:200;mso-wrap-distance-left:0;mso-wrap-distance-right:0;mso-position-horizontal:left;mso-position-horizontal-relative:right-margin-area;mso-position-vertical-relative:bottom-margin-area;mso-top-percent:200;mso-width-relative:margin;mso-height-relative:margin;v-text-anchor:bottom" fillcolor="black" stroked="f" strokeweight="3pt">
          <v:path arrowok="t"/>
          <v:textbox style="mso-next-textbox:#Rectangle 40">
            <w:txbxContent>
              <w:p w:rsidR="004B4DE8" w:rsidRDefault="0003092D" w:rsidP="000E4411">
                <w:pPr>
                  <w:jc w:val="right"/>
                  <w:rPr>
                    <w:color w:val="FFFFFF" w:themeColor="background1"/>
                    <w:sz w:val="28"/>
                    <w:szCs w:val="28"/>
                  </w:rPr>
                </w:pPr>
                <w:r>
                  <w:rPr>
                    <w:color w:val="FFFFFF" w:themeColor="background1"/>
                    <w:sz w:val="28"/>
                    <w:szCs w:val="28"/>
                  </w:rPr>
                  <w:fldChar w:fldCharType="begin"/>
                </w:r>
                <w:r>
                  <w:rPr>
                    <w:color w:val="FFFFFF" w:themeColor="background1"/>
                    <w:sz w:val="28"/>
                    <w:szCs w:val="28"/>
                  </w:rPr>
                  <w:instrText xml:space="preserve"> PAGE   \* MERGEFORMAT </w:instrText>
                </w:r>
                <w:r>
                  <w:rPr>
                    <w:color w:val="FFFFFF" w:themeColor="background1"/>
                    <w:sz w:val="28"/>
                    <w:szCs w:val="28"/>
                  </w:rPr>
                  <w:fldChar w:fldCharType="separate"/>
                </w:r>
                <w:r w:rsidR="00FA1948">
                  <w:rPr>
                    <w:noProof/>
                    <w:color w:val="FFFFFF" w:themeColor="background1"/>
                    <w:sz w:val="28"/>
                    <w:szCs w:val="28"/>
                  </w:rPr>
                  <w:t>4</w:t>
                </w:r>
                <w:r>
                  <w:rPr>
                    <w:noProof/>
                    <w:color w:val="FFFFFF" w:themeColor="background1"/>
                    <w:sz w:val="28"/>
                    <w:szCs w:val="28"/>
                  </w:rPr>
                  <w:fldChar w:fldCharType="end"/>
                </w:r>
              </w:p>
            </w:txbxContent>
          </v:textbox>
          <w10:wrap type="square"/>
        </v:rect>
      </w:pict>
    </w:r>
    <w:r>
      <w:rPr>
        <w:noProof/>
      </w:rPr>
      <w:pict>
        <v:group id="Group 37" o:spid="_x0000_s3074" style="position:absolute;margin-left:20432pt;margin-top:14.4pt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>
          <v:rect id="Rectangle 38" o:spid="_x0000_s3075" style="position:absolute;left:190;width:59436;height:188;visibility:visible;v-text-anchor:middle" fillcolor="black" stroked="f" strokeweight="2pt"/>
          <v:shapetype id="_x0000_t202" coordsize="21600,21600" o:spt="202" path="m,l,21600r21600,l21600,xe">
            <v:stroke joinstyle="miter"/>
            <v:path gradientshapeok="t" o:connecttype="rect"/>
          </v:shapetype>
          <v:shape id="Text Box 39" o:spid="_x0000_s3076" type="#_x0000_t202" style="position:absolute;top:666;width:59436;height:2572;visibility:visible;v-text-anchor:bottom" filled="f" stroked="f" strokeweight=".5pt">
            <v:textbox style="mso-next-textbox:#Text Box 39" inset=",,,0">
              <w:txbxContent>
                <w:p w:rsidR="004B4DE8" w:rsidRDefault="004B4DE8" w:rsidP="000E4411">
                  <w:pPr>
                    <w:jc w:val="right"/>
                    <w:rPr>
                      <w:color w:val="808080" w:themeColor="background1" w:themeShade="80"/>
                    </w:rPr>
                  </w:pPr>
                </w:p>
              </w:txbxContent>
            </v:textbox>
          </v:shape>
          <w10:wrap type="square" anchorx="margin"/>
        </v:group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96D67" w:rsidRDefault="00B96D67">
      <w:pPr>
        <w:spacing w:after="0" w:line="240" w:lineRule="auto"/>
      </w:pPr>
      <w:r>
        <w:separator/>
      </w:r>
    </w:p>
  </w:footnote>
  <w:footnote w:type="continuationSeparator" w:id="0">
    <w:p w:rsidR="00B96D67" w:rsidRDefault="00B96D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4DE8" w:rsidRDefault="0003092D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BEE4C4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7"/>
    <w:multiLevelType w:val="multilevel"/>
    <w:tmpl w:val="00000007"/>
    <w:name w:val="WW8Num7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63B4382"/>
    <w:multiLevelType w:val="hybridMultilevel"/>
    <w:tmpl w:val="4732B0BC"/>
    <w:lvl w:ilvl="0" w:tplc="4614CE48">
      <w:start w:val="1"/>
      <w:numFmt w:val="decimal"/>
      <w:lvlText w:val="%1."/>
      <w:lvlJc w:val="left"/>
      <w:pPr>
        <w:ind w:left="720" w:hanging="360"/>
      </w:pPr>
    </w:lvl>
    <w:lvl w:ilvl="1" w:tplc="3F482514" w:tentative="1">
      <w:start w:val="1"/>
      <w:numFmt w:val="lowerLetter"/>
      <w:lvlText w:val="%2."/>
      <w:lvlJc w:val="left"/>
      <w:pPr>
        <w:ind w:left="1440" w:hanging="360"/>
      </w:pPr>
    </w:lvl>
    <w:lvl w:ilvl="2" w:tplc="DC3A2AAE" w:tentative="1">
      <w:start w:val="1"/>
      <w:numFmt w:val="lowerRoman"/>
      <w:lvlText w:val="%3."/>
      <w:lvlJc w:val="right"/>
      <w:pPr>
        <w:ind w:left="2160" w:hanging="180"/>
      </w:pPr>
    </w:lvl>
    <w:lvl w:ilvl="3" w:tplc="B240B99A" w:tentative="1">
      <w:start w:val="1"/>
      <w:numFmt w:val="decimal"/>
      <w:lvlText w:val="%4."/>
      <w:lvlJc w:val="left"/>
      <w:pPr>
        <w:ind w:left="2880" w:hanging="360"/>
      </w:pPr>
    </w:lvl>
    <w:lvl w:ilvl="4" w:tplc="DFD8ED7C" w:tentative="1">
      <w:start w:val="1"/>
      <w:numFmt w:val="lowerLetter"/>
      <w:lvlText w:val="%5."/>
      <w:lvlJc w:val="left"/>
      <w:pPr>
        <w:ind w:left="3600" w:hanging="360"/>
      </w:pPr>
    </w:lvl>
    <w:lvl w:ilvl="5" w:tplc="71EE1610" w:tentative="1">
      <w:start w:val="1"/>
      <w:numFmt w:val="lowerRoman"/>
      <w:lvlText w:val="%6."/>
      <w:lvlJc w:val="right"/>
      <w:pPr>
        <w:ind w:left="4320" w:hanging="180"/>
      </w:pPr>
    </w:lvl>
    <w:lvl w:ilvl="6" w:tplc="B3ECE518" w:tentative="1">
      <w:start w:val="1"/>
      <w:numFmt w:val="decimal"/>
      <w:lvlText w:val="%7."/>
      <w:lvlJc w:val="left"/>
      <w:pPr>
        <w:ind w:left="5040" w:hanging="360"/>
      </w:pPr>
    </w:lvl>
    <w:lvl w:ilvl="7" w:tplc="5E184D8C" w:tentative="1">
      <w:start w:val="1"/>
      <w:numFmt w:val="lowerLetter"/>
      <w:lvlText w:val="%8."/>
      <w:lvlJc w:val="left"/>
      <w:pPr>
        <w:ind w:left="5760" w:hanging="360"/>
      </w:pPr>
    </w:lvl>
    <w:lvl w:ilvl="8" w:tplc="6F7EB17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4F41DA"/>
    <w:multiLevelType w:val="hybridMultilevel"/>
    <w:tmpl w:val="F8DA5DDE"/>
    <w:lvl w:ilvl="0" w:tplc="0A28F074">
      <w:start w:val="1"/>
      <w:numFmt w:val="decimal"/>
      <w:lvlText w:val="%1."/>
      <w:lvlJc w:val="left"/>
      <w:pPr>
        <w:ind w:left="720" w:hanging="360"/>
      </w:pPr>
    </w:lvl>
    <w:lvl w:ilvl="1" w:tplc="399C90AA">
      <w:start w:val="1"/>
      <w:numFmt w:val="lowerLetter"/>
      <w:lvlText w:val="%2."/>
      <w:lvlJc w:val="left"/>
      <w:pPr>
        <w:ind w:left="1440" w:hanging="360"/>
      </w:pPr>
    </w:lvl>
    <w:lvl w:ilvl="2" w:tplc="4E1C0CF8">
      <w:start w:val="1"/>
      <w:numFmt w:val="lowerRoman"/>
      <w:lvlText w:val="%3."/>
      <w:lvlJc w:val="right"/>
      <w:pPr>
        <w:ind w:left="2160" w:hanging="180"/>
      </w:pPr>
    </w:lvl>
    <w:lvl w:ilvl="3" w:tplc="011E5418" w:tentative="1">
      <w:start w:val="1"/>
      <w:numFmt w:val="decimal"/>
      <w:lvlText w:val="%4."/>
      <w:lvlJc w:val="left"/>
      <w:pPr>
        <w:ind w:left="2880" w:hanging="360"/>
      </w:pPr>
    </w:lvl>
    <w:lvl w:ilvl="4" w:tplc="8DEAC252" w:tentative="1">
      <w:start w:val="1"/>
      <w:numFmt w:val="lowerLetter"/>
      <w:lvlText w:val="%5."/>
      <w:lvlJc w:val="left"/>
      <w:pPr>
        <w:ind w:left="3600" w:hanging="360"/>
      </w:pPr>
    </w:lvl>
    <w:lvl w:ilvl="5" w:tplc="3C3AF622" w:tentative="1">
      <w:start w:val="1"/>
      <w:numFmt w:val="lowerRoman"/>
      <w:lvlText w:val="%6."/>
      <w:lvlJc w:val="right"/>
      <w:pPr>
        <w:ind w:left="4320" w:hanging="180"/>
      </w:pPr>
    </w:lvl>
    <w:lvl w:ilvl="6" w:tplc="FD66F12A" w:tentative="1">
      <w:start w:val="1"/>
      <w:numFmt w:val="decimal"/>
      <w:lvlText w:val="%7."/>
      <w:lvlJc w:val="left"/>
      <w:pPr>
        <w:ind w:left="5040" w:hanging="360"/>
      </w:pPr>
    </w:lvl>
    <w:lvl w:ilvl="7" w:tplc="8A8CA2B6" w:tentative="1">
      <w:start w:val="1"/>
      <w:numFmt w:val="lowerLetter"/>
      <w:lvlText w:val="%8."/>
      <w:lvlJc w:val="left"/>
      <w:pPr>
        <w:ind w:left="5760" w:hanging="360"/>
      </w:pPr>
    </w:lvl>
    <w:lvl w:ilvl="8" w:tplc="9B128C5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FE54D3"/>
    <w:multiLevelType w:val="multilevel"/>
    <w:tmpl w:val="71CAAB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365F91"/>
      </w:rPr>
    </w:lvl>
    <w:lvl w:ilvl="1">
      <w:start w:val="1"/>
      <w:numFmt w:val="decimal"/>
      <w:pStyle w:val="Heading2"/>
      <w:isLgl/>
      <w:lvlText w:val="%1.%2"/>
      <w:lvlJc w:val="left"/>
      <w:pPr>
        <w:ind w:left="1035" w:hanging="405"/>
      </w:pPr>
      <w:rPr>
        <w:rFonts w:hint="default"/>
        <w:b w:val="0"/>
      </w:rPr>
    </w:lvl>
    <w:lvl w:ilvl="2">
      <w:start w:val="1"/>
      <w:numFmt w:val="decimal"/>
      <w:pStyle w:val="Heading3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5" w15:restartNumberingAfterBreak="0">
    <w:nsid w:val="25270168"/>
    <w:multiLevelType w:val="hybridMultilevel"/>
    <w:tmpl w:val="7C065F0A"/>
    <w:lvl w:ilvl="0" w:tplc="E66C3B1E">
      <w:start w:val="1"/>
      <w:numFmt w:val="decimal"/>
      <w:pStyle w:val="EiSHeading"/>
      <w:lvlText w:val="%1."/>
      <w:lvlJc w:val="left"/>
      <w:pPr>
        <w:ind w:left="720" w:hanging="360"/>
      </w:pPr>
      <w:rPr>
        <w:sz w:val="44"/>
        <w:szCs w:val="44"/>
      </w:rPr>
    </w:lvl>
    <w:lvl w:ilvl="1" w:tplc="474A5172" w:tentative="1">
      <w:start w:val="1"/>
      <w:numFmt w:val="lowerLetter"/>
      <w:lvlText w:val="%2."/>
      <w:lvlJc w:val="left"/>
      <w:pPr>
        <w:ind w:left="1440" w:hanging="360"/>
      </w:pPr>
    </w:lvl>
    <w:lvl w:ilvl="2" w:tplc="DED2AEF4" w:tentative="1">
      <w:start w:val="1"/>
      <w:numFmt w:val="lowerRoman"/>
      <w:lvlText w:val="%3."/>
      <w:lvlJc w:val="right"/>
      <w:pPr>
        <w:ind w:left="2160" w:hanging="180"/>
      </w:pPr>
    </w:lvl>
    <w:lvl w:ilvl="3" w:tplc="5E369E7C" w:tentative="1">
      <w:start w:val="1"/>
      <w:numFmt w:val="decimal"/>
      <w:lvlText w:val="%4."/>
      <w:lvlJc w:val="left"/>
      <w:pPr>
        <w:ind w:left="2880" w:hanging="360"/>
      </w:pPr>
    </w:lvl>
    <w:lvl w:ilvl="4" w:tplc="8814F830" w:tentative="1">
      <w:start w:val="1"/>
      <w:numFmt w:val="lowerLetter"/>
      <w:lvlText w:val="%5."/>
      <w:lvlJc w:val="left"/>
      <w:pPr>
        <w:ind w:left="3600" w:hanging="360"/>
      </w:pPr>
    </w:lvl>
    <w:lvl w:ilvl="5" w:tplc="D94836F4" w:tentative="1">
      <w:start w:val="1"/>
      <w:numFmt w:val="lowerRoman"/>
      <w:lvlText w:val="%6."/>
      <w:lvlJc w:val="right"/>
      <w:pPr>
        <w:ind w:left="4320" w:hanging="180"/>
      </w:pPr>
    </w:lvl>
    <w:lvl w:ilvl="6" w:tplc="83FAAAA4" w:tentative="1">
      <w:start w:val="1"/>
      <w:numFmt w:val="decimal"/>
      <w:lvlText w:val="%7."/>
      <w:lvlJc w:val="left"/>
      <w:pPr>
        <w:ind w:left="5040" w:hanging="360"/>
      </w:pPr>
    </w:lvl>
    <w:lvl w:ilvl="7" w:tplc="ED52F17C" w:tentative="1">
      <w:start w:val="1"/>
      <w:numFmt w:val="lowerLetter"/>
      <w:lvlText w:val="%8."/>
      <w:lvlJc w:val="left"/>
      <w:pPr>
        <w:ind w:left="5760" w:hanging="360"/>
      </w:pPr>
    </w:lvl>
    <w:lvl w:ilvl="8" w:tplc="C20A94E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87255B"/>
    <w:multiLevelType w:val="hybridMultilevel"/>
    <w:tmpl w:val="F4DC4368"/>
    <w:lvl w:ilvl="0" w:tplc="882C7806">
      <w:start w:val="1"/>
      <w:numFmt w:val="decimal"/>
      <w:lvlText w:val="%1."/>
      <w:lvlJc w:val="left"/>
      <w:pPr>
        <w:ind w:left="720" w:hanging="360"/>
      </w:pPr>
    </w:lvl>
    <w:lvl w:ilvl="1" w:tplc="012A0366" w:tentative="1">
      <w:start w:val="1"/>
      <w:numFmt w:val="lowerLetter"/>
      <w:lvlText w:val="%2."/>
      <w:lvlJc w:val="left"/>
      <w:pPr>
        <w:ind w:left="1440" w:hanging="360"/>
      </w:pPr>
    </w:lvl>
    <w:lvl w:ilvl="2" w:tplc="DA0692BC" w:tentative="1">
      <w:start w:val="1"/>
      <w:numFmt w:val="lowerRoman"/>
      <w:lvlText w:val="%3."/>
      <w:lvlJc w:val="right"/>
      <w:pPr>
        <w:ind w:left="2160" w:hanging="180"/>
      </w:pPr>
    </w:lvl>
    <w:lvl w:ilvl="3" w:tplc="A7969B82" w:tentative="1">
      <w:start w:val="1"/>
      <w:numFmt w:val="decimal"/>
      <w:lvlText w:val="%4."/>
      <w:lvlJc w:val="left"/>
      <w:pPr>
        <w:ind w:left="2880" w:hanging="360"/>
      </w:pPr>
    </w:lvl>
    <w:lvl w:ilvl="4" w:tplc="4FB09C44" w:tentative="1">
      <w:start w:val="1"/>
      <w:numFmt w:val="lowerLetter"/>
      <w:lvlText w:val="%5."/>
      <w:lvlJc w:val="left"/>
      <w:pPr>
        <w:ind w:left="3600" w:hanging="360"/>
      </w:pPr>
    </w:lvl>
    <w:lvl w:ilvl="5" w:tplc="527E0A4E" w:tentative="1">
      <w:start w:val="1"/>
      <w:numFmt w:val="lowerRoman"/>
      <w:lvlText w:val="%6."/>
      <w:lvlJc w:val="right"/>
      <w:pPr>
        <w:ind w:left="4320" w:hanging="180"/>
      </w:pPr>
    </w:lvl>
    <w:lvl w:ilvl="6" w:tplc="CCAC72E2" w:tentative="1">
      <w:start w:val="1"/>
      <w:numFmt w:val="decimal"/>
      <w:lvlText w:val="%7."/>
      <w:lvlJc w:val="left"/>
      <w:pPr>
        <w:ind w:left="5040" w:hanging="360"/>
      </w:pPr>
    </w:lvl>
    <w:lvl w:ilvl="7" w:tplc="CA0602DE" w:tentative="1">
      <w:start w:val="1"/>
      <w:numFmt w:val="lowerLetter"/>
      <w:lvlText w:val="%8."/>
      <w:lvlJc w:val="left"/>
      <w:pPr>
        <w:ind w:left="5760" w:hanging="360"/>
      </w:pPr>
    </w:lvl>
    <w:lvl w:ilvl="8" w:tplc="75A0F72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4B6989"/>
    <w:multiLevelType w:val="hybridMultilevel"/>
    <w:tmpl w:val="EA36CA92"/>
    <w:lvl w:ilvl="0" w:tplc="222EC394">
      <w:start w:val="1"/>
      <w:numFmt w:val="decimal"/>
      <w:lvlText w:val="%1."/>
      <w:lvlJc w:val="left"/>
      <w:pPr>
        <w:ind w:left="720" w:hanging="360"/>
      </w:pPr>
    </w:lvl>
    <w:lvl w:ilvl="1" w:tplc="99445C0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7C65F8A">
      <w:start w:val="1"/>
      <w:numFmt w:val="lowerRoman"/>
      <w:lvlText w:val="%3."/>
      <w:lvlJc w:val="right"/>
      <w:pPr>
        <w:ind w:left="2160" w:hanging="180"/>
      </w:pPr>
    </w:lvl>
    <w:lvl w:ilvl="3" w:tplc="CF326400" w:tentative="1">
      <w:start w:val="1"/>
      <w:numFmt w:val="decimal"/>
      <w:lvlText w:val="%4."/>
      <w:lvlJc w:val="left"/>
      <w:pPr>
        <w:ind w:left="2880" w:hanging="360"/>
      </w:pPr>
    </w:lvl>
    <w:lvl w:ilvl="4" w:tplc="F2985C00" w:tentative="1">
      <w:start w:val="1"/>
      <w:numFmt w:val="lowerLetter"/>
      <w:lvlText w:val="%5."/>
      <w:lvlJc w:val="left"/>
      <w:pPr>
        <w:ind w:left="3600" w:hanging="360"/>
      </w:pPr>
    </w:lvl>
    <w:lvl w:ilvl="5" w:tplc="E91C8250" w:tentative="1">
      <w:start w:val="1"/>
      <w:numFmt w:val="lowerRoman"/>
      <w:lvlText w:val="%6."/>
      <w:lvlJc w:val="right"/>
      <w:pPr>
        <w:ind w:left="4320" w:hanging="180"/>
      </w:pPr>
    </w:lvl>
    <w:lvl w:ilvl="6" w:tplc="C60AE524" w:tentative="1">
      <w:start w:val="1"/>
      <w:numFmt w:val="decimal"/>
      <w:lvlText w:val="%7."/>
      <w:lvlJc w:val="left"/>
      <w:pPr>
        <w:ind w:left="5040" w:hanging="360"/>
      </w:pPr>
    </w:lvl>
    <w:lvl w:ilvl="7" w:tplc="5008B1B2" w:tentative="1">
      <w:start w:val="1"/>
      <w:numFmt w:val="lowerLetter"/>
      <w:lvlText w:val="%8."/>
      <w:lvlJc w:val="left"/>
      <w:pPr>
        <w:ind w:left="5760" w:hanging="360"/>
      </w:pPr>
    </w:lvl>
    <w:lvl w:ilvl="8" w:tplc="79CAB3A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8552B8"/>
    <w:multiLevelType w:val="hybridMultilevel"/>
    <w:tmpl w:val="F4DC43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7"/>
  </w:num>
  <w:num w:numId="6">
    <w:abstractNumId w:val="2"/>
  </w:num>
  <w:num w:numId="7">
    <w:abstractNumId w:val="6"/>
  </w:num>
  <w:num w:numId="8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3077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411"/>
    <w:rsid w:val="000004A4"/>
    <w:rsid w:val="00001C37"/>
    <w:rsid w:val="00002073"/>
    <w:rsid w:val="00002D10"/>
    <w:rsid w:val="00002D25"/>
    <w:rsid w:val="00004BE1"/>
    <w:rsid w:val="00010FDA"/>
    <w:rsid w:val="000140AF"/>
    <w:rsid w:val="000146DB"/>
    <w:rsid w:val="00020C92"/>
    <w:rsid w:val="00025A44"/>
    <w:rsid w:val="00027B0F"/>
    <w:rsid w:val="00030163"/>
    <w:rsid w:val="0003092D"/>
    <w:rsid w:val="00032185"/>
    <w:rsid w:val="00034493"/>
    <w:rsid w:val="00040F10"/>
    <w:rsid w:val="00041806"/>
    <w:rsid w:val="000438AF"/>
    <w:rsid w:val="00044A4C"/>
    <w:rsid w:val="00044D9D"/>
    <w:rsid w:val="00045AB3"/>
    <w:rsid w:val="000510FE"/>
    <w:rsid w:val="0005322D"/>
    <w:rsid w:val="000534EC"/>
    <w:rsid w:val="0005417C"/>
    <w:rsid w:val="00054484"/>
    <w:rsid w:val="0006079B"/>
    <w:rsid w:val="000623D9"/>
    <w:rsid w:val="00070643"/>
    <w:rsid w:val="00070AA9"/>
    <w:rsid w:val="00071176"/>
    <w:rsid w:val="00071CAB"/>
    <w:rsid w:val="0007250E"/>
    <w:rsid w:val="00082287"/>
    <w:rsid w:val="00083C57"/>
    <w:rsid w:val="000921B3"/>
    <w:rsid w:val="00092A3D"/>
    <w:rsid w:val="0009461E"/>
    <w:rsid w:val="000954C3"/>
    <w:rsid w:val="00095FDF"/>
    <w:rsid w:val="00097941"/>
    <w:rsid w:val="000A135B"/>
    <w:rsid w:val="000A799D"/>
    <w:rsid w:val="000B4C9C"/>
    <w:rsid w:val="000B6458"/>
    <w:rsid w:val="000C0111"/>
    <w:rsid w:val="000C0434"/>
    <w:rsid w:val="000C3CD5"/>
    <w:rsid w:val="000C403F"/>
    <w:rsid w:val="000C58EA"/>
    <w:rsid w:val="000C6CC8"/>
    <w:rsid w:val="000C76D0"/>
    <w:rsid w:val="000D43AE"/>
    <w:rsid w:val="000D43E2"/>
    <w:rsid w:val="000D6915"/>
    <w:rsid w:val="000E4411"/>
    <w:rsid w:val="000E5AB8"/>
    <w:rsid w:val="000F0078"/>
    <w:rsid w:val="000F3FEB"/>
    <w:rsid w:val="000F5530"/>
    <w:rsid w:val="000F6855"/>
    <w:rsid w:val="000F6F48"/>
    <w:rsid w:val="00104034"/>
    <w:rsid w:val="00106231"/>
    <w:rsid w:val="00106645"/>
    <w:rsid w:val="001142FD"/>
    <w:rsid w:val="00116929"/>
    <w:rsid w:val="00131EC1"/>
    <w:rsid w:val="0013257D"/>
    <w:rsid w:val="00134DF9"/>
    <w:rsid w:val="001352A6"/>
    <w:rsid w:val="00135EB1"/>
    <w:rsid w:val="00140424"/>
    <w:rsid w:val="00142BF9"/>
    <w:rsid w:val="00143B9C"/>
    <w:rsid w:val="001441FB"/>
    <w:rsid w:val="001467B3"/>
    <w:rsid w:val="00153CCC"/>
    <w:rsid w:val="00153E6D"/>
    <w:rsid w:val="00160145"/>
    <w:rsid w:val="00162E52"/>
    <w:rsid w:val="001668AF"/>
    <w:rsid w:val="00166B4E"/>
    <w:rsid w:val="00167186"/>
    <w:rsid w:val="00167299"/>
    <w:rsid w:val="001674AA"/>
    <w:rsid w:val="0016784A"/>
    <w:rsid w:val="00173EAE"/>
    <w:rsid w:val="00192324"/>
    <w:rsid w:val="00193256"/>
    <w:rsid w:val="001A20DD"/>
    <w:rsid w:val="001A53D6"/>
    <w:rsid w:val="001A60A0"/>
    <w:rsid w:val="001B3420"/>
    <w:rsid w:val="001B7AC0"/>
    <w:rsid w:val="001C0813"/>
    <w:rsid w:val="001C09A5"/>
    <w:rsid w:val="001C5C60"/>
    <w:rsid w:val="001D25F6"/>
    <w:rsid w:val="001E19F2"/>
    <w:rsid w:val="001E2F35"/>
    <w:rsid w:val="001F7705"/>
    <w:rsid w:val="00206E68"/>
    <w:rsid w:val="00207BC8"/>
    <w:rsid w:val="00212ED1"/>
    <w:rsid w:val="00217BCE"/>
    <w:rsid w:val="00222066"/>
    <w:rsid w:val="0022352C"/>
    <w:rsid w:val="00224255"/>
    <w:rsid w:val="002252E1"/>
    <w:rsid w:val="0023142E"/>
    <w:rsid w:val="00232AB3"/>
    <w:rsid w:val="00233030"/>
    <w:rsid w:val="002353EF"/>
    <w:rsid w:val="002353F1"/>
    <w:rsid w:val="00236268"/>
    <w:rsid w:val="00236A05"/>
    <w:rsid w:val="002400A1"/>
    <w:rsid w:val="00245C10"/>
    <w:rsid w:val="0024674C"/>
    <w:rsid w:val="002509BF"/>
    <w:rsid w:val="00250A4B"/>
    <w:rsid w:val="002511BA"/>
    <w:rsid w:val="00252A0C"/>
    <w:rsid w:val="002564B4"/>
    <w:rsid w:val="00256FC7"/>
    <w:rsid w:val="0025769B"/>
    <w:rsid w:val="00261E30"/>
    <w:rsid w:val="002649B5"/>
    <w:rsid w:val="00264A99"/>
    <w:rsid w:val="002667CD"/>
    <w:rsid w:val="00267489"/>
    <w:rsid w:val="0026795C"/>
    <w:rsid w:val="002705F7"/>
    <w:rsid w:val="00270C64"/>
    <w:rsid w:val="002748D3"/>
    <w:rsid w:val="00280209"/>
    <w:rsid w:val="00281E84"/>
    <w:rsid w:val="00282F21"/>
    <w:rsid w:val="00283675"/>
    <w:rsid w:val="00287FD1"/>
    <w:rsid w:val="0029420B"/>
    <w:rsid w:val="002A01B0"/>
    <w:rsid w:val="002A1373"/>
    <w:rsid w:val="002A1B27"/>
    <w:rsid w:val="002A326C"/>
    <w:rsid w:val="002B48DF"/>
    <w:rsid w:val="002C0E78"/>
    <w:rsid w:val="002C1402"/>
    <w:rsid w:val="002C6278"/>
    <w:rsid w:val="002D6353"/>
    <w:rsid w:val="002E1B60"/>
    <w:rsid w:val="002E2272"/>
    <w:rsid w:val="002E2B78"/>
    <w:rsid w:val="002F0F0B"/>
    <w:rsid w:val="00301722"/>
    <w:rsid w:val="003019F9"/>
    <w:rsid w:val="0030229A"/>
    <w:rsid w:val="003039A1"/>
    <w:rsid w:val="00304E61"/>
    <w:rsid w:val="003106C4"/>
    <w:rsid w:val="00311D40"/>
    <w:rsid w:val="003120FE"/>
    <w:rsid w:val="003135E2"/>
    <w:rsid w:val="00315C57"/>
    <w:rsid w:val="00322004"/>
    <w:rsid w:val="003246D4"/>
    <w:rsid w:val="00324EC5"/>
    <w:rsid w:val="00325593"/>
    <w:rsid w:val="00325F8D"/>
    <w:rsid w:val="00326D97"/>
    <w:rsid w:val="00331747"/>
    <w:rsid w:val="00331EBA"/>
    <w:rsid w:val="00345B27"/>
    <w:rsid w:val="003503C3"/>
    <w:rsid w:val="00350D36"/>
    <w:rsid w:val="00351FBF"/>
    <w:rsid w:val="0035421D"/>
    <w:rsid w:val="003548C1"/>
    <w:rsid w:val="00354E7C"/>
    <w:rsid w:val="00364427"/>
    <w:rsid w:val="003665B8"/>
    <w:rsid w:val="00366DA8"/>
    <w:rsid w:val="003705C0"/>
    <w:rsid w:val="00374BDC"/>
    <w:rsid w:val="003760B6"/>
    <w:rsid w:val="00380AAA"/>
    <w:rsid w:val="00383076"/>
    <w:rsid w:val="00383506"/>
    <w:rsid w:val="0038507C"/>
    <w:rsid w:val="00390BDA"/>
    <w:rsid w:val="003918A3"/>
    <w:rsid w:val="0039423B"/>
    <w:rsid w:val="003A1B98"/>
    <w:rsid w:val="003A25E7"/>
    <w:rsid w:val="003A4B2C"/>
    <w:rsid w:val="003A60D7"/>
    <w:rsid w:val="003A7B57"/>
    <w:rsid w:val="003B626A"/>
    <w:rsid w:val="003B6A1E"/>
    <w:rsid w:val="003C186D"/>
    <w:rsid w:val="003C2EB9"/>
    <w:rsid w:val="003D02FE"/>
    <w:rsid w:val="003D0B7F"/>
    <w:rsid w:val="003D198D"/>
    <w:rsid w:val="003D3E12"/>
    <w:rsid w:val="003D6E2A"/>
    <w:rsid w:val="003E4F57"/>
    <w:rsid w:val="003E5FAF"/>
    <w:rsid w:val="003F0955"/>
    <w:rsid w:val="003F0C6D"/>
    <w:rsid w:val="003F64D3"/>
    <w:rsid w:val="0040023A"/>
    <w:rsid w:val="00400C39"/>
    <w:rsid w:val="004020E5"/>
    <w:rsid w:val="0040235E"/>
    <w:rsid w:val="00402390"/>
    <w:rsid w:val="00402EA9"/>
    <w:rsid w:val="00410E22"/>
    <w:rsid w:val="00411B03"/>
    <w:rsid w:val="00421659"/>
    <w:rsid w:val="004251C5"/>
    <w:rsid w:val="004314C1"/>
    <w:rsid w:val="00431E10"/>
    <w:rsid w:val="00434106"/>
    <w:rsid w:val="0043477C"/>
    <w:rsid w:val="004363B5"/>
    <w:rsid w:val="004402F7"/>
    <w:rsid w:val="0044215C"/>
    <w:rsid w:val="00447264"/>
    <w:rsid w:val="00450065"/>
    <w:rsid w:val="00452078"/>
    <w:rsid w:val="0045665A"/>
    <w:rsid w:val="0046052C"/>
    <w:rsid w:val="004624F4"/>
    <w:rsid w:val="00464001"/>
    <w:rsid w:val="0046511E"/>
    <w:rsid w:val="00465ED4"/>
    <w:rsid w:val="0046616A"/>
    <w:rsid w:val="0047002C"/>
    <w:rsid w:val="00471ADA"/>
    <w:rsid w:val="004821DA"/>
    <w:rsid w:val="004825E6"/>
    <w:rsid w:val="00483031"/>
    <w:rsid w:val="00486440"/>
    <w:rsid w:val="004869E8"/>
    <w:rsid w:val="0048786C"/>
    <w:rsid w:val="00493576"/>
    <w:rsid w:val="00497F50"/>
    <w:rsid w:val="004A082F"/>
    <w:rsid w:val="004A21E0"/>
    <w:rsid w:val="004B03BC"/>
    <w:rsid w:val="004B3943"/>
    <w:rsid w:val="004B4DE8"/>
    <w:rsid w:val="004C0E49"/>
    <w:rsid w:val="004C7F13"/>
    <w:rsid w:val="004D2F11"/>
    <w:rsid w:val="004D50D8"/>
    <w:rsid w:val="004D7CA0"/>
    <w:rsid w:val="004E0204"/>
    <w:rsid w:val="004E2790"/>
    <w:rsid w:val="004E39C6"/>
    <w:rsid w:val="004E62A7"/>
    <w:rsid w:val="004E6ADB"/>
    <w:rsid w:val="004F6F1F"/>
    <w:rsid w:val="005000A7"/>
    <w:rsid w:val="00503FF9"/>
    <w:rsid w:val="00504DE7"/>
    <w:rsid w:val="00505959"/>
    <w:rsid w:val="00511F0A"/>
    <w:rsid w:val="00515BEC"/>
    <w:rsid w:val="00516EEC"/>
    <w:rsid w:val="00517017"/>
    <w:rsid w:val="0051766B"/>
    <w:rsid w:val="00520104"/>
    <w:rsid w:val="00530561"/>
    <w:rsid w:val="00530B49"/>
    <w:rsid w:val="005322AF"/>
    <w:rsid w:val="0053347C"/>
    <w:rsid w:val="0054009F"/>
    <w:rsid w:val="00541632"/>
    <w:rsid w:val="00542489"/>
    <w:rsid w:val="00544AB3"/>
    <w:rsid w:val="00544BC5"/>
    <w:rsid w:val="00544DA8"/>
    <w:rsid w:val="00550FE2"/>
    <w:rsid w:val="005515D5"/>
    <w:rsid w:val="00554C7A"/>
    <w:rsid w:val="00556B0D"/>
    <w:rsid w:val="00561DB1"/>
    <w:rsid w:val="0056339F"/>
    <w:rsid w:val="00571D11"/>
    <w:rsid w:val="00574844"/>
    <w:rsid w:val="0057633D"/>
    <w:rsid w:val="005766E7"/>
    <w:rsid w:val="00580BF9"/>
    <w:rsid w:val="00584BA0"/>
    <w:rsid w:val="00585C60"/>
    <w:rsid w:val="00587D15"/>
    <w:rsid w:val="00591C8A"/>
    <w:rsid w:val="00591CE0"/>
    <w:rsid w:val="00596E28"/>
    <w:rsid w:val="00596F80"/>
    <w:rsid w:val="005A3222"/>
    <w:rsid w:val="005A6BF5"/>
    <w:rsid w:val="005B13C3"/>
    <w:rsid w:val="005B1A7A"/>
    <w:rsid w:val="005B2B56"/>
    <w:rsid w:val="005B347F"/>
    <w:rsid w:val="005B57F1"/>
    <w:rsid w:val="005C17A9"/>
    <w:rsid w:val="005C2CA5"/>
    <w:rsid w:val="005C6C28"/>
    <w:rsid w:val="005C7767"/>
    <w:rsid w:val="005C7789"/>
    <w:rsid w:val="005D26EB"/>
    <w:rsid w:val="005D61C4"/>
    <w:rsid w:val="005D70B7"/>
    <w:rsid w:val="005E060D"/>
    <w:rsid w:val="005E0629"/>
    <w:rsid w:val="005E2F02"/>
    <w:rsid w:val="005E7FCA"/>
    <w:rsid w:val="005F13C5"/>
    <w:rsid w:val="005F53FA"/>
    <w:rsid w:val="005F60DF"/>
    <w:rsid w:val="005F6A91"/>
    <w:rsid w:val="005F7135"/>
    <w:rsid w:val="006027E1"/>
    <w:rsid w:val="006038F7"/>
    <w:rsid w:val="00606A17"/>
    <w:rsid w:val="00607E07"/>
    <w:rsid w:val="00613BDB"/>
    <w:rsid w:val="006165AB"/>
    <w:rsid w:val="00616D2C"/>
    <w:rsid w:val="00617608"/>
    <w:rsid w:val="00620B57"/>
    <w:rsid w:val="00627BE9"/>
    <w:rsid w:val="00637ED2"/>
    <w:rsid w:val="00640CDA"/>
    <w:rsid w:val="00640E43"/>
    <w:rsid w:val="00640FEE"/>
    <w:rsid w:val="00643A90"/>
    <w:rsid w:val="00645F30"/>
    <w:rsid w:val="006468C8"/>
    <w:rsid w:val="0064798F"/>
    <w:rsid w:val="00654A13"/>
    <w:rsid w:val="00660C07"/>
    <w:rsid w:val="00661D22"/>
    <w:rsid w:val="006655C4"/>
    <w:rsid w:val="00667F9C"/>
    <w:rsid w:val="00670C26"/>
    <w:rsid w:val="00672629"/>
    <w:rsid w:val="0067351F"/>
    <w:rsid w:val="00675F37"/>
    <w:rsid w:val="00676390"/>
    <w:rsid w:val="00677D93"/>
    <w:rsid w:val="00690A1F"/>
    <w:rsid w:val="00690BE4"/>
    <w:rsid w:val="00691114"/>
    <w:rsid w:val="00691DDD"/>
    <w:rsid w:val="00691EF7"/>
    <w:rsid w:val="006952E4"/>
    <w:rsid w:val="006A1CD4"/>
    <w:rsid w:val="006A2CD4"/>
    <w:rsid w:val="006A4190"/>
    <w:rsid w:val="006A770B"/>
    <w:rsid w:val="006A7B6A"/>
    <w:rsid w:val="006A7B80"/>
    <w:rsid w:val="006B1BDD"/>
    <w:rsid w:val="006B2035"/>
    <w:rsid w:val="006B23F6"/>
    <w:rsid w:val="006B2B05"/>
    <w:rsid w:val="006B3A6B"/>
    <w:rsid w:val="006B5184"/>
    <w:rsid w:val="006B5EED"/>
    <w:rsid w:val="006C027F"/>
    <w:rsid w:val="006D3062"/>
    <w:rsid w:val="006D63C0"/>
    <w:rsid w:val="006D6C8E"/>
    <w:rsid w:val="006E0E09"/>
    <w:rsid w:val="006E49BC"/>
    <w:rsid w:val="006E59D1"/>
    <w:rsid w:val="006F2B68"/>
    <w:rsid w:val="0070698E"/>
    <w:rsid w:val="0071131C"/>
    <w:rsid w:val="00711D76"/>
    <w:rsid w:val="00722D36"/>
    <w:rsid w:val="0072454F"/>
    <w:rsid w:val="007245D8"/>
    <w:rsid w:val="00725777"/>
    <w:rsid w:val="0073169B"/>
    <w:rsid w:val="0073224E"/>
    <w:rsid w:val="007338E1"/>
    <w:rsid w:val="00734F30"/>
    <w:rsid w:val="0073542F"/>
    <w:rsid w:val="007365F8"/>
    <w:rsid w:val="007371B3"/>
    <w:rsid w:val="007406A9"/>
    <w:rsid w:val="00743D02"/>
    <w:rsid w:val="00743EFB"/>
    <w:rsid w:val="0074520D"/>
    <w:rsid w:val="00747EBA"/>
    <w:rsid w:val="00751AA1"/>
    <w:rsid w:val="00751B28"/>
    <w:rsid w:val="00755AFB"/>
    <w:rsid w:val="007566F9"/>
    <w:rsid w:val="00760597"/>
    <w:rsid w:val="00761D1F"/>
    <w:rsid w:val="007664A2"/>
    <w:rsid w:val="00774ECD"/>
    <w:rsid w:val="00782EDB"/>
    <w:rsid w:val="00783F70"/>
    <w:rsid w:val="007847F8"/>
    <w:rsid w:val="007878F0"/>
    <w:rsid w:val="007907BD"/>
    <w:rsid w:val="007920FE"/>
    <w:rsid w:val="007A38CD"/>
    <w:rsid w:val="007A3B32"/>
    <w:rsid w:val="007A45BE"/>
    <w:rsid w:val="007B2D35"/>
    <w:rsid w:val="007B6C11"/>
    <w:rsid w:val="007B6D74"/>
    <w:rsid w:val="007B7DCE"/>
    <w:rsid w:val="007C2F43"/>
    <w:rsid w:val="007C399B"/>
    <w:rsid w:val="007C7098"/>
    <w:rsid w:val="007C7884"/>
    <w:rsid w:val="007C7D1C"/>
    <w:rsid w:val="007D48A9"/>
    <w:rsid w:val="007D65F3"/>
    <w:rsid w:val="007D6722"/>
    <w:rsid w:val="007D7217"/>
    <w:rsid w:val="007E2363"/>
    <w:rsid w:val="007E2372"/>
    <w:rsid w:val="007E4AA2"/>
    <w:rsid w:val="007E793F"/>
    <w:rsid w:val="007E797F"/>
    <w:rsid w:val="007F3FE7"/>
    <w:rsid w:val="007F4C74"/>
    <w:rsid w:val="00805797"/>
    <w:rsid w:val="00810B2C"/>
    <w:rsid w:val="00821530"/>
    <w:rsid w:val="00822BD8"/>
    <w:rsid w:val="00823E54"/>
    <w:rsid w:val="00824269"/>
    <w:rsid w:val="008251AF"/>
    <w:rsid w:val="00825F48"/>
    <w:rsid w:val="00825FD4"/>
    <w:rsid w:val="00826E50"/>
    <w:rsid w:val="0083397F"/>
    <w:rsid w:val="00837289"/>
    <w:rsid w:val="008377A5"/>
    <w:rsid w:val="008400BB"/>
    <w:rsid w:val="00840F34"/>
    <w:rsid w:val="00841F5D"/>
    <w:rsid w:val="0084324B"/>
    <w:rsid w:val="008440F1"/>
    <w:rsid w:val="0084653C"/>
    <w:rsid w:val="00846AC4"/>
    <w:rsid w:val="00851ADF"/>
    <w:rsid w:val="0085395F"/>
    <w:rsid w:val="00854C88"/>
    <w:rsid w:val="00855715"/>
    <w:rsid w:val="008576B8"/>
    <w:rsid w:val="008629A8"/>
    <w:rsid w:val="00862AF1"/>
    <w:rsid w:val="008716AA"/>
    <w:rsid w:val="008719BB"/>
    <w:rsid w:val="008722EE"/>
    <w:rsid w:val="00874566"/>
    <w:rsid w:val="00875C1A"/>
    <w:rsid w:val="00882E2F"/>
    <w:rsid w:val="00883813"/>
    <w:rsid w:val="0088424D"/>
    <w:rsid w:val="00886C8C"/>
    <w:rsid w:val="00896F67"/>
    <w:rsid w:val="008A0DEA"/>
    <w:rsid w:val="008A2A74"/>
    <w:rsid w:val="008A30F5"/>
    <w:rsid w:val="008A365B"/>
    <w:rsid w:val="008B0039"/>
    <w:rsid w:val="008B2E18"/>
    <w:rsid w:val="008B51CF"/>
    <w:rsid w:val="008C1A60"/>
    <w:rsid w:val="008E437C"/>
    <w:rsid w:val="008E578D"/>
    <w:rsid w:val="008E65FB"/>
    <w:rsid w:val="008F1169"/>
    <w:rsid w:val="008F2AEC"/>
    <w:rsid w:val="008F3274"/>
    <w:rsid w:val="008F5F5F"/>
    <w:rsid w:val="008F6D87"/>
    <w:rsid w:val="00911015"/>
    <w:rsid w:val="00911EC3"/>
    <w:rsid w:val="00911F90"/>
    <w:rsid w:val="00916E0E"/>
    <w:rsid w:val="009176A1"/>
    <w:rsid w:val="00924AE5"/>
    <w:rsid w:val="00925AFF"/>
    <w:rsid w:val="00926CFF"/>
    <w:rsid w:val="00926D4F"/>
    <w:rsid w:val="00933D8C"/>
    <w:rsid w:val="0093456D"/>
    <w:rsid w:val="00937D80"/>
    <w:rsid w:val="00945446"/>
    <w:rsid w:val="00953FCB"/>
    <w:rsid w:val="00955137"/>
    <w:rsid w:val="009552D2"/>
    <w:rsid w:val="009567C4"/>
    <w:rsid w:val="00967CD3"/>
    <w:rsid w:val="00974432"/>
    <w:rsid w:val="0098134F"/>
    <w:rsid w:val="0098391C"/>
    <w:rsid w:val="00991055"/>
    <w:rsid w:val="00992BC5"/>
    <w:rsid w:val="00993BFC"/>
    <w:rsid w:val="0099543B"/>
    <w:rsid w:val="0099546F"/>
    <w:rsid w:val="00997FB2"/>
    <w:rsid w:val="009A133F"/>
    <w:rsid w:val="009B6D6B"/>
    <w:rsid w:val="009C3071"/>
    <w:rsid w:val="009C328B"/>
    <w:rsid w:val="009C6103"/>
    <w:rsid w:val="009C732B"/>
    <w:rsid w:val="009D1210"/>
    <w:rsid w:val="009D1A1B"/>
    <w:rsid w:val="009D1D29"/>
    <w:rsid w:val="009D4063"/>
    <w:rsid w:val="009D79C3"/>
    <w:rsid w:val="009E075E"/>
    <w:rsid w:val="009E11DE"/>
    <w:rsid w:val="009E3677"/>
    <w:rsid w:val="009E3A8B"/>
    <w:rsid w:val="009E69B1"/>
    <w:rsid w:val="009F3966"/>
    <w:rsid w:val="009F5D77"/>
    <w:rsid w:val="009F772D"/>
    <w:rsid w:val="009F793F"/>
    <w:rsid w:val="00A12037"/>
    <w:rsid w:val="00A14B6D"/>
    <w:rsid w:val="00A21A15"/>
    <w:rsid w:val="00A26C4D"/>
    <w:rsid w:val="00A32F90"/>
    <w:rsid w:val="00A34A56"/>
    <w:rsid w:val="00A357BC"/>
    <w:rsid w:val="00A35860"/>
    <w:rsid w:val="00A36D1B"/>
    <w:rsid w:val="00A40505"/>
    <w:rsid w:val="00A43C09"/>
    <w:rsid w:val="00A43E58"/>
    <w:rsid w:val="00A45C1C"/>
    <w:rsid w:val="00A50200"/>
    <w:rsid w:val="00A540D2"/>
    <w:rsid w:val="00A54437"/>
    <w:rsid w:val="00A55F19"/>
    <w:rsid w:val="00A5625C"/>
    <w:rsid w:val="00A61C8F"/>
    <w:rsid w:val="00A62101"/>
    <w:rsid w:val="00A71126"/>
    <w:rsid w:val="00A71E07"/>
    <w:rsid w:val="00A72564"/>
    <w:rsid w:val="00A73042"/>
    <w:rsid w:val="00A74CFE"/>
    <w:rsid w:val="00A81DAF"/>
    <w:rsid w:val="00A85578"/>
    <w:rsid w:val="00A87AD6"/>
    <w:rsid w:val="00A90757"/>
    <w:rsid w:val="00A90F93"/>
    <w:rsid w:val="00A92557"/>
    <w:rsid w:val="00A93819"/>
    <w:rsid w:val="00A94BC4"/>
    <w:rsid w:val="00AA356B"/>
    <w:rsid w:val="00AA3AEF"/>
    <w:rsid w:val="00AB0227"/>
    <w:rsid w:val="00AB21FD"/>
    <w:rsid w:val="00AB7D50"/>
    <w:rsid w:val="00AC4BB8"/>
    <w:rsid w:val="00AC6726"/>
    <w:rsid w:val="00AD2243"/>
    <w:rsid w:val="00AD4BB7"/>
    <w:rsid w:val="00AD6A7F"/>
    <w:rsid w:val="00AE411C"/>
    <w:rsid w:val="00AE4805"/>
    <w:rsid w:val="00AF7EAF"/>
    <w:rsid w:val="00B00694"/>
    <w:rsid w:val="00B02972"/>
    <w:rsid w:val="00B02D27"/>
    <w:rsid w:val="00B06D6F"/>
    <w:rsid w:val="00B07B40"/>
    <w:rsid w:val="00B12275"/>
    <w:rsid w:val="00B13EC6"/>
    <w:rsid w:val="00B23BC6"/>
    <w:rsid w:val="00B308C4"/>
    <w:rsid w:val="00B30BF7"/>
    <w:rsid w:val="00B33756"/>
    <w:rsid w:val="00B34565"/>
    <w:rsid w:val="00B34C4E"/>
    <w:rsid w:val="00B3601D"/>
    <w:rsid w:val="00B3737C"/>
    <w:rsid w:val="00B40965"/>
    <w:rsid w:val="00B40B5D"/>
    <w:rsid w:val="00B41A8E"/>
    <w:rsid w:val="00B41CB1"/>
    <w:rsid w:val="00B432B9"/>
    <w:rsid w:val="00B45D53"/>
    <w:rsid w:val="00B4753B"/>
    <w:rsid w:val="00B519DA"/>
    <w:rsid w:val="00B53D14"/>
    <w:rsid w:val="00B6091E"/>
    <w:rsid w:val="00B641A6"/>
    <w:rsid w:val="00B64E91"/>
    <w:rsid w:val="00B64EAB"/>
    <w:rsid w:val="00B6674D"/>
    <w:rsid w:val="00B674FB"/>
    <w:rsid w:val="00B729B7"/>
    <w:rsid w:val="00B72B13"/>
    <w:rsid w:val="00B72CED"/>
    <w:rsid w:val="00B7519F"/>
    <w:rsid w:val="00B81159"/>
    <w:rsid w:val="00B83B5F"/>
    <w:rsid w:val="00B8563A"/>
    <w:rsid w:val="00B90301"/>
    <w:rsid w:val="00B91A5C"/>
    <w:rsid w:val="00B942AC"/>
    <w:rsid w:val="00B94AD9"/>
    <w:rsid w:val="00B963F3"/>
    <w:rsid w:val="00B96D67"/>
    <w:rsid w:val="00BA0947"/>
    <w:rsid w:val="00BA1440"/>
    <w:rsid w:val="00BA1E47"/>
    <w:rsid w:val="00BA2337"/>
    <w:rsid w:val="00BA3A27"/>
    <w:rsid w:val="00BA3F8D"/>
    <w:rsid w:val="00BA4370"/>
    <w:rsid w:val="00BA5B56"/>
    <w:rsid w:val="00BA5F67"/>
    <w:rsid w:val="00BC3034"/>
    <w:rsid w:val="00BC3E33"/>
    <w:rsid w:val="00BC4C9C"/>
    <w:rsid w:val="00BD0CA5"/>
    <w:rsid w:val="00BD2745"/>
    <w:rsid w:val="00BD7CF1"/>
    <w:rsid w:val="00BE0208"/>
    <w:rsid w:val="00BE356C"/>
    <w:rsid w:val="00BE3B8D"/>
    <w:rsid w:val="00BE3BC1"/>
    <w:rsid w:val="00BE73F2"/>
    <w:rsid w:val="00BF21D5"/>
    <w:rsid w:val="00BF549E"/>
    <w:rsid w:val="00C06CE7"/>
    <w:rsid w:val="00C06FA2"/>
    <w:rsid w:val="00C0753B"/>
    <w:rsid w:val="00C117B6"/>
    <w:rsid w:val="00C16B08"/>
    <w:rsid w:val="00C24A34"/>
    <w:rsid w:val="00C27199"/>
    <w:rsid w:val="00C30349"/>
    <w:rsid w:val="00C33B23"/>
    <w:rsid w:val="00C41C9E"/>
    <w:rsid w:val="00C432C1"/>
    <w:rsid w:val="00C44327"/>
    <w:rsid w:val="00C45B84"/>
    <w:rsid w:val="00C4722F"/>
    <w:rsid w:val="00C4749D"/>
    <w:rsid w:val="00C52249"/>
    <w:rsid w:val="00C54D9D"/>
    <w:rsid w:val="00C6093F"/>
    <w:rsid w:val="00C650FC"/>
    <w:rsid w:val="00C6649E"/>
    <w:rsid w:val="00C66CAA"/>
    <w:rsid w:val="00C66FDC"/>
    <w:rsid w:val="00C72204"/>
    <w:rsid w:val="00C731D5"/>
    <w:rsid w:val="00C75573"/>
    <w:rsid w:val="00C82566"/>
    <w:rsid w:val="00C842F1"/>
    <w:rsid w:val="00C847AF"/>
    <w:rsid w:val="00C84938"/>
    <w:rsid w:val="00C85072"/>
    <w:rsid w:val="00C875DF"/>
    <w:rsid w:val="00C928A7"/>
    <w:rsid w:val="00C94911"/>
    <w:rsid w:val="00CA5BAB"/>
    <w:rsid w:val="00CA62A4"/>
    <w:rsid w:val="00CB0C98"/>
    <w:rsid w:val="00CB22CD"/>
    <w:rsid w:val="00CB2305"/>
    <w:rsid w:val="00CB2D77"/>
    <w:rsid w:val="00CB3371"/>
    <w:rsid w:val="00CC0126"/>
    <w:rsid w:val="00CC2707"/>
    <w:rsid w:val="00CC38F2"/>
    <w:rsid w:val="00CC3A16"/>
    <w:rsid w:val="00CC62A6"/>
    <w:rsid w:val="00CC644F"/>
    <w:rsid w:val="00CC6F0E"/>
    <w:rsid w:val="00CC7941"/>
    <w:rsid w:val="00CD2B69"/>
    <w:rsid w:val="00CD3745"/>
    <w:rsid w:val="00CE241C"/>
    <w:rsid w:val="00CE7F5D"/>
    <w:rsid w:val="00CF29D7"/>
    <w:rsid w:val="00CF6A7F"/>
    <w:rsid w:val="00D01F77"/>
    <w:rsid w:val="00D02F05"/>
    <w:rsid w:val="00D064AA"/>
    <w:rsid w:val="00D076CE"/>
    <w:rsid w:val="00D12DAB"/>
    <w:rsid w:val="00D21ECC"/>
    <w:rsid w:val="00D27B24"/>
    <w:rsid w:val="00D31338"/>
    <w:rsid w:val="00D31D45"/>
    <w:rsid w:val="00D32A3B"/>
    <w:rsid w:val="00D343B1"/>
    <w:rsid w:val="00D34B09"/>
    <w:rsid w:val="00D350E5"/>
    <w:rsid w:val="00D40E86"/>
    <w:rsid w:val="00D436D3"/>
    <w:rsid w:val="00D4374F"/>
    <w:rsid w:val="00D46178"/>
    <w:rsid w:val="00D47AEF"/>
    <w:rsid w:val="00D50F13"/>
    <w:rsid w:val="00D54AAE"/>
    <w:rsid w:val="00D56C25"/>
    <w:rsid w:val="00D60FAA"/>
    <w:rsid w:val="00D61575"/>
    <w:rsid w:val="00D61FB8"/>
    <w:rsid w:val="00D63260"/>
    <w:rsid w:val="00D67741"/>
    <w:rsid w:val="00D67BEA"/>
    <w:rsid w:val="00D80274"/>
    <w:rsid w:val="00D827B3"/>
    <w:rsid w:val="00D8343F"/>
    <w:rsid w:val="00D84773"/>
    <w:rsid w:val="00D909DE"/>
    <w:rsid w:val="00D9149B"/>
    <w:rsid w:val="00D91DA7"/>
    <w:rsid w:val="00D92014"/>
    <w:rsid w:val="00D93C13"/>
    <w:rsid w:val="00D941FA"/>
    <w:rsid w:val="00D96557"/>
    <w:rsid w:val="00D974A3"/>
    <w:rsid w:val="00DA09CB"/>
    <w:rsid w:val="00DA1260"/>
    <w:rsid w:val="00DA12FE"/>
    <w:rsid w:val="00DA2522"/>
    <w:rsid w:val="00DA4951"/>
    <w:rsid w:val="00DA645C"/>
    <w:rsid w:val="00DB1352"/>
    <w:rsid w:val="00DB346F"/>
    <w:rsid w:val="00DB5D93"/>
    <w:rsid w:val="00DB69F2"/>
    <w:rsid w:val="00DB711E"/>
    <w:rsid w:val="00DC278C"/>
    <w:rsid w:val="00DC559F"/>
    <w:rsid w:val="00DD066F"/>
    <w:rsid w:val="00DD0AFA"/>
    <w:rsid w:val="00DD12B5"/>
    <w:rsid w:val="00DD4750"/>
    <w:rsid w:val="00DD4A8A"/>
    <w:rsid w:val="00DD58F6"/>
    <w:rsid w:val="00DD5AC0"/>
    <w:rsid w:val="00DE199D"/>
    <w:rsid w:val="00DE58CE"/>
    <w:rsid w:val="00DF0484"/>
    <w:rsid w:val="00DF5423"/>
    <w:rsid w:val="00DF55EA"/>
    <w:rsid w:val="00DF61EB"/>
    <w:rsid w:val="00E01665"/>
    <w:rsid w:val="00E154BE"/>
    <w:rsid w:val="00E22967"/>
    <w:rsid w:val="00E26504"/>
    <w:rsid w:val="00E31AC1"/>
    <w:rsid w:val="00E33001"/>
    <w:rsid w:val="00E41653"/>
    <w:rsid w:val="00E43D33"/>
    <w:rsid w:val="00E44104"/>
    <w:rsid w:val="00E500F7"/>
    <w:rsid w:val="00E56547"/>
    <w:rsid w:val="00E576DF"/>
    <w:rsid w:val="00E57FA9"/>
    <w:rsid w:val="00E62DE1"/>
    <w:rsid w:val="00E6373E"/>
    <w:rsid w:val="00E64EE9"/>
    <w:rsid w:val="00E661FC"/>
    <w:rsid w:val="00E66B2A"/>
    <w:rsid w:val="00E7045E"/>
    <w:rsid w:val="00E70B5C"/>
    <w:rsid w:val="00E72E53"/>
    <w:rsid w:val="00E73B4E"/>
    <w:rsid w:val="00E75FC7"/>
    <w:rsid w:val="00E75FFE"/>
    <w:rsid w:val="00E816EE"/>
    <w:rsid w:val="00E874E2"/>
    <w:rsid w:val="00E87888"/>
    <w:rsid w:val="00E87EAE"/>
    <w:rsid w:val="00E91399"/>
    <w:rsid w:val="00EA1689"/>
    <w:rsid w:val="00EA1A22"/>
    <w:rsid w:val="00EA49CD"/>
    <w:rsid w:val="00EB40A1"/>
    <w:rsid w:val="00EB5F63"/>
    <w:rsid w:val="00EB7B0D"/>
    <w:rsid w:val="00EC0920"/>
    <w:rsid w:val="00EC0A17"/>
    <w:rsid w:val="00EC16BF"/>
    <w:rsid w:val="00EC4B5D"/>
    <w:rsid w:val="00ED1E95"/>
    <w:rsid w:val="00ED28DE"/>
    <w:rsid w:val="00ED36C8"/>
    <w:rsid w:val="00EE223A"/>
    <w:rsid w:val="00EE2D09"/>
    <w:rsid w:val="00EF4469"/>
    <w:rsid w:val="00F04282"/>
    <w:rsid w:val="00F072BA"/>
    <w:rsid w:val="00F073E1"/>
    <w:rsid w:val="00F12ADC"/>
    <w:rsid w:val="00F16D48"/>
    <w:rsid w:val="00F17949"/>
    <w:rsid w:val="00F17C42"/>
    <w:rsid w:val="00F211A5"/>
    <w:rsid w:val="00F24D27"/>
    <w:rsid w:val="00F277E3"/>
    <w:rsid w:val="00F278B7"/>
    <w:rsid w:val="00F27D79"/>
    <w:rsid w:val="00F3072F"/>
    <w:rsid w:val="00F325BF"/>
    <w:rsid w:val="00F326B7"/>
    <w:rsid w:val="00F37787"/>
    <w:rsid w:val="00F420B8"/>
    <w:rsid w:val="00F4230E"/>
    <w:rsid w:val="00F42BDE"/>
    <w:rsid w:val="00F43531"/>
    <w:rsid w:val="00F451BC"/>
    <w:rsid w:val="00F473CD"/>
    <w:rsid w:val="00F53863"/>
    <w:rsid w:val="00F541F9"/>
    <w:rsid w:val="00F6099D"/>
    <w:rsid w:val="00F60B80"/>
    <w:rsid w:val="00F6366E"/>
    <w:rsid w:val="00F66E09"/>
    <w:rsid w:val="00F73C6A"/>
    <w:rsid w:val="00F75A81"/>
    <w:rsid w:val="00F77114"/>
    <w:rsid w:val="00F92F26"/>
    <w:rsid w:val="00F93AF7"/>
    <w:rsid w:val="00F95EAF"/>
    <w:rsid w:val="00F96197"/>
    <w:rsid w:val="00FA1948"/>
    <w:rsid w:val="00FA59A0"/>
    <w:rsid w:val="00FB07A5"/>
    <w:rsid w:val="00FC1273"/>
    <w:rsid w:val="00FC2CAF"/>
    <w:rsid w:val="00FC509C"/>
    <w:rsid w:val="00FC62E3"/>
    <w:rsid w:val="00FC7CE9"/>
    <w:rsid w:val="00FD1DF7"/>
    <w:rsid w:val="00FD3D4F"/>
    <w:rsid w:val="00FD5428"/>
    <w:rsid w:val="00FD6504"/>
    <w:rsid w:val="00FD7A28"/>
    <w:rsid w:val="00FE0860"/>
    <w:rsid w:val="00FE1C46"/>
    <w:rsid w:val="00FE3A33"/>
    <w:rsid w:val="00FE6D7C"/>
    <w:rsid w:val="00FF1EE3"/>
    <w:rsid w:val="00FF70B0"/>
    <w:rsid w:val="00FF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7"/>
    <o:shapelayout v:ext="edit">
      <o:idmap v:ext="edit" data="1"/>
      <o:rules v:ext="edit">
        <o:r id="V:Rule1" type="connector" idref="#_x0000_s1026"/>
        <o:r id="V:Rule2" type="connector" idref="#_x0000_s1033"/>
        <o:r id="V:Rule3" type="connector" idref="#_x0000_s1034"/>
      </o:rules>
    </o:shapelayout>
  </w:shapeDefaults>
  <w:decimalSymbol w:val="."/>
  <w:listSeparator w:val=","/>
  <w14:docId w14:val="2EA0D504"/>
  <w15:docId w15:val="{CE73DCE4-8A10-46D8-B938-208544386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360" w:hanging="3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76CE"/>
    <w:pPr>
      <w:ind w:left="0" w:firstLine="0"/>
    </w:pPr>
    <w:rPr>
      <w:rFonts w:ascii="Arial" w:hAnsi="Arial"/>
      <w:sz w:val="20"/>
    </w:rPr>
  </w:style>
  <w:style w:type="paragraph" w:styleId="Heading1">
    <w:name w:val="heading 1"/>
    <w:next w:val="ListParagraph"/>
    <w:link w:val="Heading1Char"/>
    <w:autoRedefine/>
    <w:uiPriority w:val="9"/>
    <w:qFormat/>
    <w:rsid w:val="00B06D6F"/>
    <w:pPr>
      <w:keepNext/>
      <w:keepLines/>
      <w:spacing w:before="120" w:after="120"/>
      <w:outlineLvl w:val="0"/>
    </w:pPr>
    <w:rPr>
      <w:rFonts w:eastAsia="Calibri" w:cstheme="majorBidi"/>
      <w:bCs/>
      <w:sz w:val="36"/>
      <w:szCs w:val="28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B83B5F"/>
    <w:pPr>
      <w:keepNext/>
      <w:keepLines/>
      <w:numPr>
        <w:ilvl w:val="1"/>
        <w:numId w:val="3"/>
      </w:numPr>
      <w:tabs>
        <w:tab w:val="left" w:pos="810"/>
      </w:tabs>
      <w:spacing w:before="100" w:beforeAutospacing="1" w:after="0"/>
      <w:outlineLvl w:val="1"/>
    </w:pPr>
    <w:rPr>
      <w:rFonts w:ascii="Arial" w:eastAsiaTheme="majorEastAsia" w:hAnsi="Arial" w:cstheme="majorBidi"/>
      <w:b/>
      <w:color w:val="4F81BD" w:themeColor="accent1"/>
      <w:sz w:val="32"/>
      <w:szCs w:val="26"/>
    </w:rPr>
  </w:style>
  <w:style w:type="paragraph" w:styleId="Heading3">
    <w:name w:val="heading 3"/>
    <w:basedOn w:val="Heading2"/>
    <w:next w:val="Heading2"/>
    <w:link w:val="Heading3Char"/>
    <w:autoRedefine/>
    <w:uiPriority w:val="9"/>
    <w:unhideWhenUsed/>
    <w:qFormat/>
    <w:rsid w:val="00D63260"/>
    <w:pPr>
      <w:numPr>
        <w:ilvl w:val="2"/>
      </w:numPr>
      <w:outlineLvl w:val="2"/>
    </w:pPr>
    <w:rPr>
      <w:rFonts w:cs="Arial"/>
      <w:b w:val="0"/>
      <w:bCs/>
      <w:sz w:val="24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461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9461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61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44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41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06D6F"/>
    <w:rPr>
      <w:rFonts w:eastAsia="Calibri" w:cstheme="majorBidi"/>
      <w:bCs/>
      <w:sz w:val="36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0E4411"/>
    <w:pPr>
      <w:outlineLvl w:val="9"/>
    </w:pPr>
  </w:style>
  <w:style w:type="paragraph" w:styleId="ListParagraph">
    <w:name w:val="List Paragraph"/>
    <w:basedOn w:val="Normal"/>
    <w:uiPriority w:val="99"/>
    <w:qFormat/>
    <w:rsid w:val="009E69B1"/>
    <w:pPr>
      <w:spacing w:after="100" w:afterAutospacing="1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4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4411"/>
  </w:style>
  <w:style w:type="paragraph" w:styleId="Footer">
    <w:name w:val="footer"/>
    <w:basedOn w:val="Normal"/>
    <w:link w:val="FooterChar"/>
    <w:uiPriority w:val="99"/>
    <w:unhideWhenUsed/>
    <w:rsid w:val="000E4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411"/>
  </w:style>
  <w:style w:type="paragraph" w:styleId="TOC1">
    <w:name w:val="toc 1"/>
    <w:basedOn w:val="Normal"/>
    <w:next w:val="Normal"/>
    <w:autoRedefine/>
    <w:uiPriority w:val="39"/>
    <w:unhideWhenUsed/>
    <w:qFormat/>
    <w:rsid w:val="006165A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165AB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83B5F"/>
    <w:rPr>
      <w:rFonts w:ascii="Arial" w:eastAsiaTheme="majorEastAsia" w:hAnsi="Arial" w:cstheme="majorBidi"/>
      <w:b/>
      <w:color w:val="4F81BD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3260"/>
    <w:rPr>
      <w:rFonts w:ascii="Arial" w:eastAsiaTheme="majorEastAsia" w:hAnsi="Arial" w:cs="Arial"/>
      <w:bCs/>
      <w:color w:val="4F81BD" w:themeColor="accent1"/>
      <w:sz w:val="24"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95FD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095FDF"/>
    <w:pPr>
      <w:spacing w:after="100"/>
      <w:ind w:left="440"/>
    </w:pPr>
  </w:style>
  <w:style w:type="paragraph" w:styleId="Subtitle">
    <w:name w:val="Subtitle"/>
    <w:basedOn w:val="Normal"/>
    <w:next w:val="Normal"/>
    <w:link w:val="SubtitleChar"/>
    <w:uiPriority w:val="11"/>
    <w:qFormat/>
    <w:rsid w:val="006E59D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E59D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9461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09461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61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09461E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0946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9461E"/>
    <w:rPr>
      <w:rFonts w:ascii="Courier New" w:eastAsia="Times New Roman" w:hAnsi="Courier New" w:cs="Courier New"/>
      <w:sz w:val="20"/>
      <w:szCs w:val="20"/>
    </w:rPr>
  </w:style>
  <w:style w:type="character" w:customStyle="1" w:styleId="body111">
    <w:name w:val="body111"/>
    <w:basedOn w:val="DefaultParagraphFont"/>
    <w:rsid w:val="0009461E"/>
    <w:rPr>
      <w:rFonts w:ascii="Arial" w:hAnsi="Arial" w:cs="Arial" w:hint="default"/>
      <w:sz w:val="17"/>
      <w:szCs w:val="17"/>
    </w:rPr>
  </w:style>
  <w:style w:type="paragraph" w:customStyle="1" w:styleId="Style-1">
    <w:name w:val="Style-1"/>
    <w:uiPriority w:val="99"/>
    <w:rsid w:val="0009461E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</w:style>
  <w:style w:type="paragraph" w:customStyle="1" w:styleId="VersionNumber">
    <w:name w:val="Version Number"/>
    <w:basedOn w:val="Normal"/>
    <w:link w:val="VersionNumberChar"/>
    <w:qFormat/>
    <w:rsid w:val="0009461E"/>
    <w:pPr>
      <w:spacing w:after="6000" w:line="240" w:lineRule="auto"/>
      <w:ind w:left="3600"/>
      <w:contextualSpacing/>
    </w:pPr>
    <w:rPr>
      <w:rFonts w:eastAsia="Calibri" w:cs="Times New Roman"/>
      <w:sz w:val="48"/>
      <w:szCs w:val="48"/>
    </w:rPr>
  </w:style>
  <w:style w:type="character" w:customStyle="1" w:styleId="VersionNumberChar">
    <w:name w:val="Version Number Char"/>
    <w:link w:val="VersionNumber"/>
    <w:locked/>
    <w:rsid w:val="0009461E"/>
    <w:rPr>
      <w:rFonts w:ascii="Arial" w:eastAsia="Calibri" w:hAnsi="Arial" w:cs="Times New Roman"/>
      <w:sz w:val="48"/>
      <w:szCs w:val="48"/>
    </w:rPr>
  </w:style>
  <w:style w:type="character" w:customStyle="1" w:styleId="BodyTextChar">
    <w:name w:val="Body Text Char"/>
    <w:link w:val="BodyText"/>
    <w:locked/>
    <w:rsid w:val="0009461E"/>
    <w:rPr>
      <w:rFonts w:ascii="Calibri" w:hAnsi="Calibri" w:cs="Times New Roman"/>
    </w:rPr>
  </w:style>
  <w:style w:type="paragraph" w:styleId="BodyText">
    <w:name w:val="Body Text"/>
    <w:basedOn w:val="Normal"/>
    <w:link w:val="BodyTextChar"/>
    <w:rsid w:val="0009461E"/>
    <w:pPr>
      <w:spacing w:after="120" w:line="240" w:lineRule="auto"/>
    </w:pPr>
    <w:rPr>
      <w:rFonts w:ascii="Calibri" w:hAnsi="Calibri" w:cs="Times New Roman"/>
    </w:rPr>
  </w:style>
  <w:style w:type="character" w:customStyle="1" w:styleId="BodyTextChar1">
    <w:name w:val="Body Text Char1"/>
    <w:basedOn w:val="DefaultParagraphFont"/>
    <w:uiPriority w:val="99"/>
    <w:semiHidden/>
    <w:rsid w:val="0009461E"/>
  </w:style>
  <w:style w:type="paragraph" w:styleId="NoSpacing">
    <w:name w:val="No Spacing"/>
    <w:uiPriority w:val="1"/>
    <w:qFormat/>
    <w:rsid w:val="0009461E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EiSTocWhitePaper">
    <w:name w:val="EiS Toc White Paper"/>
    <w:basedOn w:val="Normal"/>
    <w:link w:val="EiSTocWhitePaperChar"/>
    <w:rsid w:val="0009461E"/>
    <w:pPr>
      <w:tabs>
        <w:tab w:val="left" w:pos="0"/>
      </w:tabs>
      <w:spacing w:after="60" w:line="240" w:lineRule="auto"/>
      <w:jc w:val="right"/>
    </w:pPr>
    <w:rPr>
      <w:rFonts w:eastAsia="Calibri" w:cs="Arial"/>
      <w:sz w:val="44"/>
      <w:szCs w:val="44"/>
    </w:rPr>
  </w:style>
  <w:style w:type="character" w:customStyle="1" w:styleId="EiSTocWhitePaperChar">
    <w:name w:val="EiS Toc White Paper Char"/>
    <w:basedOn w:val="DefaultParagraphFont"/>
    <w:link w:val="EiSTocWhitePaper"/>
    <w:rsid w:val="0009461E"/>
    <w:rPr>
      <w:rFonts w:ascii="Arial" w:eastAsia="Calibri" w:hAnsi="Arial" w:cs="Arial"/>
      <w:sz w:val="44"/>
      <w:szCs w:val="44"/>
    </w:rPr>
  </w:style>
  <w:style w:type="paragraph" w:styleId="ListBullet">
    <w:name w:val="List Bullet"/>
    <w:basedOn w:val="Normal"/>
    <w:uiPriority w:val="99"/>
    <w:unhideWhenUsed/>
    <w:rsid w:val="0009461E"/>
    <w:pPr>
      <w:numPr>
        <w:numId w:val="1"/>
      </w:numPr>
      <w:contextualSpacing/>
    </w:pPr>
    <w:rPr>
      <w:rFonts w:eastAsiaTheme="minorEastAsia"/>
    </w:rPr>
  </w:style>
  <w:style w:type="paragraph" w:customStyle="1" w:styleId="EiSHeading">
    <w:name w:val="EiS Heading"/>
    <w:basedOn w:val="Normal"/>
    <w:next w:val="Normal"/>
    <w:link w:val="EiSHeadingChar"/>
    <w:autoRedefine/>
    <w:rsid w:val="0009461E"/>
    <w:pPr>
      <w:keepNext/>
      <w:numPr>
        <w:numId w:val="2"/>
      </w:numPr>
      <w:pBdr>
        <w:top w:val="single" w:sz="18" w:space="12" w:color="C00000"/>
      </w:pBdr>
      <w:spacing w:after="0"/>
      <w:outlineLvl w:val="1"/>
    </w:pPr>
    <w:rPr>
      <w:rFonts w:eastAsiaTheme="majorEastAsia" w:cs="Times New Roman"/>
      <w:b/>
      <w:color w:val="548DD4" w:themeColor="text2" w:themeTint="99"/>
      <w:sz w:val="40"/>
      <w:szCs w:val="26"/>
    </w:rPr>
  </w:style>
  <w:style w:type="character" w:customStyle="1" w:styleId="EiSHeadingChar">
    <w:name w:val="EiS Heading Char"/>
    <w:basedOn w:val="DefaultParagraphFont"/>
    <w:link w:val="EiSHeading"/>
    <w:rsid w:val="0009461E"/>
    <w:rPr>
      <w:rFonts w:ascii="Arial" w:eastAsiaTheme="majorEastAsia" w:hAnsi="Arial" w:cs="Times New Roman"/>
      <w:b/>
      <w:color w:val="548DD4" w:themeColor="text2" w:themeTint="99"/>
      <w:sz w:val="40"/>
      <w:szCs w:val="26"/>
    </w:rPr>
  </w:style>
  <w:style w:type="paragraph" w:customStyle="1" w:styleId="eistext">
    <w:name w:val="eis text"/>
    <w:basedOn w:val="Normal"/>
    <w:link w:val="eistextChar"/>
    <w:uiPriority w:val="99"/>
    <w:rsid w:val="0009461E"/>
    <w:pPr>
      <w:tabs>
        <w:tab w:val="left" w:pos="0"/>
      </w:tabs>
      <w:spacing w:before="120" w:after="120" w:line="240" w:lineRule="auto"/>
      <w:jc w:val="both"/>
    </w:pPr>
    <w:rPr>
      <w:rFonts w:eastAsia="Calibri" w:cs="Times New Roman"/>
      <w:sz w:val="24"/>
      <w:szCs w:val="24"/>
    </w:rPr>
  </w:style>
  <w:style w:type="character" w:customStyle="1" w:styleId="eistextChar">
    <w:name w:val="eis text Char"/>
    <w:link w:val="eistext"/>
    <w:uiPriority w:val="99"/>
    <w:locked/>
    <w:rsid w:val="0009461E"/>
    <w:rPr>
      <w:rFonts w:ascii="Arial" w:eastAsia="Calibri" w:hAnsi="Arial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9461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09461E"/>
    <w:pPr>
      <w:spacing w:after="0" w:line="240" w:lineRule="auto"/>
    </w:pPr>
    <w:rPr>
      <w:rFonts w:eastAsiaTheme="minorEastAsia"/>
    </w:rPr>
  </w:style>
  <w:style w:type="character" w:styleId="CommentReference">
    <w:name w:val="annotation reference"/>
    <w:basedOn w:val="DefaultParagraphFont"/>
    <w:uiPriority w:val="99"/>
    <w:semiHidden/>
    <w:unhideWhenUsed/>
    <w:rsid w:val="000946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461E"/>
    <w:pPr>
      <w:spacing w:line="240" w:lineRule="auto"/>
    </w:pPr>
    <w:rPr>
      <w:rFonts w:eastAsiaTheme="minorEastAsia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461E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46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461E"/>
    <w:rPr>
      <w:rFonts w:eastAsiaTheme="minorEastAsia"/>
      <w:b/>
      <w:bCs/>
      <w:sz w:val="20"/>
      <w:szCs w:val="20"/>
    </w:rPr>
  </w:style>
  <w:style w:type="character" w:customStyle="1" w:styleId="apple-converted-space">
    <w:name w:val="apple-converted-space"/>
    <w:basedOn w:val="DefaultParagraphFont"/>
    <w:rsid w:val="0009461E"/>
  </w:style>
  <w:style w:type="character" w:styleId="FollowedHyperlink">
    <w:name w:val="FollowedHyperlink"/>
    <w:basedOn w:val="DefaultParagraphFont"/>
    <w:uiPriority w:val="99"/>
    <w:semiHidden/>
    <w:unhideWhenUsed/>
    <w:rsid w:val="0009461E"/>
    <w:rPr>
      <w:color w:val="800080" w:themeColor="followedHyperlink"/>
      <w:u w:val="single"/>
    </w:rPr>
  </w:style>
  <w:style w:type="character" w:customStyle="1" w:styleId="pun">
    <w:name w:val="pun"/>
    <w:basedOn w:val="DefaultParagraphFont"/>
    <w:rsid w:val="0009461E"/>
  </w:style>
  <w:style w:type="character" w:customStyle="1" w:styleId="pln">
    <w:name w:val="pln"/>
    <w:basedOn w:val="DefaultParagraphFont"/>
    <w:rsid w:val="0009461E"/>
  </w:style>
  <w:style w:type="character" w:customStyle="1" w:styleId="typ">
    <w:name w:val="typ"/>
    <w:basedOn w:val="DefaultParagraphFont"/>
    <w:rsid w:val="0009461E"/>
  </w:style>
  <w:style w:type="character" w:customStyle="1" w:styleId="lit">
    <w:name w:val="lit"/>
    <w:basedOn w:val="DefaultParagraphFont"/>
    <w:rsid w:val="0009461E"/>
  </w:style>
  <w:style w:type="character" w:customStyle="1" w:styleId="str">
    <w:name w:val="str"/>
    <w:basedOn w:val="DefaultParagraphFont"/>
    <w:rsid w:val="0009461E"/>
  </w:style>
  <w:style w:type="character" w:customStyle="1" w:styleId="kwd">
    <w:name w:val="kwd"/>
    <w:basedOn w:val="DefaultParagraphFont"/>
    <w:rsid w:val="0009461E"/>
  </w:style>
  <w:style w:type="character" w:customStyle="1" w:styleId="pre">
    <w:name w:val="pre"/>
    <w:basedOn w:val="DefaultParagraphFont"/>
    <w:rsid w:val="0009461E"/>
  </w:style>
  <w:style w:type="paragraph" w:styleId="TOC4">
    <w:name w:val="toc 4"/>
    <w:basedOn w:val="Normal"/>
    <w:next w:val="Normal"/>
    <w:autoRedefine/>
    <w:uiPriority w:val="39"/>
    <w:unhideWhenUsed/>
    <w:rsid w:val="0009461E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09461E"/>
    <w:pPr>
      <w:spacing w:after="100"/>
      <w:ind w:left="880"/>
    </w:pPr>
  </w:style>
  <w:style w:type="character" w:customStyle="1" w:styleId="tl8wme">
    <w:name w:val="tl8wme"/>
    <w:basedOn w:val="DefaultParagraphFont"/>
    <w:rsid w:val="0009461E"/>
  </w:style>
  <w:style w:type="paragraph" w:styleId="TOC6">
    <w:name w:val="toc 6"/>
    <w:basedOn w:val="Normal"/>
    <w:next w:val="Normal"/>
    <w:autoRedefine/>
    <w:uiPriority w:val="39"/>
    <w:unhideWhenUsed/>
    <w:rsid w:val="0009461E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09461E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09461E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09461E"/>
    <w:pPr>
      <w:spacing w:after="100"/>
      <w:ind w:left="1760"/>
    </w:pPr>
    <w:rPr>
      <w:rFonts w:eastAsiaTheme="minorEastAsia"/>
    </w:rPr>
  </w:style>
  <w:style w:type="paragraph" w:customStyle="1" w:styleId="rvps2">
    <w:name w:val="rvps2"/>
    <w:basedOn w:val="Normal"/>
    <w:rsid w:val="00094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vts22">
    <w:name w:val="rvts22"/>
    <w:basedOn w:val="DefaultParagraphFont"/>
    <w:rsid w:val="0009461E"/>
  </w:style>
  <w:style w:type="character" w:customStyle="1" w:styleId="rvts39">
    <w:name w:val="rvts39"/>
    <w:basedOn w:val="DefaultParagraphFont"/>
    <w:rsid w:val="0009461E"/>
  </w:style>
  <w:style w:type="character" w:customStyle="1" w:styleId="rvts6">
    <w:name w:val="rvts6"/>
    <w:basedOn w:val="DefaultParagraphFont"/>
    <w:rsid w:val="0009461E"/>
  </w:style>
  <w:style w:type="character" w:customStyle="1" w:styleId="rvts48">
    <w:name w:val="rvts48"/>
    <w:basedOn w:val="DefaultParagraphFont"/>
    <w:rsid w:val="0009461E"/>
  </w:style>
  <w:style w:type="character" w:customStyle="1" w:styleId="rvts68">
    <w:name w:val="rvts68"/>
    <w:basedOn w:val="DefaultParagraphFont"/>
    <w:rsid w:val="0009461E"/>
  </w:style>
  <w:style w:type="paragraph" w:customStyle="1" w:styleId="ImagePositioning">
    <w:name w:val="Image Positioning"/>
    <w:qFormat/>
    <w:rsid w:val="008B51CF"/>
    <w:pPr>
      <w:spacing w:line="240" w:lineRule="auto"/>
      <w:ind w:left="0" w:firstLine="0"/>
    </w:pPr>
    <w:rPr>
      <w:rFonts w:ascii="Arial" w:hAnsi="Arial"/>
      <w:noProof/>
      <w:sz w:val="20"/>
    </w:rPr>
  </w:style>
  <w:style w:type="character" w:customStyle="1" w:styleId="rvts98">
    <w:name w:val="rvts98"/>
    <w:basedOn w:val="DefaultParagraphFont"/>
    <w:rsid w:val="00F66E09"/>
  </w:style>
  <w:style w:type="character" w:customStyle="1" w:styleId="rvts29">
    <w:name w:val="rvts29"/>
    <w:basedOn w:val="DefaultParagraphFont"/>
    <w:rsid w:val="00F66E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tyles" Target="styles.xml"/><Relationship Id="rId12" Type="http://schemas.openxmlformats.org/officeDocument/2006/relationships/hyperlink" Target="http://www.amazon.in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2.png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2017-04-03T00:00:00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5F3BCBC1F0F646B27B96D417303DB0" ma:contentTypeVersion="4" ma:contentTypeDescription="Create a new document." ma:contentTypeScope="" ma:versionID="1ccecc488a51f2d675bbf054249ce502">
  <xsd:schema xmlns:xsd="http://www.w3.org/2001/XMLSchema" xmlns:xs="http://www.w3.org/2001/XMLSchema" xmlns:p="http://schemas.microsoft.com/office/2006/metadata/properties" xmlns:ns2="900277eb-d085-4100-b4cb-5b1ac69c36d2" xmlns:ns3="009af34b-6a01-4f40-9fc0-6bf6e55dfa1c" targetNamespace="http://schemas.microsoft.com/office/2006/metadata/properties" ma:root="true" ma:fieldsID="92a9e7943327208b6a84c243af64a536" ns2:_="" ns3:_="">
    <xsd:import namespace="900277eb-d085-4100-b4cb-5b1ac69c36d2"/>
    <xsd:import namespace="009af34b-6a01-4f40-9fc0-6bf6e55dfa1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0277eb-d085-4100-b4cb-5b1ac69c36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9af34b-6a01-4f40-9fc0-6bf6e55dfa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7BBD306-E40B-4EBF-9EE9-0E9CCD6B3B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154E15-C0DC-4ACA-A5E4-A28FB8B001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0277eb-d085-4100-b4cb-5b1ac69c36d2"/>
    <ds:schemaRef ds:uri="009af34b-6a01-4f40-9fc0-6bf6e55dfa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BDA2E1-C53D-4043-A753-DAEEF27F8B3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1467D2C9-B388-4D42-9927-CEE10DA19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1567</TotalTime>
  <Pages>4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kyellamraju</dc:creator>
  <cp:lastModifiedBy>Lenovo</cp:lastModifiedBy>
  <cp:revision>215</cp:revision>
  <dcterms:created xsi:type="dcterms:W3CDTF">2017-11-14T10:16:00Z</dcterms:created>
  <dcterms:modified xsi:type="dcterms:W3CDTF">2025-08-19T18:00:00Z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0x0101009D5F3BCBC1F0F646B27B96D417303DB0</vt:lpwstr>
  </property>
</Properties>
</file>