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>
        <w:rPr>
          <w:rFonts w:ascii="Times New Roman" w:hAnsi="Times New Roman"/>
          <w:sz w:val="28"/>
          <w:szCs w:val="28"/>
        </w:rPr>
        <w:t>Качество и тестирование программного обеспечения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11CF8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Отчет к лабораторной работе № 2</w:t>
      </w:r>
    </w:p>
    <w:p w:rsidR="00EA2BDF" w:rsidRPr="008A640F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Pr="00EA2BDF">
        <w:rPr>
          <w:rFonts w:ascii="Times New Roman" w:hAnsi="Times New Roman"/>
          <w:sz w:val="28"/>
          <w:szCs w:val="28"/>
        </w:rPr>
        <w:t>Структурное тестирование программного обеспечения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9768D" w:rsidRDefault="0019768D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9768D" w:rsidRPr="003C60C2" w:rsidRDefault="0019768D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EA2BDF" w:rsidRPr="00EA2BDF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EA2BDF" w:rsidRPr="003C60C2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2D2B79" w:rsidRPr="003C60C2" w:rsidRDefault="002D2B79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A008D3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C229C3" w:rsidRDefault="00C229C3" w:rsidP="00C229C3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>Кофеварка должна уметь варить кофе</w:t>
      </w:r>
    </w:p>
    <w:p w:rsidR="00C229C3" w:rsidRDefault="00C229C3" w:rsidP="00C229C3">
      <w:pPr>
        <w:pStyle w:val="a3"/>
        <w:numPr>
          <w:ilvl w:val="0"/>
          <w:numId w:val="2"/>
        </w:numPr>
        <w:shd w:val="solid" w:color="FFFFFF" w:fill="auto"/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Что подразумевается под «уметь»? </w:t>
      </w:r>
    </w:p>
    <w:p w:rsidR="00C229C3" w:rsidRDefault="00C229C3" w:rsidP="00C229C3">
      <w:pPr>
        <w:pStyle w:val="a3"/>
        <w:numPr>
          <w:ilvl w:val="0"/>
          <w:numId w:val="2"/>
        </w:numPr>
        <w:shd w:val="solid" w:color="FFFFFF" w:fill="auto"/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Какие конкретно функции должна выполнять кофеварка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для получения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сваренного кофе?</w:t>
      </w:r>
    </w:p>
    <w:p w:rsidR="00C229C3" w:rsidRPr="00C229C3" w:rsidRDefault="00C229C3" w:rsidP="00C229C3">
      <w:pPr>
        <w:pStyle w:val="a3"/>
        <w:numPr>
          <w:ilvl w:val="0"/>
          <w:numId w:val="2"/>
        </w:numPr>
        <w:shd w:val="solid" w:color="FFFFFF" w:fill="auto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 какой формой кофе будет работать кофеварка (</w:t>
      </w:r>
      <w:proofErr w:type="spellStart"/>
      <w:r w:rsid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цельнозерновой</w:t>
      </w:r>
      <w:proofErr w:type="spellEnd"/>
      <w:r w:rsidR="00356A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, молотый</w:t>
      </w:r>
      <w:r w:rsidR="0016471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, кофейные капсулы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)? </w:t>
      </w:r>
    </w:p>
    <w:p w:rsidR="00C229C3" w:rsidRDefault="00C229C3" w:rsidP="00C229C3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Кофеварка должна иметь кнопку включения, ручку и крышку над емкостью для наливания воды</w:t>
      </w:r>
    </w:p>
    <w:p w:rsidR="00C229C3" w:rsidRDefault="00C229C3" w:rsidP="00C229C3">
      <w:pPr>
        <w:pStyle w:val="a3"/>
        <w:numPr>
          <w:ilvl w:val="0"/>
          <w:numId w:val="3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Каков должен быть объем емкости дл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я воды? </w:t>
      </w:r>
    </w:p>
    <w:p w:rsidR="00C229C3" w:rsidRDefault="00C229C3" w:rsidP="00C229C3">
      <w:pPr>
        <w:pStyle w:val="a3"/>
        <w:numPr>
          <w:ilvl w:val="0"/>
          <w:numId w:val="3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Куда должен </w:t>
      </w:r>
      <w:r w:rsidR="00BE5DF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помещаться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кофе?</w:t>
      </w:r>
    </w:p>
    <w:p w:rsidR="00C229C3" w:rsidRDefault="00C229C3" w:rsidP="00C229C3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Кофеварка должна работать от электричества</w:t>
      </w:r>
    </w:p>
    <w:p w:rsidR="00C229C3" w:rsidRDefault="00C229C3" w:rsidP="00C229C3">
      <w:pPr>
        <w:pStyle w:val="a3"/>
        <w:numPr>
          <w:ilvl w:val="0"/>
          <w:numId w:val="4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Какие требования выдвигаются к потреблению энергии?</w:t>
      </w:r>
    </w:p>
    <w:p w:rsidR="00C229C3" w:rsidRPr="00C229C3" w:rsidRDefault="00C229C3" w:rsidP="00C229C3">
      <w:pPr>
        <w:pStyle w:val="a3"/>
        <w:numPr>
          <w:ilvl w:val="0"/>
          <w:numId w:val="4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Какой вид тока питает кофеварку?</w:t>
      </w:r>
    </w:p>
    <w:p w:rsidR="00C229C3" w:rsidRDefault="00C229C3" w:rsidP="00C229C3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Кнопка должна включаться, только если крышка закрыта</w:t>
      </w:r>
    </w:p>
    <w:p w:rsidR="007F0AC9" w:rsidRPr="007F0AC9" w:rsidRDefault="007F0AC9" w:rsidP="007F0AC9">
      <w:pPr>
        <w:pStyle w:val="a3"/>
        <w:numPr>
          <w:ilvl w:val="0"/>
          <w:numId w:val="5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Кнопка должна включаться?</w:t>
      </w:r>
    </w:p>
    <w:p w:rsidR="00C229C3" w:rsidRDefault="00C229C3" w:rsidP="00C229C3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Воду в кофеварку можно наливать, только если крышка закрыта</w:t>
      </w:r>
    </w:p>
    <w:p w:rsidR="00625BED" w:rsidRPr="00C229C3" w:rsidRDefault="00625BED" w:rsidP="00625BED">
      <w:pPr>
        <w:pStyle w:val="a3"/>
        <w:numPr>
          <w:ilvl w:val="0"/>
          <w:numId w:val="6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Я так не думаю.</w:t>
      </w:r>
    </w:p>
    <w:p w:rsidR="00C229C3" w:rsidRDefault="00C229C3" w:rsidP="00C229C3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Кофеварка должен поддерживать протокол HTCPCP </w:t>
      </w:r>
      <w:proofErr w:type="gramStart"/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( RFC</w:t>
      </w:r>
      <w:proofErr w:type="gramEnd"/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2324). Заказчик особенно настаивает на этом требовании и отказывается его убирать.</w:t>
      </w:r>
    </w:p>
    <w:p w:rsidR="00625BED" w:rsidRPr="00C229C3" w:rsidRDefault="00625BED" w:rsidP="00625BED">
      <w:pPr>
        <w:pStyle w:val="a3"/>
        <w:numPr>
          <w:ilvl w:val="0"/>
          <w:numId w:val="7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Ему стоило бы передумать, так как этот протокол – первоапрельская шутка.</w:t>
      </w:r>
      <w:r w:rsidR="00BE5DF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Не существует ни одной его реализации.</w:t>
      </w:r>
    </w:p>
    <w:p w:rsidR="00625BED" w:rsidRDefault="00625BED" w:rsidP="004D0F69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Кофеварка должна быть красивой</w:t>
      </w:r>
    </w:p>
    <w:p w:rsidR="00625BED" w:rsidRDefault="00625BED" w:rsidP="00625BED">
      <w:pPr>
        <w:pStyle w:val="a3"/>
        <w:numPr>
          <w:ilvl w:val="0"/>
          <w:numId w:val="8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Требование субъективно, что понимается под красивой?</w:t>
      </w:r>
    </w:p>
    <w:p w:rsidR="006D625B" w:rsidRDefault="006D625B" w:rsidP="006D625B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6D625B" w:rsidRPr="001E7FA0" w:rsidRDefault="006D625B" w:rsidP="006D625B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6D625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M = </w:t>
      </w:r>
      <w:r w:rsid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L + 1</w:t>
      </w:r>
    </w:p>
    <w:p w:rsidR="006D625B" w:rsidRPr="006D625B" w:rsidRDefault="006D625B" w:rsidP="006D625B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D625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где:</w:t>
      </w:r>
    </w:p>
    <w:p w:rsidR="006D625B" w:rsidRPr="006D625B" w:rsidRDefault="006D625B" w:rsidP="006D625B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6D625B" w:rsidRPr="006D625B" w:rsidRDefault="006D625B" w:rsidP="006D625B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D625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M = цикломатическая сложность,</w:t>
      </w:r>
    </w:p>
    <w:p w:rsidR="006D625B" w:rsidRPr="001E7FA0" w:rsidRDefault="001E7FA0" w:rsidP="006D625B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lastRenderedPageBreak/>
        <w:t>L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количество предикатных узлов</w:t>
      </w:r>
    </w:p>
    <w:p w:rsidR="006D625B" w:rsidRDefault="006D625B" w:rsidP="006D625B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E7FA0" w:rsidRPr="001E7FA0" w:rsidRDefault="001E7FA0" w:rsidP="006D625B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Листинг программы алгоритма: </w:t>
      </w:r>
    </w:p>
    <w:p w:rsidR="001E7FA0" w:rsidRPr="001E7FA0" w:rsidRDefault="001E7FA0" w:rsidP="001E7FA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import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heapq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from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math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import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sqrt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class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Node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  <w:t xml:space="preserve">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def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__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init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__(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self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, x, y):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  <w:t xml:space="preserve">    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self.x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= x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  <w:t xml:space="preserve">    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self.y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= y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  <w:t xml:space="preserve">    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self.g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=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float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('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inf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')  # стоимость пути до этой вершины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  <w:t xml:space="preserve">    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self.h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=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float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('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inf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')  # эвристика (предполагаемая стоимость до цели)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  <w:t xml:space="preserve">    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self.f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=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float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('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inf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')  # суммарная стоимость f = g + h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  <w:t xml:space="preserve">    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self.parent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=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None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    # ссылка на предыдущего узла в пути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  <w:t xml:space="preserve">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def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__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hash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__(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self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):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  <w:t xml:space="preserve">    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return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hash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((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self.x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,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self.y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))  #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Хэшируемые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координаты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  <w:t xml:space="preserve">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def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__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eq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__(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self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,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other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):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  <w:t xml:space="preserve">    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return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isinstance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(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other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,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Node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)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and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self.x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==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other.x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and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self.y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==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other.y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  <w:t xml:space="preserve">   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  <w:t xml:space="preserve">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def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__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lt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__(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self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,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other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):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  <w:t xml:space="preserve">    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return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self.f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&lt;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other.f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def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heuristic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(a, b):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  <w:t xml:space="preserve">    </w:t>
      </w:r>
      <w:r w:rsidRPr="001E7F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solid" w:color="FFFFFF" w:fill="auto"/>
          <w:lang w:eastAsia="ru-RU"/>
        </w:rPr>
        <w:t>"""Эвклидова дистанция между двумя точками."""</w:t>
      </w:r>
      <w:r w:rsidRPr="001E7F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solid" w:color="FFFFFF" w:fill="auto"/>
          <w:lang w:eastAsia="ru-RU"/>
        </w:rPr>
        <w:br/>
        <w:t xml:space="preserve">   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return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sqrt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((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a.x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b.x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)**2 + (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a.y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b.y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)**2)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reconstruct_path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(node):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path = []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while node is not None: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path.append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((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node.x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,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node.y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))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node =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node.parent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return path[::-1]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astar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(graph,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start_node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,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end_node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):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if(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isinstance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start_node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, Node) == False or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isinstance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end_node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 Node) == False):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return None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open_set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[]  #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Очередь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приоритетом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(min-heap)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closed_set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set()  #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Множество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посещенных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узлов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lastRenderedPageBreak/>
        <w:br/>
        <w:t xml:space="preserve">    #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Добавляем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начальную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вершину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очередь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start_node.g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0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start_node.h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heuristic(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start_node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,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end_node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start_node.f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start_node.g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+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start_node.h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heapq.heappush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open_set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 (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start_node.f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,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start_node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))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while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open_set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: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current_f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,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current_node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heapq.heappop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open_set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if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current_node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==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end_node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: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    return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reconstruct_path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current_node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closed_set.add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current_node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for neighbor in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graph.get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current_node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 []):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    if neighbor in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closed_set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: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        continue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   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tentative_g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current_node.g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+ heuristic(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current_node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 neighbor)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   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    if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tentative_g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&lt;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neighbor.g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: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    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neighbor.g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tentative_g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    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neighbor.h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heuristic(neighbor,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end_node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    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neighbor.f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neighbor.g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+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neighbor.h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    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neighbor.parent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current_node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       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        if neighbor not in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open_set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: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                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heapq.heappush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open_set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 (</w:t>
      </w:r>
      <w:proofErr w:type="spellStart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neighbor.f</w:t>
      </w:r>
      <w:proofErr w:type="spellEnd"/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 neighbor))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  <w:t xml:space="preserve">    return None  #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Путь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не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r w:rsidRPr="001E7FA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найден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br/>
      </w:r>
    </w:p>
    <w:p w:rsidR="005C0EB4" w:rsidRPr="005C0EB4" w:rsidRDefault="001E7FA0" w:rsidP="001E7FA0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8.25pt;height:728.25pt">
            <v:imagedata r:id="rId5" o:title="графПотокаИсполнения.drawio"/>
          </v:shape>
        </w:pict>
      </w:r>
    </w:p>
    <w:sectPr w:rsidR="005C0EB4" w:rsidRPr="005C0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477B"/>
    <w:multiLevelType w:val="hybridMultilevel"/>
    <w:tmpl w:val="FC5C086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C1EC4"/>
    <w:multiLevelType w:val="hybridMultilevel"/>
    <w:tmpl w:val="1D8AC1FE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53F09"/>
    <w:multiLevelType w:val="hybridMultilevel"/>
    <w:tmpl w:val="FD0C819E"/>
    <w:lvl w:ilvl="0" w:tplc="CE10E9E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2F0CF1"/>
    <w:multiLevelType w:val="hybridMultilevel"/>
    <w:tmpl w:val="684A4AB6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E7E02"/>
    <w:multiLevelType w:val="hybridMultilevel"/>
    <w:tmpl w:val="B75AA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80F97"/>
    <w:multiLevelType w:val="hybridMultilevel"/>
    <w:tmpl w:val="7E76D9D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8103F"/>
    <w:multiLevelType w:val="hybridMultilevel"/>
    <w:tmpl w:val="E5720A98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F2EF0"/>
    <w:multiLevelType w:val="hybridMultilevel"/>
    <w:tmpl w:val="B4B65674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98"/>
    <w:rsid w:val="00051CA9"/>
    <w:rsid w:val="00164713"/>
    <w:rsid w:val="0019768D"/>
    <w:rsid w:val="001E7FA0"/>
    <w:rsid w:val="002D2B79"/>
    <w:rsid w:val="00356A89"/>
    <w:rsid w:val="005C0EB4"/>
    <w:rsid w:val="00625BED"/>
    <w:rsid w:val="006D625B"/>
    <w:rsid w:val="007F0AC9"/>
    <w:rsid w:val="009D1286"/>
    <w:rsid w:val="009F6098"/>
    <w:rsid w:val="00A008D3"/>
    <w:rsid w:val="00BE5DFD"/>
    <w:rsid w:val="00C229C3"/>
    <w:rsid w:val="00EA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5C9B"/>
  <w15:chartTrackingRefBased/>
  <w15:docId w15:val="{5370FD4E-7A0E-43A5-A09A-29102C41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BD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0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12</cp:revision>
  <dcterms:created xsi:type="dcterms:W3CDTF">2025-03-11T15:26:00Z</dcterms:created>
  <dcterms:modified xsi:type="dcterms:W3CDTF">2025-03-13T20:10:00Z</dcterms:modified>
</cp:coreProperties>
</file>