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E563D" w14:textId="35E084FB" w:rsidR="009768AF" w:rsidRDefault="009768AF" w:rsidP="009768AF">
      <w:r>
        <w:t>Project Statement</w:t>
      </w:r>
    </w:p>
    <w:p w14:paraId="17CF2D8A" w14:textId="77777777" w:rsidR="009768AF" w:rsidRDefault="009768AF" w:rsidP="009768AF">
      <w:r>
        <w:t>Personal Finance and Expense Tracker</w:t>
      </w:r>
    </w:p>
    <w:p w14:paraId="00844800" w14:textId="77777777" w:rsidR="009768AF" w:rsidRDefault="009768AF" w:rsidP="009768AF"/>
    <w:p w14:paraId="1939012B" w14:textId="77777777" w:rsidR="009768AF" w:rsidRDefault="009768AF" w:rsidP="009768AF"/>
    <w:p w14:paraId="0212D6A3" w14:textId="6DCAD422" w:rsidR="009768AF" w:rsidRDefault="009768AF" w:rsidP="009768AF">
      <w:r>
        <w:t>Problem Statement</w:t>
      </w:r>
    </w:p>
    <w:p w14:paraId="27C0D3FA" w14:textId="77777777" w:rsidR="009768AF" w:rsidRDefault="009768AF" w:rsidP="009768AF">
      <w:r>
        <w:t>Students and individuals often make multiple small transactions every day, including expenses for food, transportation, shopping, entertainment, education, and other needs. When these transactions are not recorded properly, it becomes difficult to understand spending patterns, calculate available savings, and maintain a monthly budget.</w:t>
      </w:r>
    </w:p>
    <w:p w14:paraId="2B90F078" w14:textId="77777777" w:rsidR="009768AF" w:rsidRDefault="009768AF" w:rsidP="009768AF">
      <w:r>
        <w:t>Manual tracking can also result in missed transactions, incorrect calculations, and difficulty identifying areas of excessive spending.</w:t>
      </w:r>
    </w:p>
    <w:p w14:paraId="7266037B" w14:textId="77777777" w:rsidR="009768AF" w:rsidRDefault="009768AF" w:rsidP="009768AF">
      <w:r>
        <w:t xml:space="preserve">The Personal Finance and Expense Tracker </w:t>
      </w:r>
      <w:proofErr w:type="gramStart"/>
      <w:r>
        <w:t>is</w:t>
      </w:r>
      <w:proofErr w:type="gramEnd"/>
      <w:r>
        <w:t xml:space="preserve"> proposed as a simple Java-based application that allows users to record income and expenses, categorize transactions, monitor budgets, and view financial summaries in an organized manner.</w:t>
      </w:r>
    </w:p>
    <w:p w14:paraId="6CBC76D6" w14:textId="77777777" w:rsidR="009768AF" w:rsidRDefault="009768AF" w:rsidP="009768AF"/>
    <w:p w14:paraId="34FC8D64" w14:textId="77777777" w:rsidR="009768AF" w:rsidRDefault="009768AF" w:rsidP="009768AF"/>
    <w:p w14:paraId="557D6BA1" w14:textId="77777777" w:rsidR="009768AF" w:rsidRDefault="009768AF" w:rsidP="009768AF"/>
    <w:p w14:paraId="05356DFD" w14:textId="77777777" w:rsidR="009768AF" w:rsidRDefault="009768AF" w:rsidP="009768AF"/>
    <w:p w14:paraId="59F37440" w14:textId="77777777" w:rsidR="009768AF" w:rsidRDefault="009768AF" w:rsidP="009768AF"/>
    <w:p w14:paraId="30851C7E" w14:textId="77777777" w:rsidR="009768AF" w:rsidRDefault="009768AF" w:rsidP="009768AF"/>
    <w:p w14:paraId="6D06CA6E" w14:textId="77777777" w:rsidR="009768AF" w:rsidRDefault="009768AF" w:rsidP="009768AF"/>
    <w:p w14:paraId="263ADEF1" w14:textId="77777777" w:rsidR="009768AF" w:rsidRDefault="009768AF" w:rsidP="009768AF"/>
    <w:p w14:paraId="59132083" w14:textId="77777777" w:rsidR="009768AF" w:rsidRDefault="009768AF" w:rsidP="009768AF"/>
    <w:p w14:paraId="3984DD77" w14:textId="77777777" w:rsidR="009768AF" w:rsidRDefault="009768AF" w:rsidP="009768AF"/>
    <w:p w14:paraId="273C359E" w14:textId="77777777" w:rsidR="009768AF" w:rsidRDefault="009768AF" w:rsidP="009768AF"/>
    <w:p w14:paraId="2CFA1E4B" w14:textId="77777777" w:rsidR="009768AF" w:rsidRDefault="009768AF" w:rsidP="009768AF"/>
    <w:p w14:paraId="607A29E5" w14:textId="77777777" w:rsidR="009768AF" w:rsidRDefault="009768AF" w:rsidP="009768AF"/>
    <w:p w14:paraId="06A187F7" w14:textId="77777777" w:rsidR="009768AF" w:rsidRDefault="009768AF" w:rsidP="009768AF"/>
    <w:p w14:paraId="0B61E1B7" w14:textId="77777777" w:rsidR="009768AF" w:rsidRDefault="009768AF" w:rsidP="009768AF"/>
    <w:p w14:paraId="4EA0885C" w14:textId="451CDB9C" w:rsidR="009768AF" w:rsidRDefault="009768AF" w:rsidP="009768AF">
      <w:r>
        <w:lastRenderedPageBreak/>
        <w:t>Scope of the Project</w:t>
      </w:r>
    </w:p>
    <w:p w14:paraId="7F9C02DE" w14:textId="77777777" w:rsidR="009768AF" w:rsidRDefault="009768AF" w:rsidP="009768AF">
      <w:r>
        <w:t>The project focuses on providing basic personal financial management functionality through a menu-driven Java application.</w:t>
      </w:r>
    </w:p>
    <w:p w14:paraId="1F26E980" w14:textId="77777777" w:rsidR="009768AF" w:rsidRDefault="009768AF" w:rsidP="009768AF">
      <w:r>
        <w:t>The scope includes:</w:t>
      </w:r>
    </w:p>
    <w:p w14:paraId="32D887E0" w14:textId="77777777" w:rsidR="009768AF" w:rsidRDefault="009768AF" w:rsidP="009768AF">
      <w:r>
        <w:t>Recording income</w:t>
      </w:r>
    </w:p>
    <w:p w14:paraId="37E174F1" w14:textId="77777777" w:rsidR="009768AF" w:rsidRDefault="009768AF" w:rsidP="009768AF">
      <w:r>
        <w:t>Recording expenses</w:t>
      </w:r>
    </w:p>
    <w:p w14:paraId="5F500FD9" w14:textId="77777777" w:rsidR="009768AF" w:rsidRDefault="009768AF" w:rsidP="009768AF">
      <w:r>
        <w:t>Categorizing expenses</w:t>
      </w:r>
    </w:p>
    <w:p w14:paraId="1D7CF0EB" w14:textId="77777777" w:rsidR="009768AF" w:rsidRDefault="009768AF" w:rsidP="009768AF">
      <w:r>
        <w:t>Viewing transaction history</w:t>
      </w:r>
    </w:p>
    <w:p w14:paraId="5D332F3A" w14:textId="77777777" w:rsidR="009768AF" w:rsidRDefault="009768AF" w:rsidP="009768AF">
      <w:r>
        <w:t>Editing and deleting transactions</w:t>
      </w:r>
    </w:p>
    <w:p w14:paraId="0FA7A555" w14:textId="77777777" w:rsidR="009768AF" w:rsidRDefault="009768AF" w:rsidP="009768AF">
      <w:r>
        <w:t>Setting a monthly budget</w:t>
      </w:r>
    </w:p>
    <w:p w14:paraId="2D7E5884" w14:textId="77777777" w:rsidR="009768AF" w:rsidRDefault="009768AF" w:rsidP="009768AF">
      <w:r>
        <w:t>Monitoring budget usage</w:t>
      </w:r>
    </w:p>
    <w:p w14:paraId="631680FD" w14:textId="77777777" w:rsidR="009768AF" w:rsidRDefault="009768AF" w:rsidP="009768AF">
      <w:r>
        <w:t>Calculating total income and expenses</w:t>
      </w:r>
    </w:p>
    <w:p w14:paraId="715F5D39" w14:textId="77777777" w:rsidR="009768AF" w:rsidRDefault="009768AF" w:rsidP="009768AF">
      <w:r>
        <w:t>Calculating the current balance</w:t>
      </w:r>
    </w:p>
    <w:p w14:paraId="72884273" w14:textId="77777777" w:rsidR="009768AF" w:rsidRDefault="009768AF" w:rsidP="009768AF">
      <w:r>
        <w:t>Performing category-wise expense analysis</w:t>
      </w:r>
    </w:p>
    <w:p w14:paraId="706A2199" w14:textId="77777777" w:rsidR="009768AF" w:rsidRDefault="009768AF" w:rsidP="009768AF">
      <w:r>
        <w:t>Saving and loading transaction data</w:t>
      </w:r>
    </w:p>
    <w:p w14:paraId="3297D31C" w14:textId="77777777" w:rsidR="009768AF" w:rsidRDefault="009768AF" w:rsidP="009768AF">
      <w:r>
        <w:t>Validating user input and handling errors</w:t>
      </w:r>
    </w:p>
    <w:p w14:paraId="058A9BA3" w14:textId="77777777" w:rsidR="009768AF" w:rsidRDefault="009768AF" w:rsidP="009768AF">
      <w:r>
        <w:t>The project is intended as a lightweight academic application and can be extended in the future with a database, graphical user interface, authentication, and advanced reporting.</w:t>
      </w:r>
    </w:p>
    <w:p w14:paraId="1AEE50D0" w14:textId="77777777" w:rsidR="009768AF" w:rsidRDefault="009768AF" w:rsidP="009768AF"/>
    <w:p w14:paraId="45F42565" w14:textId="77777777" w:rsidR="009768AF" w:rsidRDefault="009768AF" w:rsidP="009768AF"/>
    <w:p w14:paraId="64849741" w14:textId="77777777" w:rsidR="009768AF" w:rsidRDefault="009768AF" w:rsidP="009768AF"/>
    <w:p w14:paraId="494F0FE7" w14:textId="77777777" w:rsidR="009768AF" w:rsidRDefault="009768AF" w:rsidP="009768AF"/>
    <w:p w14:paraId="2CFAFB26" w14:textId="77777777" w:rsidR="009768AF" w:rsidRDefault="009768AF" w:rsidP="009768AF"/>
    <w:p w14:paraId="3181741D" w14:textId="5FE69BFC" w:rsidR="009768AF" w:rsidRDefault="009768AF" w:rsidP="009768AF">
      <w:r>
        <w:t>Target Users</w:t>
      </w:r>
    </w:p>
    <w:p w14:paraId="4E504358" w14:textId="77777777" w:rsidR="009768AF" w:rsidRDefault="009768AF" w:rsidP="009768AF">
      <w:r>
        <w:t>The primary target users are:</w:t>
      </w:r>
    </w:p>
    <w:p w14:paraId="78345364" w14:textId="77777777" w:rsidR="009768AF" w:rsidRDefault="009768AF" w:rsidP="009768AF">
      <w:r>
        <w:t>College students who want to track daily spending and manage monthly budgets.</w:t>
      </w:r>
    </w:p>
    <w:p w14:paraId="0A702E06" w14:textId="77777777" w:rsidR="009768AF" w:rsidRDefault="009768AF" w:rsidP="009768AF">
      <w:r>
        <w:t>Young professionals who want a simple way to monitor income and expenses.</w:t>
      </w:r>
    </w:p>
    <w:p w14:paraId="0CA2580D" w14:textId="77777777" w:rsidR="009768AF" w:rsidRDefault="009768AF" w:rsidP="009768AF">
      <w:r>
        <w:t>Individuals who need basic personal financial record keeping.</w:t>
      </w:r>
    </w:p>
    <w:p w14:paraId="4B18A338" w14:textId="77777777" w:rsidR="009768AF" w:rsidRDefault="009768AF" w:rsidP="009768AF">
      <w:r>
        <w:lastRenderedPageBreak/>
        <w:t>High-Level Features</w:t>
      </w:r>
    </w:p>
    <w:p w14:paraId="0B3A738A" w14:textId="77777777" w:rsidR="009768AF" w:rsidRDefault="009768AF" w:rsidP="009768AF">
      <w:r>
        <w:t>1. Income Management</w:t>
      </w:r>
    </w:p>
    <w:p w14:paraId="5C6F2097" w14:textId="77777777" w:rsidR="009768AF" w:rsidRDefault="009768AF" w:rsidP="009768AF">
      <w:r>
        <w:t>Users can add income by entering the amount and source.</w:t>
      </w:r>
    </w:p>
    <w:p w14:paraId="2E42282F" w14:textId="77777777" w:rsidR="009768AF" w:rsidRDefault="009768AF" w:rsidP="009768AF">
      <w:r>
        <w:t>2. Expense Management</w:t>
      </w:r>
    </w:p>
    <w:p w14:paraId="3B0C590F" w14:textId="77777777" w:rsidR="009768AF" w:rsidRDefault="009768AF" w:rsidP="009768AF">
      <w:r>
        <w:t>Users can record expenses with an amount, category, date, and description.</w:t>
      </w:r>
    </w:p>
    <w:p w14:paraId="63C160F3" w14:textId="77777777" w:rsidR="009768AF" w:rsidRDefault="009768AF" w:rsidP="009768AF">
      <w:r>
        <w:t>3. Transaction Management</w:t>
      </w:r>
    </w:p>
    <w:p w14:paraId="0CB13594" w14:textId="77777777" w:rsidR="009768AF" w:rsidRDefault="009768AF" w:rsidP="009768AF">
      <w:r>
        <w:t>Users can view, edit, and delete recorded transactions.</w:t>
      </w:r>
    </w:p>
    <w:p w14:paraId="05612671" w14:textId="77777777" w:rsidR="009768AF" w:rsidRDefault="009768AF" w:rsidP="009768AF">
      <w:r>
        <w:t>4. Budget Management</w:t>
      </w:r>
    </w:p>
    <w:p w14:paraId="7B0C6EF3" w14:textId="77777777" w:rsidR="009768AF" w:rsidRDefault="009768AF" w:rsidP="009768AF">
      <w:r>
        <w:t>Users can set a monthly budget and monitor their spending against it.</w:t>
      </w:r>
    </w:p>
    <w:p w14:paraId="27095F6F" w14:textId="77777777" w:rsidR="009768AF" w:rsidRDefault="009768AF" w:rsidP="009768AF">
      <w:r>
        <w:t>5. Financial Analysis</w:t>
      </w:r>
    </w:p>
    <w:p w14:paraId="2D9EE23E" w14:textId="77777777" w:rsidR="009768AF" w:rsidRDefault="009768AF" w:rsidP="009768AF">
      <w:r>
        <w:t>The system calculates total income, total expenses, balance, savings, and category-wise spending.</w:t>
      </w:r>
    </w:p>
    <w:p w14:paraId="435A31D9" w14:textId="77777777" w:rsidR="009768AF" w:rsidRDefault="009768AF" w:rsidP="009768AF">
      <w:r>
        <w:t>6. Data Storage</w:t>
      </w:r>
    </w:p>
    <w:p w14:paraId="76373D0D" w14:textId="77777777" w:rsidR="009768AF" w:rsidRDefault="009768AF" w:rsidP="009768AF">
      <w:r>
        <w:t>Transaction information can be saved and loaded using Java file handling.</w:t>
      </w:r>
    </w:p>
    <w:p w14:paraId="402E1927" w14:textId="77777777" w:rsidR="009768AF" w:rsidRDefault="009768AF" w:rsidP="009768AF">
      <w:r>
        <w:t>7. Input Validation</w:t>
      </w:r>
    </w:p>
    <w:p w14:paraId="4387C9B4" w14:textId="77777777" w:rsidR="009768AF" w:rsidRDefault="009768AF" w:rsidP="009768AF">
      <w:r>
        <w:t>The system checks for invalid values such as negative amounts, invalid choices, and incorrect transaction IDs.</w:t>
      </w:r>
    </w:p>
    <w:p w14:paraId="1069BA11" w14:textId="77777777" w:rsidR="009768AF" w:rsidRDefault="009768AF" w:rsidP="009768AF"/>
    <w:p w14:paraId="6DF0DC36" w14:textId="77777777" w:rsidR="009768AF" w:rsidRDefault="009768AF" w:rsidP="009768AF"/>
    <w:p w14:paraId="5ACB6C6A" w14:textId="77777777" w:rsidR="009768AF" w:rsidRDefault="009768AF" w:rsidP="009768AF"/>
    <w:p w14:paraId="487B36C0" w14:textId="77777777" w:rsidR="009768AF" w:rsidRDefault="009768AF" w:rsidP="009768AF"/>
    <w:p w14:paraId="4EDC8E05" w14:textId="77777777" w:rsidR="009768AF" w:rsidRDefault="009768AF" w:rsidP="009768AF"/>
    <w:p w14:paraId="27D09A8E" w14:textId="77777777" w:rsidR="009768AF" w:rsidRDefault="009768AF" w:rsidP="009768AF"/>
    <w:p w14:paraId="30855E0C" w14:textId="77777777" w:rsidR="009768AF" w:rsidRDefault="009768AF" w:rsidP="009768AF"/>
    <w:p w14:paraId="4DB18BFE" w14:textId="77777777" w:rsidR="009768AF" w:rsidRDefault="009768AF" w:rsidP="009768AF"/>
    <w:p w14:paraId="535A1A54" w14:textId="77777777" w:rsidR="009768AF" w:rsidRDefault="009768AF" w:rsidP="009768AF"/>
    <w:p w14:paraId="1835FFBB" w14:textId="77777777" w:rsidR="009768AF" w:rsidRDefault="009768AF" w:rsidP="009768AF"/>
    <w:p w14:paraId="280E16E6" w14:textId="77777777" w:rsidR="009768AF" w:rsidRDefault="009768AF" w:rsidP="009768AF"/>
    <w:p w14:paraId="6F5E744E" w14:textId="77777777" w:rsidR="009768AF" w:rsidRDefault="009768AF" w:rsidP="009768AF"/>
    <w:p w14:paraId="4B51E4BE" w14:textId="5458D7DF" w:rsidR="009768AF" w:rsidRDefault="009768AF" w:rsidP="009768AF">
      <w:r>
        <w:lastRenderedPageBreak/>
        <w:t>Project Objectives</w:t>
      </w:r>
    </w:p>
    <w:p w14:paraId="1FC12B83" w14:textId="77777777" w:rsidR="009768AF" w:rsidRDefault="009768AF" w:rsidP="009768AF">
      <w:r>
        <w:t>The project aims to:</w:t>
      </w:r>
    </w:p>
    <w:p w14:paraId="50AEF5F0" w14:textId="77777777" w:rsidR="009768AF" w:rsidRDefault="009768AF" w:rsidP="009768AF">
      <w:r>
        <w:t>Develop a practical Java application for personal finance management.</w:t>
      </w:r>
    </w:p>
    <w:p w14:paraId="631DDE9D" w14:textId="77777777" w:rsidR="009768AF" w:rsidRDefault="009768AF" w:rsidP="009768AF">
      <w:r>
        <w:t>Apply Object-Oriented Programming concepts in a real-world context.</w:t>
      </w:r>
    </w:p>
    <w:p w14:paraId="0BF2127E" w14:textId="77777777" w:rsidR="009768AF" w:rsidRDefault="009768AF" w:rsidP="009768AF">
      <w:r>
        <w:t>Provide accurate and simple financial calculations.</w:t>
      </w:r>
    </w:p>
    <w:p w14:paraId="60BC1D00" w14:textId="77777777" w:rsidR="009768AF" w:rsidRDefault="009768AF" w:rsidP="009768AF">
      <w:r>
        <w:t>Demonstrate CRUD operations and data management.</w:t>
      </w:r>
    </w:p>
    <w:p w14:paraId="2BB16FCE" w14:textId="77777777" w:rsidR="009768AF" w:rsidRDefault="009768AF" w:rsidP="009768AF">
      <w:r>
        <w:t>Implement input validation and exception handling.</w:t>
      </w:r>
    </w:p>
    <w:p w14:paraId="511AED67" w14:textId="77777777" w:rsidR="009768AF" w:rsidRDefault="009768AF" w:rsidP="009768AF">
      <w:r>
        <w:t>Demonstrate modular software design and file handling.</w:t>
      </w:r>
    </w:p>
    <w:p w14:paraId="55AC1099" w14:textId="111271C5" w:rsidR="00CA3274" w:rsidRDefault="009768AF" w:rsidP="009768AF">
      <w:r>
        <w:t>Provide a foundation for future financial management features.</w:t>
      </w:r>
    </w:p>
    <w:sectPr w:rsidR="00CA3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AF"/>
    <w:rsid w:val="009768AF"/>
    <w:rsid w:val="00CA3274"/>
    <w:rsid w:val="00E40A09"/>
    <w:rsid w:val="00EB2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AA93"/>
  <w15:chartTrackingRefBased/>
  <w15:docId w15:val="{7F0A32FD-9899-483F-909C-A0ACFD4E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8AF"/>
    <w:rPr>
      <w:rFonts w:eastAsiaTheme="majorEastAsia" w:cstheme="majorBidi"/>
      <w:color w:val="272727" w:themeColor="text1" w:themeTint="D8"/>
    </w:rPr>
  </w:style>
  <w:style w:type="paragraph" w:styleId="Title">
    <w:name w:val="Title"/>
    <w:basedOn w:val="Normal"/>
    <w:next w:val="Normal"/>
    <w:link w:val="TitleChar"/>
    <w:uiPriority w:val="10"/>
    <w:qFormat/>
    <w:rsid w:val="00976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8AF"/>
    <w:pPr>
      <w:spacing w:before="160"/>
      <w:jc w:val="center"/>
    </w:pPr>
    <w:rPr>
      <w:i/>
      <w:iCs/>
      <w:color w:val="404040" w:themeColor="text1" w:themeTint="BF"/>
    </w:rPr>
  </w:style>
  <w:style w:type="character" w:customStyle="1" w:styleId="QuoteChar">
    <w:name w:val="Quote Char"/>
    <w:basedOn w:val="DefaultParagraphFont"/>
    <w:link w:val="Quote"/>
    <w:uiPriority w:val="29"/>
    <w:rsid w:val="009768AF"/>
    <w:rPr>
      <w:i/>
      <w:iCs/>
      <w:color w:val="404040" w:themeColor="text1" w:themeTint="BF"/>
    </w:rPr>
  </w:style>
  <w:style w:type="paragraph" w:styleId="ListParagraph">
    <w:name w:val="List Paragraph"/>
    <w:basedOn w:val="Normal"/>
    <w:uiPriority w:val="34"/>
    <w:qFormat/>
    <w:rsid w:val="009768AF"/>
    <w:pPr>
      <w:ind w:left="720"/>
      <w:contextualSpacing/>
    </w:pPr>
  </w:style>
  <w:style w:type="character" w:styleId="IntenseEmphasis">
    <w:name w:val="Intense Emphasis"/>
    <w:basedOn w:val="DefaultParagraphFont"/>
    <w:uiPriority w:val="21"/>
    <w:qFormat/>
    <w:rsid w:val="009768AF"/>
    <w:rPr>
      <w:i/>
      <w:iCs/>
      <w:color w:val="0F4761" w:themeColor="accent1" w:themeShade="BF"/>
    </w:rPr>
  </w:style>
  <w:style w:type="paragraph" w:styleId="IntenseQuote">
    <w:name w:val="Intense Quote"/>
    <w:basedOn w:val="Normal"/>
    <w:next w:val="Normal"/>
    <w:link w:val="IntenseQuoteChar"/>
    <w:uiPriority w:val="30"/>
    <w:qFormat/>
    <w:rsid w:val="00976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8AF"/>
    <w:rPr>
      <w:i/>
      <w:iCs/>
      <w:color w:val="0F4761" w:themeColor="accent1" w:themeShade="BF"/>
    </w:rPr>
  </w:style>
  <w:style w:type="character" w:styleId="IntenseReference">
    <w:name w:val="Intense Reference"/>
    <w:basedOn w:val="DefaultParagraphFont"/>
    <w:uiPriority w:val="32"/>
    <w:qFormat/>
    <w:rsid w:val="00976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Kusumita Kusumita</dc:creator>
  <cp:keywords/>
  <dc:description/>
  <cp:lastModifiedBy>Kusumita Kusumita</cp:lastModifiedBy>
  <cp:revision>1</cp:revision>
  <dcterms:created xsi:type="dcterms:W3CDTF">2026-09-18T01:58:00Z</dcterms:created>
  <dcterms:modified xsi:type="dcterms:W3CDTF">2026-09-18T02:01:00Z</dcterms:modified>
</cp:coreProperties>
</file>